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1116" w14:textId="35D3BCAF" w:rsidR="0070139F" w:rsidRDefault="0070139F" w:rsidP="0070139F">
      <w:pPr>
        <w:spacing w:after="0" w:line="240" w:lineRule="auto"/>
        <w:jc w:val="center"/>
        <w:rPr>
          <w:position w:val="40"/>
          <w:sz w:val="21"/>
          <w:szCs w:val="21"/>
        </w:rPr>
      </w:pPr>
      <w:r>
        <w:rPr>
          <w:position w:val="40"/>
          <w:sz w:val="97"/>
        </w:rPr>
        <w:t>MUDASSIR PARVEZ</w:t>
      </w:r>
    </w:p>
    <w:p w14:paraId="3CDDAABB" w14:textId="161EAD51" w:rsidR="0070139F" w:rsidRDefault="0070139F" w:rsidP="0070139F">
      <w:pPr>
        <w:spacing w:after="0" w:line="240" w:lineRule="auto"/>
        <w:jc w:val="center"/>
        <w:rPr>
          <w:position w:val="40"/>
          <w:sz w:val="21"/>
          <w:szCs w:val="21"/>
        </w:rPr>
      </w:pPr>
      <w:r>
        <w:rPr>
          <w:position w:val="40"/>
          <w:sz w:val="21"/>
          <w:szCs w:val="21"/>
        </w:rPr>
        <w:t>(+91) 858493442</w:t>
      </w:r>
      <w:r w:rsidR="00190BF7">
        <w:rPr>
          <w:position w:val="40"/>
          <w:sz w:val="21"/>
          <w:szCs w:val="21"/>
        </w:rPr>
        <w:t>7→</w:t>
      </w:r>
      <w:r>
        <w:rPr>
          <w:position w:val="40"/>
          <w:sz w:val="21"/>
          <w:szCs w:val="21"/>
        </w:rPr>
        <w:t>KOLKATA, WEST BENGAL.</w:t>
      </w:r>
    </w:p>
    <w:p w14:paraId="20C5C931" w14:textId="6F094CAC" w:rsidR="00774C0D" w:rsidRPr="00F4588C" w:rsidRDefault="00000000" w:rsidP="00F4588C">
      <w:pPr>
        <w:spacing w:after="0" w:line="240" w:lineRule="auto"/>
        <w:jc w:val="center"/>
        <w:rPr>
          <w:position w:val="40"/>
          <w:sz w:val="21"/>
          <w:szCs w:val="21"/>
        </w:rPr>
      </w:pPr>
      <w:hyperlink r:id="rId5" w:history="1">
        <w:r w:rsidR="00DA32A5">
          <w:rPr>
            <w:rStyle w:val="Hyperlink"/>
            <w:position w:val="40"/>
            <w:sz w:val="21"/>
            <w:szCs w:val="21"/>
          </w:rPr>
          <w:t>noorkaif084@gmail.com</w:t>
        </w:r>
      </w:hyperlink>
      <w:r w:rsidR="00190BF7">
        <w:rPr>
          <w:position w:val="40"/>
          <w:sz w:val="21"/>
          <w:szCs w:val="21"/>
        </w:rPr>
        <w:t xml:space="preserve">→ </w:t>
      </w:r>
      <w:hyperlink r:id="rId6" w:history="1">
        <w:r w:rsidR="00190BF7" w:rsidRPr="00190BF7">
          <w:rPr>
            <w:rStyle w:val="Hyperlink"/>
            <w:position w:val="40"/>
            <w:sz w:val="21"/>
            <w:szCs w:val="21"/>
          </w:rPr>
          <w:t>linkedin profile</w:t>
        </w:r>
      </w:hyperlink>
      <w:r w:rsidR="00190BF7">
        <w:rPr>
          <w:kern w:val="0"/>
          <w:position w:val="40"/>
          <w:sz w:val="21"/>
          <w:szCs w:val="21"/>
          <w14:ligatures w14:val="none"/>
        </w:rPr>
        <w:t>→</w:t>
      </w:r>
      <w:hyperlink r:id="rId7" w:history="1">
        <w:r w:rsidR="00190BF7" w:rsidRPr="00190BF7">
          <w:rPr>
            <w:rStyle w:val="Hyperlink"/>
            <w:kern w:val="0"/>
            <w:position w:val="40"/>
            <w:sz w:val="21"/>
            <w:szCs w:val="21"/>
            <w14:ligatures w14:val="none"/>
          </w:rPr>
          <w:t>github profile</w:t>
        </w:r>
      </w:hyperlink>
      <w:r w:rsidR="0070139F" w:rsidRPr="00F4588C">
        <w:rPr>
          <w:position w:val="40"/>
          <w:sz w:val="44"/>
          <w:szCs w:val="44"/>
        </w:rPr>
        <w:t xml:space="preserve">                                   </w:t>
      </w:r>
    </w:p>
    <w:p w14:paraId="2CF92427" w14:textId="00A23A0F" w:rsidR="00ED5C52" w:rsidRDefault="00ED5C52" w:rsidP="00F40AC2">
      <w:pPr>
        <w:spacing w:after="0"/>
        <w:ind w:right="147"/>
        <w:rPr>
          <w:iCs/>
        </w:rPr>
      </w:pPr>
      <w:r w:rsidRPr="000520FC">
        <w:rPr>
          <w:iCs/>
        </w:rPr>
        <w:t>.</w:t>
      </w:r>
    </w:p>
    <w:p w14:paraId="13970D26" w14:textId="77777777" w:rsidR="0032098A" w:rsidRPr="000520FC" w:rsidRDefault="0032098A" w:rsidP="00F40AC2">
      <w:pPr>
        <w:spacing w:after="0"/>
        <w:ind w:right="147"/>
        <w:rPr>
          <w:iCs/>
        </w:rPr>
      </w:pPr>
    </w:p>
    <w:p w14:paraId="5EC419B7" w14:textId="52CF568C" w:rsidR="00774C0D" w:rsidRPr="0032098A" w:rsidRDefault="000428B2" w:rsidP="00F40AC2">
      <w:pPr>
        <w:spacing w:after="0"/>
        <w:ind w:right="147"/>
        <w:rPr>
          <w:sz w:val="28"/>
          <w:szCs w:val="28"/>
        </w:rPr>
      </w:pPr>
      <w:r w:rsidRPr="0032098A">
        <w:rPr>
          <w:i/>
          <w:sz w:val="28"/>
          <w:szCs w:val="28"/>
        </w:rPr>
        <w:t>Computer Science and Engineering</w:t>
      </w:r>
    </w:p>
    <w:p w14:paraId="241B752C" w14:textId="77777777" w:rsidR="00774C0D" w:rsidRPr="0032098A" w:rsidRDefault="00774C0D" w:rsidP="00F273EB">
      <w:pPr>
        <w:spacing w:after="0"/>
        <w:rPr>
          <w:sz w:val="28"/>
          <w:szCs w:val="28"/>
        </w:rPr>
        <w:sectPr w:rsidR="00774C0D" w:rsidRPr="0032098A" w:rsidSect="00B125B0">
          <w:pgSz w:w="11899" w:h="16845"/>
          <w:pgMar w:top="605" w:right="1436" w:bottom="1440" w:left="1190" w:header="720" w:footer="720" w:gutter="0"/>
          <w:cols w:space="720"/>
        </w:sectPr>
      </w:pPr>
    </w:p>
    <w:p w14:paraId="176C7D00" w14:textId="607459C4" w:rsidR="00D26EB9" w:rsidRPr="0032098A" w:rsidRDefault="000428B2" w:rsidP="00F273EB">
      <w:pPr>
        <w:spacing w:after="0" w:line="434" w:lineRule="auto"/>
        <w:ind w:left="-5" w:right="147" w:hanging="10"/>
        <w:rPr>
          <w:i/>
          <w:sz w:val="28"/>
          <w:szCs w:val="28"/>
        </w:rPr>
      </w:pPr>
      <w:r w:rsidRPr="0032098A">
        <w:rPr>
          <w:i/>
          <w:sz w:val="28"/>
          <w:szCs w:val="28"/>
        </w:rPr>
        <w:t>Jadavpur University</w:t>
      </w:r>
      <w:r w:rsidR="000520FC" w:rsidRPr="0032098A">
        <w:rPr>
          <w:i/>
          <w:sz w:val="28"/>
          <w:szCs w:val="28"/>
        </w:rPr>
        <w:t>(2021-2025)</w:t>
      </w:r>
    </w:p>
    <w:p w14:paraId="66383EE2" w14:textId="77777777" w:rsidR="009C1F3D" w:rsidRDefault="00F4588C" w:rsidP="009C1F3D">
      <w:pPr>
        <w:spacing w:after="0" w:line="434" w:lineRule="auto"/>
        <w:ind w:left="-5" w:right="147" w:hanging="10"/>
        <w:rPr>
          <w:iCs/>
          <w:sz w:val="28"/>
          <w:szCs w:val="28"/>
        </w:rPr>
      </w:pPr>
      <w:r w:rsidRPr="0032098A">
        <w:rPr>
          <w:iCs/>
          <w:sz w:val="28"/>
          <w:szCs w:val="28"/>
        </w:rPr>
        <w:t>E</w:t>
      </w:r>
      <w:r w:rsidR="0032098A">
        <w:rPr>
          <w:iCs/>
          <w:sz w:val="28"/>
          <w:szCs w:val="28"/>
        </w:rPr>
        <w:t xml:space="preserve">ducation </w:t>
      </w:r>
    </w:p>
    <w:p w14:paraId="3ACD7E89" w14:textId="14CBB700" w:rsidR="00774C0D" w:rsidRPr="009C1F3D" w:rsidRDefault="000428B2" w:rsidP="009C1F3D">
      <w:pPr>
        <w:spacing w:after="0" w:line="434" w:lineRule="auto"/>
        <w:ind w:left="-5" w:right="147" w:hanging="10"/>
        <w:rPr>
          <w:iCs/>
          <w:sz w:val="28"/>
          <w:szCs w:val="28"/>
        </w:rPr>
      </w:pPr>
      <w:r>
        <w:rPr>
          <w:b/>
        </w:rPr>
        <w:t>Jadavpur University, Kolkata</w:t>
      </w:r>
    </w:p>
    <w:p w14:paraId="787C2A27" w14:textId="77777777" w:rsidR="00774C0D" w:rsidRDefault="000428B2">
      <w:pPr>
        <w:spacing w:after="0"/>
        <w:ind w:left="-5" w:hanging="10"/>
      </w:pPr>
      <w:r>
        <w:t>Bachelor of Engineering (B. E.)</w:t>
      </w:r>
    </w:p>
    <w:p w14:paraId="4E6A18F2" w14:textId="1965045E" w:rsidR="00774C0D" w:rsidRDefault="000428B2">
      <w:pPr>
        <w:spacing w:after="0"/>
        <w:ind w:left="-5" w:hanging="10"/>
      </w:pPr>
      <w:r>
        <w:rPr>
          <w:color w:val="737373"/>
        </w:rPr>
        <w:t>20</w:t>
      </w:r>
      <w:r w:rsidR="00190BF7">
        <w:rPr>
          <w:color w:val="737373"/>
        </w:rPr>
        <w:t>23</w:t>
      </w:r>
      <w:r>
        <w:rPr>
          <w:color w:val="737373"/>
        </w:rPr>
        <w:t xml:space="preserve"> - Present</w:t>
      </w:r>
    </w:p>
    <w:p w14:paraId="347D039B" w14:textId="3254DD91" w:rsidR="00774C0D" w:rsidRPr="007F7846" w:rsidRDefault="007F7846" w:rsidP="007F7846">
      <w:pPr>
        <w:spacing w:after="30"/>
        <w:ind w:left="25" w:hanging="10"/>
      </w:pPr>
      <w:r>
        <w:t>•</w:t>
      </w:r>
      <w:r w:rsidR="000428B2" w:rsidRPr="007F7846">
        <w:t>Computer Science and Engineering Undergraduate.</w:t>
      </w:r>
      <w:r>
        <w:t xml:space="preserve"> </w:t>
      </w:r>
      <w:r w:rsidR="000428B2" w:rsidRPr="007F7846">
        <w:t xml:space="preserve">Current </w:t>
      </w:r>
      <w:r w:rsidR="000428B2" w:rsidRPr="007F7846">
        <w:rPr>
          <w:b/>
        </w:rPr>
        <w:t>GPA</w:t>
      </w:r>
      <w:r w:rsidR="000428B2" w:rsidRPr="007F7846">
        <w:t xml:space="preserve"> </w:t>
      </w:r>
      <w:r w:rsidR="00190BF7" w:rsidRPr="007F7846">
        <w:t>–</w:t>
      </w:r>
      <w:r w:rsidR="000428B2" w:rsidRPr="007F7846">
        <w:t xml:space="preserve"> </w:t>
      </w:r>
      <w:r w:rsidR="003821A3">
        <w:rPr>
          <w:b/>
        </w:rPr>
        <w:t>7.43</w:t>
      </w:r>
      <w:r w:rsidR="000166F2">
        <w:rPr>
          <w:b/>
        </w:rPr>
        <w:t>.</w:t>
      </w:r>
    </w:p>
    <w:p w14:paraId="0CEF2BBC" w14:textId="756715F6" w:rsidR="00774C0D" w:rsidRPr="007F7846" w:rsidRDefault="007F7846" w:rsidP="00190BF7">
      <w:pPr>
        <w:spacing w:after="0"/>
        <w:ind w:left="-5" w:hanging="10"/>
      </w:pPr>
      <w:r>
        <w:t>•</w:t>
      </w:r>
      <w:r w:rsidR="00190BF7" w:rsidRPr="007F7846">
        <w:t>WBHSE</w:t>
      </w:r>
      <w:r w:rsidR="000428B2" w:rsidRPr="007F7846">
        <w:t xml:space="preserve"> Class XII</w:t>
      </w:r>
    </w:p>
    <w:p w14:paraId="4E6D8896" w14:textId="1536A30C" w:rsidR="00774C0D" w:rsidRPr="007F7846" w:rsidRDefault="000428B2" w:rsidP="0013070B">
      <w:pPr>
        <w:spacing w:after="0"/>
        <w:ind w:left="25" w:hanging="10"/>
      </w:pPr>
      <w:r w:rsidRPr="007F7846">
        <w:t xml:space="preserve">Secured </w:t>
      </w:r>
      <w:r w:rsidRPr="007F7846">
        <w:rPr>
          <w:b/>
        </w:rPr>
        <w:t>9</w:t>
      </w:r>
      <w:r w:rsidR="00190BF7" w:rsidRPr="007F7846">
        <w:rPr>
          <w:b/>
        </w:rPr>
        <w:t>1</w:t>
      </w:r>
      <w:r w:rsidRPr="007F7846">
        <w:rPr>
          <w:b/>
        </w:rPr>
        <w:t>%</w:t>
      </w:r>
      <w:r w:rsidRPr="007F7846">
        <w:t xml:space="preserve"> marks in </w:t>
      </w:r>
      <w:r w:rsidR="00190BF7" w:rsidRPr="007F7846">
        <w:t xml:space="preserve">WBHSE </w:t>
      </w:r>
      <w:r w:rsidRPr="007F7846">
        <w:t>12th Standard</w:t>
      </w:r>
    </w:p>
    <w:p w14:paraId="1339F76E" w14:textId="78BFE5D8" w:rsidR="00BD446A" w:rsidRDefault="000428B2" w:rsidP="00BD446A">
      <w:pPr>
        <w:spacing w:after="0" w:line="405" w:lineRule="auto"/>
        <w:ind w:left="25" w:hanging="10"/>
      </w:pPr>
      <w:r w:rsidRPr="007F7846">
        <w:t xml:space="preserve">Examination), </w:t>
      </w:r>
      <w:r w:rsidR="00A473A4">
        <w:t>scoring 99/100 in physics and</w:t>
      </w:r>
      <w:r w:rsidR="00AF60D7">
        <w:t xml:space="preserve"> </w:t>
      </w:r>
      <w:r w:rsidR="00A473A4">
        <w:t>maths</w:t>
      </w:r>
      <w:r w:rsidRPr="007F7846">
        <w:t>.</w:t>
      </w:r>
    </w:p>
    <w:p w14:paraId="5B1995D2" w14:textId="061E38D1" w:rsidR="0013070B" w:rsidRPr="001C45F9" w:rsidRDefault="007F7846" w:rsidP="001C45F9">
      <w:pPr>
        <w:spacing w:after="0" w:line="405" w:lineRule="auto"/>
        <w:ind w:left="15"/>
        <w:jc w:val="both"/>
        <w:rPr>
          <w:sz w:val="24"/>
          <w:szCs w:val="24"/>
        </w:rPr>
      </w:pPr>
      <w:r>
        <w:t>•</w:t>
      </w:r>
      <w:r w:rsidR="00190BF7" w:rsidRPr="007F7846">
        <w:t>WBBSE</w:t>
      </w:r>
      <w:r w:rsidR="000428B2" w:rsidRPr="007F7846">
        <w:t xml:space="preserve"> Class </w:t>
      </w:r>
      <w:r w:rsidR="00B82ECF">
        <w:rPr>
          <w:sz w:val="20"/>
          <w:szCs w:val="20"/>
        </w:rPr>
        <w:t>X</w:t>
      </w:r>
      <w:r w:rsidR="001C45F9">
        <w:rPr>
          <w:sz w:val="20"/>
          <w:szCs w:val="20"/>
        </w:rPr>
        <w:t xml:space="preserve"> </w:t>
      </w:r>
      <w:r w:rsidR="000428B2" w:rsidRPr="00CC64BF">
        <w:rPr>
          <w:sz w:val="20"/>
          <w:szCs w:val="20"/>
        </w:rPr>
        <w:t xml:space="preserve">Secured </w:t>
      </w:r>
      <w:r w:rsidR="00190BF7" w:rsidRPr="00CC64BF">
        <w:rPr>
          <w:b/>
          <w:sz w:val="20"/>
          <w:szCs w:val="20"/>
        </w:rPr>
        <w:t xml:space="preserve">88% </w:t>
      </w:r>
      <w:r w:rsidR="009D2B95" w:rsidRPr="00CC64BF">
        <w:rPr>
          <w:b/>
          <w:sz w:val="20"/>
          <w:szCs w:val="20"/>
        </w:rPr>
        <w:t xml:space="preserve"> </w:t>
      </w:r>
      <w:r w:rsidR="009D2B95" w:rsidRPr="00CC64BF">
        <w:rPr>
          <w:bCs/>
          <w:sz w:val="20"/>
          <w:szCs w:val="20"/>
        </w:rPr>
        <w:t xml:space="preserve">in WBBSE </w:t>
      </w:r>
      <w:r w:rsidR="000428B2" w:rsidRPr="00CC64BF">
        <w:rPr>
          <w:sz w:val="20"/>
          <w:szCs w:val="20"/>
        </w:rPr>
        <w:t>10</w:t>
      </w:r>
      <w:r w:rsidR="000428B2" w:rsidRPr="00CC64BF">
        <w:rPr>
          <w:sz w:val="20"/>
          <w:szCs w:val="20"/>
          <w:vertAlign w:val="superscript"/>
        </w:rPr>
        <w:t>t</w:t>
      </w:r>
      <w:r w:rsidR="00F273EB" w:rsidRPr="00CC64BF">
        <w:rPr>
          <w:sz w:val="20"/>
          <w:szCs w:val="20"/>
          <w:vertAlign w:val="superscript"/>
        </w:rPr>
        <w:t>h</w:t>
      </w:r>
      <w:r w:rsidR="00F273EB" w:rsidRPr="00CC64BF">
        <w:rPr>
          <w:sz w:val="20"/>
          <w:szCs w:val="20"/>
        </w:rPr>
        <w:t xml:space="preserve"> </w:t>
      </w:r>
      <w:r w:rsidR="000428B2" w:rsidRPr="00CC64BF">
        <w:rPr>
          <w:sz w:val="20"/>
          <w:szCs w:val="20"/>
        </w:rPr>
        <w:t xml:space="preserve">Standard </w:t>
      </w:r>
    </w:p>
    <w:p w14:paraId="62708421" w14:textId="77777777" w:rsidR="005B111E" w:rsidRPr="003F1B45" w:rsidRDefault="005B111E" w:rsidP="00CC64BF">
      <w:pPr>
        <w:spacing w:after="0" w:line="405" w:lineRule="auto"/>
        <w:ind w:left="15"/>
        <w:jc w:val="both"/>
        <w:rPr>
          <w:b/>
          <w:bCs/>
        </w:rPr>
      </w:pPr>
      <w:r w:rsidRPr="003F1B45">
        <w:rPr>
          <w:b/>
          <w:bCs/>
        </w:rPr>
        <w:t>• Relevant Coursework:</w:t>
      </w:r>
    </w:p>
    <w:p w14:paraId="1189CDEB" w14:textId="77777777" w:rsidR="005B111E" w:rsidRDefault="005B111E" w:rsidP="00CC64BF">
      <w:pPr>
        <w:spacing w:after="0" w:line="405" w:lineRule="auto"/>
        <w:ind w:left="1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Data Structures and Algorithms</w:t>
      </w:r>
    </w:p>
    <w:p w14:paraId="6EAD615F" w14:textId="77777777" w:rsidR="005B111E" w:rsidRDefault="005B111E" w:rsidP="00CC64BF">
      <w:pPr>
        <w:spacing w:after="0" w:line="405" w:lineRule="auto"/>
        <w:ind w:left="1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Database Management System (SQL)</w:t>
      </w:r>
    </w:p>
    <w:p w14:paraId="0C7D71C6" w14:textId="77777777" w:rsidR="005B111E" w:rsidRPr="00CC64BF" w:rsidRDefault="005B111E" w:rsidP="00CC64BF">
      <w:pPr>
        <w:spacing w:after="0" w:line="405" w:lineRule="auto"/>
        <w:ind w:left="1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Object-Oriented Programming</w:t>
      </w:r>
    </w:p>
    <w:p w14:paraId="401B1CDB" w14:textId="1071C256" w:rsidR="007F7846" w:rsidRPr="00803CBE" w:rsidRDefault="000428B2" w:rsidP="00803CBE">
      <w:pPr>
        <w:spacing w:after="0"/>
        <w:ind w:left="25" w:hanging="10"/>
        <w:rPr>
          <w:sz w:val="32"/>
          <w:szCs w:val="32"/>
        </w:rPr>
      </w:pPr>
      <w:r w:rsidRPr="006764EE">
        <w:rPr>
          <w:sz w:val="32"/>
          <w:szCs w:val="32"/>
        </w:rPr>
        <w:t>Achievements</w:t>
      </w:r>
    </w:p>
    <w:p w14:paraId="59B4D1C9" w14:textId="4233C8E9" w:rsidR="007F7846" w:rsidRPr="00566385" w:rsidRDefault="007F7846" w:rsidP="00566385">
      <w:pPr>
        <w:pStyle w:val="ListParagraph"/>
        <w:numPr>
          <w:ilvl w:val="0"/>
          <w:numId w:val="20"/>
        </w:numPr>
        <w:spacing w:after="42"/>
        <w:rPr>
          <w:sz w:val="24"/>
          <w:szCs w:val="24"/>
        </w:rPr>
      </w:pPr>
      <w:r w:rsidRPr="00566385">
        <w:rPr>
          <w:sz w:val="24"/>
          <w:szCs w:val="24"/>
        </w:rPr>
        <w:t xml:space="preserve">Ranked GMR </w:t>
      </w:r>
      <w:r w:rsidRPr="00566385">
        <w:rPr>
          <w:b/>
          <w:sz w:val="24"/>
          <w:szCs w:val="24"/>
        </w:rPr>
        <w:t>869</w:t>
      </w:r>
      <w:r w:rsidRPr="00566385">
        <w:rPr>
          <w:sz w:val="24"/>
          <w:szCs w:val="24"/>
        </w:rPr>
        <w:t xml:space="preserve"> in WBJEE 2021</w:t>
      </w:r>
    </w:p>
    <w:p w14:paraId="4B72E349" w14:textId="57AF7181" w:rsidR="00E44B52" w:rsidRPr="00566385" w:rsidRDefault="007F7846" w:rsidP="00566385">
      <w:pPr>
        <w:pStyle w:val="ListParagraph"/>
        <w:numPr>
          <w:ilvl w:val="0"/>
          <w:numId w:val="20"/>
        </w:numPr>
        <w:spacing w:after="0" w:line="352" w:lineRule="auto"/>
        <w:ind w:right="1158"/>
        <w:jc w:val="both"/>
        <w:rPr>
          <w:sz w:val="20"/>
          <w:szCs w:val="20"/>
        </w:rPr>
      </w:pPr>
      <w:r w:rsidRPr="00566385">
        <w:rPr>
          <w:sz w:val="24"/>
          <w:szCs w:val="24"/>
        </w:rPr>
        <w:t xml:space="preserve">Ranked AIR </w:t>
      </w:r>
      <w:r w:rsidRPr="00566385">
        <w:rPr>
          <w:b/>
          <w:sz w:val="24"/>
          <w:szCs w:val="24"/>
        </w:rPr>
        <w:t>5047</w:t>
      </w:r>
      <w:r w:rsidRPr="00566385">
        <w:rPr>
          <w:sz w:val="24"/>
          <w:szCs w:val="24"/>
        </w:rPr>
        <w:t xml:space="preserve"> in JEE Main</w:t>
      </w:r>
      <w:r>
        <w:t xml:space="preserve"> </w:t>
      </w:r>
      <w:r w:rsidRPr="00566385">
        <w:rPr>
          <w:sz w:val="20"/>
          <w:szCs w:val="20"/>
        </w:rPr>
        <w:t>2021</w:t>
      </w:r>
    </w:p>
    <w:p w14:paraId="55FB01CE" w14:textId="77777777" w:rsidR="00566385" w:rsidRDefault="00566385" w:rsidP="00EF0139">
      <w:pPr>
        <w:spacing w:after="0" w:line="352" w:lineRule="auto"/>
        <w:ind w:right="1158"/>
        <w:jc w:val="both"/>
        <w:rPr>
          <w:sz w:val="20"/>
          <w:szCs w:val="20"/>
        </w:rPr>
      </w:pPr>
    </w:p>
    <w:p w14:paraId="5E00E040" w14:textId="77777777" w:rsidR="00566385" w:rsidRPr="00D26EB9" w:rsidRDefault="00566385" w:rsidP="00566385">
      <w:pPr>
        <w:spacing w:after="0"/>
      </w:pPr>
      <w:r w:rsidRPr="00D26EB9">
        <w:rPr>
          <w:sz w:val="36"/>
          <w:szCs w:val="36"/>
        </w:rPr>
        <w:t>SKILLS</w:t>
      </w:r>
    </w:p>
    <w:p w14:paraId="62A7DA9A" w14:textId="0E0AB35A" w:rsidR="00566385" w:rsidRPr="00A653BB" w:rsidRDefault="00566385" w:rsidP="00566385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A653BB">
        <w:rPr>
          <w:sz w:val="20"/>
          <w:szCs w:val="20"/>
        </w:rPr>
        <w:t>Languages: C/C++, Java, javascript</w:t>
      </w:r>
    </w:p>
    <w:p w14:paraId="5C7A409A" w14:textId="28BC869F" w:rsidR="00566385" w:rsidRPr="00A653BB" w:rsidRDefault="00566385" w:rsidP="00566385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A653BB">
        <w:rPr>
          <w:sz w:val="20"/>
          <w:szCs w:val="20"/>
        </w:rPr>
        <w:t>Web Technologies: HTML, CSS</w:t>
      </w:r>
    </w:p>
    <w:p w14:paraId="60DD979C" w14:textId="72C092C5" w:rsidR="00566385" w:rsidRPr="00A653BB" w:rsidRDefault="00566385" w:rsidP="00566385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A653BB">
        <w:rPr>
          <w:sz w:val="20"/>
          <w:szCs w:val="20"/>
        </w:rPr>
        <w:t>Version Control: Git</w:t>
      </w:r>
    </w:p>
    <w:p w14:paraId="4DBAB1D8" w14:textId="5549E569" w:rsidR="003C519A" w:rsidRPr="00A653BB" w:rsidRDefault="00566385" w:rsidP="00566385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A653BB">
        <w:rPr>
          <w:sz w:val="20"/>
          <w:szCs w:val="20"/>
        </w:rPr>
        <w:t>Problem Solving: Strong problem-solving skills demonstrated through competitive programming.</w:t>
      </w:r>
    </w:p>
    <w:p w14:paraId="52914C7B" w14:textId="77777777" w:rsidR="00F91ACF" w:rsidRDefault="00F91ACF" w:rsidP="00EF0139">
      <w:pPr>
        <w:spacing w:after="0" w:line="352" w:lineRule="auto"/>
        <w:ind w:right="1158"/>
        <w:jc w:val="both"/>
        <w:rPr>
          <w:b/>
          <w:bCs/>
          <w:sz w:val="24"/>
          <w:szCs w:val="24"/>
        </w:rPr>
      </w:pPr>
    </w:p>
    <w:p w14:paraId="68BD6A92" w14:textId="77777777" w:rsidR="00F91ACF" w:rsidRDefault="00F91ACF" w:rsidP="00EF0139">
      <w:pPr>
        <w:spacing w:after="0" w:line="352" w:lineRule="auto"/>
        <w:ind w:right="1158"/>
        <w:jc w:val="both"/>
        <w:rPr>
          <w:b/>
          <w:bCs/>
          <w:sz w:val="24"/>
          <w:szCs w:val="24"/>
        </w:rPr>
      </w:pPr>
    </w:p>
    <w:p w14:paraId="4D759AF4" w14:textId="77777777" w:rsidR="00F91ACF" w:rsidRDefault="00F91ACF" w:rsidP="00EF0139">
      <w:pPr>
        <w:spacing w:after="0" w:line="352" w:lineRule="auto"/>
        <w:ind w:right="1158"/>
        <w:jc w:val="both"/>
        <w:rPr>
          <w:b/>
          <w:bCs/>
          <w:sz w:val="24"/>
          <w:szCs w:val="24"/>
        </w:rPr>
      </w:pPr>
    </w:p>
    <w:p w14:paraId="3882C703" w14:textId="45AE5EBF" w:rsidR="00EE01C9" w:rsidRPr="008073EF" w:rsidRDefault="000428B2" w:rsidP="00EF0139">
      <w:pPr>
        <w:spacing w:after="0" w:line="352" w:lineRule="auto"/>
        <w:ind w:right="1158"/>
        <w:jc w:val="both"/>
        <w:rPr>
          <w:b/>
          <w:bCs/>
          <w:sz w:val="24"/>
          <w:szCs w:val="24"/>
        </w:rPr>
      </w:pPr>
      <w:r w:rsidRPr="008073EF">
        <w:rPr>
          <w:b/>
          <w:bCs/>
          <w:sz w:val="24"/>
          <w:szCs w:val="24"/>
        </w:rPr>
        <w:t>Competitive Programming</w:t>
      </w:r>
    </w:p>
    <w:p w14:paraId="4F34C857" w14:textId="035BFEBA" w:rsidR="00B82ECF" w:rsidRDefault="009D2B95" w:rsidP="000428B2">
      <w:pPr>
        <w:spacing w:after="30"/>
        <w:ind w:left="25" w:right="422" w:hanging="10"/>
      </w:pPr>
      <w:r>
        <w:rPr>
          <w:b/>
          <w:sz w:val="18"/>
        </w:rPr>
        <w:t xml:space="preserve">  </w:t>
      </w:r>
      <w:r w:rsidRPr="009059CC">
        <w:rPr>
          <w:b/>
        </w:rPr>
        <w:t>GFG-&gt;</w:t>
      </w:r>
      <w:r w:rsidR="00FC41BF" w:rsidRPr="009059CC">
        <w:rPr>
          <w:b/>
        </w:rPr>
        <w:t xml:space="preserve">    </w:t>
      </w:r>
      <w:r w:rsidR="00FC41BF">
        <w:rPr>
          <w:b/>
        </w:rPr>
        <w:t xml:space="preserve"> </w:t>
      </w:r>
      <w:r w:rsidR="00AF60D7">
        <w:rPr>
          <w:b/>
        </w:rPr>
        <w:t xml:space="preserve"> </w:t>
      </w:r>
      <w:r w:rsidR="00FC41BF">
        <w:rPr>
          <w:b/>
        </w:rPr>
        <w:t xml:space="preserve">   </w:t>
      </w:r>
      <w:r w:rsidRPr="00EF0139">
        <w:t xml:space="preserve">solved </w:t>
      </w:r>
      <w:r w:rsidR="003D4AF7">
        <w:t>5</w:t>
      </w:r>
      <w:r w:rsidR="00841C03">
        <w:t>00+</w:t>
      </w:r>
      <w:r w:rsidRPr="00EF0139">
        <w:t xml:space="preserve"> problems </w:t>
      </w:r>
    </w:p>
    <w:p w14:paraId="09DC19AD" w14:textId="49A0510D" w:rsidR="00F0496F" w:rsidRPr="0052267A" w:rsidRDefault="00F0496F" w:rsidP="000428B2">
      <w:pPr>
        <w:spacing w:after="30"/>
        <w:ind w:left="25" w:right="422" w:hanging="10"/>
        <w:rPr>
          <w:b/>
          <w:bCs/>
        </w:rPr>
      </w:pPr>
      <w:r>
        <w:rPr>
          <w:b/>
          <w:bCs/>
        </w:rPr>
        <w:t xml:space="preserve">            </w:t>
      </w:r>
      <w:r w:rsidR="00FC41BF">
        <w:rPr>
          <w:b/>
          <w:bCs/>
        </w:rPr>
        <w:t xml:space="preserve">       </w:t>
      </w:r>
      <w:r w:rsidR="00AF60D7">
        <w:rPr>
          <w:b/>
          <w:bCs/>
        </w:rPr>
        <w:t xml:space="preserve"> </w:t>
      </w:r>
      <w:r w:rsidR="00FC41B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2267A">
        <w:t>Institute rank:</w:t>
      </w:r>
      <w:r w:rsidR="0052267A">
        <w:rPr>
          <w:b/>
          <w:bCs/>
        </w:rPr>
        <w:t>100</w:t>
      </w:r>
    </w:p>
    <w:p w14:paraId="2BCD11B6" w14:textId="74E19404" w:rsidR="009D2B95" w:rsidRPr="000428B2" w:rsidRDefault="00F0496F" w:rsidP="000428B2">
      <w:pPr>
        <w:spacing w:after="30"/>
        <w:ind w:left="25" w:right="422" w:hanging="10"/>
        <w:rPr>
          <w:b/>
          <w:bCs/>
        </w:rPr>
      </w:pPr>
      <w:r>
        <w:rPr>
          <w:b/>
          <w:bCs/>
        </w:rPr>
        <w:t xml:space="preserve">                </w:t>
      </w:r>
      <w:r w:rsidR="00FC41BF">
        <w:rPr>
          <w:b/>
          <w:bCs/>
        </w:rPr>
        <w:t xml:space="preserve">      </w:t>
      </w:r>
      <w:r w:rsidR="00AF60D7">
        <w:rPr>
          <w:b/>
          <w:bCs/>
        </w:rPr>
        <w:t xml:space="preserve"> </w:t>
      </w:r>
      <w:r w:rsidR="000428B2" w:rsidRPr="00EF0139">
        <w:rPr>
          <w:b/>
          <w:bCs/>
        </w:rPr>
        <w:t>Profile</w:t>
      </w:r>
      <w:r w:rsidR="000428B2" w:rsidRPr="00EF0139">
        <w:t xml:space="preserve"> - </w:t>
      </w:r>
      <w:hyperlink r:id="rId8" w:history="1">
        <w:r w:rsidR="009D2B95" w:rsidRPr="00EF0139">
          <w:rPr>
            <w:rStyle w:val="Hyperlink"/>
          </w:rPr>
          <w:t>noorkarz7z</w:t>
        </w:r>
      </w:hyperlink>
    </w:p>
    <w:p w14:paraId="05B37094" w14:textId="77777777" w:rsidR="00174C9D" w:rsidRDefault="000428B2" w:rsidP="00D440EC">
      <w:pPr>
        <w:spacing w:after="30"/>
        <w:ind w:left="25" w:right="422" w:hanging="10"/>
      </w:pPr>
      <w:r w:rsidRPr="00EF013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0168ED" wp14:editId="6F231B5F">
                <wp:simplePos x="0" y="0"/>
                <wp:positionH relativeFrom="page">
                  <wp:posOffset>764882</wp:posOffset>
                </wp:positionH>
                <wp:positionV relativeFrom="page">
                  <wp:posOffset>9965810</wp:posOffset>
                </wp:positionV>
                <wp:extent cx="38068" cy="38067"/>
                <wp:effectExtent l="0" t="0" r="0" b="0"/>
                <wp:wrapSquare wrapText="bothSides"/>
                <wp:docPr id="1990" name="Group 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1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0" style="width:2.99748pt;height:2.99744pt;position:absolute;mso-position-horizontal-relative:page;mso-position-horizontal:absolute;margin-left:60.2269pt;mso-position-vertical-relative:page;margin-top:784.709pt;" coordsize="380,380">
                <v:shape id="Shape 264" style="position:absolute;width:380;height:380;left:0;top:0;" coordsize="38068,38067" path="m19034,0c21558,0,23986,483,26318,1449c28650,2415,30708,3790,32493,5575c34278,7359,35653,9418,36619,11750c37585,14081,38068,16510,38068,19034c38068,21558,37585,23985,36619,26318c35653,28649,34278,30708,32493,32493c30708,34278,28650,35653,26318,36619c23986,37585,21558,38067,19034,38067c16510,38067,14082,37585,11750,36619c9418,35653,7360,34278,5575,32493c3790,30708,2415,28649,1449,26318c483,23985,0,21558,0,19034c0,16510,483,14081,1449,11750c2415,9418,3790,7359,5575,5575c7360,3790,9418,2415,11750,1449c14082,483,16510,0,1903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9D2B95" w:rsidRPr="00EF0139">
        <w:rPr>
          <w:b/>
          <w:bCs/>
        </w:rPr>
        <w:t xml:space="preserve">LEETCODE-&gt; </w:t>
      </w:r>
      <w:r w:rsidR="009D2B95" w:rsidRPr="00EF0139">
        <w:t>highest contest rating</w:t>
      </w:r>
      <w:r w:rsidR="00A44B8B">
        <w:t>:</w:t>
      </w:r>
    </w:p>
    <w:p w14:paraId="679FCBB3" w14:textId="1E190BB2" w:rsidR="000C0121" w:rsidRPr="00D440EC" w:rsidRDefault="00174C9D" w:rsidP="00D440EC">
      <w:pPr>
        <w:spacing w:after="30"/>
        <w:ind w:left="25" w:right="422" w:hanging="10"/>
        <w:rPr>
          <w:b/>
          <w:bCs/>
        </w:rPr>
      </w:pPr>
      <w:r>
        <w:rPr>
          <w:b/>
          <w:bCs/>
        </w:rPr>
        <w:t xml:space="preserve">                       </w:t>
      </w:r>
      <w:r w:rsidR="00F61083">
        <w:rPr>
          <w:b/>
          <w:bCs/>
        </w:rPr>
        <w:t>1</w:t>
      </w:r>
      <w:r w:rsidR="006F1598">
        <w:rPr>
          <w:b/>
          <w:bCs/>
        </w:rPr>
        <w:t>700</w:t>
      </w:r>
      <w:r w:rsidR="00A6711B">
        <w:rPr>
          <w:b/>
          <w:bCs/>
        </w:rPr>
        <w:t>(top 1</w:t>
      </w:r>
      <w:r w:rsidR="006F1598">
        <w:rPr>
          <w:b/>
          <w:bCs/>
        </w:rPr>
        <w:t>0</w:t>
      </w:r>
      <w:r w:rsidR="00A6711B">
        <w:rPr>
          <w:b/>
          <w:bCs/>
        </w:rPr>
        <w:t>%</w:t>
      </w:r>
      <w:r w:rsidR="009429C4">
        <w:rPr>
          <w:b/>
          <w:bCs/>
        </w:rPr>
        <w:t xml:space="preserve"> coders)</w:t>
      </w:r>
    </w:p>
    <w:p w14:paraId="03743D9D" w14:textId="0CF843BC" w:rsidR="00774C0D" w:rsidRDefault="000166F2" w:rsidP="000166F2">
      <w:pPr>
        <w:spacing w:after="30"/>
        <w:ind w:left="25" w:right="422" w:hanging="10"/>
      </w:pPr>
      <w:r>
        <w:t xml:space="preserve">   </w:t>
      </w:r>
      <w:r w:rsidR="00FC41BF">
        <w:t xml:space="preserve">                   </w:t>
      </w:r>
      <w:r w:rsidR="00AF60D7">
        <w:t xml:space="preserve"> </w:t>
      </w:r>
      <w:r w:rsidR="00EF0139" w:rsidRPr="00EF0139">
        <w:rPr>
          <w:b/>
          <w:bCs/>
        </w:rPr>
        <w:t>Profile-</w:t>
      </w:r>
      <w:hyperlink r:id="rId9" w:history="1">
        <w:r w:rsidR="00EF0139" w:rsidRPr="00EF0139">
          <w:rPr>
            <w:rStyle w:val="Hyperlink"/>
            <w:b/>
            <w:bCs/>
          </w:rPr>
          <w:t>mudaasirparvez</w:t>
        </w:r>
      </w:hyperlink>
      <w:r w:rsidR="00EF0139" w:rsidRPr="00EF0139">
        <w:rPr>
          <w:b/>
          <w:bCs/>
        </w:rPr>
        <w:t>.</w:t>
      </w:r>
    </w:p>
    <w:p w14:paraId="4B1D3B34" w14:textId="77777777" w:rsidR="006977EE" w:rsidRDefault="006977EE">
      <w:pPr>
        <w:pStyle w:val="Heading1"/>
        <w:spacing w:after="47"/>
        <w:ind w:left="-4"/>
      </w:pPr>
    </w:p>
    <w:p w14:paraId="0852FA7D" w14:textId="5BD6663E" w:rsidR="00774C0D" w:rsidRDefault="000428B2">
      <w:pPr>
        <w:pStyle w:val="Heading1"/>
        <w:spacing w:after="47"/>
        <w:ind w:left="-4"/>
      </w:pPr>
      <w:r w:rsidRPr="00D26EB9">
        <w:t>Projects</w:t>
      </w:r>
    </w:p>
    <w:p w14:paraId="1E943244" w14:textId="654F5819" w:rsidR="004D53E1" w:rsidRDefault="004D53E1" w:rsidP="004D53E1">
      <w:pPr>
        <w:spacing w:after="4" w:line="248" w:lineRule="auto"/>
        <w:ind w:left="-4" w:right="421" w:hanging="10"/>
        <w:jc w:val="both"/>
        <w:rPr>
          <w:color w:val="A8A8A8"/>
          <w:sz w:val="20"/>
        </w:rPr>
      </w:pPr>
      <w:r>
        <w:rPr>
          <w:b/>
        </w:rPr>
        <w:t xml:space="preserve">Personal-portfolio </w:t>
      </w:r>
    </w:p>
    <w:p w14:paraId="365929FA" w14:textId="4C4F8532" w:rsidR="004D53E1" w:rsidRDefault="00000000" w:rsidP="004D53E1">
      <w:pPr>
        <w:spacing w:after="4" w:line="248" w:lineRule="auto"/>
        <w:ind w:left="-4" w:right="421" w:hanging="10"/>
        <w:jc w:val="both"/>
        <w:rPr>
          <w:color w:val="A8A8A8"/>
          <w:sz w:val="20"/>
          <w:u w:val="single" w:color="A8A8A8"/>
        </w:rPr>
      </w:pPr>
      <w:hyperlink r:id="rId10">
        <w:r w:rsidR="004D53E1">
          <w:rPr>
            <w:color w:val="A8A8A8"/>
            <w:sz w:val="20"/>
            <w:u w:val="single" w:color="A8A8A8"/>
          </w:rPr>
          <w:t>.</w:t>
        </w:r>
      </w:hyperlink>
    </w:p>
    <w:p w14:paraId="15AC3C68" w14:textId="6E0D5358" w:rsidR="004D53E1" w:rsidRDefault="004D53E1" w:rsidP="004D53E1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 xml:space="preserve">• Developed a personal portfolio website using </w:t>
      </w:r>
      <w:r w:rsidRPr="00B76072">
        <w:rPr>
          <w:b/>
          <w:bCs/>
          <w:color w:val="auto"/>
          <w:sz w:val="18"/>
          <w:szCs w:val="18"/>
          <w:u w:color="A8A8A8"/>
        </w:rPr>
        <w:t>HTML</w:t>
      </w:r>
      <w:r>
        <w:rPr>
          <w:color w:val="auto"/>
          <w:sz w:val="18"/>
          <w:szCs w:val="18"/>
          <w:u w:color="A8A8A8"/>
        </w:rPr>
        <w:t xml:space="preserve"> , </w:t>
      </w:r>
      <w:r w:rsidRPr="00B76072">
        <w:rPr>
          <w:b/>
          <w:bCs/>
          <w:color w:val="auto"/>
          <w:sz w:val="18"/>
          <w:szCs w:val="18"/>
          <w:u w:color="A8A8A8"/>
        </w:rPr>
        <w:t>CSS</w:t>
      </w:r>
      <w:r>
        <w:rPr>
          <w:b/>
          <w:bCs/>
          <w:color w:val="auto"/>
          <w:sz w:val="18"/>
          <w:szCs w:val="18"/>
          <w:u w:color="A8A8A8"/>
        </w:rPr>
        <w:t xml:space="preserve"> and Javascript</w:t>
      </w:r>
      <w:r>
        <w:rPr>
          <w:color w:val="auto"/>
          <w:sz w:val="18"/>
          <w:szCs w:val="18"/>
          <w:u w:color="A8A8A8"/>
        </w:rPr>
        <w:t>.</w:t>
      </w:r>
    </w:p>
    <w:p w14:paraId="0B961A6E" w14:textId="04C494B9" w:rsidR="004D53E1" w:rsidRDefault="004D53E1" w:rsidP="004D53E1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>• Implemented CSS flex layout for a responsive design. Used multiple CSS effects to make the website interactive and beautiful.</w:t>
      </w:r>
    </w:p>
    <w:p w14:paraId="464386AF" w14:textId="41BE8E17" w:rsidR="004D53E1" w:rsidRDefault="004D53E1" w:rsidP="004D53E1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>• implemented drop down menu feature for smaller screens using Javascript</w:t>
      </w:r>
    </w:p>
    <w:p w14:paraId="616C9B71" w14:textId="63495062" w:rsidR="004D53E1" w:rsidRDefault="004D53E1" w:rsidP="004D53E1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>• Conducted thorough testing of the web application, ensuring functionality and usability.</w:t>
      </w:r>
    </w:p>
    <w:p w14:paraId="52DA2A45" w14:textId="77777777" w:rsidR="004D53E1" w:rsidRPr="004D53E1" w:rsidRDefault="004D53E1" w:rsidP="004D53E1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</w:p>
    <w:p w14:paraId="01C875F6" w14:textId="02621C90" w:rsidR="007F7846" w:rsidRDefault="007F7846">
      <w:pPr>
        <w:spacing w:after="4" w:line="248" w:lineRule="auto"/>
        <w:ind w:left="-4" w:right="421" w:hanging="10"/>
        <w:jc w:val="both"/>
        <w:rPr>
          <w:color w:val="A8A8A8"/>
          <w:sz w:val="20"/>
        </w:rPr>
      </w:pPr>
      <w:r>
        <w:rPr>
          <w:b/>
        </w:rPr>
        <w:t>Amazon homepage Clone</w:t>
      </w:r>
      <w:r w:rsidR="000428B2">
        <w:rPr>
          <w:b/>
        </w:rPr>
        <w:t xml:space="preserve">. </w:t>
      </w:r>
    </w:p>
    <w:p w14:paraId="339976C7" w14:textId="3486BE2C" w:rsidR="007F7846" w:rsidRDefault="00000000" w:rsidP="007F7846">
      <w:pPr>
        <w:spacing w:after="4" w:line="248" w:lineRule="auto"/>
        <w:ind w:left="-4" w:right="421" w:hanging="10"/>
        <w:jc w:val="both"/>
        <w:rPr>
          <w:color w:val="A8A8A8"/>
          <w:sz w:val="20"/>
          <w:u w:val="single" w:color="A8A8A8"/>
        </w:rPr>
      </w:pPr>
      <w:hyperlink r:id="rId11">
        <w:r w:rsidR="000428B2">
          <w:rPr>
            <w:color w:val="A8A8A8"/>
            <w:sz w:val="20"/>
            <w:u w:val="single" w:color="A8A8A8"/>
          </w:rPr>
          <w:t>.</w:t>
        </w:r>
      </w:hyperlink>
      <w:hyperlink r:id="rId12" w:history="1">
        <w:r w:rsidR="007F7846" w:rsidRPr="007F7846">
          <w:rPr>
            <w:rStyle w:val="Hyperlink"/>
            <w:sz w:val="20"/>
          </w:rPr>
          <w:t>amazon-clone</w:t>
        </w:r>
      </w:hyperlink>
      <w:r w:rsidR="007F7846">
        <w:rPr>
          <w:color w:val="A8A8A8"/>
          <w:sz w:val="20"/>
          <w:u w:val="single" w:color="A8A8A8"/>
        </w:rPr>
        <w:t xml:space="preserve"> </w:t>
      </w:r>
    </w:p>
    <w:p w14:paraId="094F65CD" w14:textId="3C2EAB97" w:rsidR="000F0C65" w:rsidRDefault="000F0C65" w:rsidP="000F0C65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 xml:space="preserve">• Developed a clone of Amazon’s homepage using </w:t>
      </w:r>
      <w:r w:rsidRPr="00B76072">
        <w:rPr>
          <w:b/>
          <w:bCs/>
          <w:color w:val="auto"/>
          <w:sz w:val="18"/>
          <w:szCs w:val="18"/>
          <w:u w:color="A8A8A8"/>
        </w:rPr>
        <w:t>HTML</w:t>
      </w:r>
      <w:r>
        <w:rPr>
          <w:color w:val="auto"/>
          <w:sz w:val="18"/>
          <w:szCs w:val="18"/>
          <w:u w:color="A8A8A8"/>
        </w:rPr>
        <w:t xml:space="preserve"> and </w:t>
      </w:r>
      <w:r w:rsidRPr="00B76072">
        <w:rPr>
          <w:b/>
          <w:bCs/>
          <w:color w:val="auto"/>
          <w:sz w:val="18"/>
          <w:szCs w:val="18"/>
          <w:u w:color="A8A8A8"/>
        </w:rPr>
        <w:t>CSS</w:t>
      </w:r>
      <w:r>
        <w:rPr>
          <w:color w:val="auto"/>
          <w:sz w:val="18"/>
          <w:szCs w:val="18"/>
          <w:u w:color="A8A8A8"/>
        </w:rPr>
        <w:t>.</w:t>
      </w:r>
    </w:p>
    <w:p w14:paraId="46010DE3" w14:textId="77777777" w:rsidR="000F0C65" w:rsidRDefault="000F0C65" w:rsidP="000F0C65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>• Implemented CSS flex layout for a responsive design.</w:t>
      </w:r>
    </w:p>
    <w:p w14:paraId="317EA1F2" w14:textId="77777777" w:rsidR="000F0C65" w:rsidRDefault="000F0C65" w:rsidP="000F0C65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  <w:r>
        <w:rPr>
          <w:color w:val="auto"/>
          <w:sz w:val="18"/>
          <w:szCs w:val="18"/>
          <w:u w:color="A8A8A8"/>
        </w:rPr>
        <w:t>• Conducted thorough testing of the web application, ensuring functionality and usability.</w:t>
      </w:r>
    </w:p>
    <w:p w14:paraId="0585ADC7" w14:textId="77777777" w:rsidR="000F0C65" w:rsidRPr="000F0C65" w:rsidRDefault="000F0C65" w:rsidP="000F0C65">
      <w:pPr>
        <w:spacing w:after="4" w:line="248" w:lineRule="auto"/>
        <w:ind w:left="-4" w:right="421" w:hanging="10"/>
        <w:rPr>
          <w:color w:val="auto"/>
          <w:sz w:val="18"/>
          <w:szCs w:val="18"/>
          <w:u w:color="A8A8A8"/>
        </w:rPr>
      </w:pPr>
    </w:p>
    <w:p w14:paraId="0F729D7A" w14:textId="77777777" w:rsidR="00AC5AB7" w:rsidRPr="00AC5AB7" w:rsidRDefault="00AC5AB7" w:rsidP="00AC5AB7">
      <w:pPr>
        <w:spacing w:after="4" w:line="248" w:lineRule="auto"/>
        <w:ind w:left="-4" w:right="421" w:hanging="10"/>
        <w:jc w:val="both"/>
        <w:rPr>
          <w:color w:val="auto"/>
          <w:sz w:val="20"/>
          <w:u w:color="A8A8A8"/>
        </w:rPr>
      </w:pPr>
    </w:p>
    <w:p w14:paraId="6A81805E" w14:textId="063CADA0" w:rsidR="00D26EB9" w:rsidRPr="00EF0D54" w:rsidRDefault="00A208DE" w:rsidP="00EF0D54">
      <w:pPr>
        <w:spacing w:after="0"/>
        <w:jc w:val="both"/>
      </w:pPr>
      <w:r>
        <w:t xml:space="preserve">. </w:t>
      </w:r>
    </w:p>
    <w:p w14:paraId="0D251873" w14:textId="77777777" w:rsidR="00D26EB9" w:rsidRPr="00D26EB9" w:rsidRDefault="00D26EB9" w:rsidP="00D26EB9">
      <w:pPr>
        <w:spacing w:after="0"/>
        <w:jc w:val="both"/>
        <w:rPr>
          <w:sz w:val="28"/>
          <w:szCs w:val="28"/>
        </w:rPr>
      </w:pPr>
    </w:p>
    <w:sectPr w:rsidR="00D26EB9" w:rsidRPr="00D26EB9">
      <w:type w:val="continuous"/>
      <w:pgSz w:w="11899" w:h="16845"/>
      <w:pgMar w:top="1440" w:right="1121" w:bottom="1440" w:left="1190" w:header="720" w:footer="720" w:gutter="0"/>
      <w:cols w:num="2" w:space="720" w:equalWidth="0">
        <w:col w:w="4621" w:space="710"/>
        <w:col w:w="42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7FB"/>
    <w:multiLevelType w:val="hybridMultilevel"/>
    <w:tmpl w:val="9F8E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2349"/>
    <w:multiLevelType w:val="hybridMultilevel"/>
    <w:tmpl w:val="AEEC0638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 w15:restartNumberingAfterBreak="0">
    <w:nsid w:val="0E5B5CAF"/>
    <w:multiLevelType w:val="hybridMultilevel"/>
    <w:tmpl w:val="DC86A9D6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A710B1E"/>
    <w:multiLevelType w:val="hybridMultilevel"/>
    <w:tmpl w:val="D82474E8"/>
    <w:lvl w:ilvl="0" w:tplc="7640E7BC">
      <w:numFmt w:val="bullet"/>
      <w:lvlText w:val="•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DA275A0"/>
    <w:multiLevelType w:val="hybridMultilevel"/>
    <w:tmpl w:val="BF187B0E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 w15:restartNumberingAfterBreak="0">
    <w:nsid w:val="1DFA3479"/>
    <w:multiLevelType w:val="hybridMultilevel"/>
    <w:tmpl w:val="76726D6A"/>
    <w:lvl w:ilvl="0" w:tplc="4009000F">
      <w:start w:val="1"/>
      <w:numFmt w:val="decimal"/>
      <w:lvlText w:val="%1."/>
      <w:lvlJc w:val="left"/>
      <w:pPr>
        <w:ind w:left="3690" w:hanging="360"/>
      </w:p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6" w15:restartNumberingAfterBreak="0">
    <w:nsid w:val="223E640A"/>
    <w:multiLevelType w:val="hybridMultilevel"/>
    <w:tmpl w:val="1A9674A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BC731B2"/>
    <w:multiLevelType w:val="hybridMultilevel"/>
    <w:tmpl w:val="75884E28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8" w15:restartNumberingAfterBreak="0">
    <w:nsid w:val="2C4A4342"/>
    <w:multiLevelType w:val="hybridMultilevel"/>
    <w:tmpl w:val="0980E724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9" w15:restartNumberingAfterBreak="0">
    <w:nsid w:val="2FFA3CFB"/>
    <w:multiLevelType w:val="hybridMultilevel"/>
    <w:tmpl w:val="3140E552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32923B5C"/>
    <w:multiLevelType w:val="hybridMultilevel"/>
    <w:tmpl w:val="785E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A0025"/>
    <w:multiLevelType w:val="hybridMultilevel"/>
    <w:tmpl w:val="5EE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63B65"/>
    <w:multiLevelType w:val="hybridMultilevel"/>
    <w:tmpl w:val="96F0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47C3F"/>
    <w:multiLevelType w:val="hybridMultilevel"/>
    <w:tmpl w:val="AC4C6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F7C60"/>
    <w:multiLevelType w:val="hybridMultilevel"/>
    <w:tmpl w:val="8FC4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A7B80"/>
    <w:multiLevelType w:val="hybridMultilevel"/>
    <w:tmpl w:val="4052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A065D"/>
    <w:multiLevelType w:val="hybridMultilevel"/>
    <w:tmpl w:val="A27AB27E"/>
    <w:lvl w:ilvl="0" w:tplc="4009000F">
      <w:start w:val="1"/>
      <w:numFmt w:val="decimal"/>
      <w:lvlText w:val="%1."/>
      <w:lvlJc w:val="left"/>
      <w:pPr>
        <w:ind w:left="4410" w:hanging="360"/>
      </w:pPr>
    </w:lvl>
    <w:lvl w:ilvl="1" w:tplc="40090019" w:tentative="1">
      <w:start w:val="1"/>
      <w:numFmt w:val="lowerLetter"/>
      <w:lvlText w:val="%2."/>
      <w:lvlJc w:val="left"/>
      <w:pPr>
        <w:ind w:left="5130" w:hanging="360"/>
      </w:pPr>
    </w:lvl>
    <w:lvl w:ilvl="2" w:tplc="4009001B" w:tentative="1">
      <w:start w:val="1"/>
      <w:numFmt w:val="lowerRoman"/>
      <w:lvlText w:val="%3."/>
      <w:lvlJc w:val="right"/>
      <w:pPr>
        <w:ind w:left="5850" w:hanging="180"/>
      </w:pPr>
    </w:lvl>
    <w:lvl w:ilvl="3" w:tplc="4009000F" w:tentative="1">
      <w:start w:val="1"/>
      <w:numFmt w:val="decimal"/>
      <w:lvlText w:val="%4."/>
      <w:lvlJc w:val="left"/>
      <w:pPr>
        <w:ind w:left="6570" w:hanging="360"/>
      </w:pPr>
    </w:lvl>
    <w:lvl w:ilvl="4" w:tplc="40090019" w:tentative="1">
      <w:start w:val="1"/>
      <w:numFmt w:val="lowerLetter"/>
      <w:lvlText w:val="%5."/>
      <w:lvlJc w:val="left"/>
      <w:pPr>
        <w:ind w:left="7290" w:hanging="360"/>
      </w:pPr>
    </w:lvl>
    <w:lvl w:ilvl="5" w:tplc="4009001B" w:tentative="1">
      <w:start w:val="1"/>
      <w:numFmt w:val="lowerRoman"/>
      <w:lvlText w:val="%6."/>
      <w:lvlJc w:val="right"/>
      <w:pPr>
        <w:ind w:left="8010" w:hanging="180"/>
      </w:pPr>
    </w:lvl>
    <w:lvl w:ilvl="6" w:tplc="4009000F" w:tentative="1">
      <w:start w:val="1"/>
      <w:numFmt w:val="decimal"/>
      <w:lvlText w:val="%7."/>
      <w:lvlJc w:val="left"/>
      <w:pPr>
        <w:ind w:left="8730" w:hanging="360"/>
      </w:pPr>
    </w:lvl>
    <w:lvl w:ilvl="7" w:tplc="40090019" w:tentative="1">
      <w:start w:val="1"/>
      <w:numFmt w:val="lowerLetter"/>
      <w:lvlText w:val="%8."/>
      <w:lvlJc w:val="left"/>
      <w:pPr>
        <w:ind w:left="9450" w:hanging="360"/>
      </w:pPr>
    </w:lvl>
    <w:lvl w:ilvl="8" w:tplc="40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7" w15:restartNumberingAfterBreak="0">
    <w:nsid w:val="64F7297E"/>
    <w:multiLevelType w:val="hybridMultilevel"/>
    <w:tmpl w:val="EA6CF35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0703DC8"/>
    <w:multiLevelType w:val="hybridMultilevel"/>
    <w:tmpl w:val="C584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F49C6"/>
    <w:multiLevelType w:val="hybridMultilevel"/>
    <w:tmpl w:val="EC88AB9E"/>
    <w:lvl w:ilvl="0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0" w15:restartNumberingAfterBreak="0">
    <w:nsid w:val="7EEE3615"/>
    <w:multiLevelType w:val="hybridMultilevel"/>
    <w:tmpl w:val="FC620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50867">
    <w:abstractNumId w:val="2"/>
  </w:num>
  <w:num w:numId="2" w16cid:durableId="187381013">
    <w:abstractNumId w:val="9"/>
  </w:num>
  <w:num w:numId="3" w16cid:durableId="91319180">
    <w:abstractNumId w:val="8"/>
  </w:num>
  <w:num w:numId="4" w16cid:durableId="51317237">
    <w:abstractNumId w:val="7"/>
  </w:num>
  <w:num w:numId="5" w16cid:durableId="112215235">
    <w:abstractNumId w:val="5"/>
  </w:num>
  <w:num w:numId="6" w16cid:durableId="1448045438">
    <w:abstractNumId w:val="4"/>
  </w:num>
  <w:num w:numId="7" w16cid:durableId="1935282506">
    <w:abstractNumId w:val="19"/>
  </w:num>
  <w:num w:numId="8" w16cid:durableId="712079720">
    <w:abstractNumId w:val="16"/>
  </w:num>
  <w:num w:numId="9" w16cid:durableId="352851185">
    <w:abstractNumId w:val="1"/>
  </w:num>
  <w:num w:numId="10" w16cid:durableId="373431277">
    <w:abstractNumId w:val="20"/>
  </w:num>
  <w:num w:numId="11" w16cid:durableId="213347513">
    <w:abstractNumId w:val="11"/>
  </w:num>
  <w:num w:numId="12" w16cid:durableId="161703623">
    <w:abstractNumId w:val="13"/>
  </w:num>
  <w:num w:numId="13" w16cid:durableId="555435800">
    <w:abstractNumId w:val="10"/>
  </w:num>
  <w:num w:numId="14" w16cid:durableId="706098993">
    <w:abstractNumId w:val="6"/>
  </w:num>
  <w:num w:numId="15" w16cid:durableId="1452627951">
    <w:abstractNumId w:val="14"/>
  </w:num>
  <w:num w:numId="16" w16cid:durableId="1128089889">
    <w:abstractNumId w:val="15"/>
  </w:num>
  <w:num w:numId="17" w16cid:durableId="676537668">
    <w:abstractNumId w:val="17"/>
  </w:num>
  <w:num w:numId="18" w16cid:durableId="583416369">
    <w:abstractNumId w:val="12"/>
  </w:num>
  <w:num w:numId="19" w16cid:durableId="575553461">
    <w:abstractNumId w:val="3"/>
  </w:num>
  <w:num w:numId="20" w16cid:durableId="149057375">
    <w:abstractNumId w:val="18"/>
  </w:num>
  <w:num w:numId="21" w16cid:durableId="146797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0D"/>
    <w:rsid w:val="000166F2"/>
    <w:rsid w:val="000428B2"/>
    <w:rsid w:val="000520FC"/>
    <w:rsid w:val="00055278"/>
    <w:rsid w:val="000A0F6C"/>
    <w:rsid w:val="000C0121"/>
    <w:rsid w:val="000C16FF"/>
    <w:rsid w:val="000F0C65"/>
    <w:rsid w:val="001033CC"/>
    <w:rsid w:val="0013070B"/>
    <w:rsid w:val="00174C9D"/>
    <w:rsid w:val="00190BF7"/>
    <w:rsid w:val="001A22FC"/>
    <w:rsid w:val="001C45F9"/>
    <w:rsid w:val="0021637F"/>
    <w:rsid w:val="00231A85"/>
    <w:rsid w:val="00244AB9"/>
    <w:rsid w:val="00294BB5"/>
    <w:rsid w:val="002C6614"/>
    <w:rsid w:val="002E3C7E"/>
    <w:rsid w:val="002E5DF5"/>
    <w:rsid w:val="003134EB"/>
    <w:rsid w:val="00316287"/>
    <w:rsid w:val="0032098A"/>
    <w:rsid w:val="00374B62"/>
    <w:rsid w:val="003821A3"/>
    <w:rsid w:val="003935D4"/>
    <w:rsid w:val="003C519A"/>
    <w:rsid w:val="003D4AF7"/>
    <w:rsid w:val="003F1B45"/>
    <w:rsid w:val="004202EB"/>
    <w:rsid w:val="00423E85"/>
    <w:rsid w:val="00442C89"/>
    <w:rsid w:val="00444AB0"/>
    <w:rsid w:val="004B2C16"/>
    <w:rsid w:val="004B5757"/>
    <w:rsid w:val="004D53E1"/>
    <w:rsid w:val="004F55FD"/>
    <w:rsid w:val="004F6058"/>
    <w:rsid w:val="0052267A"/>
    <w:rsid w:val="0054444A"/>
    <w:rsid w:val="0054787B"/>
    <w:rsid w:val="00566385"/>
    <w:rsid w:val="00572589"/>
    <w:rsid w:val="005B111E"/>
    <w:rsid w:val="00606921"/>
    <w:rsid w:val="006764EE"/>
    <w:rsid w:val="00676B8C"/>
    <w:rsid w:val="006977EE"/>
    <w:rsid w:val="006F1598"/>
    <w:rsid w:val="0070139F"/>
    <w:rsid w:val="00762C4D"/>
    <w:rsid w:val="00770FB2"/>
    <w:rsid w:val="00774C0D"/>
    <w:rsid w:val="007F7846"/>
    <w:rsid w:val="00803CBE"/>
    <w:rsid w:val="008073EF"/>
    <w:rsid w:val="008359C2"/>
    <w:rsid w:val="00841C03"/>
    <w:rsid w:val="00850078"/>
    <w:rsid w:val="00875C70"/>
    <w:rsid w:val="00880DA8"/>
    <w:rsid w:val="00903013"/>
    <w:rsid w:val="009059CC"/>
    <w:rsid w:val="00924BB1"/>
    <w:rsid w:val="009429C4"/>
    <w:rsid w:val="00957B31"/>
    <w:rsid w:val="009C1F3D"/>
    <w:rsid w:val="009D2B95"/>
    <w:rsid w:val="009D66C6"/>
    <w:rsid w:val="009F69EA"/>
    <w:rsid w:val="00A03E9C"/>
    <w:rsid w:val="00A208DE"/>
    <w:rsid w:val="00A44B8B"/>
    <w:rsid w:val="00A473A4"/>
    <w:rsid w:val="00A63A2D"/>
    <w:rsid w:val="00A63A69"/>
    <w:rsid w:val="00A653BB"/>
    <w:rsid w:val="00A6711B"/>
    <w:rsid w:val="00A7119C"/>
    <w:rsid w:val="00A71355"/>
    <w:rsid w:val="00AC5AB7"/>
    <w:rsid w:val="00AF60D7"/>
    <w:rsid w:val="00B125B0"/>
    <w:rsid w:val="00B76072"/>
    <w:rsid w:val="00B825C9"/>
    <w:rsid w:val="00B82ECF"/>
    <w:rsid w:val="00B96F1E"/>
    <w:rsid w:val="00B97B8A"/>
    <w:rsid w:val="00BD446A"/>
    <w:rsid w:val="00C96E0D"/>
    <w:rsid w:val="00CC64BF"/>
    <w:rsid w:val="00CE5D80"/>
    <w:rsid w:val="00D26EB9"/>
    <w:rsid w:val="00D440EC"/>
    <w:rsid w:val="00DA32A5"/>
    <w:rsid w:val="00DE1E08"/>
    <w:rsid w:val="00DE283E"/>
    <w:rsid w:val="00E163DF"/>
    <w:rsid w:val="00E3382A"/>
    <w:rsid w:val="00E44B52"/>
    <w:rsid w:val="00E96890"/>
    <w:rsid w:val="00EB2BAF"/>
    <w:rsid w:val="00ED5C52"/>
    <w:rsid w:val="00ED773B"/>
    <w:rsid w:val="00EE01C9"/>
    <w:rsid w:val="00EF0139"/>
    <w:rsid w:val="00EF0D54"/>
    <w:rsid w:val="00F0496F"/>
    <w:rsid w:val="00F13C4D"/>
    <w:rsid w:val="00F273EB"/>
    <w:rsid w:val="00F40AC2"/>
    <w:rsid w:val="00F4588C"/>
    <w:rsid w:val="00F61083"/>
    <w:rsid w:val="00F6336C"/>
    <w:rsid w:val="00F87082"/>
    <w:rsid w:val="00F91ACF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30DC"/>
  <w15:docId w15:val="{472F8EC3-0D97-4933-BCF1-F7168128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A0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B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588C"/>
    <w:pPr>
      <w:ind w:left="720"/>
      <w:contextualSpacing/>
    </w:pPr>
  </w:style>
  <w:style w:type="table" w:styleId="TableGrid">
    <w:name w:val="Table Grid"/>
    <w:basedOn w:val="TableNormal"/>
    <w:uiPriority w:val="39"/>
    <w:rsid w:val="0021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noorkarz7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p858" TargetMode="External"/><Relationship Id="rId12" Type="http://schemas.openxmlformats.org/officeDocument/2006/relationships/hyperlink" Target="https://mp858.github.io/amazon_cl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dassir-parvez-323101256" TargetMode="External"/><Relationship Id="rId11" Type="http://schemas.openxmlformats.org/officeDocument/2006/relationships/hyperlink" Target="https://www.mdpi.com/1424-8220/21/16/5425" TargetMode="External"/><Relationship Id="rId5" Type="http://schemas.openxmlformats.org/officeDocument/2006/relationships/hyperlink" Target="mailto:mailtonoorkaif084@gmail.com" TargetMode="External"/><Relationship Id="rId10" Type="http://schemas.openxmlformats.org/officeDocument/2006/relationships/hyperlink" Target="https://www.mdpi.com/1424-8220/21/16/54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noorkaif0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parvez</dc:creator>
  <cp:keywords/>
  <cp:lastModifiedBy>mudassir parvez</cp:lastModifiedBy>
  <cp:revision>98</cp:revision>
  <dcterms:created xsi:type="dcterms:W3CDTF">2023-08-07T20:35:00Z</dcterms:created>
  <dcterms:modified xsi:type="dcterms:W3CDTF">2024-01-11T11:18:00Z</dcterms:modified>
</cp:coreProperties>
</file>