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20F" w:rsidRDefault="00AB78E0">
      <w:hyperlink r:id="rId4" w:history="1">
        <w:r w:rsidRPr="00E2121E">
          <w:rPr>
            <w:rStyle w:val="Hyperlink"/>
          </w:rPr>
          <w:t>https://go.gliffy.com/go/share/s8cidwv9ny</w:t>
        </w:r>
        <w:bookmarkStart w:id="0" w:name="_GoBack"/>
        <w:bookmarkEnd w:id="0"/>
        <w:r w:rsidRPr="00E2121E">
          <w:rPr>
            <w:rStyle w:val="Hyperlink"/>
          </w:rPr>
          <w:t>2</w:t>
        </w:r>
        <w:r w:rsidRPr="00E2121E">
          <w:rPr>
            <w:rStyle w:val="Hyperlink"/>
          </w:rPr>
          <w:t>mnguj3mti</w:t>
        </w:r>
      </w:hyperlink>
    </w:p>
    <w:p w:rsidR="00AB78E0" w:rsidRDefault="00AB78E0"/>
    <w:sectPr w:rsidR="00AB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E0"/>
    <w:rsid w:val="000C1652"/>
    <w:rsid w:val="00952DA7"/>
    <w:rsid w:val="009C6F61"/>
    <w:rsid w:val="00AB78E0"/>
    <w:rsid w:val="00B16AF1"/>
    <w:rsid w:val="00B36902"/>
    <w:rsid w:val="00EA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FBFE"/>
  <w15:chartTrackingRefBased/>
  <w15:docId w15:val="{725F9E68-42BA-44CA-A415-EA1ED2F0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8E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7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.gliffy.com/go/share/s8cidwv9ny2mnguj3m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Paris</dc:creator>
  <cp:keywords/>
  <dc:description/>
  <cp:lastModifiedBy>Marissa Paris</cp:lastModifiedBy>
  <cp:revision>2</cp:revision>
  <dcterms:created xsi:type="dcterms:W3CDTF">2018-09-17T00:34:00Z</dcterms:created>
  <dcterms:modified xsi:type="dcterms:W3CDTF">2018-09-17T00:38:00Z</dcterms:modified>
</cp:coreProperties>
</file>