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3A7A9" w14:textId="14A81BA2" w:rsidR="00007A29" w:rsidRPr="00525676" w:rsidRDefault="00525676">
      <w:pPr>
        <w:rPr>
          <w:b/>
          <w:bCs/>
        </w:rPr>
      </w:pPr>
      <w:r w:rsidRPr="00525676">
        <w:rPr>
          <w:b/>
          <w:bCs/>
        </w:rPr>
        <w:t xml:space="preserve">LANDMARK POINTING TASK ANGLES </w:t>
      </w:r>
    </w:p>
    <w:p w14:paraId="63D550A9" w14:textId="77777777" w:rsidR="00525676" w:rsidRDefault="00525676"/>
    <w:p w14:paraId="4F5FE58D" w14:textId="22BE0105" w:rsidR="00525676" w:rsidRDefault="00525676" w:rsidP="00525676">
      <w:pPr>
        <w:spacing w:line="480" w:lineRule="auto"/>
      </w:pPr>
      <w:r>
        <w:t xml:space="preserve">Trial 1: </w:t>
      </w:r>
      <w:r>
        <w:t xml:space="preserve">Landmark 12: 70° ENE </w:t>
      </w:r>
    </w:p>
    <w:p w14:paraId="21D42D52" w14:textId="6E8EC984" w:rsidR="00525676" w:rsidRDefault="00525676" w:rsidP="00525676">
      <w:pPr>
        <w:spacing w:line="480" w:lineRule="auto"/>
      </w:pPr>
      <w:r>
        <w:t xml:space="preserve">Trial 2: </w:t>
      </w:r>
      <w:r>
        <w:t xml:space="preserve">Landmark 11: 52° NE </w:t>
      </w:r>
    </w:p>
    <w:p w14:paraId="75B0B083" w14:textId="2E73E57A" w:rsidR="00525676" w:rsidRDefault="00525676" w:rsidP="00525676">
      <w:pPr>
        <w:spacing w:line="480" w:lineRule="auto"/>
      </w:pPr>
      <w:r>
        <w:t xml:space="preserve">Trial 3: </w:t>
      </w:r>
      <w:r>
        <w:t>Landmark 7: 30° NNE</w:t>
      </w:r>
    </w:p>
    <w:p w14:paraId="77F4C626" w14:textId="37FD9A76" w:rsidR="00525676" w:rsidRDefault="00525676" w:rsidP="00525676">
      <w:pPr>
        <w:spacing w:line="480" w:lineRule="auto"/>
      </w:pPr>
      <w:r>
        <w:t xml:space="preserve">Trial 4: </w:t>
      </w:r>
      <w:r>
        <w:t xml:space="preserve">Landmark 8: 92° E </w:t>
      </w:r>
    </w:p>
    <w:p w14:paraId="01E2C738" w14:textId="4D45B13F" w:rsidR="00525676" w:rsidRDefault="00525676" w:rsidP="00525676">
      <w:pPr>
        <w:spacing w:line="480" w:lineRule="auto"/>
      </w:pPr>
      <w:r>
        <w:t xml:space="preserve">Trial 5: </w:t>
      </w:r>
      <w:r>
        <w:t>Landmark 9: 63° ENE</w:t>
      </w:r>
    </w:p>
    <w:p w14:paraId="43D33D30" w14:textId="7F3E6D0C" w:rsidR="00525676" w:rsidRDefault="00525676" w:rsidP="00525676">
      <w:pPr>
        <w:spacing w:line="480" w:lineRule="auto"/>
      </w:pPr>
      <w:r>
        <w:t xml:space="preserve">Trial 6: </w:t>
      </w:r>
      <w:r>
        <w:t>Landmark 10: 26° NNE</w:t>
      </w:r>
    </w:p>
    <w:p w14:paraId="219DA836" w14:textId="240FFFAF" w:rsidR="00525676" w:rsidRDefault="00525676" w:rsidP="00525676">
      <w:pPr>
        <w:spacing w:line="480" w:lineRule="auto"/>
      </w:pPr>
      <w:r>
        <w:t xml:space="preserve">Trial 7: </w:t>
      </w:r>
      <w:r>
        <w:t>Landmark 3: 290° WNW</w:t>
      </w:r>
    </w:p>
    <w:p w14:paraId="2AEA01E0" w14:textId="5296B3B7" w:rsidR="00525676" w:rsidRDefault="00525676" w:rsidP="00525676">
      <w:pPr>
        <w:spacing w:line="480" w:lineRule="auto"/>
      </w:pPr>
      <w:r>
        <w:t xml:space="preserve">Trial 8: </w:t>
      </w:r>
      <w:r>
        <w:t>Landmark 6: 106° ESE</w:t>
      </w:r>
    </w:p>
    <w:p w14:paraId="0D1BB367" w14:textId="52655284" w:rsidR="00525676" w:rsidRDefault="00525676" w:rsidP="00525676">
      <w:pPr>
        <w:spacing w:line="480" w:lineRule="auto"/>
      </w:pPr>
      <w:r>
        <w:t xml:space="preserve">Trial 9: </w:t>
      </w:r>
      <w:r>
        <w:t>Landmark 1: 84° E</w:t>
      </w:r>
    </w:p>
    <w:p w14:paraId="6FE65EFE" w14:textId="1585254D" w:rsidR="00525676" w:rsidRDefault="00525676" w:rsidP="00525676">
      <w:pPr>
        <w:spacing w:line="480" w:lineRule="auto"/>
      </w:pPr>
      <w:r>
        <w:t xml:space="preserve">Trial 10: </w:t>
      </w:r>
      <w:r>
        <w:t>Landmark 4: 177° S</w:t>
      </w:r>
    </w:p>
    <w:p w14:paraId="2296B4F7" w14:textId="44C497D5" w:rsidR="00525676" w:rsidRDefault="00525676" w:rsidP="00525676">
      <w:pPr>
        <w:spacing w:line="480" w:lineRule="auto"/>
      </w:pPr>
      <w:r>
        <w:t xml:space="preserve">Trial 11: </w:t>
      </w:r>
      <w:r>
        <w:t>Landmark 2: 41° NE</w:t>
      </w:r>
    </w:p>
    <w:p w14:paraId="17EF6A9D" w14:textId="2EA42A34" w:rsidR="00525676" w:rsidRDefault="00525676" w:rsidP="00525676">
      <w:pPr>
        <w:spacing w:line="480" w:lineRule="auto"/>
      </w:pPr>
      <w:r>
        <w:t xml:space="preserve">Trial 12: </w:t>
      </w:r>
      <w:r>
        <w:t>Landmark 5: 28° NNE</w:t>
      </w:r>
    </w:p>
    <w:p w14:paraId="46083482" w14:textId="77777777" w:rsidR="00525676" w:rsidRDefault="00525676"/>
    <w:sectPr w:rsidR="0052567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8FA31" w14:textId="77777777" w:rsidR="004126BE" w:rsidRDefault="004126BE" w:rsidP="00525676">
      <w:r>
        <w:separator/>
      </w:r>
    </w:p>
  </w:endnote>
  <w:endnote w:type="continuationSeparator" w:id="0">
    <w:p w14:paraId="103318D1" w14:textId="77777777" w:rsidR="004126BE" w:rsidRDefault="004126BE" w:rsidP="00525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30F7C" w14:textId="77777777" w:rsidR="004126BE" w:rsidRDefault="004126BE" w:rsidP="00525676">
      <w:r>
        <w:separator/>
      </w:r>
    </w:p>
  </w:footnote>
  <w:footnote w:type="continuationSeparator" w:id="0">
    <w:p w14:paraId="2A5C666D" w14:textId="77777777" w:rsidR="004126BE" w:rsidRDefault="004126BE" w:rsidP="005256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D7AF5" w14:textId="4709EBCD" w:rsidR="00525676" w:rsidRPr="00986B96" w:rsidRDefault="00525676" w:rsidP="00525676">
    <w:pPr>
      <w:pStyle w:val="Header"/>
      <w:jc w:val="right"/>
      <w:rPr>
        <w:i/>
        <w:iCs/>
        <w:sz w:val="18"/>
        <w:szCs w:val="18"/>
      </w:rPr>
    </w:pPr>
    <w:r w:rsidRPr="00986B96">
      <w:rPr>
        <w:i/>
        <w:iCs/>
        <w:sz w:val="18"/>
        <w:szCs w:val="18"/>
      </w:rPr>
      <w:t xml:space="preserve">Version </w:t>
    </w:r>
    <w:r w:rsidR="00986B96" w:rsidRPr="00986B96">
      <w:rPr>
        <w:i/>
        <w:iCs/>
        <w:sz w:val="18"/>
        <w:szCs w:val="18"/>
      </w:rPr>
      <w:t>2.10.23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676"/>
    <w:rsid w:val="00007A29"/>
    <w:rsid w:val="004126BE"/>
    <w:rsid w:val="00525676"/>
    <w:rsid w:val="00594418"/>
    <w:rsid w:val="00803466"/>
    <w:rsid w:val="0098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2FEE1"/>
  <w15:chartTrackingRefBased/>
  <w15:docId w15:val="{C6A0EAAC-EEB8-F242-996E-78257DBA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6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676"/>
  </w:style>
  <w:style w:type="paragraph" w:styleId="Footer">
    <w:name w:val="footer"/>
    <w:basedOn w:val="Normal"/>
    <w:link w:val="FooterChar"/>
    <w:uiPriority w:val="99"/>
    <w:unhideWhenUsed/>
    <w:rsid w:val="005256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5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Rushing, Baylie</dc:creator>
  <cp:keywords/>
  <dc:description/>
  <cp:lastModifiedBy>Rushing, Baylie</cp:lastModifiedBy>
  <cp:revision>1</cp:revision>
  <dcterms:created xsi:type="dcterms:W3CDTF">2023-02-10T20:18:00Z</dcterms:created>
  <dcterms:modified xsi:type="dcterms:W3CDTF">2023-02-10T20:29:00Z</dcterms:modified>
</cp:coreProperties>
</file>