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 xml:space="preserve">"  %}and for 31 days after I return from the foreign deployment{% </w:t>
      </w:r>
      <w:proofErr w:type="spellStart"/>
      <w:r w:rsidR="00EC0C08" w:rsidRPr="00F10D2C">
        <w:t>elif</w:t>
      </w:r>
      <w:proofErr w:type="spellEnd"/>
      <w:r w:rsidR="00EC0C08" w:rsidRPr="00F10D2C">
        <w:t xml:space="preserve">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 xml:space="preserve">% </w:t>
      </w:r>
      <w:proofErr w:type="spellStart"/>
      <w:r w:rsidR="006A374A" w:rsidRPr="00F10D2C">
        <w:t>elif</w:t>
      </w:r>
      <w:proofErr w:type="spellEnd"/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 xml:space="preserve">% </w:t>
      </w:r>
      <w:proofErr w:type="spellStart"/>
      <w:r w:rsidR="006A374A" w:rsidRPr="00F10D2C">
        <w:t>elif</w:t>
      </w:r>
      <w:proofErr w:type="spellEnd"/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</w:t>
      </w:r>
      <w:proofErr w:type="spellStart"/>
      <w:r>
        <w:rPr>
          <w:rFonts w:cs="Times New Roman"/>
          <w:szCs w:val="24"/>
        </w:rPr>
        <w:t>el</w:t>
      </w:r>
      <w:r w:rsidR="00CD34B7">
        <w:rPr>
          <w:rFonts w:cs="Times New Roman"/>
          <w:szCs w:val="24"/>
        </w:rPr>
        <w:t>if</w:t>
      </w:r>
      <w:proofErr w:type="spellEnd"/>
      <w:r w:rsidR="00CD34B7">
        <w:rPr>
          <w:rFonts w:cs="Times New Roman"/>
          <w:szCs w:val="24"/>
        </w:rPr>
        <w:t xml:space="preserve">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 xml:space="preserve">Primary care physician/pediatrician{%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provider.provider_type == “dentist” %}Dentist{%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provider.provider_type == “counselor” %}Counselor{%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provider.provider_type == “psychiatrist” %}Psychiatrist</w:t>
      </w:r>
      <w:r>
        <w:rPr>
          <w:rFonts w:cs="Times New Roman"/>
          <w:szCs w:val="24"/>
        </w:rPr>
        <w:t>{% endif %}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54B7582" w14:textId="77777777" w:rsidR="00E62893" w:rsidRPr="00741B1D" w:rsidRDefault="00E62893" w:rsidP="00E62893">
      <w:pPr>
        <w:spacing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lastRenderedPageBreak/>
        <w:t>{%p for child in children %}</w:t>
      </w:r>
    </w:p>
    <w:p w14:paraId="1AE7EFD8" w14:textId="77777777" w:rsidR="00E62893" w:rsidRPr="00741B1D" w:rsidRDefault="00E62893" w:rsidP="00E62893">
      <w:pPr>
        <w:spacing w:after="60"/>
        <w:ind w:left="180"/>
        <w:rPr>
          <w:rFonts w:cs="Times New Roman"/>
          <w:b/>
          <w:szCs w:val="24"/>
        </w:rPr>
      </w:pPr>
      <w:r w:rsidRPr="00741B1D">
        <w:rPr>
          <w:rFonts w:cs="Times New Roman"/>
          <w:b/>
          <w:szCs w:val="24"/>
        </w:rPr>
        <w:t>{{ child }}</w:t>
      </w:r>
    </w:p>
    <w:p w14:paraId="4EE8EF5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Allergies: {% 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child.allergies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“no” %}No known allergies{% else %}No information provided.{% endif %}</w:t>
      </w:r>
    </w:p>
    <w:p w14:paraId="5933779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Medical conditions: {% 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child.med_conditions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“no” %}No known conditions.{% else %}No information provided.{% endif %}</w:t>
      </w:r>
    </w:p>
    <w:p w14:paraId="268077B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taken: {% 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child.meds_taken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“no” %}None.{% else %}No information provided.{% endif %}</w:t>
      </w:r>
    </w:p>
    <w:p w14:paraId="297C5083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!= “no” %}</w:t>
      </w:r>
    </w:p>
    <w:p w14:paraId="2129869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avoided: {%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child.meds_avoided</w:t>
      </w:r>
      <w:proofErr w:type="spellEnd"/>
      <w:r w:rsidRPr="00741B1D">
        <w:rPr>
          <w:rFonts w:cs="Times New Roman"/>
          <w:bCs/>
          <w:szCs w:val="24"/>
        </w:rPr>
        <w:t xml:space="preserve"> }}{% else %}No information provided.{% endif %}</w:t>
      </w:r>
    </w:p>
    <w:p w14:paraId="511BF50A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endif %}</w:t>
      </w:r>
    </w:p>
    <w:p w14:paraId="38945959" w14:textId="77777777" w:rsidR="00E62893" w:rsidRPr="00741B1D" w:rsidRDefault="00E62893" w:rsidP="00E62893">
      <w:pPr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Other health information: {% if defined(‘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Pr="00741B1D">
        <w:rPr>
          <w:rFonts w:cs="Times New Roman"/>
          <w:bCs/>
          <w:szCs w:val="24"/>
        </w:rPr>
        <w:t xml:space="preserve">’) %}{{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Pr="00741B1D">
        <w:rPr>
          <w:rFonts w:cs="Times New Roman"/>
          <w:bCs/>
          <w:szCs w:val="24"/>
        </w:rPr>
        <w:t xml:space="preserve"> }}{% else %}No information provided.{% endif %}</w:t>
      </w:r>
    </w:p>
    <w:p w14:paraId="7262D443" w14:textId="47EB075E" w:rsidR="002C354A" w:rsidRPr="00A015EE" w:rsidRDefault="00E62893" w:rsidP="00E62893">
      <w:pPr>
        <w:spacing w:before="160"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</w:t>
      </w:r>
      <w:proofErr w:type="spellStart"/>
      <w:r w:rsidRPr="00741B1D">
        <w:rPr>
          <w:rFonts w:cs="Times New Roman"/>
          <w:bCs/>
          <w:szCs w:val="24"/>
        </w:rPr>
        <w:t>endfor</w:t>
      </w:r>
      <w:proofErr w:type="spellEnd"/>
      <w:r w:rsidRPr="00741B1D">
        <w:rPr>
          <w:rFonts w:cs="Times New Roman"/>
          <w:bCs/>
          <w:szCs w:val="24"/>
        </w:rPr>
        <w:t xml:space="preserve">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D250" w14:textId="77777777" w:rsidR="00110BD9" w:rsidRDefault="00110BD9" w:rsidP="004655EC">
      <w:pPr>
        <w:spacing w:after="0" w:line="240" w:lineRule="auto"/>
      </w:pPr>
      <w:r>
        <w:separator/>
      </w:r>
    </w:p>
  </w:endnote>
  <w:endnote w:type="continuationSeparator" w:id="0">
    <w:p w14:paraId="426C5C35" w14:textId="77777777" w:rsidR="00110BD9" w:rsidRDefault="00110BD9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3D4AD" w14:textId="77777777" w:rsidR="00110BD9" w:rsidRDefault="00110BD9" w:rsidP="004655EC">
      <w:pPr>
        <w:spacing w:after="0" w:line="240" w:lineRule="auto"/>
      </w:pPr>
      <w:r>
        <w:separator/>
      </w:r>
    </w:p>
  </w:footnote>
  <w:footnote w:type="continuationSeparator" w:id="0">
    <w:p w14:paraId="4ED1142F" w14:textId="77777777" w:rsidR="00110BD9" w:rsidRDefault="00110BD9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0BD9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74A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5172A"/>
    <w:rsid w:val="00355468"/>
    <w:rsid w:val="00362C0B"/>
    <w:rsid w:val="00364C70"/>
    <w:rsid w:val="00390A25"/>
    <w:rsid w:val="003A3B44"/>
    <w:rsid w:val="003A404A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41B1D"/>
    <w:rsid w:val="00756B32"/>
    <w:rsid w:val="00760151"/>
    <w:rsid w:val="007628DE"/>
    <w:rsid w:val="007648D1"/>
    <w:rsid w:val="00766F28"/>
    <w:rsid w:val="007800E8"/>
    <w:rsid w:val="007803D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8E3372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62893"/>
    <w:rsid w:val="00E702E6"/>
    <w:rsid w:val="00E7461F"/>
    <w:rsid w:val="00E8097B"/>
    <w:rsid w:val="00E8312B"/>
    <w:rsid w:val="00E905E0"/>
    <w:rsid w:val="00E92D18"/>
    <w:rsid w:val="00E97481"/>
    <w:rsid w:val="00EA06C9"/>
    <w:rsid w:val="00EA3446"/>
    <w:rsid w:val="00EA4600"/>
    <w:rsid w:val="00EA4647"/>
    <w:rsid w:val="00EB1CAA"/>
    <w:rsid w:val="00EB39FA"/>
    <w:rsid w:val="00EC0C08"/>
    <w:rsid w:val="00EE4138"/>
    <w:rsid w:val="00EF2F33"/>
    <w:rsid w:val="00EF352C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124</cp:revision>
  <cp:lastPrinted>2018-10-16T17:52:00Z</cp:lastPrinted>
  <dcterms:created xsi:type="dcterms:W3CDTF">2023-10-31T19:27:00Z</dcterms:created>
  <dcterms:modified xsi:type="dcterms:W3CDTF">2025-09-15T20:26:00Z</dcterms:modified>
</cp:coreProperties>
</file>