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90" w:rsidRDefault="00D27E14" w:rsidP="00B54675">
      <w:r>
        <w:t>Tas</w:t>
      </w:r>
      <w:r w:rsidR="00B54675">
        <w:t>k 3</w:t>
      </w:r>
    </w:p>
    <w:p w:rsidR="00B54675" w:rsidRDefault="00B54675" w:rsidP="00B54675">
      <w:r>
        <w:t>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54675" w:rsidTr="00B54675">
        <w:tc>
          <w:tcPr>
            <w:tcW w:w="2394" w:type="dxa"/>
          </w:tcPr>
          <w:p w:rsidR="00B54675" w:rsidRDefault="00B54675" w:rsidP="00B54675">
            <w:r>
              <w:t>Risk</w:t>
            </w:r>
          </w:p>
        </w:tc>
        <w:tc>
          <w:tcPr>
            <w:tcW w:w="2394" w:type="dxa"/>
          </w:tcPr>
          <w:p w:rsidR="00B54675" w:rsidRDefault="00B54675" w:rsidP="00B54675">
            <w:r>
              <w:t>Category</w:t>
            </w:r>
          </w:p>
        </w:tc>
        <w:tc>
          <w:tcPr>
            <w:tcW w:w="2394" w:type="dxa"/>
          </w:tcPr>
          <w:p w:rsidR="00B54675" w:rsidRDefault="00B54675" w:rsidP="00B54675">
            <w:r>
              <w:t>Reason</w:t>
            </w:r>
          </w:p>
        </w:tc>
        <w:tc>
          <w:tcPr>
            <w:tcW w:w="2394" w:type="dxa"/>
          </w:tcPr>
          <w:p w:rsidR="00B54675" w:rsidRDefault="008B7731" w:rsidP="00B54675">
            <w:r>
              <w:t>Contingency</w:t>
            </w:r>
          </w:p>
        </w:tc>
      </w:tr>
      <w:tr w:rsidR="00B54675" w:rsidTr="00B54675">
        <w:tc>
          <w:tcPr>
            <w:tcW w:w="2394" w:type="dxa"/>
          </w:tcPr>
          <w:p w:rsidR="00B54675" w:rsidRDefault="00243FD3" w:rsidP="00B54675">
            <w:r>
              <w:t>Absenteeism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delay the speed of service to customers</w:t>
            </w:r>
          </w:p>
        </w:tc>
        <w:tc>
          <w:tcPr>
            <w:tcW w:w="2394" w:type="dxa"/>
          </w:tcPr>
          <w:p w:rsidR="00B54675" w:rsidRDefault="00B54675" w:rsidP="00B54675">
            <w:r>
              <w:t>We will add two more customers to ensure we don’t loss customers</w:t>
            </w:r>
          </w:p>
        </w:tc>
      </w:tr>
      <w:tr w:rsidR="00B54675" w:rsidTr="00B54675">
        <w:tc>
          <w:tcPr>
            <w:tcW w:w="2394" w:type="dxa"/>
          </w:tcPr>
          <w:p w:rsidR="00B54675" w:rsidRDefault="00243FD3" w:rsidP="00B54675">
            <w:r>
              <w:t>Failer</w:t>
            </w:r>
            <w:bookmarkStart w:id="0" w:name="_GoBack"/>
            <w:bookmarkEnd w:id="0"/>
            <w:r w:rsidR="00B54675">
              <w:t>stove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slower the process of producing product</w:t>
            </w:r>
          </w:p>
        </w:tc>
        <w:tc>
          <w:tcPr>
            <w:tcW w:w="2394" w:type="dxa"/>
          </w:tcPr>
          <w:p w:rsidR="00B54675" w:rsidRDefault="00B54675" w:rsidP="00B54675">
            <w:r>
              <w:t xml:space="preserve">We have another stove </w:t>
            </w:r>
            <w:r w:rsidR="008B7731">
              <w:t>a backup</w:t>
            </w:r>
            <w:r>
              <w:t>.</w:t>
            </w:r>
          </w:p>
          <w:p w:rsidR="00B54675" w:rsidRDefault="00B54675" w:rsidP="00B54675">
            <w:r>
              <w:t xml:space="preserve">We have </w:t>
            </w:r>
            <w:r w:rsidR="008B7731">
              <w:t>someone who</w:t>
            </w:r>
            <w:r>
              <w:t xml:space="preserve"> do maintenance at store.</w:t>
            </w:r>
          </w:p>
        </w:tc>
      </w:tr>
      <w:tr w:rsidR="00B54675" w:rsidTr="00B54675">
        <w:tc>
          <w:tcPr>
            <w:tcW w:w="2394" w:type="dxa"/>
          </w:tcPr>
          <w:p w:rsidR="00B54675" w:rsidRDefault="00B54675" w:rsidP="00B54675">
            <w:r>
              <w:t>Stock shortage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slower the process of producing product</w:t>
            </w:r>
          </w:p>
        </w:tc>
        <w:tc>
          <w:tcPr>
            <w:tcW w:w="2394" w:type="dxa"/>
          </w:tcPr>
          <w:p w:rsidR="00B54675" w:rsidRDefault="00B54675" w:rsidP="00B54675">
            <w:r>
              <w:t>We stock enough stock.</w:t>
            </w:r>
          </w:p>
          <w:p w:rsidR="00B54675" w:rsidRDefault="00B54675" w:rsidP="00B54675">
            <w:r>
              <w:t>We borrow stock from another store.</w:t>
            </w:r>
          </w:p>
        </w:tc>
      </w:tr>
      <w:tr w:rsidR="00B54675" w:rsidTr="00B54675">
        <w:tc>
          <w:tcPr>
            <w:tcW w:w="2394" w:type="dxa"/>
          </w:tcPr>
          <w:p w:rsidR="00B54675" w:rsidRDefault="00B54675" w:rsidP="00B54675">
            <w:r>
              <w:t>Resignation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delay the process and increase cost</w:t>
            </w:r>
          </w:p>
        </w:tc>
        <w:tc>
          <w:tcPr>
            <w:tcW w:w="2394" w:type="dxa"/>
          </w:tcPr>
          <w:p w:rsidR="00B54675" w:rsidRDefault="00B54675" w:rsidP="00B54675">
            <w:r>
              <w:t xml:space="preserve">They must give notice of </w:t>
            </w:r>
            <w:r w:rsidR="004F0B7B">
              <w:t xml:space="preserve">resignation in </w:t>
            </w:r>
            <w:r w:rsidR="008B7731">
              <w:t>advance</w:t>
            </w:r>
          </w:p>
        </w:tc>
      </w:tr>
      <w:tr w:rsidR="00B54675" w:rsidTr="00B54675">
        <w:tc>
          <w:tcPr>
            <w:tcW w:w="2394" w:type="dxa"/>
          </w:tcPr>
          <w:p w:rsidR="00B54675" w:rsidRDefault="004F0B7B" w:rsidP="00B54675">
            <w:r>
              <w:t>RGM resigning</w:t>
            </w:r>
          </w:p>
        </w:tc>
        <w:tc>
          <w:tcPr>
            <w:tcW w:w="2394" w:type="dxa"/>
          </w:tcPr>
          <w:p w:rsidR="00B54675" w:rsidRDefault="004F0B7B" w:rsidP="00B54675">
            <w:r>
              <w:t>Avoid</w:t>
            </w:r>
          </w:p>
        </w:tc>
        <w:tc>
          <w:tcPr>
            <w:tcW w:w="2394" w:type="dxa"/>
          </w:tcPr>
          <w:p w:rsidR="00B54675" w:rsidRDefault="004F0B7B" w:rsidP="00B54675">
            <w:r>
              <w:t>Do not have powers to stop the action of resigning</w:t>
            </w:r>
          </w:p>
        </w:tc>
        <w:tc>
          <w:tcPr>
            <w:tcW w:w="2394" w:type="dxa"/>
          </w:tcPr>
          <w:p w:rsidR="00B54675" w:rsidRDefault="004F0B7B" w:rsidP="00B54675">
            <w:r>
              <w:t xml:space="preserve">We will appoint another RGM highly possible from the manager someone who have </w:t>
            </w:r>
            <w:proofErr w:type="spellStart"/>
            <w:r>
              <w:t>a</w:t>
            </w:r>
            <w:proofErr w:type="spellEnd"/>
            <w:r>
              <w:t xml:space="preserve"> idea of the project</w:t>
            </w:r>
          </w:p>
        </w:tc>
      </w:tr>
      <w:tr w:rsidR="00B54675" w:rsidTr="00B54675">
        <w:tc>
          <w:tcPr>
            <w:tcW w:w="2394" w:type="dxa"/>
          </w:tcPr>
          <w:p w:rsidR="00B54675" w:rsidRDefault="004F0B7B" w:rsidP="00B54675">
            <w:r>
              <w:t xml:space="preserve">Process change </w:t>
            </w:r>
          </w:p>
        </w:tc>
        <w:tc>
          <w:tcPr>
            <w:tcW w:w="2394" w:type="dxa"/>
          </w:tcPr>
          <w:p w:rsidR="00B54675" w:rsidRDefault="004F0B7B" w:rsidP="00B54675">
            <w:r>
              <w:t>Avoid</w:t>
            </w:r>
          </w:p>
        </w:tc>
        <w:tc>
          <w:tcPr>
            <w:tcW w:w="2394" w:type="dxa"/>
          </w:tcPr>
          <w:p w:rsidR="00B54675" w:rsidRDefault="004F0B7B" w:rsidP="00B54675">
            <w:r>
              <w:t>We depend on functionality</w:t>
            </w:r>
          </w:p>
        </w:tc>
        <w:tc>
          <w:tcPr>
            <w:tcW w:w="2394" w:type="dxa"/>
          </w:tcPr>
          <w:p w:rsidR="00B54675" w:rsidRDefault="004F0B7B" w:rsidP="00B54675">
            <w:r>
              <w:t>This will be done by trainers</w:t>
            </w:r>
          </w:p>
        </w:tc>
      </w:tr>
      <w:tr w:rsidR="004F0B7B" w:rsidTr="00B54675">
        <w:tc>
          <w:tcPr>
            <w:tcW w:w="2394" w:type="dxa"/>
          </w:tcPr>
          <w:p w:rsidR="004F0B7B" w:rsidRDefault="004F0B7B" w:rsidP="00B54675">
            <w:r>
              <w:t>Financial risk</w:t>
            </w:r>
          </w:p>
        </w:tc>
        <w:tc>
          <w:tcPr>
            <w:tcW w:w="2394" w:type="dxa"/>
          </w:tcPr>
          <w:p w:rsidR="004F0B7B" w:rsidRDefault="004F0B7B" w:rsidP="00B54675">
            <w:r>
              <w:t>Mitigate</w:t>
            </w:r>
          </w:p>
        </w:tc>
        <w:tc>
          <w:tcPr>
            <w:tcW w:w="2394" w:type="dxa"/>
          </w:tcPr>
          <w:p w:rsidR="004F0B7B" w:rsidRDefault="004F0B7B" w:rsidP="00B54675">
            <w:r>
              <w:t>It will increase the cost</w:t>
            </w:r>
          </w:p>
        </w:tc>
        <w:tc>
          <w:tcPr>
            <w:tcW w:w="2394" w:type="dxa"/>
          </w:tcPr>
          <w:p w:rsidR="004F0B7B" w:rsidRDefault="004F0B7B" w:rsidP="00B54675">
            <w:r>
              <w:t>Will be more amount added on project</w:t>
            </w:r>
          </w:p>
        </w:tc>
      </w:tr>
    </w:tbl>
    <w:p w:rsidR="00B54675" w:rsidRDefault="00B54675" w:rsidP="00B54675"/>
    <w:sectPr w:rsidR="00B5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B4A4A"/>
    <w:multiLevelType w:val="hybridMultilevel"/>
    <w:tmpl w:val="780AABD2"/>
    <w:lvl w:ilvl="0" w:tplc="D026D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603AA"/>
    <w:multiLevelType w:val="hybridMultilevel"/>
    <w:tmpl w:val="B366F5E4"/>
    <w:lvl w:ilvl="0" w:tplc="A0C8C5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14"/>
    <w:rsid w:val="00020EBE"/>
    <w:rsid w:val="00213F90"/>
    <w:rsid w:val="00243FD3"/>
    <w:rsid w:val="00457C34"/>
    <w:rsid w:val="004C4837"/>
    <w:rsid w:val="004F0B7B"/>
    <w:rsid w:val="008B7731"/>
    <w:rsid w:val="008F0337"/>
    <w:rsid w:val="00B54675"/>
    <w:rsid w:val="00BD0EE7"/>
    <w:rsid w:val="00D27E14"/>
    <w:rsid w:val="00F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A8DAA"/>
  <w15:docId w15:val="{AF39AABB-94C4-4D3E-9672-FC2F409D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14"/>
    <w:pPr>
      <w:ind w:left="720"/>
      <w:contextualSpacing/>
    </w:pPr>
  </w:style>
  <w:style w:type="table" w:styleId="TableGrid">
    <w:name w:val="Table Grid"/>
    <w:basedOn w:val="TableNormal"/>
    <w:uiPriority w:val="59"/>
    <w:rsid w:val="00D2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Mpumelelo</cp:lastModifiedBy>
  <cp:revision>4</cp:revision>
  <dcterms:created xsi:type="dcterms:W3CDTF">2032-06-28T11:52:00Z</dcterms:created>
  <dcterms:modified xsi:type="dcterms:W3CDTF">2020-07-06T09:55:00Z</dcterms:modified>
</cp:coreProperties>
</file>