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15C69" w14:textId="77777777" w:rsidR="00FD4728" w:rsidRDefault="0040369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4F1316D0" w14:textId="77777777" w:rsidR="00FD4728" w:rsidRDefault="0040369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A5F0E45" w14:textId="77777777" w:rsidR="00FD4728" w:rsidRDefault="00403691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1BB32557" w14:textId="77777777" w:rsidR="00FD4728" w:rsidRDefault="00403691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42AC3DE4" w14:textId="77777777" w:rsidR="00FD4728" w:rsidRDefault="004036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4 жастан</w:t>
      </w:r>
    </w:p>
    <w:p w14:paraId="64CF3203" w14:textId="77777777" w:rsidR="00FD4728" w:rsidRDefault="004036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bookmarkStart w:id="0" w:name="_Hlk161079834"/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  </w:t>
      </w:r>
      <w:bookmarkEnd w:id="0"/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24.02 - 28.02.2025ж.</w:t>
      </w:r>
    </w:p>
    <w:p w14:paraId="7BBE834A" w14:textId="77777777" w:rsidR="00FD4728" w:rsidRDefault="00FD4728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Hlk161079937"/>
      <w:bookmarkEnd w:id="1"/>
    </w:p>
    <w:tbl>
      <w:tblPr>
        <w:tblStyle w:val="a9"/>
        <w:tblW w:w="16008" w:type="dxa"/>
        <w:tblLook w:val="0600" w:firstRow="0" w:lastRow="0" w:firstColumn="0" w:lastColumn="0" w:noHBand="1" w:noVBand="1"/>
      </w:tblPr>
      <w:tblGrid>
        <w:gridCol w:w="2325"/>
        <w:gridCol w:w="2325"/>
        <w:gridCol w:w="2711"/>
        <w:gridCol w:w="2694"/>
        <w:gridCol w:w="2693"/>
        <w:gridCol w:w="3260"/>
      </w:tblGrid>
      <w:tr w:rsidR="00FD4728" w14:paraId="05C41827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BFA4CB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21E3C7" w14:textId="77777777" w:rsidR="00FD4728" w:rsidRDefault="0040369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71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2C0F93" w14:textId="77777777" w:rsidR="00FD4728" w:rsidRDefault="0040369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5E62C8" w14:textId="77777777" w:rsidR="00FD4728" w:rsidRDefault="0040369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00471B" w14:textId="77777777" w:rsidR="00FD4728" w:rsidRDefault="0040369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B4B657" w14:textId="77777777" w:rsidR="00FD4728" w:rsidRDefault="0040369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FD4728" w14:paraId="2204257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DF3CE6" w14:textId="77777777" w:rsidR="00FD4728" w:rsidRDefault="00FD47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302E40" w14:textId="77777777" w:rsidR="00FD4728" w:rsidRDefault="00FD47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6B4045" w14:textId="77777777" w:rsidR="00FD4728" w:rsidRDefault="00FD47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8D4393" w14:textId="77777777" w:rsidR="00FD4728" w:rsidRDefault="00FD47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663432" w14:textId="77777777" w:rsidR="00FD4728" w:rsidRDefault="00FD47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ED3B2E" w14:textId="77777777" w:rsidR="00FD4728" w:rsidRDefault="00FD47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4728" w14:paraId="1F3F390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1DD9DD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3BBD63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DD7176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565DF5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5F72A5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32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BDFA7B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</w:tr>
      <w:tr w:rsidR="00FD4728" w14:paraId="7E73C68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7B43DD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E76754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4728" w14:paraId="1782344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93E7AF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572BF8B8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CF18402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622068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Қайрымдылық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D4728" w14:paraId="6246C586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1BB931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379C7840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08BDF503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A6D2BAF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931D03C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170E6AC9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236475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бүріккіш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пистолеттен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бүрку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BD1A244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4AC24D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0CD545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терезе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төсеніштерін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сүртеміз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E5E94F9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861DA7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2C599F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9770D50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46AD46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722FE4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суғару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0A43963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фотофильді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3A52AC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2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8263CD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төсеуде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күтушіге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6C3BAF13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төсек-орындарын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қолжетімді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B852A1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4728" w14:paraId="1E73EB1B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49A1E" w14:textId="77777777" w:rsidR="00FD4728" w:rsidRDefault="00FD4728"/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695514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0F1B47D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қырғауыл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3A5D92E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қырғауыл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899547" w14:textId="77777777" w:rsidR="00FD4728" w:rsidRDefault="00FD47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308262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беттеріндегі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106CF48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4AC34A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32C852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5F3BD4D8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елгезектікке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</w:p>
          <w:p w14:paraId="15614142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F112BD6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0CB86AF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AFACE86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шаруасы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2D1DA8D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әкеңнің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қолайсыздықтар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BA0E0B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</w:p>
          <w:p w14:paraId="47B98607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5796B5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әлеуметтік-эмоционалды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3D6144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47C93A6E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D367CE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41F526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"Лото"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76665D5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5D6A9B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CF9F11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т. б.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панно-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16123E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2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C67770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5E0F641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253EB09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нез-құлқында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6CA6CA" w14:textId="77777777" w:rsidR="00FD4728" w:rsidRDefault="00FD47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476A27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DC01AAE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CC6E1C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төрт-алты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A90D67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4728" w14:paraId="6535ACC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0F379C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D53C7B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құрсаумен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97E083D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0EBF90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бел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деңгейіне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D7C205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3AF0F7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3B0195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B88067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22D001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926F03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B985DC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50EC23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7FE2CA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2C44B1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20-ға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53DD98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968D8E5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55D0BD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4728" w14:paraId="350289E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31A754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ED3056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74641F84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1A07B6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A6953A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2EB7B02E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Қасықтарымыз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7EEB3F2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Таңқалдырар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7B7A1F94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Қасықтарым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71A7AB6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E25B07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ас,</w:t>
            </w:r>
          </w:p>
          <w:p w14:paraId="1FCAFD40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қалдырмас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96254B2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Салт-дәстүр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. Наурыз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көже</w:t>
            </w:r>
            <w:proofErr w:type="spellEnd"/>
          </w:p>
          <w:p w14:paraId="5C57FF56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Ұлыстың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пісірілетін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дәмнентұратын</w:t>
            </w:r>
            <w:proofErr w:type="spellEnd"/>
          </w:p>
          <w:p w14:paraId="36EB7BCE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дәстүрлі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көже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көжеден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тиюге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F96774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4728" w14:paraId="2AC6823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716F09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BD9060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жаршысы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мейрамдары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588020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382FE2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91A5ED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97511C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0F7B1C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F2B625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425C2C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2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D6B655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1DDD7B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4728" w14:paraId="0F3302A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7F2DBD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560A5B63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6660D9DA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2C9267D3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A5C526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7D88FED2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BA4AB17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443AF1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1F960220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58DC3F8B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былыстары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наурыз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мерекесі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кішігірім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модельдеу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эмоция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ізденімпаздыққа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7EA100" w14:textId="77777777" w:rsidR="00FD4728" w:rsidRDefault="00FD47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F326E2" w14:textId="77777777" w:rsidR="00FD4728" w:rsidRDefault="00FD47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279A8D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2160BCA9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7326409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346013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0B56723A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"Цирк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атлеттерінің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E68CCD4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ирелеңдеп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65869C7F" w14:textId="77777777" w:rsidR="00FD4728" w:rsidRDefault="00FD47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82EADA1" w14:textId="77777777" w:rsidR="00FD4728" w:rsidRDefault="00FD47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C7FAD1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FEDEB2E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56439F3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0FEAE2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4AB29E24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169B434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(3,5-6,5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D4728" w14:paraId="6BFA1ED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F9EA15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95F58E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4728" w14:paraId="3A82C5D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7D8779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C332DA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D4728" w14:paraId="52C5800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EB96B4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013E92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CCA564F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95DE480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өңірді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213C722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CB4BE1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Бау-бақшада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</w:t>
            </w:r>
            <w:proofErr w:type="spellEnd"/>
          </w:p>
          <w:p w14:paraId="112AB921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төгілді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0CD7EB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кетпейді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төбелердің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ериді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сәулесі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еритіндігі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C41D4D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Жүгір-отыр-жүгір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!»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0A4DF06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бұйрықты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0CD109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Терезе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6BBF075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бүрку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047618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D336A0E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құрдастарымен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785BC1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көзін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бақылаймыз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C64A53A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2358B2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Жұрттың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30E681A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ABC7335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A9C6FDA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неғұрлым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соғұрлым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7BCF7D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D3F1B0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3EBA968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адамгершілік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CEC4A9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құмсалғыштың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жоғарылатып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15B64FC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3DC600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E1DF85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сүңгісін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A48ABFD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FAC501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жанбайды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F6484C3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батпайды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E461F07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төбеден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сүңгіге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Сүңгінің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түр-түсі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сүңгілері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32148DA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Тәжірибе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сүңгісін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F4B009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сүңгі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ериді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11FEC4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Қоймадағы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тышқанда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9679991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7B2CE3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E75D8CE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апарту.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0B3699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3A444E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жанашырлықпен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5B2B11" w14:textId="77777777" w:rsidR="00FD4728" w:rsidRDefault="00FD47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9016FF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Желді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3CF1D17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9BB6C7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көрінбейді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FBFA557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ілінбейді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36EB86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3F64355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Ұдайы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күбірлейді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981CA94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байқағыштығын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455A2B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Түрлі-түсті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автокөліктер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6A10B9F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татулықта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47B118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861D9DD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EF9561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E427683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Ұялшақ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жасқаншақ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ыңғайлы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C97C58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Аспанды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AB42672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339B29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үстінен</w:t>
            </w:r>
            <w:proofErr w:type="spellEnd"/>
          </w:p>
          <w:p w14:paraId="22D45321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төселген</w:t>
            </w:r>
            <w:proofErr w:type="spellEnd"/>
          </w:p>
          <w:p w14:paraId="4685EDA8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</w:t>
            </w:r>
          </w:p>
          <w:p w14:paraId="1AFB299D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Үстіңнен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жайылған</w:t>
            </w:r>
            <w:proofErr w:type="spellEnd"/>
          </w:p>
          <w:p w14:paraId="30782EDF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DAAFBC1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көгілдір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388CD50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2396AB9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қою-көк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аспан,ақша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C0345E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Қоңырау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BA5C8FA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баспалдаққа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қоңырау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1BD598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0DDF997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жәшіктерге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BCF9BD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Дәлізде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4728" w14:paraId="3475589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CC96FA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C8F540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4728" w14:paraId="382D5C3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D55A00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EA791B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5934E91C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DFAB04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B09C1B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5A61A7FA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Қасықтарымыз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F75F86F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Таңқалдырар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BC8B9A1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Қасықтарым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E862057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93950D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ас,</w:t>
            </w:r>
          </w:p>
          <w:p w14:paraId="0AC9FFD9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қалдырмас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0268DF82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Салт-дәстүр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. Наурыз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көже</w:t>
            </w:r>
            <w:proofErr w:type="spellEnd"/>
          </w:p>
          <w:p w14:paraId="0C533022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пісірілетін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дәмнентұратын</w:t>
            </w:r>
            <w:proofErr w:type="spellEnd"/>
          </w:p>
          <w:p w14:paraId="6E6A3AC7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дәстүрлі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көже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көже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тиюге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5DDE7D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4728" w14:paraId="3489A6F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379F18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DF31E3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4728" w14:paraId="1C3E202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D6E883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12A2A576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4B2585E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F4BFFA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075ABA4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4699E7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Массажды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алашалардан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бұлшықеттеріне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88B1F57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4728" w14:paraId="6458BAC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643FF4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F62791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4728" w14:paraId="43F20F8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02E4C6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790F5066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5B8C5C67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2C1C54B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EBA9AF9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67D81C4B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C26147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41AE08D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ғажайыптар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6252916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денелермен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2AA5FCBF" w14:textId="77777777" w:rsidR="00FD4728" w:rsidRDefault="00FD47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DDF75D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A678BAB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[-у]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6165F3A3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[У]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мағлұматтарды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аң-құстарға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40B039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FB545CA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38430A02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есептеу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EE3CE55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046F8A65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Сорттау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лотосы: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жоспарлау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маусымдар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ерекшелігі</w:t>
            </w:r>
            <w:proofErr w:type="spellEnd"/>
          </w:p>
          <w:p w14:paraId="461CED61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ECB6DEA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 xml:space="preserve">балалар маусым ерекшеліктерін ажыратуды үйрену, оларға сипаттама жасауды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 xml:space="preserve">үйрену, сөздік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lastRenderedPageBreak/>
              <w:t>қорын байыту, табиғат құбылыстарына сипаттама жасауға үйрету.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449561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B238F3F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Құмыраға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E3B11AA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вазадағы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композициясын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жақпа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вазаны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жарты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талпындырту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21A649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4F51E5B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мүсіндейміз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A9A48D2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ермексаздан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мүсіндеуге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E8903C" w14:textId="77777777" w:rsidR="00FD4728" w:rsidRDefault="00FD47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4728" w14:paraId="04D176D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49D388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44D211" w14:textId="32B0849F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Дәуіт Ерболсын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Жаңылтпаштар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23B787F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Үміт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E8A5AF5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D04A08" w14:textId="77777777" w:rsidR="00FD4728" w:rsidRDefault="00FD47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B4EFB8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өрнектеп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15D4560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3B646B" w14:textId="77777777" w:rsidR="00FD4728" w:rsidRDefault="00FD47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882FF7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2A5016E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34A59D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Қуанғаным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құлындапты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C24AE8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қойнауындағы</w:t>
            </w:r>
            <w:proofErr w:type="spellEnd"/>
          </w:p>
          <w:p w14:paraId="05C07C14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Қорқауларға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ұрынбапты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64BDEB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D6B21E" w14:textId="6353ABE0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Дәулен Рамазан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Түрлі-түсті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моншақтарды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тізбектеу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27C0942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Моншақтарды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моншақтардың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Әдіс-тәсілі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көрсету,ойын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түрлі-қызыл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моншақтар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боялғ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макарон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өнімдері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жартылай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7BF314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2938C2" w14:textId="16C8C608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Ернатұлы Арыстан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Мақал-мәтелдер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17332EE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бал,</w:t>
            </w:r>
          </w:p>
          <w:p w14:paraId="6B75C719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бал.</w:t>
            </w:r>
          </w:p>
          <w:p w14:paraId="206406FD" w14:textId="77777777" w:rsidR="00FD4728" w:rsidRDefault="00FD47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6CE9F5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бала,</w:t>
            </w:r>
          </w:p>
          <w:p w14:paraId="455831DF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бала.</w:t>
            </w:r>
          </w:p>
          <w:p w14:paraId="637E17FE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бергені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6B5F42" w14:textId="77777777" w:rsidR="00FD4728" w:rsidRDefault="00FD47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326E12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 –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B5958F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B3773E1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654BEB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1E2D4C" w14:textId="59D09A08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Исмаилова Айла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тақпағын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6BC758E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биікке</w:t>
            </w:r>
            <w:proofErr w:type="spellEnd"/>
          </w:p>
          <w:p w14:paraId="16F6A43A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F06FE2B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жалаңаш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517AD6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2E21498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Бүршік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3CF58A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</w:p>
          <w:p w14:paraId="1BA4A5AC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Бау-бақшада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7478C0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</w:t>
            </w:r>
            <w:proofErr w:type="spellEnd"/>
          </w:p>
          <w:p w14:paraId="0D49193F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5A41E7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2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9F27B7" w14:textId="2107E583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Қанатұлы Жандос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9C3676D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63B988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4728" w14:paraId="3A9F956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C8E72D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5997B8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281E36C0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A27337A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CEE8CFD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6A38C32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6B461C2C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B3C528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4728" w14:paraId="5478239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346738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68830B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4728" w14:paraId="596C204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F98B6E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66CA4F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4728" w14:paraId="61D9AB7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BA83B7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5BDAFF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салт-дәстүр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ED4878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0209A5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Қайрымдылық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38E811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32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2BA805" w14:textId="77777777" w:rsidR="00FD4728" w:rsidRDefault="004036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Абайла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Төбедегі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</w:tr>
    </w:tbl>
    <w:p w14:paraId="76940AE9" w14:textId="6E3EB91D" w:rsidR="00FD4728" w:rsidRDefault="00403691">
      <w:pPr>
        <w:spacing w:line="240" w:lineRule="auto"/>
        <w:rPr>
          <w:lang w:val="kk-KZ"/>
        </w:rPr>
      </w:pPr>
      <w:r>
        <w:rPr>
          <w:lang w:val="kk-KZ"/>
        </w:rPr>
        <w:t xml:space="preserve">  </w:t>
      </w:r>
    </w:p>
    <w:p w14:paraId="77508C16" w14:textId="681B2040" w:rsidR="00403691" w:rsidRDefault="00403691">
      <w:pPr>
        <w:spacing w:line="240" w:lineRule="auto"/>
        <w:rPr>
          <w:lang w:val="kk-KZ"/>
        </w:rPr>
      </w:pPr>
    </w:p>
    <w:p w14:paraId="73B1259E" w14:textId="4BC2D755" w:rsidR="00403691" w:rsidRPr="00403691" w:rsidRDefault="00403691">
      <w:pPr>
        <w:spacing w:line="240" w:lineRule="auto"/>
        <w:rPr>
          <w:b/>
          <w:bCs/>
          <w:lang w:val="kk-KZ"/>
        </w:rPr>
      </w:pPr>
      <w:r>
        <w:rPr>
          <w:lang w:val="kk-KZ"/>
        </w:rPr>
        <w:t xml:space="preserve"> </w:t>
      </w:r>
      <w:r w:rsidRPr="00403691">
        <w:rPr>
          <w:b/>
          <w:bCs/>
          <w:lang w:val="kk-KZ"/>
        </w:rPr>
        <w:t xml:space="preserve">Тарбиеші :Нұржан </w:t>
      </w:r>
    </w:p>
    <w:p w14:paraId="0CCBB6BE" w14:textId="43539BC2" w:rsidR="00403691" w:rsidRPr="00403691" w:rsidRDefault="00403691">
      <w:pPr>
        <w:spacing w:line="240" w:lineRule="auto"/>
        <w:rPr>
          <w:b/>
          <w:bCs/>
          <w:lang w:val="kk-KZ"/>
        </w:rPr>
      </w:pPr>
      <w:r w:rsidRPr="00403691">
        <w:rPr>
          <w:b/>
          <w:bCs/>
          <w:lang w:val="kk-KZ"/>
        </w:rPr>
        <w:t xml:space="preserve">  Әдіскер:Джилкишева М.К</w:t>
      </w:r>
    </w:p>
    <w:sectPr w:rsidR="00403691" w:rsidRPr="00403691">
      <w:pgSz w:w="16834" w:h="11909" w:orient="landscape"/>
      <w:pgMar w:top="454" w:right="454" w:bottom="454" w:left="45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728"/>
    <w:rsid w:val="00403691"/>
    <w:rsid w:val="00FD4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A825F"/>
  <w15:docId w15:val="{D8961B50-0B10-4FA1-B22B-C091979A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3002</Words>
  <Characters>17115</Characters>
  <Application>Microsoft Office Word</Application>
  <DocSecurity>0</DocSecurity>
  <Lines>142</Lines>
  <Paragraphs>40</Paragraphs>
  <ScaleCrop>false</ScaleCrop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2024-02-03T13:40:00Z</cp:lastPrinted>
  <dcterms:created xsi:type="dcterms:W3CDTF">2026-01-16T06:01:00Z</dcterms:created>
  <dcterms:modified xsi:type="dcterms:W3CDTF">2026-01-16T06:01:00Z</dcterms:modified>
</cp:coreProperties>
</file>