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7D" w:rsidRDefault="006E527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Tile list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6E527D" w:rsidTr="006E527D">
        <w:tc>
          <w:tcPr>
            <w:tcW w:w="2826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6E527D" w:rsidTr="006E527D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>Create a list or array containing all tiles on the board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 xml:space="preserve">Give each tile on the board a value 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6E527D" w:rsidTr="006E527D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Update player’s value depending on the tile the player lands on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Create an index counting all tiles on the board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Normal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F3948" w:rsidTr="004F3948">
        <w:tc>
          <w:tcPr>
            <w:tcW w:w="2826" w:type="dxa"/>
            <w:shd w:val="clear" w:color="auto" w:fill="000000" w:themeFill="text1"/>
          </w:tcPr>
          <w:p w:rsidR="004F3948" w:rsidRPr="004F3948" w:rsidRDefault="004C11BB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C6691A">
            <w:r w:rsidRPr="004C11BB">
              <w:t>Further tile players move the more currency spent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760407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>
            <w:r>
              <w:t>Texture for the tile to look more like a tile square</w:t>
            </w:r>
          </w:p>
        </w:tc>
        <w:tc>
          <w:tcPr>
            <w:tcW w:w="851" w:type="dxa"/>
          </w:tcPr>
          <w:p w:rsidR="004F3948" w:rsidRPr="004F3948" w:rsidRDefault="0064523E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AC5D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BE7C9A">
              <w:rPr>
                <w:sz w:val="28"/>
              </w:rPr>
              <w:t>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4C11BB">
            <w:r>
              <w:t>Limit player to only move forward to these tiles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2E796B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1E25D8">
            <w:r>
              <w:t xml:space="preserve">Make final tile </w:t>
            </w:r>
            <w:r w:rsidR="00CF5AEA">
              <w:t>in array list</w:t>
            </w:r>
            <w:r>
              <w:t xml:space="preserve"> complete game</w:t>
            </w:r>
            <w:r w:rsidR="00CF5AEA">
              <w:t xml:space="preserve"> when player lands on it</w:t>
            </w:r>
          </w:p>
        </w:tc>
        <w:tc>
          <w:tcPr>
            <w:tcW w:w="851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</w:tbl>
    <w:p w:rsidR="00A50478" w:rsidRDefault="00A50478"/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Backward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 w:rsidRPr="004C11BB">
              <w:t>Further tile players move</w:t>
            </w:r>
            <w:r w:rsidR="0064523E">
              <w:t xml:space="preserve"> back</w:t>
            </w:r>
            <w:r w:rsidRPr="004C11BB">
              <w:t xml:space="preserve"> the more currency </w:t>
            </w:r>
            <w:r>
              <w:t>earned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Texture for the tile to look more like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Limit player to only move backwards to these tiles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92D050"/>
          </w:tcPr>
          <w:p w:rsidR="004C11BB" w:rsidRPr="004F3948" w:rsidRDefault="00A27AC2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 only move to nearest backward tile behind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cannot move from one backward tile to another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FFFF00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3h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5679" w:type="dxa"/>
          </w:tcPr>
          <w:p w:rsidR="004C11BB" w:rsidRPr="004C11BB" w:rsidRDefault="004C11BB" w:rsidP="00A50478"/>
        </w:tc>
        <w:tc>
          <w:tcPr>
            <w:tcW w:w="851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</w:tbl>
    <w:p w:rsidR="004C11BB" w:rsidRDefault="004C11BB"/>
    <w:p w:rsidR="004C11BB" w:rsidRDefault="004C11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5B9BD5" w:themeFill="accent5"/>
          </w:tcPr>
          <w:p w:rsidR="004C11BB" w:rsidRPr="004F3948" w:rsidRDefault="004C11BB" w:rsidP="004C11BB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A75777" w:rsidP="00A50478">
            <w:r>
              <w:t>Add</w:t>
            </w:r>
            <w:r w:rsidR="004C11BB">
              <w:t xml:space="preserve"> UI box that appears when </w:t>
            </w:r>
            <w:r>
              <w:t>a player wins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hovering over a tile showing how much it costs to move to that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currency decrease</w:t>
            </w:r>
            <w:r w:rsidR="0064523E">
              <w:t>/increase</w:t>
            </w:r>
            <w:r>
              <w:t xml:space="preserve"> </w:t>
            </w:r>
            <w:r w:rsidR="0064523E">
              <w:t xml:space="preserve">steadily </w:t>
            </w:r>
            <w:r>
              <w:t>during player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8C0426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how much the player will gain/</w:t>
            </w:r>
            <w:proofErr w:type="spellStart"/>
            <w:r>
              <w:t>lose</w:t>
            </w:r>
            <w:proofErr w:type="spellEnd"/>
            <w:r>
              <w:t xml:space="preserve"> when hovering over a tile square</w:t>
            </w:r>
          </w:p>
        </w:tc>
        <w:tc>
          <w:tcPr>
            <w:tcW w:w="851" w:type="dxa"/>
          </w:tcPr>
          <w:p w:rsidR="004C11BB" w:rsidRPr="004F3948" w:rsidRDefault="00A75777" w:rsidP="004C11BB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760407" w:rsidP="004C11BB">
            <w:pPr>
              <w:rPr>
                <w:sz w:val="28"/>
              </w:rPr>
            </w:pPr>
            <w:r>
              <w:rPr>
                <w:sz w:val="28"/>
              </w:rPr>
              <w:t>3h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E423F3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E423F3" w:rsidP="004C11BB">
            <w:r>
              <w:t>Create UI showing the currency the player has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AC5DFC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CF5AEA" w:rsidP="004C11BB">
            <w:r>
              <w:t>Shows which player is up next</w:t>
            </w:r>
          </w:p>
        </w:tc>
        <w:tc>
          <w:tcPr>
            <w:tcW w:w="851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6E527D" w:rsidRDefault="006E527D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Game screens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1E25D8">
        <w:tc>
          <w:tcPr>
            <w:tcW w:w="2826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A50478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Create start screen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8C0426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 xml:space="preserve">Create pause screen and button 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8C0426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>Create background for the game board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CF5AEA" w:rsidRDefault="00CF5AEA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Players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CF5AEA">
        <w:tc>
          <w:tcPr>
            <w:tcW w:w="2826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3A7C26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Give player models</w:t>
            </w:r>
            <w:r w:rsidR="00CF5AEA">
              <w:t xml:space="preserve"> and textures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  <w:shd w:val="clear" w:color="auto" w:fill="70AD47" w:themeFill="accent6"/>
          </w:tcPr>
          <w:p w:rsidR="001E25D8" w:rsidRPr="004F3948" w:rsidRDefault="003A7C26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1E25D8" w:rsidP="00A50478">
            <w:r>
              <w:t>Game cycles through each player after every turn</w:t>
            </w:r>
          </w:p>
        </w:tc>
        <w:tc>
          <w:tcPr>
            <w:tcW w:w="851" w:type="dxa"/>
          </w:tcPr>
          <w:p w:rsidR="001E25D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CF5AEA" w:rsidP="00A50478">
            <w:r>
              <w:t>Can choose up to 4 players to play at start</w:t>
            </w:r>
            <w:r w:rsidR="00760407">
              <w:t xml:space="preserve"> of game</w:t>
            </w:r>
          </w:p>
        </w:tc>
        <w:tc>
          <w:tcPr>
            <w:tcW w:w="851" w:type="dxa"/>
          </w:tcPr>
          <w:p w:rsidR="001E25D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Block other players from going on same tile as another player</w:t>
            </w:r>
          </w:p>
        </w:tc>
        <w:tc>
          <w:tcPr>
            <w:tcW w:w="851" w:type="dxa"/>
          </w:tcPr>
          <w:p w:rsidR="00CF5AEA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CF5AEA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</w:tbl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846558" w:rsidRDefault="00846558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760407" w:rsidRDefault="00760407" w:rsidP="00846558">
      <w:pPr>
        <w:rPr>
          <w:b/>
          <w:sz w:val="28"/>
          <w:u w:val="single"/>
        </w:rPr>
      </w:pPr>
    </w:p>
    <w:p w:rsidR="00760407" w:rsidRDefault="00760407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846558" w:rsidRPr="004C11BB" w:rsidRDefault="00846558" w:rsidP="0084655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From </w:t>
      </w:r>
      <w:r w:rsidR="00557FAA">
        <w:rPr>
          <w:b/>
          <w:sz w:val="28"/>
          <w:u w:val="single"/>
        </w:rPr>
        <w:t>20</w:t>
      </w:r>
      <w:r w:rsidR="00760407" w:rsidRPr="00557FAA">
        <w:rPr>
          <w:b/>
          <w:sz w:val="28"/>
          <w:u w:val="single"/>
          <w:vertAlign w:val="superscript"/>
        </w:rPr>
        <w:t>th</w:t>
      </w:r>
      <w:r w:rsidR="00760407">
        <w:rPr>
          <w:b/>
          <w:sz w:val="28"/>
          <w:u w:val="single"/>
        </w:rPr>
        <w:t xml:space="preserve"> August</w:t>
      </w:r>
      <w:r w:rsidR="003A7C26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to 7</w:t>
      </w:r>
      <w:r w:rsidRPr="00846558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September</w:t>
      </w:r>
    </w:p>
    <w:p w:rsidR="00846558" w:rsidRDefault="00846558">
      <w:pPr>
        <w:rPr>
          <w:b/>
          <w:sz w:val="28"/>
          <w:u w:val="single"/>
        </w:rPr>
      </w:pPr>
    </w:p>
    <w:tbl>
      <w:tblPr>
        <w:tblStyle w:val="TableGrid"/>
        <w:tblW w:w="10213" w:type="dxa"/>
        <w:tblInd w:w="-862" w:type="dxa"/>
        <w:tblLook w:val="04A0" w:firstRow="1" w:lastRow="0" w:firstColumn="1" w:lastColumn="0" w:noHBand="0" w:noVBand="1"/>
      </w:tblPr>
      <w:tblGrid>
        <w:gridCol w:w="1141"/>
        <w:gridCol w:w="1559"/>
        <w:gridCol w:w="2008"/>
        <w:gridCol w:w="1800"/>
        <w:gridCol w:w="2050"/>
        <w:gridCol w:w="1655"/>
      </w:tblGrid>
      <w:tr w:rsidR="006C54C7" w:rsidTr="006C54C7">
        <w:tc>
          <w:tcPr>
            <w:tcW w:w="1141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days left</w:t>
            </w:r>
          </w:p>
        </w:tc>
        <w:tc>
          <w:tcPr>
            <w:tcW w:w="1559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Days working on project</w:t>
            </w:r>
          </w:p>
        </w:tc>
        <w:tc>
          <w:tcPr>
            <w:tcW w:w="2008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Hours working (Per Day)</w:t>
            </w:r>
          </w:p>
        </w:tc>
        <w:tc>
          <w:tcPr>
            <w:tcW w:w="180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to work on project</w:t>
            </w:r>
          </w:p>
        </w:tc>
        <w:tc>
          <w:tcPr>
            <w:tcW w:w="205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 xml:space="preserve">Total hours tasks </w:t>
            </w:r>
            <w:r w:rsidR="00760407">
              <w:rPr>
                <w:b/>
                <w:sz w:val="28"/>
                <w:u w:val="single"/>
              </w:rPr>
              <w:t>left to work</w:t>
            </w:r>
          </w:p>
        </w:tc>
        <w:tc>
          <w:tcPr>
            <w:tcW w:w="1655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Contingency time</w:t>
            </w:r>
          </w:p>
        </w:tc>
      </w:tr>
      <w:tr w:rsidR="006C54C7" w:rsidTr="006C54C7">
        <w:tc>
          <w:tcPr>
            <w:tcW w:w="1141" w:type="dxa"/>
          </w:tcPr>
          <w:p w:rsidR="006C54C7" w:rsidRPr="00846558" w:rsidRDefault="00760407" w:rsidP="00846558">
            <w:pPr>
              <w:rPr>
                <w:sz w:val="28"/>
              </w:rPr>
            </w:pPr>
            <w:r>
              <w:rPr>
                <w:sz w:val="28"/>
              </w:rPr>
              <w:t>17</w:t>
            </w:r>
            <w:r w:rsidR="006C54C7">
              <w:rPr>
                <w:sz w:val="28"/>
              </w:rPr>
              <w:t xml:space="preserve"> days</w:t>
            </w:r>
          </w:p>
        </w:tc>
        <w:tc>
          <w:tcPr>
            <w:tcW w:w="1559" w:type="dxa"/>
          </w:tcPr>
          <w:p w:rsidR="006C54C7" w:rsidRPr="00846558" w:rsidRDefault="00760407" w:rsidP="00846558">
            <w:pPr>
              <w:rPr>
                <w:sz w:val="28"/>
              </w:rPr>
            </w:pPr>
            <w:r>
              <w:rPr>
                <w:sz w:val="28"/>
              </w:rPr>
              <w:t>11</w:t>
            </w:r>
            <w:r w:rsidR="006C54C7">
              <w:rPr>
                <w:sz w:val="28"/>
              </w:rPr>
              <w:t xml:space="preserve"> days</w:t>
            </w:r>
          </w:p>
        </w:tc>
        <w:tc>
          <w:tcPr>
            <w:tcW w:w="2008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5 Hours</w:t>
            </w:r>
          </w:p>
        </w:tc>
        <w:tc>
          <w:tcPr>
            <w:tcW w:w="1800" w:type="dxa"/>
          </w:tcPr>
          <w:p w:rsidR="006C54C7" w:rsidRDefault="006876F9" w:rsidP="00846558">
            <w:pPr>
              <w:rPr>
                <w:sz w:val="28"/>
              </w:rPr>
            </w:pPr>
            <w:r>
              <w:rPr>
                <w:sz w:val="28"/>
              </w:rPr>
              <w:t>55</w:t>
            </w:r>
            <w:r w:rsidR="006C54C7">
              <w:rPr>
                <w:sz w:val="28"/>
              </w:rPr>
              <w:t xml:space="preserve"> hours</w:t>
            </w:r>
          </w:p>
        </w:tc>
        <w:tc>
          <w:tcPr>
            <w:tcW w:w="2050" w:type="dxa"/>
          </w:tcPr>
          <w:p w:rsidR="006C54C7" w:rsidRDefault="006876F9" w:rsidP="00846558">
            <w:pPr>
              <w:rPr>
                <w:sz w:val="28"/>
              </w:rPr>
            </w:pPr>
            <w:r>
              <w:rPr>
                <w:sz w:val="28"/>
              </w:rPr>
              <w:t>19</w:t>
            </w:r>
            <w:r w:rsidR="006C54C7">
              <w:rPr>
                <w:sz w:val="28"/>
              </w:rPr>
              <w:t xml:space="preserve"> hours</w:t>
            </w:r>
          </w:p>
        </w:tc>
        <w:tc>
          <w:tcPr>
            <w:tcW w:w="1655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r w:rsidR="006876F9">
              <w:rPr>
                <w:sz w:val="28"/>
              </w:rPr>
              <w:t>36</w:t>
            </w:r>
            <w:r>
              <w:rPr>
                <w:sz w:val="28"/>
              </w:rPr>
              <w:t xml:space="preserve"> hours</w:t>
            </w: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3A7C26" w:rsidRDefault="003A7C26">
      <w:pPr>
        <w:rPr>
          <w:b/>
          <w:sz w:val="28"/>
          <w:u w:val="single"/>
        </w:rPr>
      </w:pPr>
    </w:p>
    <w:p w:rsidR="003A7C26" w:rsidRDefault="00D75F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13/8/18 – 17</w:t>
      </w:r>
      <w:r w:rsidR="003A7C26">
        <w:rPr>
          <w:b/>
          <w:sz w:val="28"/>
          <w:u w:val="single"/>
        </w:rPr>
        <w:t>/8/18</w:t>
      </w:r>
    </w:p>
    <w:p w:rsidR="003A7C26" w:rsidRDefault="003A7C26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7431"/>
      </w:tblGrid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Monday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auto"/>
          </w:tcPr>
          <w:p w:rsidR="00760407" w:rsidRPr="00147241" w:rsidRDefault="008C0426" w:rsidP="004456E8">
            <w:pPr>
              <w:rPr>
                <w:sz w:val="28"/>
              </w:rPr>
            </w:pPr>
            <w:r>
              <w:rPr>
                <w:sz w:val="28"/>
              </w:rPr>
              <w:t>Code: Fix being able to choose up to 4 players to play (5 hours)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Tuesday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auto"/>
          </w:tcPr>
          <w:p w:rsidR="00760407" w:rsidRPr="00147241" w:rsidRDefault="008C0426" w:rsidP="00760407">
            <w:pPr>
              <w:rPr>
                <w:sz w:val="28"/>
              </w:rPr>
            </w:pPr>
            <w:r>
              <w:rPr>
                <w:sz w:val="28"/>
              </w:rPr>
              <w:t>Code: Game cycles between each player at the end of each turn (5 hours)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Wednesday</w:t>
            </w:r>
          </w:p>
        </w:tc>
        <w:tc>
          <w:tcPr>
            <w:tcW w:w="7431" w:type="dxa"/>
            <w:shd w:val="clear" w:color="auto" w:fill="auto"/>
          </w:tcPr>
          <w:p w:rsidR="00A75777" w:rsidRDefault="008C0426" w:rsidP="004456E8">
            <w:pPr>
              <w:rPr>
                <w:sz w:val="28"/>
              </w:rPr>
            </w:pPr>
            <w:r>
              <w:rPr>
                <w:sz w:val="28"/>
              </w:rPr>
              <w:t>Code: Block players from going on the same tile (2 hours)</w:t>
            </w:r>
          </w:p>
          <w:p w:rsidR="008C0426" w:rsidRDefault="008C0426" w:rsidP="004456E8">
            <w:pPr>
              <w:rPr>
                <w:sz w:val="28"/>
              </w:rPr>
            </w:pPr>
            <w:r>
              <w:rPr>
                <w:sz w:val="28"/>
              </w:rPr>
              <w:t>Code: Allow players to return to start to reset their money (2 hours)</w:t>
            </w:r>
          </w:p>
          <w:p w:rsidR="008C0426" w:rsidRPr="00147241" w:rsidRDefault="008C0426" w:rsidP="004456E8">
            <w:pPr>
              <w:rPr>
                <w:sz w:val="28"/>
                <w:szCs w:val="28"/>
              </w:rPr>
            </w:pPr>
            <w:r>
              <w:rPr>
                <w:sz w:val="28"/>
              </w:rPr>
              <w:t>Code: Show which player is up next (1 hour)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Thursday</w:t>
            </w:r>
          </w:p>
        </w:tc>
        <w:tc>
          <w:tcPr>
            <w:tcW w:w="7431" w:type="dxa"/>
            <w:shd w:val="clear" w:color="auto" w:fill="auto"/>
          </w:tcPr>
          <w:p w:rsidR="00760407" w:rsidRPr="00147241" w:rsidRDefault="00760407" w:rsidP="004456E8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8C0426">
              <w:rPr>
                <w:sz w:val="28"/>
              </w:rPr>
              <w:t>Contingency time – work on document (5 hours)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Friday</w:t>
            </w:r>
          </w:p>
        </w:tc>
        <w:tc>
          <w:tcPr>
            <w:tcW w:w="7431" w:type="dxa"/>
            <w:shd w:val="clear" w:color="auto" w:fill="auto"/>
          </w:tcPr>
          <w:p w:rsidR="004456E8" w:rsidRPr="00147241" w:rsidRDefault="006876F9" w:rsidP="004456E8">
            <w:pPr>
              <w:rPr>
                <w:sz w:val="28"/>
              </w:rPr>
            </w:pPr>
            <w:r>
              <w:rPr>
                <w:sz w:val="28"/>
              </w:rPr>
              <w:t>ILP</w:t>
            </w:r>
            <w:r w:rsidR="008C0426">
              <w:rPr>
                <w:sz w:val="28"/>
              </w:rPr>
              <w:t>?</w:t>
            </w:r>
            <w:bookmarkStart w:id="0" w:name="_GoBack"/>
            <w:bookmarkEnd w:id="0"/>
          </w:p>
        </w:tc>
      </w:tr>
    </w:tbl>
    <w:p w:rsidR="00D75F2A" w:rsidRDefault="00D75F2A">
      <w:pPr>
        <w:rPr>
          <w:b/>
          <w:sz w:val="28"/>
          <w:u w:val="single"/>
        </w:rPr>
      </w:pPr>
    </w:p>
    <w:p w:rsidR="00846558" w:rsidRPr="004C11BB" w:rsidRDefault="00846558">
      <w:pPr>
        <w:rPr>
          <w:b/>
          <w:sz w:val="28"/>
          <w:u w:val="single"/>
        </w:rPr>
      </w:pPr>
    </w:p>
    <w:sectPr w:rsidR="00846558" w:rsidRPr="004C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48"/>
    <w:rsid w:val="00147241"/>
    <w:rsid w:val="0018775F"/>
    <w:rsid w:val="001E25D8"/>
    <w:rsid w:val="002E796B"/>
    <w:rsid w:val="00376465"/>
    <w:rsid w:val="00376F40"/>
    <w:rsid w:val="003A7C26"/>
    <w:rsid w:val="004456E8"/>
    <w:rsid w:val="004C11BB"/>
    <w:rsid w:val="004D7563"/>
    <w:rsid w:val="004F3948"/>
    <w:rsid w:val="00552AB6"/>
    <w:rsid w:val="00557FAA"/>
    <w:rsid w:val="0064523E"/>
    <w:rsid w:val="006876F9"/>
    <w:rsid w:val="006A7993"/>
    <w:rsid w:val="006C54C7"/>
    <w:rsid w:val="006E527D"/>
    <w:rsid w:val="00712655"/>
    <w:rsid w:val="007472A8"/>
    <w:rsid w:val="00760407"/>
    <w:rsid w:val="00797C65"/>
    <w:rsid w:val="00804579"/>
    <w:rsid w:val="00846558"/>
    <w:rsid w:val="008C0426"/>
    <w:rsid w:val="00A27AC2"/>
    <w:rsid w:val="00A50478"/>
    <w:rsid w:val="00A52CDE"/>
    <w:rsid w:val="00A75777"/>
    <w:rsid w:val="00A90388"/>
    <w:rsid w:val="00AA45A6"/>
    <w:rsid w:val="00AA509A"/>
    <w:rsid w:val="00AC5DFC"/>
    <w:rsid w:val="00B95B37"/>
    <w:rsid w:val="00BE7C9A"/>
    <w:rsid w:val="00C61839"/>
    <w:rsid w:val="00C6691A"/>
    <w:rsid w:val="00CC2750"/>
    <w:rsid w:val="00CD5A29"/>
    <w:rsid w:val="00CF5AEA"/>
    <w:rsid w:val="00D75F2A"/>
    <w:rsid w:val="00DC2D60"/>
    <w:rsid w:val="00E40D53"/>
    <w:rsid w:val="00E423F3"/>
    <w:rsid w:val="00E74D87"/>
    <w:rsid w:val="00F6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3940"/>
  <w15:chartTrackingRefBased/>
  <w15:docId w15:val="{FB8B988B-B47D-4A3F-A2F0-60819B58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15</cp:revision>
  <dcterms:created xsi:type="dcterms:W3CDTF">2018-07-22T23:59:00Z</dcterms:created>
  <dcterms:modified xsi:type="dcterms:W3CDTF">2018-08-26T22:34:00Z</dcterms:modified>
</cp:coreProperties>
</file>