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983381" w:rsidR="00591F50" w:rsidP="00983381" w:rsidRDefault="00D949AD" w14:paraId="498F8FEC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2667"/>
        <w:jc w:val="center"/>
        <w:rPr>
          <w:rFonts w:ascii="Cambria" w:hAnsi="Cambria"/>
          <w:sz w:val="20"/>
          <w:szCs w:val="20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7728" behindDoc="1" locked="0" layoutInCell="1" allowOverlap="1" wp14:anchorId="6DA34F4E" wp14:editId="7777777">
            <wp:simplePos x="0" y="0"/>
            <wp:positionH relativeFrom="column">
              <wp:posOffset>3934460</wp:posOffset>
            </wp:positionH>
            <wp:positionV relativeFrom="paragraph">
              <wp:posOffset>-257810</wp:posOffset>
            </wp:positionV>
            <wp:extent cx="1694180" cy="601980"/>
            <wp:effectExtent l="0" t="0" r="0" b="0"/>
            <wp:wrapNone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3381" w:rsidR="00075DF2">
        <w:rPr>
          <w:rFonts w:ascii="Cambria" w:hAnsi="Cambria"/>
          <w:bCs/>
          <w:sz w:val="20"/>
          <w:szCs w:val="20"/>
        </w:rPr>
        <w:t>С</w:t>
      </w:r>
      <w:r w:rsidRPr="00983381" w:rsidR="00773EE9">
        <w:rPr>
          <w:rFonts w:ascii="Cambria" w:hAnsi="Cambria"/>
          <w:bCs/>
          <w:sz w:val="20"/>
          <w:szCs w:val="20"/>
        </w:rPr>
        <w:t>ОГЛАШЕНИЕ</w:t>
      </w:r>
      <w:r w:rsidRPr="00983381" w:rsidR="00773EE9">
        <w:rPr>
          <w:rFonts w:ascii="Cambria" w:hAnsi="Cambria"/>
          <w:bCs/>
          <w:sz w:val="20"/>
          <w:szCs w:val="20"/>
        </w:rPr>
        <w:br/>
      </w:r>
      <w:r w:rsidRPr="00983381" w:rsidR="00075DF2">
        <w:rPr>
          <w:rFonts w:ascii="Cambria" w:hAnsi="Cambria"/>
          <w:bCs/>
          <w:sz w:val="20"/>
          <w:szCs w:val="20"/>
        </w:rPr>
        <w:t xml:space="preserve">о расторжении </w:t>
      </w:r>
      <w:r w:rsidRPr="00983381" w:rsidR="00773EE9">
        <w:rPr>
          <w:rFonts w:ascii="Cambria" w:hAnsi="Cambria"/>
          <w:bCs/>
          <w:sz w:val="20"/>
          <w:szCs w:val="20"/>
        </w:rPr>
        <w:t>д</w:t>
      </w:r>
      <w:r w:rsidRPr="00983381" w:rsidR="00075DF2">
        <w:rPr>
          <w:rFonts w:ascii="Cambria" w:hAnsi="Cambria"/>
          <w:bCs/>
          <w:sz w:val="20"/>
          <w:szCs w:val="20"/>
        </w:rPr>
        <w:t>оговора</w:t>
      </w:r>
      <w:r w:rsidRPr="00983381" w:rsidR="00773EE9">
        <w:rPr>
          <w:rFonts w:ascii="Cambria" w:hAnsi="Cambria"/>
          <w:bCs/>
          <w:sz w:val="20"/>
          <w:szCs w:val="20"/>
        </w:rPr>
        <w:t xml:space="preserve"> </w:t>
      </w:r>
      <w:r w:rsidRPr="00983381" w:rsidR="00075DF2">
        <w:rPr>
          <w:rFonts w:ascii="Cambria" w:hAnsi="Cambria"/>
          <w:sz w:val="20"/>
          <w:szCs w:val="20"/>
        </w:rPr>
        <w:t>от</w:t>
      </w:r>
      <w:r w:rsidRPr="00983381" w:rsidR="00075DF2">
        <w:rPr>
          <w:rFonts w:ascii="Cambria" w:hAnsi="Cambria"/>
          <w:bCs/>
          <w:sz w:val="20"/>
          <w:szCs w:val="20"/>
        </w:rPr>
        <w:t xml:space="preserve"> </w:t>
      </w:r>
      <w:r w:rsidRPr="00983381" w:rsidR="001B63E1">
        <w:rPr>
          <w:rStyle w:val="fill"/>
          <w:rFonts w:ascii="Cambria" w:hAnsi="Cambria"/>
          <w:b w:val="0"/>
          <w:i w:val="0"/>
          <w:color w:val="auto"/>
          <w:sz w:val="20"/>
          <w:szCs w:val="20"/>
        </w:rPr>
        <w:t>____ __________</w:t>
      </w:r>
      <w:r w:rsidRPr="00983381" w:rsidR="00075DF2">
        <w:rPr>
          <w:rFonts w:ascii="Cambria" w:hAnsi="Cambria"/>
          <w:sz w:val="20"/>
          <w:szCs w:val="20"/>
        </w:rPr>
        <w:t xml:space="preserve"> </w:t>
      </w:r>
      <w:r w:rsidRPr="00983381" w:rsidR="00504729">
        <w:rPr>
          <w:rFonts w:ascii="Cambria" w:hAnsi="Cambria"/>
          <w:sz w:val="20"/>
          <w:szCs w:val="20"/>
        </w:rPr>
        <w:t>202</w:t>
      </w:r>
      <w:r w:rsidRPr="00983381" w:rsidR="001B63E1">
        <w:rPr>
          <w:rFonts w:ascii="Cambria" w:hAnsi="Cambria"/>
          <w:sz w:val="20"/>
          <w:szCs w:val="20"/>
        </w:rPr>
        <w:t>__</w:t>
      </w:r>
      <w:r w:rsidRPr="00983381" w:rsidR="00075DF2">
        <w:rPr>
          <w:rFonts w:ascii="Cambria" w:hAnsi="Cambria"/>
          <w:sz w:val="20"/>
          <w:szCs w:val="20"/>
        </w:rPr>
        <w:t xml:space="preserve"> г.</w:t>
      </w:r>
    </w:p>
    <w:p xmlns:wp14="http://schemas.microsoft.com/office/word/2010/wordml" w:rsidRPr="00983381" w:rsidR="00591F50" w:rsidP="00A744D1" w:rsidRDefault="00075DF2" w14:paraId="6E7BEAA2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8B7435" w:rsidP="52F41549" w:rsidRDefault="008B7435" w14:paraId="4F6FFAE3" wp14:textId="2CAB0890">
      <w:pPr>
        <w:spacing w:after="0"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 w:rsidRPr="52F41549" w:rsidR="008B7435">
        <w:rPr>
          <w:rStyle w:val="fill"/>
          <w:rFonts w:ascii="Cambria" w:hAnsi="Cambria"/>
          <w:b w:val="0"/>
          <w:bCs w:val="0"/>
          <w:i w:val="0"/>
          <w:iCs w:val="0"/>
          <w:color w:val="auto"/>
          <w:sz w:val="20"/>
          <w:szCs w:val="20"/>
        </w:rPr>
        <w:t xml:space="preserve">г. </w:t>
      </w:r>
      <w:r w:rsidRPr="52F41549" w:rsidR="001B63E1">
        <w:rPr>
          <w:rStyle w:val="fill"/>
          <w:rFonts w:ascii="Cambria" w:hAnsi="Cambria"/>
          <w:b w:val="0"/>
          <w:bCs w:val="0"/>
          <w:i w:val="0"/>
          <w:iCs w:val="0"/>
          <w:color w:val="auto"/>
          <w:sz w:val="20"/>
          <w:szCs w:val="20"/>
        </w:rPr>
        <w:t>Екатеринбург</w:t>
      </w:r>
      <w:r>
        <w:tab/>
      </w:r>
      <w:r w:rsidRPr="52F41549" w:rsidR="6F500C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                                                                           {{current_date}}</w:t>
      </w:r>
      <w:r w:rsidRPr="52F41549" w:rsidR="6F500C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г.</w:t>
      </w:r>
    </w:p>
    <w:p xmlns:wp14="http://schemas.microsoft.com/office/word/2010/wordml" w:rsidRPr="00983381" w:rsidR="008B7435" w:rsidP="52F41549" w:rsidRDefault="008B7435" w14:paraId="6D486E2D" wp14:textId="23253FB8">
      <w:pPr>
        <w:tabs>
          <w:tab w:val="left" w:pos="6663"/>
        </w:tabs>
        <w:rPr>
          <w:rStyle w:val="fill"/>
          <w:rFonts w:ascii="Cambria" w:hAnsi="Cambria"/>
          <w:b w:val="0"/>
          <w:bCs w:val="0"/>
          <w:i w:val="0"/>
          <w:iCs w:val="0"/>
          <w:color w:val="auto"/>
          <w:sz w:val="20"/>
          <w:szCs w:val="20"/>
        </w:rPr>
      </w:pPr>
    </w:p>
    <w:p xmlns:wp14="http://schemas.microsoft.com/office/word/2010/wordml" w:rsidRPr="00983381" w:rsidR="00591F50" w:rsidP="00983381" w:rsidRDefault="00075DF2" w14:paraId="63E4A9CD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84"/>
        <w:rPr>
          <w:rFonts w:ascii="Cambria" w:hAnsi="Cambria"/>
          <w:sz w:val="20"/>
          <w:szCs w:val="20"/>
        </w:rPr>
      </w:pPr>
      <w:r w:rsidRPr="52F41549" w:rsidR="00075DF2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1B63E1" w14:paraId="5DF36C0F" wp14:textId="37E07480">
      <w:pPr>
        <w:ind w:right="116" w:firstLine="284"/>
        <w:jc w:val="both"/>
        <w:rPr>
          <w:rFonts w:ascii="Cambria" w:hAnsi="Cambria"/>
          <w:sz w:val="20"/>
          <w:szCs w:val="20"/>
        </w:rPr>
      </w:pPr>
      <w:r w:rsidRPr="52F41549" w:rsidR="2F5F94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  <w:t>{{</w:t>
      </w:r>
      <w:r w:rsidRPr="52F41549" w:rsidR="2F5F94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  <w:t>rieltor_last_name</w:t>
      </w:r>
      <w:r w:rsidRPr="52F41549" w:rsidR="2F5F94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  <w:t>}} {{</w:t>
      </w:r>
      <w:r w:rsidRPr="52F41549" w:rsidR="2F5F94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  <w:t>rieltor_first_name</w:t>
      </w:r>
      <w:r w:rsidRPr="52F41549" w:rsidR="2F5F94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  <w:t>}} {{</w:t>
      </w:r>
      <w:r w:rsidRPr="52F41549" w:rsidR="2F5F94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  <w:t>rieltor_middle_name</w:t>
      </w:r>
      <w:r w:rsidRPr="52F41549" w:rsidR="2F5F94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  <w:t>}}</w:t>
      </w:r>
      <w:r w:rsidRPr="52F41549" w:rsidR="001B63E1">
        <w:rPr>
          <w:rFonts w:ascii="Cambria" w:hAnsi="Cambria"/>
          <w:sz w:val="20"/>
          <w:szCs w:val="20"/>
        </w:rPr>
        <w:t>, именуемый(</w:t>
      </w:r>
      <w:r w:rsidRPr="52F41549" w:rsidR="001B63E1">
        <w:rPr>
          <w:rFonts w:ascii="Cambria" w:hAnsi="Cambria"/>
          <w:sz w:val="20"/>
          <w:szCs w:val="20"/>
        </w:rPr>
        <w:t>ая</w:t>
      </w:r>
      <w:r w:rsidRPr="52F41549" w:rsidR="001B63E1">
        <w:rPr>
          <w:rFonts w:ascii="Cambria" w:hAnsi="Cambria"/>
          <w:sz w:val="20"/>
          <w:szCs w:val="20"/>
        </w:rPr>
        <w:t>) в дальнейшем «</w:t>
      </w:r>
      <w:r w:rsidRPr="52F41549" w:rsidR="00990387">
        <w:rPr>
          <w:rFonts w:ascii="Cambria" w:hAnsi="Cambria"/>
          <w:sz w:val="20"/>
          <w:szCs w:val="20"/>
        </w:rPr>
        <w:t>Риел</w:t>
      </w:r>
      <w:r w:rsidRPr="52F41549" w:rsidR="001B63E1">
        <w:rPr>
          <w:rFonts w:ascii="Cambria" w:hAnsi="Cambria"/>
          <w:sz w:val="20"/>
          <w:szCs w:val="20"/>
        </w:rPr>
        <w:t xml:space="preserve">тор, Исполнитель» и </w:t>
      </w:r>
      <w:r w:rsidRPr="52F41549" w:rsidR="41DB30E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  <w:t>{{client_last_name}} {{client_first_name}} {{client_middle_name}}</w:t>
      </w:r>
      <w:r w:rsidRPr="52F41549" w:rsidR="001B63E1">
        <w:rPr>
          <w:rFonts w:ascii="Cambria" w:hAnsi="Cambria"/>
          <w:sz w:val="20"/>
          <w:szCs w:val="20"/>
        </w:rPr>
        <w:t xml:space="preserve"> именуемый(</w:t>
      </w:r>
      <w:r w:rsidRPr="52F41549" w:rsidR="001B63E1">
        <w:rPr>
          <w:rFonts w:ascii="Cambria" w:hAnsi="Cambria"/>
          <w:sz w:val="20"/>
          <w:szCs w:val="20"/>
        </w:rPr>
        <w:t>ая</w:t>
      </w:r>
      <w:r w:rsidRPr="52F41549" w:rsidR="001B63E1">
        <w:rPr>
          <w:rFonts w:ascii="Cambria" w:hAnsi="Cambria"/>
          <w:sz w:val="20"/>
          <w:szCs w:val="20"/>
        </w:rPr>
        <w:t xml:space="preserve">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</w:t>
      </w:r>
      <w:r w:rsidRPr="52F41549" w:rsidR="00075DF2">
        <w:rPr>
          <w:rFonts w:ascii="Cambria" w:hAnsi="Cambria"/>
          <w:sz w:val="20"/>
          <w:szCs w:val="20"/>
        </w:rPr>
        <w:t xml:space="preserve">заключили настоящее </w:t>
      </w:r>
      <w:r w:rsidRPr="52F41549" w:rsidR="003E2D87">
        <w:rPr>
          <w:rFonts w:ascii="Cambria" w:hAnsi="Cambria"/>
          <w:sz w:val="20"/>
          <w:szCs w:val="20"/>
        </w:rPr>
        <w:t>соглашение (далее – Соглашение</w:t>
      </w:r>
      <w:r w:rsidRPr="52F41549" w:rsidR="00075DF2">
        <w:rPr>
          <w:rFonts w:ascii="Cambria" w:hAnsi="Cambria"/>
          <w:sz w:val="20"/>
          <w:szCs w:val="20"/>
        </w:rPr>
        <w:t>) о нижеследующем:</w:t>
      </w:r>
    </w:p>
    <w:p xmlns:wp14="http://schemas.microsoft.com/office/word/2010/wordml" w:rsidRPr="00983381" w:rsidR="00591F50" w:rsidP="00983381" w:rsidRDefault="00075DF2" w14:paraId="4F6584BE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798AA8F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 xml:space="preserve">1. Считать </w:t>
      </w:r>
      <w:r w:rsidRPr="00983381" w:rsidR="00773EE9">
        <w:rPr>
          <w:rFonts w:ascii="Cambria" w:hAnsi="Cambria"/>
          <w:sz w:val="20"/>
          <w:szCs w:val="20"/>
        </w:rPr>
        <w:t>д</w:t>
      </w:r>
      <w:r w:rsidRPr="00983381">
        <w:rPr>
          <w:rFonts w:ascii="Cambria" w:hAnsi="Cambria"/>
          <w:sz w:val="20"/>
          <w:szCs w:val="20"/>
        </w:rPr>
        <w:t xml:space="preserve">оговор от </w:t>
      </w:r>
      <w:r w:rsidRPr="00983381" w:rsidR="001B63E1">
        <w:rPr>
          <w:rStyle w:val="fill"/>
          <w:rFonts w:ascii="Cambria" w:hAnsi="Cambria"/>
          <w:b w:val="0"/>
          <w:i w:val="0"/>
          <w:color w:val="auto"/>
          <w:sz w:val="20"/>
          <w:szCs w:val="20"/>
        </w:rPr>
        <w:t>____ __________</w:t>
      </w:r>
      <w:r w:rsidRPr="00983381" w:rsidR="001B63E1">
        <w:rPr>
          <w:rFonts w:ascii="Cambria" w:hAnsi="Cambria"/>
          <w:sz w:val="20"/>
          <w:szCs w:val="20"/>
        </w:rPr>
        <w:t xml:space="preserve"> 202__ г. </w:t>
      </w:r>
      <w:r w:rsidRPr="00983381">
        <w:rPr>
          <w:rFonts w:ascii="Cambria" w:hAnsi="Cambria"/>
          <w:sz w:val="20"/>
          <w:szCs w:val="20"/>
        </w:rPr>
        <w:t>(далее – Договор) расторгнутым по соглашению Сторон с момента подписания Сторонами настоящего Соглашения.</w:t>
      </w:r>
    </w:p>
    <w:p xmlns:wp14="http://schemas.microsoft.com/office/word/2010/wordml" w:rsidRPr="00983381" w:rsidR="00591F50" w:rsidP="00983381" w:rsidRDefault="00075DF2" w14:paraId="09AF38FC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57FD50F4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  <w:highlight w:val="yellow"/>
        </w:rPr>
        <w:t xml:space="preserve">2. В течение 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5 (пяти)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банковских дней с момента подписания Сторонами настоящего Соглашения Заказчик обязуется перечислить </w:t>
      </w:r>
      <w:r w:rsidRPr="00983381" w:rsidR="00626D2A">
        <w:rPr>
          <w:rFonts w:ascii="Cambria" w:hAnsi="Cambria"/>
          <w:sz w:val="20"/>
          <w:szCs w:val="20"/>
          <w:highlight w:val="yellow"/>
        </w:rPr>
        <w:t>Исполнителю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компенсацию за </w:t>
      </w:r>
      <w:r w:rsidRPr="00983381" w:rsidR="00626D2A">
        <w:rPr>
          <w:rFonts w:ascii="Cambria" w:hAnsi="Cambria"/>
          <w:sz w:val="20"/>
          <w:szCs w:val="20"/>
          <w:highlight w:val="yellow"/>
        </w:rPr>
        <w:t>оказанные услуги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в размере 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15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 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000</w:t>
      </w:r>
      <w:r w:rsidRPr="00983381">
        <w:rPr>
          <w:rFonts w:ascii="Cambria" w:hAnsi="Cambria"/>
          <w:sz w:val="20"/>
          <w:szCs w:val="20"/>
          <w:highlight w:val="yellow"/>
        </w:rPr>
        <w:t xml:space="preserve"> 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 xml:space="preserve">(Пятнадцать тысяч) </w:t>
      </w:r>
      <w:r w:rsidRPr="00983381">
        <w:rPr>
          <w:rFonts w:ascii="Cambria" w:hAnsi="Cambria"/>
          <w:sz w:val="20"/>
          <w:szCs w:val="20"/>
          <w:highlight w:val="yellow"/>
        </w:rPr>
        <w:t>руб.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 xml:space="preserve"> 00 коп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.</w:t>
      </w:r>
      <w:r w:rsidRPr="00983381">
        <w:rPr>
          <w:rFonts w:ascii="Cambria" w:hAnsi="Cambria"/>
          <w:bCs/>
          <w:iCs/>
          <w:sz w:val="20"/>
          <w:szCs w:val="20"/>
          <w:highlight w:val="yellow"/>
        </w:rPr>
        <w:t xml:space="preserve"> </w:t>
      </w:r>
      <w:r w:rsidRPr="00983381" w:rsidR="001B63E1">
        <w:rPr>
          <w:rFonts w:ascii="Cambria" w:hAnsi="Cambria"/>
          <w:sz w:val="20"/>
          <w:szCs w:val="20"/>
          <w:highlight w:val="yellow"/>
        </w:rPr>
        <w:t>наличными.</w:t>
      </w:r>
    </w:p>
    <w:p xmlns:wp14="http://schemas.microsoft.com/office/word/2010/wordml" w:rsidRPr="00983381" w:rsidR="00591F50" w:rsidP="00983381" w:rsidRDefault="00075DF2" w14:paraId="15AA318D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4FD18F43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 xml:space="preserve">3. С момента подписания Сторонами настоящего Соглашения Стороны не имеют друг к другу никаких финансовых или иных претензий </w:t>
      </w:r>
      <w:r w:rsidRPr="00983381">
        <w:rPr>
          <w:rFonts w:ascii="Cambria" w:hAnsi="Cambria"/>
          <w:sz w:val="20"/>
          <w:szCs w:val="20"/>
          <w:highlight w:val="yellow"/>
        </w:rPr>
        <w:t>за исключением обязанности Заказчика по оплате компенсац</w:t>
      </w:r>
      <w:r w:rsidRPr="00983381" w:rsidR="003E2D87">
        <w:rPr>
          <w:rFonts w:ascii="Cambria" w:hAnsi="Cambria"/>
          <w:sz w:val="20"/>
          <w:szCs w:val="20"/>
          <w:highlight w:val="yellow"/>
        </w:rPr>
        <w:t>ии в порядке, установленном в пункте</w:t>
      </w:r>
      <w:r w:rsidRPr="00983381">
        <w:rPr>
          <w:rFonts w:ascii="Cambria" w:hAnsi="Cambria"/>
          <w:sz w:val="20"/>
          <w:szCs w:val="20"/>
          <w:highlight w:val="yellow"/>
        </w:rPr>
        <w:t> 2 настоящего Соглашения.</w:t>
      </w:r>
    </w:p>
    <w:p xmlns:wp14="http://schemas.microsoft.com/office/word/2010/wordml" w:rsidRPr="00983381" w:rsidR="00591F50" w:rsidP="00A744D1" w:rsidRDefault="00075DF2" w14:paraId="01512BE8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A744D1" w:rsidRDefault="00075DF2" w14:paraId="0DA7063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A744D1" w:rsidRDefault="00075DF2" w14:paraId="7562705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5. Реквизиты и подписи Сторон.</w:t>
      </w:r>
    </w:p>
    <w:p xmlns:wp14="http://schemas.microsoft.com/office/word/2010/wordml" w:rsidRPr="00983381" w:rsidR="00591F50" w:rsidP="00A744D1" w:rsidRDefault="00075DF2" w14:paraId="46624170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tbl>
      <w:tblPr>
        <w:tblW w:w="11243" w:type="dxa"/>
        <w:tblInd w:w="-743" w:type="dxa"/>
        <w:tblLook w:val="0000" w:firstRow="0" w:lastRow="0" w:firstColumn="0" w:lastColumn="0" w:noHBand="0" w:noVBand="0"/>
      </w:tblPr>
      <w:tblGrid>
        <w:gridCol w:w="3735"/>
        <w:gridCol w:w="3778"/>
        <w:gridCol w:w="3730"/>
      </w:tblGrid>
      <w:tr xmlns:wp14="http://schemas.microsoft.com/office/word/2010/wordml" w:rsidRPr="00983381" w:rsidR="001B63E1" w:rsidTr="52F41549" w14:paraId="70047086" wp14:textId="77777777">
        <w:trPr>
          <w:trHeight w:val="801"/>
        </w:trPr>
        <w:tc>
          <w:tcPr>
            <w:tcW w:w="3735" w:type="dxa"/>
            <w:tcMar/>
          </w:tcPr>
          <w:p w:rsidR="52F41549" w:rsidP="52F41549" w:rsidRDefault="52F41549" w14:paraId="56E43F8C" w14:textId="435FA9DF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Клиент: 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{{client_last_name}} {{client_first_name}} {{client_middle_name}}</w:t>
            </w:r>
          </w:p>
          <w:p w:rsidR="52F41549" w:rsidP="52F41549" w:rsidRDefault="52F41549" w14:paraId="56093AC5" w14:textId="14CCFC1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Дата рождения: 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{{client_birth_date}}</w:t>
            </w:r>
          </w:p>
          <w:p w:rsidR="52F41549" w:rsidP="52F41549" w:rsidRDefault="52F41549" w14:paraId="6C44580C" w14:textId="3CE766F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Паспорт: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{{client_passport_series}} {{client_passport_number}}</w:t>
            </w:r>
          </w:p>
          <w:p w:rsidR="52F41549" w:rsidP="52F41549" w:rsidRDefault="52F41549" w14:paraId="68D6C5DD" w14:textId="0B5ED843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Выдан: 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{{client_issue_date}} г.</w:t>
            </w: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</w:t>
            </w:r>
          </w:p>
          <w:p w:rsidR="52F41549" w:rsidP="52F41549" w:rsidRDefault="52F41549" w14:paraId="10766DE4" w14:textId="5D6BB1D3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кем: 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{{client_issued_by}}</w:t>
            </w:r>
          </w:p>
          <w:p w:rsidR="52F41549" w:rsidP="52F41549" w:rsidRDefault="52F41549" w14:paraId="472B7F72" w14:textId="05C1A993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Адрес регистрации:</w:t>
            </w:r>
          </w:p>
          <w:p w:rsidR="52F41549" w:rsidP="52F41549" w:rsidRDefault="52F41549" w14:paraId="5EC2760C" w14:textId="2DB3C3E9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{{client_registration_address}}</w:t>
            </w:r>
          </w:p>
          <w:p w:rsidR="52F41549" w:rsidP="52F41549" w:rsidRDefault="52F41549" w14:paraId="4B66B971" w14:textId="6CE6D370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КЛИЕНТ:</w:t>
            </w:r>
          </w:p>
          <w:p w:rsidR="52F41549" w:rsidP="52F41549" w:rsidRDefault="52F41549" w14:paraId="33B8C42A" w14:textId="6CD3F4A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</w:p>
          <w:p w:rsidR="52F41549" w:rsidP="52F41549" w:rsidRDefault="52F41549" w14:paraId="6F64DDC4" w14:textId="35CABA23">
            <w:pPr>
              <w:spacing w:after="0" w:line="240" w:lineRule="auto"/>
              <w:ind w:right="83"/>
              <w:jc w:val="bot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 _________ /{{client_name}}</w:t>
            </w:r>
          </w:p>
          <w:p w:rsidR="52F41549" w:rsidP="52F41549" w:rsidRDefault="52F41549" w14:paraId="085E37DD" w14:textId="5CD945F1">
            <w:pPr>
              <w:spacing w:after="0" w:line="240" w:lineRule="auto"/>
              <w:ind w:right="83"/>
              <w:jc w:val="bot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                                                          </w:t>
            </w:r>
          </w:p>
        </w:tc>
        <w:tc>
          <w:tcPr>
            <w:tcW w:w="3778" w:type="dxa"/>
            <w:tcMar/>
          </w:tcPr>
          <w:p w:rsidR="52F41549" w:rsidP="52F41549" w:rsidRDefault="52F41549" w14:paraId="11F2775D" w14:textId="2E42D69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Риелтор: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{{rieltor_last_name}} {{rieltor_first_name}} {{rieltor_middle_name}}</w:t>
            </w:r>
          </w:p>
          <w:p w:rsidR="52F41549" w:rsidP="52F41549" w:rsidRDefault="52F41549" w14:paraId="5D64648B" w14:textId="54513C2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Дата рождения: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{{rieltor_birth_date}}</w:t>
            </w:r>
          </w:p>
          <w:p w:rsidR="52F41549" w:rsidP="52F41549" w:rsidRDefault="52F41549" w14:paraId="53F86176" w14:textId="1932A11E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Паспорт: 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{{rieltor_passport_series}} {{rieltor_passport_number}}</w:t>
            </w:r>
          </w:p>
          <w:p w:rsidR="52F41549" w:rsidP="52F41549" w:rsidRDefault="52F41549" w14:paraId="2FFB2B54" w14:textId="5A4522E8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Выдан: 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{{rieltor_issue_date}}</w:t>
            </w: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г.</w:t>
            </w:r>
          </w:p>
          <w:p w:rsidR="52F41549" w:rsidP="52F41549" w:rsidRDefault="52F41549" w14:paraId="22A376E9" w14:textId="34B8575C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кем: 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{{rieltor_issued_by}}</w:t>
            </w:r>
          </w:p>
          <w:p w:rsidR="52F41549" w:rsidP="52F41549" w:rsidRDefault="52F41549" w14:paraId="691BDC45" w14:textId="15D07F89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Адрес регистрации:</w:t>
            </w:r>
          </w:p>
          <w:p w:rsidR="52F41549" w:rsidP="52F41549" w:rsidRDefault="52F41549" w14:paraId="5601812E" w14:textId="65AFE1C9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{{rieltor_registration_address}}</w:t>
            </w:r>
          </w:p>
          <w:p w:rsidR="52F41549" w:rsidP="52F41549" w:rsidRDefault="52F41549" w14:paraId="4E506A48" w14:textId="79224738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РИЕЛТОР: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</w:t>
            </w:r>
          </w:p>
          <w:p w:rsidR="52F41549" w:rsidP="52F41549" w:rsidRDefault="52F41549" w14:paraId="54169D02" w14:textId="48EFC26A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</w:p>
          <w:p w:rsidR="52F41549" w:rsidP="52F41549" w:rsidRDefault="52F41549" w14:paraId="2CE89B77" w14:textId="609D9546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___________ /{{rieltor_name}</w:t>
            </w: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}</w:t>
            </w:r>
          </w:p>
          <w:p w:rsidR="52F41549" w:rsidP="52F41549" w:rsidRDefault="52F41549" w14:paraId="4F2C45B8" w14:textId="495F9D1F">
            <w:pPr>
              <w:spacing w:after="0" w:line="240" w:lineRule="auto"/>
              <w:ind w:left="-142" w:right="27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52F41549" w:rsidR="52F415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  <w:tcMar/>
          </w:tcPr>
          <w:p w:rsidRPr="00650F77" w:rsidR="00333EAA" w:rsidP="00333EAA" w:rsidRDefault="00333EAA" w14:paraId="391D8B53" wp14:textId="77777777">
            <w:pPr>
              <w:ind w:right="325"/>
              <w:jc w:val="both"/>
              <w:rPr>
                <w:rFonts w:ascii="Cambria" w:hAnsi="Cambria"/>
                <w:sz w:val="20"/>
                <w:szCs w:val="20"/>
              </w:rPr>
            </w:pPr>
            <w:r w:rsidRPr="00650F77">
              <w:rPr>
                <w:rFonts w:ascii="Cambria" w:hAnsi="Cambria"/>
                <w:b/>
                <w:noProof/>
                <w:sz w:val="20"/>
                <w:szCs w:val="20"/>
              </w:rPr>
              <w:t>Центр недвижимости ДОМОС</w:t>
            </w:r>
            <w:r w:rsidRPr="00650F77">
              <w:rPr>
                <w:rFonts w:ascii="Cambria" w:hAnsi="Cambria"/>
                <w:sz w:val="20"/>
                <w:szCs w:val="20"/>
              </w:rPr>
              <w:t xml:space="preserve">    </w:t>
            </w:r>
          </w:p>
          <w:p w:rsidRPr="005A1E95" w:rsidR="00333EAA" w:rsidP="00333EAA" w:rsidRDefault="00333EAA" w14:paraId="42A31B75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:rsidRPr="005A1E95" w:rsidR="00333EAA" w:rsidP="00333EAA" w:rsidRDefault="00333EAA" w14:paraId="49CD2DBD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ИНН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661403691325</w:t>
            </w:r>
          </w:p>
          <w:p w:rsidRPr="005A1E95" w:rsidR="00333EAA" w:rsidP="00333EAA" w:rsidRDefault="00333EAA" w14:paraId="08F9CD11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р/с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40802810216540026701 в Уральский банк </w:t>
            </w: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:rsidRPr="005A1E95" w:rsidR="00333EAA" w:rsidP="00333EAA" w:rsidRDefault="00333EAA" w14:paraId="08DD1549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к/с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30101810500000000674</w:t>
            </w:r>
          </w:p>
          <w:p w:rsidRPr="005A1E95" w:rsidR="00333EAA" w:rsidP="00333EAA" w:rsidRDefault="00333EAA" w14:paraId="62E61FFF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Факт.адрес</w:t>
            </w:r>
            <w:proofErr w:type="spellEnd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620096, г. Екатеринбург, ул. </w:t>
            </w:r>
            <w:r>
              <w:rPr>
                <w:rFonts w:ascii="Cambria" w:hAnsi="Cambria" w:eastAsia="Calibri"/>
                <w:sz w:val="18"/>
                <w:szCs w:val="18"/>
                <w:lang w:eastAsia="zh-CN"/>
              </w:rPr>
              <w:t>Радищева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, д. </w:t>
            </w:r>
            <w:r>
              <w:rPr>
                <w:rFonts w:ascii="Cambria" w:hAnsi="Cambria" w:eastAsia="Calibri"/>
                <w:sz w:val="18"/>
                <w:szCs w:val="18"/>
                <w:lang w:eastAsia="zh-CN"/>
              </w:rPr>
              <w:t>6А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, оф. </w:t>
            </w:r>
            <w:r w:rsidR="00D06AB2">
              <w:rPr>
                <w:rFonts w:ascii="Cambria" w:hAnsi="Cambria" w:eastAsia="Calibri"/>
                <w:sz w:val="18"/>
                <w:szCs w:val="18"/>
                <w:lang w:eastAsia="zh-CN"/>
              </w:rPr>
              <w:t>1006</w:t>
            </w:r>
          </w:p>
          <w:p w:rsidRPr="005A1E95" w:rsidR="00333EAA" w:rsidP="00333EAA" w:rsidRDefault="00333EAA" w14:paraId="138427AA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Юр.адрес</w:t>
            </w:r>
            <w:proofErr w:type="spellEnd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:rsidRPr="005A1E95" w:rsidR="00333EAA" w:rsidP="00333EAA" w:rsidRDefault="00333EAA" w14:paraId="796D6CCA" wp14:textId="77777777">
            <w:pPr>
              <w:ind w:right="325"/>
              <w:rPr>
                <w:rFonts w:ascii="Cambria" w:hAnsi="Cambria"/>
                <w:sz w:val="18"/>
                <w:szCs w:val="18"/>
              </w:rPr>
            </w:pPr>
            <w:r w:rsidRPr="005A1E95">
              <w:rPr>
                <w:rFonts w:ascii="Cambria" w:hAnsi="Cambria"/>
                <w:sz w:val="18"/>
                <w:szCs w:val="18"/>
              </w:rPr>
              <w:t xml:space="preserve">Телефон: +7(343)200-97-70 </w:t>
            </w:r>
            <w:r w:rsidRPr="005A1E95">
              <w:rPr>
                <w:rFonts w:ascii="Cambria" w:hAnsi="Cambria"/>
                <w:sz w:val="18"/>
                <w:szCs w:val="18"/>
              </w:rPr>
              <w:br/>
            </w:r>
            <w:r w:rsidR="00DB744F">
              <w:rPr>
                <w:rFonts w:ascii="Cambria" w:hAnsi="Cambria"/>
                <w:sz w:val="18"/>
                <w:szCs w:val="18"/>
                <w:lang w:val="en-US"/>
              </w:rPr>
              <w:t>l</w:t>
            </w:r>
            <w:proofErr w:type="spellStart"/>
            <w:r w:rsidR="00DB744F">
              <w:rPr>
                <w:rFonts w:ascii="Cambria" w:hAnsi="Cambria"/>
                <w:sz w:val="18"/>
                <w:szCs w:val="18"/>
              </w:rPr>
              <w:t>ebedev@domos.club</w:t>
            </w:r>
            <w:proofErr w:type="spellEnd"/>
          </w:p>
          <w:p w:rsidRPr="00650F77" w:rsidR="00333EAA" w:rsidP="00333EAA" w:rsidRDefault="00333EAA" w14:paraId="41792515" wp14:textId="77777777">
            <w:pPr>
              <w:ind w:right="325"/>
              <w:jc w:val="both"/>
              <w:rPr>
                <w:rFonts w:ascii="Cambria" w:hAnsi="Cambria"/>
                <w:sz w:val="20"/>
                <w:szCs w:val="20"/>
              </w:rPr>
            </w:pPr>
            <w:r w:rsidRPr="00650F77">
              <w:rPr>
                <w:rFonts w:ascii="Cambria" w:hAnsi="Cambria"/>
                <w:sz w:val="20"/>
                <w:szCs w:val="20"/>
              </w:rPr>
              <w:t>________________  ___/ИП Лебедев В.С.</w:t>
            </w:r>
          </w:p>
          <w:p w:rsidRPr="00983381" w:rsidR="001B63E1" w:rsidP="007A32F6" w:rsidRDefault="001B63E1" w14:paraId="41C8F396" wp14:textId="77777777">
            <w:pPr>
              <w:tabs>
                <w:tab w:val="left" w:pos="720"/>
                <w:tab w:val="left" w:pos="3045"/>
              </w:tabs>
              <w:ind w:left="-142" w:right="709" w:firstLine="142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</w:tbl>
    <w:p xmlns:wp14="http://schemas.microsoft.com/office/word/2010/wordml" w:rsidRPr="00983381" w:rsidR="00591F50" w:rsidRDefault="00591F50" w14:paraId="72A3D3EC" wp14:textId="77777777">
      <w:pPr>
        <w:pStyle w:val="a5"/>
        <w:rPr>
          <w:rFonts w:ascii="Cambria" w:hAnsi="Cambria"/>
          <w:sz w:val="20"/>
          <w:szCs w:val="20"/>
        </w:rPr>
      </w:pPr>
    </w:p>
    <w:p xmlns:wp14="http://schemas.microsoft.com/office/word/2010/wordml" w:rsidRPr="00983381" w:rsidR="00075DF2" w:rsidRDefault="00075DF2" w14:paraId="0D0B940D" wp14:textId="77777777">
      <w:pPr>
        <w:pStyle w:val="a5"/>
        <w:rPr>
          <w:rFonts w:ascii="Cambria" w:hAnsi="Cambria"/>
          <w:sz w:val="20"/>
          <w:szCs w:val="20"/>
        </w:rPr>
      </w:pPr>
    </w:p>
    <w:sectPr w:rsidRPr="00983381" w:rsidR="00075DF2" w:rsidSect="00A744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1359" w:bottom="1134" w:left="135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52543" w:rsidP="00A744D1" w:rsidRDefault="00352543" w14:paraId="3DEEC669" wp14:textId="77777777">
      <w:r>
        <w:separator/>
      </w:r>
    </w:p>
  </w:endnote>
  <w:endnote w:type="continuationSeparator" w:id="0">
    <w:p xmlns:wp14="http://schemas.microsoft.com/office/word/2010/wordml" w:rsidR="00352543" w:rsidP="00A744D1" w:rsidRDefault="00352543" w14:paraId="3656B9A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62486C05" wp14:textId="7777777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5FB0818" wp14:textId="7777777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4EAFD9C" wp14:textId="777777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52543" w:rsidP="00A744D1" w:rsidRDefault="00352543" w14:paraId="049F31CB" wp14:textId="77777777">
      <w:r>
        <w:separator/>
      </w:r>
    </w:p>
  </w:footnote>
  <w:footnote w:type="continuationSeparator" w:id="0">
    <w:p xmlns:wp14="http://schemas.microsoft.com/office/word/2010/wordml" w:rsidR="00352543" w:rsidP="00A744D1" w:rsidRDefault="00352543" w14:paraId="5312826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60061E4C" wp14:textId="7777777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0E27B00A" wp14:textId="7777777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B94D5A5" wp14:textId="77777777">
    <w:pPr>
      <w:pStyle w:val="a6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drawingGridHorizontalSpacing w:val="120"/>
  <w:displayHorizontalDrawingGridEvery w:val="2"/>
  <w:noPunctuationKerning/>
  <w:characterSpacingControl w:val="doNotCompress"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D1"/>
    <w:rsid w:val="00066986"/>
    <w:rsid w:val="00075DF2"/>
    <w:rsid w:val="000F47E7"/>
    <w:rsid w:val="00125A59"/>
    <w:rsid w:val="00137230"/>
    <w:rsid w:val="001B63E1"/>
    <w:rsid w:val="001E065F"/>
    <w:rsid w:val="002145C3"/>
    <w:rsid w:val="00312575"/>
    <w:rsid w:val="00333EAA"/>
    <w:rsid w:val="00352543"/>
    <w:rsid w:val="003A0987"/>
    <w:rsid w:val="003C2D6C"/>
    <w:rsid w:val="003E2D87"/>
    <w:rsid w:val="00484273"/>
    <w:rsid w:val="00494DF2"/>
    <w:rsid w:val="00504729"/>
    <w:rsid w:val="00547436"/>
    <w:rsid w:val="0056551C"/>
    <w:rsid w:val="00591F50"/>
    <w:rsid w:val="005B4ED6"/>
    <w:rsid w:val="00626D2A"/>
    <w:rsid w:val="006278C6"/>
    <w:rsid w:val="00680E1A"/>
    <w:rsid w:val="006E53E4"/>
    <w:rsid w:val="00703154"/>
    <w:rsid w:val="00773EE9"/>
    <w:rsid w:val="007A32F6"/>
    <w:rsid w:val="007D399D"/>
    <w:rsid w:val="008B7435"/>
    <w:rsid w:val="008C714D"/>
    <w:rsid w:val="00920CB9"/>
    <w:rsid w:val="00946FAF"/>
    <w:rsid w:val="00983381"/>
    <w:rsid w:val="009864C6"/>
    <w:rsid w:val="00990387"/>
    <w:rsid w:val="009C62CC"/>
    <w:rsid w:val="00A057A1"/>
    <w:rsid w:val="00A22C93"/>
    <w:rsid w:val="00A744D1"/>
    <w:rsid w:val="00AA02AE"/>
    <w:rsid w:val="00AD7C4D"/>
    <w:rsid w:val="00C31A4F"/>
    <w:rsid w:val="00C34D1C"/>
    <w:rsid w:val="00D06AB2"/>
    <w:rsid w:val="00D252CD"/>
    <w:rsid w:val="00D32A51"/>
    <w:rsid w:val="00D46355"/>
    <w:rsid w:val="00D949AD"/>
    <w:rsid w:val="00DB744F"/>
    <w:rsid w:val="00DE2A67"/>
    <w:rsid w:val="00E0434D"/>
    <w:rsid w:val="00EF5738"/>
    <w:rsid w:val="00F90537"/>
    <w:rsid w:val="00FE70A2"/>
    <w:rsid w:val="0BD681A7"/>
    <w:rsid w:val="2F5F94FD"/>
    <w:rsid w:val="41DB30EF"/>
    <w:rsid w:val="52F41549"/>
    <w:rsid w:val="5C6CF6AC"/>
    <w:rsid w:val="6F50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common"/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90A207"/>
  <w15:chartTrackingRefBased/>
  <w15:docId w15:val="{64C9F742-D69D-43FE-BF22-0148FDFAC1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591F50"/>
    <w:rPr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591F50"/>
    <w:pPr>
      <w:spacing w:before="100" w:beforeAutospacing="1" w:after="100" w:afterAutospacing="1"/>
      <w:outlineLvl w:val="0"/>
    </w:pPr>
    <w:rPr>
      <w:b/>
      <w:bCs/>
      <w:kern w:val="36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4D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91F50"/>
    <w:pPr>
      <w:spacing w:before="100" w:beforeAutospacing="1" w:after="100" w:afterAutospacing="1"/>
      <w:outlineLvl w:val="2"/>
    </w:pPr>
    <w:rPr>
      <w:b/>
      <w:bCs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uiPriority w:val="99"/>
    <w:unhideWhenUsed/>
    <w:rsid w:val="00591F50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591F50"/>
    <w:rPr>
      <w:color w:val="800080"/>
      <w:u w:val="single"/>
    </w:rPr>
  </w:style>
  <w:style w:type="character" w:styleId="10" w:customStyle="1">
    <w:name w:val="Заголовок 1 Знак"/>
    <w:link w:val="1"/>
    <w:uiPriority w:val="9"/>
    <w:rsid w:val="00591F50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30" w:customStyle="1">
    <w:name w:val="Заголовок 3 Знак"/>
    <w:link w:val="3"/>
    <w:uiPriority w:val="9"/>
    <w:semiHidden/>
    <w:rsid w:val="00591F50"/>
    <w:rPr>
      <w:rFonts w:ascii="Cambria" w:hAnsi="Cambria" w:eastAsia="Times New Roman" w:cs="Times New Roman"/>
      <w:b/>
      <w:bCs/>
      <w:color w:val="4F81BD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91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2"/>
      <w:szCs w:val="22"/>
    </w:rPr>
  </w:style>
  <w:style w:type="character" w:styleId="HTML0" w:customStyle="1">
    <w:name w:val="Стандартный HTML Знак"/>
    <w:link w:val="HTML"/>
    <w:uiPriority w:val="99"/>
    <w:semiHidden/>
    <w:rsid w:val="00591F50"/>
    <w:rPr>
      <w:rFonts w:ascii="Consolas" w:hAnsi="Consolas" w:eastAsia="Times New Roman"/>
    </w:rPr>
  </w:style>
  <w:style w:type="paragraph" w:styleId="a5">
    <w:name w:val="Обычный (веб)"/>
    <w:basedOn w:val="a"/>
    <w:uiPriority w:val="99"/>
    <w:unhideWhenUsed/>
    <w:rsid w:val="00591F50"/>
    <w:pPr>
      <w:spacing w:before="100" w:beforeAutospacing="1" w:after="100" w:afterAutospacing="1"/>
    </w:pPr>
    <w:rPr>
      <w:sz w:val="22"/>
      <w:szCs w:val="22"/>
    </w:rPr>
  </w:style>
  <w:style w:type="paragraph" w:styleId="yrsh" w:customStyle="1">
    <w:name w:val="yrsh"/>
    <w:basedOn w:val="a"/>
    <w:rsid w:val="00591F50"/>
    <w:pPr>
      <w:shd w:val="clear" w:color="auto" w:fill="92D050"/>
      <w:spacing w:before="100" w:beforeAutospacing="1" w:after="100" w:afterAutospacing="1"/>
    </w:pPr>
    <w:rPr>
      <w:sz w:val="22"/>
      <w:szCs w:val="22"/>
    </w:rPr>
  </w:style>
  <w:style w:type="paragraph" w:styleId="tabtitle" w:customStyle="1">
    <w:name w:val="tabtitle"/>
    <w:basedOn w:val="a"/>
    <w:rsid w:val="00591F50"/>
    <w:pPr>
      <w:shd w:val="clear" w:color="auto" w:fill="28A0C8"/>
      <w:spacing w:before="100" w:beforeAutospacing="1" w:after="100" w:afterAutospacing="1"/>
    </w:pPr>
    <w:rPr>
      <w:sz w:val="22"/>
      <w:szCs w:val="22"/>
    </w:rPr>
  </w:style>
  <w:style w:type="paragraph" w:styleId="header-listtarget" w:customStyle="1">
    <w:name w:val="header-listtarget"/>
    <w:basedOn w:val="a"/>
    <w:rsid w:val="00591F50"/>
    <w:pPr>
      <w:shd w:val="clear" w:color="auto" w:fill="E66E5A"/>
      <w:spacing w:before="100" w:beforeAutospacing="1" w:after="100" w:afterAutospacing="1"/>
    </w:pPr>
    <w:rPr>
      <w:sz w:val="22"/>
      <w:szCs w:val="22"/>
    </w:rPr>
  </w:style>
  <w:style w:type="paragraph" w:styleId="bdall" w:customStyle="1">
    <w:name w:val="bdall"/>
    <w:basedOn w:val="a"/>
    <w:rsid w:val="00591F50"/>
    <w:pPr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top" w:customStyle="1">
    <w:name w:val="bdtop"/>
    <w:basedOn w:val="a"/>
    <w:rsid w:val="00591F50"/>
    <w:pPr>
      <w:pBdr>
        <w:top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left" w:customStyle="1">
    <w:name w:val="bdleft"/>
    <w:basedOn w:val="a"/>
    <w:rsid w:val="00591F50"/>
    <w:pPr>
      <w:pBdr>
        <w:lef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right" w:customStyle="1">
    <w:name w:val="bdright"/>
    <w:basedOn w:val="a"/>
    <w:rsid w:val="00591F50"/>
    <w:pPr>
      <w:pBdr>
        <w:righ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bottom" w:customStyle="1">
    <w:name w:val="bdbottom"/>
    <w:basedOn w:val="a"/>
    <w:rsid w:val="00591F50"/>
    <w:pPr>
      <w:pBdr>
        <w:bottom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headercell" w:customStyle="1">
    <w:name w:val="headercell"/>
    <w:basedOn w:val="a"/>
    <w:rsid w:val="00591F50"/>
    <w:pPr>
      <w:pBdr>
        <w:bottom w:val="double" w:color="000000" w:sz="6" w:space="0"/>
      </w:pBdr>
      <w:spacing w:before="100" w:beforeAutospacing="1" w:after="100" w:afterAutospacing="1"/>
    </w:pPr>
    <w:rPr>
      <w:sz w:val="22"/>
      <w:szCs w:val="22"/>
    </w:rPr>
  </w:style>
  <w:style w:type="character" w:styleId="lspace" w:customStyle="1">
    <w:name w:val="lspace"/>
    <w:rsid w:val="00591F50"/>
    <w:rPr>
      <w:color w:val="FF9900"/>
    </w:rPr>
  </w:style>
  <w:style w:type="character" w:styleId="small" w:customStyle="1">
    <w:name w:val="small"/>
    <w:rsid w:val="00591F50"/>
    <w:rPr>
      <w:sz w:val="16"/>
      <w:szCs w:val="16"/>
    </w:rPr>
  </w:style>
  <w:style w:type="character" w:styleId="fill" w:customStyle="1">
    <w:name w:val="fill"/>
    <w:rsid w:val="00591F50"/>
    <w:rPr>
      <w:b/>
      <w:bCs/>
      <w:i/>
      <w:iCs/>
      <w:color w:val="FF0000"/>
    </w:rPr>
  </w:style>
  <w:style w:type="character" w:styleId="maggd" w:customStyle="1">
    <w:name w:val="maggd"/>
    <w:rsid w:val="00591F50"/>
    <w:rPr>
      <w:color w:val="006400"/>
    </w:rPr>
  </w:style>
  <w:style w:type="character" w:styleId="magusn" w:customStyle="1">
    <w:name w:val="magusn"/>
    <w:rsid w:val="00591F50"/>
    <w:rPr>
      <w:color w:val="006666"/>
    </w:rPr>
  </w:style>
  <w:style w:type="character" w:styleId="enp" w:customStyle="1">
    <w:name w:val="enp"/>
    <w:rsid w:val="00591F50"/>
    <w:rPr>
      <w:color w:val="3C7828"/>
    </w:rPr>
  </w:style>
  <w:style w:type="character" w:styleId="kdkss" w:customStyle="1">
    <w:name w:val="kdkss"/>
    <w:rsid w:val="00591F50"/>
    <w:rPr>
      <w:color w:val="BE780A"/>
    </w:rPr>
  </w:style>
  <w:style w:type="character" w:styleId="actel" w:customStyle="1">
    <w:name w:val="actel"/>
    <w:rsid w:val="00591F50"/>
    <w:rPr>
      <w:color w:val="E36C0A"/>
    </w:rPr>
  </w:style>
  <w:style w:type="paragraph" w:styleId="a6">
    <w:name w:val="header"/>
    <w:basedOn w:val="a"/>
    <w:link w:val="a7"/>
    <w:uiPriority w:val="99"/>
    <w:semiHidden/>
    <w:unhideWhenUsed/>
    <w:rsid w:val="00A744D1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link w:val="a6"/>
    <w:uiPriority w:val="99"/>
    <w:semiHidden/>
    <w:rsid w:val="00A744D1"/>
    <w:rPr>
      <w:rFonts w:eastAsia="Times New Roman"/>
      <w:sz w:val="24"/>
      <w:szCs w:val="24"/>
    </w:rPr>
  </w:style>
  <w:style w:type="paragraph" w:styleId="a8">
    <w:name w:val="footer"/>
    <w:basedOn w:val="a"/>
    <w:link w:val="a9"/>
    <w:uiPriority w:val="99"/>
    <w:semiHidden/>
    <w:unhideWhenUsed/>
    <w:rsid w:val="00A744D1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link w:val="a8"/>
    <w:uiPriority w:val="99"/>
    <w:semiHidden/>
    <w:rsid w:val="00A744D1"/>
    <w:rPr>
      <w:rFonts w:eastAsia="Times New Roman"/>
      <w:sz w:val="24"/>
      <w:szCs w:val="24"/>
    </w:rPr>
  </w:style>
  <w:style w:type="character" w:styleId="aa">
    <w:name w:val="annotation reference"/>
    <w:uiPriority w:val="99"/>
    <w:semiHidden/>
    <w:unhideWhenUsed/>
    <w:rsid w:val="00A744D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744D1"/>
    <w:rPr>
      <w:sz w:val="20"/>
      <w:szCs w:val="20"/>
    </w:rPr>
  </w:style>
  <w:style w:type="character" w:styleId="ac" w:customStyle="1">
    <w:name w:val="Текст примечания Знак"/>
    <w:link w:val="ab"/>
    <w:uiPriority w:val="99"/>
    <w:semiHidden/>
    <w:rsid w:val="00A744D1"/>
    <w:rPr>
      <w:rFonts w:eastAsia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744D1"/>
    <w:rPr>
      <w:b/>
      <w:bCs/>
    </w:rPr>
  </w:style>
  <w:style w:type="character" w:styleId="ae" w:customStyle="1">
    <w:name w:val="Тема примечания Знак"/>
    <w:link w:val="ad"/>
    <w:uiPriority w:val="99"/>
    <w:semiHidden/>
    <w:rsid w:val="00A744D1"/>
    <w:rPr>
      <w:rFonts w:eastAsia="Times New Roman"/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A744D1"/>
    <w:rPr>
      <w:rFonts w:ascii="Tahoma" w:hAnsi="Tahoma" w:cs="Tahoma"/>
      <w:sz w:val="16"/>
      <w:szCs w:val="16"/>
    </w:rPr>
  </w:style>
  <w:style w:type="character" w:styleId="af0" w:customStyle="1">
    <w:name w:val="Текст выноски Знак"/>
    <w:link w:val="af"/>
    <w:uiPriority w:val="99"/>
    <w:semiHidden/>
    <w:rsid w:val="00A744D1"/>
    <w:rPr>
      <w:rFonts w:ascii="Tahoma" w:hAnsi="Tahoma" w:eastAsia="Times New Roman" w:cs="Tahoma"/>
      <w:sz w:val="16"/>
      <w:szCs w:val="16"/>
    </w:rPr>
  </w:style>
  <w:style w:type="character" w:styleId="20" w:customStyle="1">
    <w:name w:val="Заголовок 2 Знак"/>
    <w:link w:val="2"/>
    <w:uiPriority w:val="9"/>
    <w:semiHidden/>
    <w:rsid w:val="00A744D1"/>
    <w:rPr>
      <w:rFonts w:ascii="Cambria" w:hAnsi="Cambria" w:eastAsia="Times New Roman" w:cs="Times New Roma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0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header" Target="header3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PresentationFormat>k_ai2b</ap:PresentationFormat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Соглашение о расторжении договора возмездного оказания услуг (заказчик оплачивает оказанные услуги)</dc:title>
  <dc:subject/>
  <dc:creator>Щербанева Наталья Сергеевна</dc:creator>
  <keywords/>
  <dc:description>Подготовлено на базе материалов БСС «Система Главбух»</dc:description>
  <lastModifiedBy>Nikolay Voronchenko</lastModifiedBy>
  <revision>3</revision>
  <dcterms:created xsi:type="dcterms:W3CDTF">2025-05-02T05:41:00.0000000Z</dcterms:created>
  <dcterms:modified xsi:type="dcterms:W3CDTF">2025-05-02T05:43:28.4800291Z</dcterms:modified>
</coreProperties>
</file>