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25.11.2025 г.</w:t>
      </w:r>
    </w:p>
    <w:p w14:paraId="612E44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508E1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0"/>
          <w:szCs w:val="20"/>
        </w:rPr>
      </w:pPr>
      <w:r>
        <w:t>Игнатова Татьяна Викторовна 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ДомосКлаб в лице Индивидуального предпринимателя Лебедева Владимира Сергеевича ИНН 661403691325, именуемый далее «ДомосКлаб»,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ascii="Times New Roman" w:hAnsi="Times New Roman" w:cs="Times New Roman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Тип приобретаемой квартиры: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по ипотечной заявке: ___________________________________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</w:rPr>
        <w:t xml:space="preserve">ДомосКлаб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ascii="Times New Roman" w:hAnsi="Times New Roman" w:cs="Times New Roman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ascii="Times New Roman" w:hAnsi="Times New Roman" w:cs="Times New Roman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ОБЯЗАТЕЛЬСТВА ДомосКлаб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По запросу Сторон, ДомосКлаб: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="Times New Roman" w:hAnsi="Times New Roman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договор составлен в 2-х экземплярах (один Клиенту, второй Риелтору и ДомосКлаб)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t>Я, Игнатова Т.В., подписывая настоящий Договор, выражаю своё согласие на осуществление Чукавин К.А. и «ДомосКлаб»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немотивированном отказе Клиента от подписания акта п</w:t>
      </w:r>
      <w:r>
        <w:rPr>
          <w:rStyle w:val="8"/>
          <w:rFonts w:ascii="Times New Roman" w:hAnsi="Times New Roman"/>
          <w:b w:val="0"/>
          <w:shd w:val="clear" w:color="auto" w:fill="FFFFFF"/>
        </w:rPr>
        <w:t>риема - передачи выполненных услуг</w:t>
      </w:r>
      <w:r>
        <w:rPr>
          <w:rFonts w:ascii="Times New Roman" w:hAnsi="Times New Roman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Times New Roman" w:hAnsi="Times New Roman"/>
          <w:b w:val="0"/>
          <w:shd w:val="clear" w:color="auto" w:fill="FFFFFF"/>
        </w:rPr>
        <w:t>- передачи выполненных услуг</w:t>
      </w:r>
      <w:r>
        <w:rPr>
          <w:rFonts w:ascii="Times New Roman" w:hAnsi="Times New Roman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="Times New Roman" w:hAnsi="Times New Roman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44"/>
        <w:gridCol w:w="3484"/>
      </w:tblGrid>
      <w:tr w14:paraId="34CD3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Игнатова Татьяна Викторовна</w:t>
              <w:br/>
              <w:t>Дата рождения: 17.03.1969</w:t>
              <w:br/>
              <w:t>Паспорт:6514 820317</w:t>
              <w:br/>
              <w:t xml:space="preserve">Выдан: 25.04.2014 г. </w:t>
              <w:br/>
              <w:t>кем: отделом уфмс россии по свердловской обл. в нижнесергинском районе</w:t>
              <w:br/>
              <w:t>Адрес регистрации:</w:t>
              <w:br/>
              <w:t>ОБЛ. СВЕРДЛОВСКАЯ, Г. ЕКАТЕРИНБУРГ, Р-Н ОРДЖОНИКИДЗЕВСКИЙ, УЛ. УЛЬЯНОВСКАЯ, Д. 11, КВ. 118</w:t>
              <w:br/>
              <w:br/>
              <w:t>КЛИЕНТ:</w:t>
              <w:br/>
              <w:br/>
              <w:t>______ /Игнатова Т.В.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К.А.</w:t>
              <w:br/>
              <w:t xml:space="preserve">ИНН </w:t>
              <w:br/>
              <w:t>Паспорт 6513 707870</w:t>
              <w:br/>
              <w:t>Выдан 08.11.2013 г.</w:t>
              <w:br/>
              <w:t>Кем отделом уфмс россии по свердловской обл. в железнодорожном районе г. екатеринбурга</w:t>
              <w:br/>
              <w:t>Адрес регистрации Г. ЕКАТЕРИНБУРГ, ЖЕЛЕЗНОДОРОЖНЫЙ РАЙОН, УЛ. ПЕР-ПОЛИМЕРНЫЙ ПЕР., Д. 9, КВ. 634</w:t>
              <w:br/>
              <w:t xml:space="preserve">р/с </w:t>
              <w:br/>
              <w:t xml:space="preserve">к/c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B13FA33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ДомосКлаб</w:t>
            </w:r>
          </w:p>
          <w:p w14:paraId="38724DA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41A7C7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661403691325</w:t>
            </w:r>
          </w:p>
          <w:p w14:paraId="5726289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DF0F622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30101810500000000674</w:t>
            </w:r>
          </w:p>
          <w:p w14:paraId="501F74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61B7FB7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A371BBC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Телефон: +7(343)200-97-70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F2FDFC6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89F06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_______________/ИП Лебедев В.С.</w:t>
            </w:r>
          </w:p>
          <w:p w14:paraId="41E978D4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ED54E11">
      <w:pPr>
        <w:spacing w:after="0" w:line="240" w:lineRule="auto"/>
        <w:ind w:right="-1"/>
        <w:rPr>
          <w:rFonts w:ascii="Cambria" w:hAnsi="Cambria" w:cs="Times New Roman"/>
          <w:sz w:val="20"/>
          <w:szCs w:val="20"/>
        </w:rPr>
      </w:pPr>
      <w:r>
        <w:t>Клиент: __________ /Игнатова Т.В.  /Исполнитель ___________ /Чукавин К.А. /ДомосКлаб: _________ /ИП Лебедев В.С.</w:t>
      </w:r>
    </w:p>
    <w:p w14:paraId="7820B0EC">
      <w:pPr>
        <w:spacing w:after="0" w:line="240" w:lineRule="auto"/>
        <w:ind w:right="-1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подпись                       ФИО                                                       подпись               ФИО</w:t>
      </w:r>
    </w:p>
    <w:p w14:paraId="19304A45">
      <w:pPr>
        <w:spacing w:after="0" w:line="240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34A69C63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C927B1C">
      <w:pPr>
        <w:rPr>
          <w:rFonts w:ascii="Times New Roman" w:hAnsi="Times New Roman" w:eastAsia="Liberation Serif" w:cs="Times New Roman"/>
          <w:color w:val="000000"/>
          <w:kern w:val="3"/>
          <w:sz w:val="20"/>
          <w:szCs w:val="20"/>
          <w:lang w:eastAsia="zh-CN" w:bidi="hi-IN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25.11.2025 г.</w:t>
      </w:r>
    </w:p>
    <w:p w14:paraId="2B300E70">
      <w:pPr>
        <w:pStyle w:val="29"/>
        <w:spacing w:line="360" w:lineRule="auto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t>Я, Чукавин Клим Алексеевич дата рождения:    12.09.1993 г., паспорт 6513 № 707870, выдан отделом уфмс россии по свердловской обл. в железнодорожном районе г. екатеринбурга 08.11.2013 г., зарегистрированный (ая) по адресу: Г. ЕКАТЕРИНБУРГ, ЖЕЛЕЗНОДОРОЖНЫЙ РАЙОН, УЛ. ПЕР-ПОЛИМЕРНЫЙ ПЕР., Д. 9, КВ. 634,</w:t>
      </w:r>
    </w:p>
    <w:p w14:paraId="43BA389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получил(а) от гр. Игнатова Татьяна Викторовна, 17.03.1969 года рождения, паспорт 6514 № 820317, выдан отделом уфмс россии по свердловской обл. в нижнесергинском районе   25.04.2014 г., зарегистрированный (ая) по адресу: ОБЛ. СВЕРДЛОВСКАЯ, Г. ЕКАТЕРИНБУРГ, Р-Н ОРДЖОНИКИДЗЕВСКИЙ, УЛ. УЛЬЯНОВСКАЯ, Д. 11, КВ. 118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DCDB839">
      <w:pPr>
        <w:pStyle w:val="29"/>
        <w:jc w:val="both"/>
        <w:rPr>
          <w:rFonts w:ascii="Times New Roman" w:hAnsi="Times New Roman" w:cs="Times New Roman"/>
          <w:sz w:val="20"/>
          <w:szCs w:val="20"/>
        </w:rPr>
      </w:pPr>
      <w:r>
        <w:t>Чукавин К.А./____________________________________________________</w:t>
      </w:r>
    </w:p>
    <w:p w14:paraId="3821459D">
      <w:pPr>
        <w:pStyle w:val="29"/>
        <w:ind w:right="282"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2A0C61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08E1C4B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B0E1A3D">
      <w:pPr>
        <w:pStyle w:val="29"/>
        <w:spacing w:line="360" w:lineRule="auto"/>
        <w:ind w:right="28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t xml:space="preserve">   25.11.2025 г.</w:t>
      </w:r>
    </w:p>
    <w:p w14:paraId="6C5E9C75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Игнатова Татьяна Викторовна за надлежащее исполнение гр. Чукавин Клим Алексеевич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EB06ED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25.11.2025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ascii="Times New Roman" w:hAnsi="Times New Roman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657E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255D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16C4133E"/>
    <w:rsid w:val="52FA02E7"/>
    <w:rsid w:val="5556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2324</Words>
  <Characters>13250</Characters>
  <Lines>110</Lines>
  <Paragraphs>31</Paragraphs>
  <TotalTime>0</TotalTime>
  <ScaleCrop>false</ScaleCrop>
  <LinksUpToDate>false</LinksUpToDate>
  <CharactersWithSpaces>15543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7D5DBC87E6C743A7A490E8131BB15A32_12</vt:lpwstr>
  </property>
</Properties>
</file>