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Kamil Sabiron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25.01.2022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Django i Django Rest framework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ęść praktyczna (kod, screeny, opis działania funkcji, opis przebiegu zadania)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models.py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django.db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models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Create your models here.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Modele(models.Model):</w:t>
        <w:br/>
        <w:t xml:space="preserve">    Marka = models.CharField(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max_length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Model = models.CharField(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max_length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Rok = models.IntegerField(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max_length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Przebieg = models.IntegerField(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max_length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7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Pojemnosc_Silnika = models.IntegerField(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max_length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Rodzaj_Paliwa = models.CharField(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max_length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Cena = models.DecimalField(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max_digits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decimal_places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Opis = models.TextField(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blank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B200B2"/>
          <w:spacing w:val="0"/>
          <w:position w:val="0"/>
          <w:sz w:val="20"/>
          <w:shd w:fill="auto" w:val="clear"/>
        </w:rPr>
        <w:t xml:space="preserve">__str__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.Marka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94558D"/>
          <w:spacing w:val="0"/>
          <w:position w:val="0"/>
          <w:sz w:val="20"/>
          <w:shd w:fill="auto" w:val="clear"/>
        </w:rPr>
        <w:t xml:space="preserve">self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.Model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serializer.py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.models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Modele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rest_framework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serializers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ModeleSerializer(serializers.HyperlinkedModelSerializer):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Meta:</w:t>
        <w:br/>
        <w:t xml:space="preserve">        model = Modele</w:t>
        <w:br/>
        <w:t xml:space="preserve">        fields = 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'id'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'Marka'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'Model'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'Rok'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'Przebieg'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'Pojemnosc_Silnika'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'Rodzaj_Paliwa'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'Cena'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'Opis'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Modele\urls.py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django.urls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include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path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rest_framework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routers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.views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ModeleViewSet</w:t>
        <w:br/>
        <w:br/>
        <w:t xml:space="preserve">router = routers.DefaultRouter()</w:t>
        <w:br/>
        <w:t xml:space="preserve">router.register(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r'modeles'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ModeleViewSet)</w:t>
        <w:br/>
        <w:br/>
        <w:t xml:space="preserve">urlpatterns = [</w:t>
        <w:br/>
        <w:t xml:space="preserve">    path(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'api/'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include(router.urls))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path(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'api-auth/'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include(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'rest_framework.urls'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namespace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"rest_framework"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  <w:br/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views.py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django.shortcuts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render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django.http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HttpResponse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.models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Modele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rest_framework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viewsets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.serializer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ModeleSerializer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Create your views here.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72737A"/>
          <w:spacing w:val="0"/>
          <w:position w:val="0"/>
          <w:sz w:val="20"/>
          <w:shd w:fill="auto" w:val="clear"/>
        </w:rPr>
        <w:t xml:space="preserve">request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ask = Modele.objects.all()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HttpResponse(ask)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ModeleViewSet(viewsets.ModelViewSet):</w:t>
        <w:br/>
        <w:t xml:space="preserve">    queryset = Modele.objects.all()</w:t>
        <w:br/>
        <w:t xml:space="preserve">    serializer_class = ModeleSerializer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settings.py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"""</w:t>
        <w:br/>
        <w:t xml:space="preserve">Django settings for Samochody project.</w:t>
        <w:br/>
        <w:br/>
        <w:t xml:space="preserve">Generated by 'django-admin startproject' using Django 4.0.1.</w:t>
        <w:br/>
        <w:br/>
        <w:t xml:space="preserve">For more information on this file, see</w:t>
        <w:br/>
      </w:r>
      <w:hyperlink xmlns:r="http://schemas.openxmlformats.org/officeDocument/2006/relationships" r:id="docRId0">
        <w:r>
          <w:rPr>
            <w:rFonts w:ascii="JetBrains Mono" w:hAnsi="JetBrains Mono" w:cs="JetBrains Mono" w:eastAsia="JetBrains Mono"/>
            <w:i/>
            <w:color w:val="629755"/>
            <w:spacing w:val="0"/>
            <w:position w:val="0"/>
            <w:sz w:val="20"/>
            <w:u w:val="single"/>
            <w:shd w:fill="auto" w:val="clear"/>
          </w:rPr>
          <w:t xml:space="preserve">https://docs.djangoproject.com/en/4.0/topics/settings/</w:t>
        </w:r>
      </w:hyperlink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br/>
        <w:br/>
        <w:t xml:space="preserve">For the full list of settings and their values, see</w:t>
        <w:br/>
      </w:r>
      <w:hyperlink xmlns:r="http://schemas.openxmlformats.org/officeDocument/2006/relationships" r:id="docRId1">
        <w:r>
          <w:rPr>
            <w:rFonts w:ascii="JetBrains Mono" w:hAnsi="JetBrains Mono" w:cs="JetBrains Mono" w:eastAsia="JetBrains Mono"/>
            <w:i/>
            <w:color w:val="629755"/>
            <w:spacing w:val="0"/>
            <w:position w:val="0"/>
            <w:sz w:val="20"/>
            <w:u w:val="single"/>
            <w:shd w:fill="auto" w:val="clear"/>
          </w:rPr>
          <w:t xml:space="preserve">https://docs.djangoproject.com/en/4.0/ref/settings/</w:t>
        </w:r>
      </w:hyperlink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br/>
        <w:t xml:space="preserve">"""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pathlib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Path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Build paths inside the project like this: BASE_DIR / 'subdir'.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BASE_DIR = Path(__file__).resolve().parent.parent</w:t>
        <w:br/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Quick-start development settings - unsuitable for production</w:t>
        <w:br/>
        <w:t xml:space="preserve"># See </w:t>
      </w:r>
      <w:hyperlink xmlns:r="http://schemas.openxmlformats.org/officeDocument/2006/relationships" r:id="docRId2">
        <w:r>
          <w:rPr>
            <w:rFonts w:ascii="JetBrains Mono" w:hAnsi="JetBrains Mono" w:cs="JetBrains Mono" w:eastAsia="JetBrains Mono"/>
            <w:color w:val="808080"/>
            <w:spacing w:val="0"/>
            <w:position w:val="0"/>
            <w:sz w:val="20"/>
            <w:u w:val="single"/>
            <w:shd w:fill="auto" w:val="clear"/>
          </w:rPr>
          <w:t xml:space="preserve">https://docs.djangoproject.com/en/4.0/howto/deployment/checklist/</w:t>
        </w:r>
      </w:hyperlink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  <w:br/>
        <w:t xml:space="preserve"># SECURITY WARNING: keep the secret key used in production secret!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SECRET_KEY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'django-insecure-@u&amp;!m#6e56afv*oqbc3l2ksro9jk_aae-=9cv93cqb(!t9t_x4'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SECURITY WARNING: don't run with debug turned on in production!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DEBUG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True</w:t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ALLOWED_HOSTS = []</w:t>
        <w:br/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Application definition</w:t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INSTALLED_APPS = [</w:t>
        <w:br/>
        <w:t xml:space="preserve">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'django.contrib.admin'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'django.contrib.auth'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'django.contrib.contenttypes'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'django.contrib.sessions'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'django.contrib.messages'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'django.contrib.staticfiles'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#My APP</w:t>
        <w:br/>
        <w:t xml:space="preserve">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'Modele'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'rest_framework'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  <w:br/>
        <w:br/>
        <w:t xml:space="preserve">MIDDLEWARE = [</w:t>
        <w:br/>
        <w:t xml:space="preserve">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'django.middleware.security.SecurityMiddleware'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'django.contrib.sessions.middleware.SessionMiddleware'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'django.middleware.common.CommonMiddleware'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'django.middleware.csrf.CsrfViewMiddleware'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'django.contrib.auth.middleware.AuthenticationMiddleware'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'django.contrib.messages.middleware.MessageMiddleware'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'django.middleware.clickjacking.XFrameOptionsMiddleware'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  <w:br/>
        <w:br/>
        <w:t xml:space="preserve">ROOT_URLCONF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'Samochody.urls'</w:t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TEMPLATES = [</w:t>
        <w:br/>
        <w:t xml:space="preserve">    {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'BACKEND'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'django.template.backends.django.DjangoTemplates'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'DIRS'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[]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'APP_DIRS'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True,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'OPTIONS'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{</w:t>
        <w:br/>
        <w:t xml:space="preserve">    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'context_processors'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[</w:t>
        <w:br/>
        <w:t xml:space="preserve">        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'django.template.context_processors.debug'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'django.template.context_processors.request'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'django.contrib.auth.context_processors.auth'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'django.contrib.messages.context_processors.messages'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  <w:br/>
        <w:br/>
        <w:t xml:space="preserve">WSGI_APPLICATION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'Samochody.wsgi.application'</w:t>
        <w:br/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Database</w:t>
        <w:br/>
        <w:t xml:space="preserve"># </w:t>
      </w:r>
      <w:hyperlink xmlns:r="http://schemas.openxmlformats.org/officeDocument/2006/relationships" r:id="docRId3">
        <w:r>
          <w:rPr>
            <w:rFonts w:ascii="JetBrains Mono" w:hAnsi="JetBrains Mono" w:cs="JetBrains Mono" w:eastAsia="JetBrains Mono"/>
            <w:color w:val="808080"/>
            <w:spacing w:val="0"/>
            <w:position w:val="0"/>
            <w:sz w:val="20"/>
            <w:u w:val="single"/>
            <w:shd w:fill="auto" w:val="clear"/>
          </w:rPr>
          <w:t xml:space="preserve">https://docs.djangoproject.com/en/4.0/ref/settings/#databases</w:t>
        </w:r>
      </w:hyperlink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DATABASES = {</w:t>
        <w:br/>
        <w:t xml:space="preserve">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'default'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{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'ENGINE'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'django.db.backends.sqlite3'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'NAME'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BASE_DIR /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'db.sqlite3'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  <w:br/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Password validation</w:t>
        <w:br/>
        <w:t xml:space="preserve"># </w:t>
      </w:r>
      <w:hyperlink xmlns:r="http://schemas.openxmlformats.org/officeDocument/2006/relationships" r:id="docRId4">
        <w:r>
          <w:rPr>
            <w:rFonts w:ascii="JetBrains Mono" w:hAnsi="JetBrains Mono" w:cs="JetBrains Mono" w:eastAsia="JetBrains Mono"/>
            <w:color w:val="808080"/>
            <w:spacing w:val="0"/>
            <w:position w:val="0"/>
            <w:sz w:val="20"/>
            <w:u w:val="single"/>
            <w:shd w:fill="auto" w:val="clear"/>
          </w:rPr>
          <w:t xml:space="preserve">https://docs.djangoproject.com/en/4.0/ref/settings/#auth-password-validators</w:t>
        </w:r>
      </w:hyperlink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AUTH_PASSWORD_VALIDATORS = [</w:t>
        <w:br/>
        <w:t xml:space="preserve">    {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'NAME'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'django.contrib.auth.password_validation.UserAttributeSimilarityValidator'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'NAME'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'django.contrib.auth.password_validation.MinimumLengthValidator'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'NAME'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'django.contrib.auth.password_validation.CommonPasswordValidator'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'NAME'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'django.contrib.auth.password_validation.NumericPasswordValidator'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  <w:br/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Internationalization</w:t>
        <w:br/>
        <w:t xml:space="preserve"># </w:t>
      </w:r>
      <w:hyperlink xmlns:r="http://schemas.openxmlformats.org/officeDocument/2006/relationships" r:id="docRId5">
        <w:r>
          <w:rPr>
            <w:rFonts w:ascii="JetBrains Mono" w:hAnsi="JetBrains Mono" w:cs="JetBrains Mono" w:eastAsia="JetBrains Mono"/>
            <w:color w:val="808080"/>
            <w:spacing w:val="0"/>
            <w:position w:val="0"/>
            <w:sz w:val="20"/>
            <w:u w:val="single"/>
            <w:shd w:fill="auto" w:val="clear"/>
          </w:rPr>
          <w:t xml:space="preserve">https://docs.djangoproject.com/en/4.0/topics/i18n/</w:t>
        </w:r>
      </w:hyperlink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LANGUAGE_CODE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'en-us'</w:t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TIME_ZONE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'UTC'</w:t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USE_I18N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True</w:t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USE_TZ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True</w:t>
        <w:br/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Static files (CSS, JavaScript, Images)</w:t>
        <w:br/>
        <w:t xml:space="preserve"># </w:t>
      </w:r>
      <w:hyperlink xmlns:r="http://schemas.openxmlformats.org/officeDocument/2006/relationships" r:id="docRId6">
        <w:r>
          <w:rPr>
            <w:rFonts w:ascii="JetBrains Mono" w:hAnsi="JetBrains Mono" w:cs="JetBrains Mono" w:eastAsia="JetBrains Mono"/>
            <w:color w:val="808080"/>
            <w:spacing w:val="0"/>
            <w:position w:val="0"/>
            <w:sz w:val="20"/>
            <w:u w:val="single"/>
            <w:shd w:fill="auto" w:val="clear"/>
          </w:rPr>
          <w:t xml:space="preserve">https://docs.djangoproject.com/en/4.0/howto/static-files/</w:t>
        </w:r>
      </w:hyperlink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STATIC_URL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'static/'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Default primary key field type</w:t>
        <w:br/>
        <w:t xml:space="preserve"># </w:t>
      </w:r>
      <w:hyperlink xmlns:r="http://schemas.openxmlformats.org/officeDocument/2006/relationships" r:id="docRId7">
        <w:r>
          <w:rPr>
            <w:rFonts w:ascii="JetBrains Mono" w:hAnsi="JetBrains Mono" w:cs="JetBrains Mono" w:eastAsia="JetBrains Mono"/>
            <w:color w:val="808080"/>
            <w:spacing w:val="0"/>
            <w:position w:val="0"/>
            <w:sz w:val="20"/>
            <w:u w:val="single"/>
            <w:shd w:fill="auto" w:val="clear"/>
          </w:rPr>
          <w:t xml:space="preserve">https://docs.djangoproject.com/en/4.0/ref/settings/#default-auto-field</w:t>
        </w:r>
      </w:hyperlink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DEFAULT_AUTO_FIELD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'django.db.models.BigAutoField'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Samochody\urls.py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t xml:space="preserve">"""Samochody URL Configuration</w:t>
        <w:br/>
        <w:br/>
        <w:t xml:space="preserve">The `urlpatterns` list routes URLs to views. For more information please see:</w:t>
        <w:br/>
        <w:t xml:space="preserve">    </w:t>
      </w:r>
      <w:hyperlink xmlns:r="http://schemas.openxmlformats.org/officeDocument/2006/relationships" r:id="docRId8">
        <w:r>
          <w:rPr>
            <w:rFonts w:ascii="JetBrains Mono" w:hAnsi="JetBrains Mono" w:cs="JetBrains Mono" w:eastAsia="JetBrains Mono"/>
            <w:i/>
            <w:color w:val="629755"/>
            <w:spacing w:val="0"/>
            <w:position w:val="0"/>
            <w:sz w:val="20"/>
            <w:u w:val="single"/>
            <w:shd w:fill="auto" w:val="clear"/>
          </w:rPr>
          <w:t xml:space="preserve">https://docs.djangoproject.com/en/4.0/topics/http/urls/</w:t>
        </w:r>
      </w:hyperlink>
      <w:r>
        <w:rPr>
          <w:rFonts w:ascii="JetBrains Mono" w:hAnsi="JetBrains Mono" w:cs="JetBrains Mono" w:eastAsia="JetBrains Mono"/>
          <w:i/>
          <w:color w:val="629755"/>
          <w:spacing w:val="0"/>
          <w:position w:val="0"/>
          <w:sz w:val="20"/>
          <w:shd w:fill="auto" w:val="clear"/>
        </w:rPr>
        <w:br/>
        <w:t xml:space="preserve">Examples:</w:t>
        <w:br/>
        <w:t xml:space="preserve">Function views</w:t>
        <w:br/>
        <w:t xml:space="preserve">    1. Add an import:  from my_app import views</w:t>
        <w:br/>
        <w:t xml:space="preserve">    2. Add a URL to urlpatterns:  path('', views.home, name='home')</w:t>
        <w:br/>
        <w:t xml:space="preserve">Class-based views</w:t>
        <w:br/>
        <w:t xml:space="preserve">    1. Add an import:  from other_app.views import Home</w:t>
        <w:br/>
        <w:t xml:space="preserve">    2. Add a URL to urlpatterns:  path('', Home.as_view(), name='home')</w:t>
        <w:br/>
        <w:t xml:space="preserve">Including another URLconf</w:t>
        <w:br/>
        <w:t xml:space="preserve">    1. Import the include() function: from django.urls import include, path</w:t>
        <w:br/>
        <w:t xml:space="preserve">    2. Add a URL to urlpatterns:  path('blog/', include('blog.urls'))</w:t>
        <w:br/>
        <w:t xml:space="preserve">"""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django.contrib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admin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django.urls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include</w:t>
        <w:br/>
        <w:br/>
        <w:br/>
        <w:t xml:space="preserve">urlpatterns = [</w:t>
        <w:br/>
        <w:t xml:space="preserve">    path(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'admin/'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admin.site.urls)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path(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'modele/'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include(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'Modele.urls'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  <w:br/>
        <w:t xml:space="preserve">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admin.py</w:t>
      </w:r>
    </w:p>
    <w:p>
      <w:pPr>
        <w:spacing w:before="0" w:after="16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django.contrib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admin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.models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Modele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Register your models here.</w:t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admin.site.register(Modele)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Opis dzia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łania funkcji: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7829" w:dyaOrig="5025">
          <v:rect xmlns:o="urn:schemas-microsoft-com:office:office" xmlns:v="urn:schemas-microsoft-com:vml" id="rectole0000000000" style="width:391.450000pt;height:251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Modele.py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Stworzenie klasy z polami takimi jakimi widac i z odpowiednimi typami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29" w:dyaOrig="900">
          <v:rect xmlns:o="urn:schemas-microsoft-com:office:office" xmlns:v="urn:schemas-microsoft-com:vml" id="rectole0000000001" style="width:301.450000pt;height:45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11"/>
        </w:object>
      </w:r>
    </w:p>
    <w:p>
      <w:pPr>
        <w:spacing w:before="0" w:after="16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454">
          <v:rect xmlns:o="urn:schemas-microsoft-com:office:office" xmlns:v="urn:schemas-microsoft-com:vml" id="rectole0000000002" style="width:432.000000pt;height:72.7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13"/>
        </w:object>
      </w:r>
    </w:p>
    <w:p>
      <w:pPr>
        <w:spacing w:before="0" w:after="160" w:line="259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Modele\urls.py</w:t>
      </w:r>
    </w:p>
    <w:p>
      <w:pPr>
        <w:spacing w:before="0" w:after="160" w:line="259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Tworzenie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ścieszki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 odpowiednie przekieruje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34" w:dyaOrig="5444">
          <v:rect xmlns:o="urn:schemas-microsoft-com:office:office" xmlns:v="urn:schemas-microsoft-com:vml" id="rectole0000000003" style="width:276.700000pt;height:272.2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15"/>
        </w:objec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views.py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świetlenie obiekt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na stronie.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89" w:dyaOrig="1214">
          <v:rect xmlns:o="urn:schemas-microsoft-com:office:office" xmlns:v="urn:schemas-microsoft-com:vml" id="rectole0000000004" style="width:229.450000pt;height:60.7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7"/>
        </w:objec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settings.py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definiowanie aplikacji i frameworku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stworzy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i zainstalowa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CC7832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serializer.py</w:t>
      </w:r>
    </w:p>
    <w:p>
      <w:pPr>
        <w:spacing w:before="0" w:after="160" w:line="240"/>
        <w:ind w:right="-590" w:left="0" w:firstLine="0"/>
        <w:jc w:val="left"/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CC7832"/>
          <w:spacing w:val="0"/>
          <w:position w:val="0"/>
          <w:sz w:val="20"/>
          <w:shd w:fill="auto" w:val="clear"/>
        </w:rPr>
        <w:t xml:space="preserve">(screenshot sie caly rozjezdza)</w:t>
      </w:r>
    </w:p>
    <w:p>
      <w:pPr>
        <w:spacing w:before="0" w:after="160" w:line="240"/>
        <w:ind w:right="-59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ModeleSerializer(serializers.HyperlinkedModelSerializer):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Meta:</w:t>
        <w:br/>
        <w:t xml:space="preserve">        model = Modele</w:t>
        <w:br/>
        <w:t xml:space="preserve">        fields = [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'id'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'Marka'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'Model'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'Rok'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'Przebieg'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'Pojemnosc_Silnika'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'Rodzaj_Paliwa'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'Cena'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'Opis'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Zdefiniowanie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bed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wyświetlane w api. Pola maja taką sama nazwę jak w pliu "modele" i zostało dodane id by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w prosty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edytowac i usuwa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objekty.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14" w:dyaOrig="2700">
          <v:rect xmlns:o="urn:schemas-microsoft-com:office:office" xmlns:v="urn:schemas-microsoft-com:vml" id="rectole0000000005" style="width:270.700000pt;height:135.0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9"/>
        </w:objec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urls.py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Znowu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ścieżki tylko że w innym pliku i folderze (Samochody, poprzedni był w Modele)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45" w:dyaOrig="2069">
          <v:rect xmlns:o="urn:schemas-microsoft-com:office:office" xmlns:v="urn:schemas-microsoft-com:vml" id="rectole0000000006" style="width:227.250000pt;height:103.4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21"/>
        </w:objec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admin.py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utworzeniu w terminal'u superuser'a o nazwe admin został o tutaj zdefiniowany do folderu "Modele"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Screenshoty: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80" w:dyaOrig="569">
          <v:rect xmlns:o="urn:schemas-microsoft-com:office:office" xmlns:v="urn:schemas-microsoft-com:vml" id="rectole0000000007" style="width:189.000000pt;height:28.4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23"/>
        </w:objec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do api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49" w:dyaOrig="4589">
          <v:rect xmlns:o="urn:schemas-microsoft-com:office:office" xmlns:v="urn:schemas-microsoft-com:vml" id="rectole0000000008" style="width:337.450000pt;height:229.4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25"/>
        </w:objec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Jeden z 7  obiekt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990">
          <v:rect xmlns:o="urn:schemas-microsoft-com:office:office" xmlns:v="urn:schemas-microsoft-com:vml" id="rectole0000000009" style="width:432.000000pt;height:199.5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27"/>
        </w:objec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Dodanie obiektu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30" w:dyaOrig="4334">
          <v:rect xmlns:o="urn:schemas-microsoft-com:office:office" xmlns:v="urn:schemas-microsoft-com:vml" id="rectole0000000010" style="width:181.500000pt;height:216.7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9"/>
        </w:objec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Dodany obiekt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60" w:dyaOrig="585">
          <v:rect xmlns:o="urn:schemas-microsoft-com:office:office" xmlns:v="urn:schemas-microsoft-com:vml" id="rectole0000000011" style="width:198.000000pt;height:29.25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31"/>
        </w:objec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 modeles/ zosta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dopisanana cyfra 8 jest to id i dzieki temu możemy edytować i usunać obiekt o id 8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00">
          <v:rect xmlns:o="urn:schemas-microsoft-com:office:office" xmlns:v="urn:schemas-microsoft-com:vml" id="rectole0000000012" style="width:432.000000pt;height:180.0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33"/>
        </w:objec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 czerwony przycisk to przycisk DELETE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 usunie id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99">
          <v:rect xmlns:o="urn:schemas-microsoft-com:office:office" xmlns:v="urn:schemas-microsoft-com:vml" id="rectole0000000013" style="width:432.000000pt;height:209.95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35"/>
        </w:objec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żej możemy edytować obiekt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rym sie znajdujemy w tym przypadku obiekt o id 8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P.S Przepraszam za jako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 screen'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ale w wordPad'zie strasznie sie rozje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żdzają, ale tylko te wieksze.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Opis przebiegu zadania: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początku stworzyłem projekt, zainstalowałem Django i stworzyłem super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 o nazwie admin z haslem admin. Następnie stworzyłem klase "Modele"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rej znajduj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sie wszystkie informacje dotyczące samochod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w. Doda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łem 7 przykładowych objekt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i 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świetliłem je w bazie danych Django. Zmieniłem nazwy objekt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na bardziej sensowne w tym celu wyciagna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łem zawartość z pola Marka i Model, dzieki temu widzimy odrazu jaki jest to samoch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a nie object i numer obkjektu. Dotar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łem do momentu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rym mog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zacząć przygode z API więc w tym celu zainstalowałem "djangoframework" i stworzyłem plik m.in. serializer i pododawałem ścieżki w plikach urls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odpowiednio przekierowuj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ą. W między czasie były jakieś problemy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naprawiane w miarę na bierząco. Na koniec dodałem w pliku serializer w polach, pole id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jest auto numerowane i dzieki temu jesli w linku po modele/8 (3 screenshoty powyzej) jeste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śmy w stanie usunać objekt klikając w czerwony przycisk z napisem "DELETE", i edytować objekt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rym sie znajdujemy tak jak w screenshot'cie powy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żej. Na koniec napisałem co to jest Django bo zapomniałem zrobić to szybciej.</w:t>
      </w: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59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djangoproject.com/en/4.0/ref/settings/#default-auto-field" Id="docRId7" Type="http://schemas.openxmlformats.org/officeDocument/2006/relationships/hyperlink" /><Relationship Target="media/image2.wmf" Id="docRId14" Type="http://schemas.openxmlformats.org/officeDocument/2006/relationships/image" /><Relationship Target="media/image12.wmf" Id="docRId34" Type="http://schemas.openxmlformats.org/officeDocument/2006/relationships/image" /><Relationship TargetMode="External" Target="https://docs.djangoproject.com/en/4.0/ref/settings/" Id="docRId1" Type="http://schemas.openxmlformats.org/officeDocument/2006/relationships/hyperlink" /><Relationship Target="embeddings/oleObject3.bin" Id="docRId15" Type="http://schemas.openxmlformats.org/officeDocument/2006/relationships/oleObject" /><Relationship Target="media/image6.wmf" Id="docRId22" Type="http://schemas.openxmlformats.org/officeDocument/2006/relationships/image" /><Relationship Target="embeddings/oleObject13.bin" Id="docRId35" Type="http://schemas.openxmlformats.org/officeDocument/2006/relationships/oleObject" /><Relationship Target="embeddings/oleObject0.bin" Id="docRId9" Type="http://schemas.openxmlformats.org/officeDocument/2006/relationships/oleObject" /><Relationship TargetMode="External" Target="https://docs.djangoproject.com/en/4.0/topics/settings/" Id="docRId0" Type="http://schemas.openxmlformats.org/officeDocument/2006/relationships/hyperlink" /><Relationship Target="media/image1.wmf" Id="docRId12" Type="http://schemas.openxmlformats.org/officeDocument/2006/relationships/image" /><Relationship Target="embeddings/oleObject6.bin" Id="docRId21" Type="http://schemas.openxmlformats.org/officeDocument/2006/relationships/oleObject" /><Relationship Target="embeddings/oleObject10.bin" Id="docRId29" Type="http://schemas.openxmlformats.org/officeDocument/2006/relationships/oleObject" /><Relationship Target="media/image13.wmf" Id="docRId36" Type="http://schemas.openxmlformats.org/officeDocument/2006/relationships/image" /><Relationship TargetMode="External" Target="https://docs.djangoproject.com/en/4.0/topics/http/urls/" Id="docRId8" Type="http://schemas.openxmlformats.org/officeDocument/2006/relationships/hyperlink" /><Relationship Target="embeddings/oleObject2.bin" Id="docRId13" Type="http://schemas.openxmlformats.org/officeDocument/2006/relationships/oleObject" /><Relationship Target="media/image5.wmf" Id="docRId20" Type="http://schemas.openxmlformats.org/officeDocument/2006/relationships/image" /><Relationship Target="media/image9.wmf" Id="docRId28" Type="http://schemas.openxmlformats.org/officeDocument/2006/relationships/image" /><Relationship TargetMode="External" Target="https://docs.djangoproject.com/en/4.0/ref/settings/#databases" Id="docRId3" Type="http://schemas.openxmlformats.org/officeDocument/2006/relationships/hyperlink" /><Relationship Target="numbering.xml" Id="docRId37" Type="http://schemas.openxmlformats.org/officeDocument/2006/relationships/numbering" /><Relationship Target="media/image0.wmf" Id="docRId10" Type="http://schemas.openxmlformats.org/officeDocument/2006/relationships/image" /><Relationship Target="media/image4.wmf" Id="docRId18" Type="http://schemas.openxmlformats.org/officeDocument/2006/relationships/image" /><Relationship TargetMode="External" Target="https://docs.djangoproject.com/en/4.0/howto/deployment/checklist/" Id="docRId2" Type="http://schemas.openxmlformats.org/officeDocument/2006/relationships/hyperlink" /><Relationship Target="embeddings/oleObject9.bin" Id="docRId27" Type="http://schemas.openxmlformats.org/officeDocument/2006/relationships/oleObject" /><Relationship Target="media/image10.wmf" Id="docRId30" Type="http://schemas.openxmlformats.org/officeDocument/2006/relationships/image" /><Relationship Target="styles.xml" Id="docRId38" Type="http://schemas.openxmlformats.org/officeDocument/2006/relationships/styles" /><Relationship Target="embeddings/oleObject1.bin" Id="docRId11" Type="http://schemas.openxmlformats.org/officeDocument/2006/relationships/oleObject" /><Relationship Target="embeddings/oleObject5.bin" Id="docRId19" Type="http://schemas.openxmlformats.org/officeDocument/2006/relationships/oleObject" /><Relationship Target="media/image8.wmf" Id="docRId26" Type="http://schemas.openxmlformats.org/officeDocument/2006/relationships/image" /><Relationship Target="embeddings/oleObject11.bin" Id="docRId31" Type="http://schemas.openxmlformats.org/officeDocument/2006/relationships/oleObject" /><Relationship TargetMode="External" Target="https://docs.djangoproject.com/en/4.0/topics/i18n/" Id="docRId5" Type="http://schemas.openxmlformats.org/officeDocument/2006/relationships/hyperlink" /><Relationship Target="media/image3.wmf" Id="docRId16" Type="http://schemas.openxmlformats.org/officeDocument/2006/relationships/image" /><Relationship Target="embeddings/oleObject8.bin" Id="docRId25" Type="http://schemas.openxmlformats.org/officeDocument/2006/relationships/oleObject" /><Relationship Target="media/image11.wmf" Id="docRId32" Type="http://schemas.openxmlformats.org/officeDocument/2006/relationships/image" /><Relationship TargetMode="External" Target="https://docs.djangoproject.com/en/4.0/ref/settings/#auth-password-validators" Id="docRId4" Type="http://schemas.openxmlformats.org/officeDocument/2006/relationships/hyperlink" /><Relationship Target="embeddings/oleObject4.bin" Id="docRId17" Type="http://schemas.openxmlformats.org/officeDocument/2006/relationships/oleObject" /><Relationship Target="media/image7.wmf" Id="docRId24" Type="http://schemas.openxmlformats.org/officeDocument/2006/relationships/image" /><Relationship Target="embeddings/oleObject12.bin" Id="docRId33" Type="http://schemas.openxmlformats.org/officeDocument/2006/relationships/oleObject" /><Relationship Target="embeddings/oleObject7.bin" Id="docRId23" Type="http://schemas.openxmlformats.org/officeDocument/2006/relationships/oleObject" /><Relationship TargetMode="External" Target="https://docs.djangoproject.com/en/4.0/howto/static-files/" Id="docRId6" Type="http://schemas.openxmlformats.org/officeDocument/2006/relationships/hyperlink" /></Relationships>
</file>