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6CD7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53AF5A75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092E18FE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14:paraId="48817D9F" w14:textId="77777777"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BD2331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4F2000" wp14:editId="3C8B9676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CDE4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67B6C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899EAC" w14:textId="77777777"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02990E6B" w14:textId="77777777" w:rsidR="002F72E1" w:rsidRDefault="00B06F43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4</w:t>
      </w:r>
    </w:p>
    <w:p w14:paraId="44CAE1DB" w14:textId="77777777"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приложений»</w:t>
      </w:r>
    </w:p>
    <w:p w14:paraId="3647773D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B6201F" w14:textId="77777777"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FB319B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EAAFA53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0521507" w14:textId="77777777"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7FD5C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0DE4957A" w14:textId="2B4E1EA3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</w:t>
      </w:r>
      <w:r w:rsidR="003C675A"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</w:rPr>
        <w:t>-</w:t>
      </w:r>
      <w:r w:rsidR="003C675A">
        <w:rPr>
          <w:rFonts w:ascii="Times New Roman" w:hAnsi="Times New Roman" w:cs="Times New Roman"/>
          <w:sz w:val="28"/>
          <w:szCs w:val="28"/>
        </w:rPr>
        <w:t>7</w:t>
      </w:r>
      <w:r w:rsidR="00A439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</w:t>
      </w:r>
    </w:p>
    <w:p w14:paraId="154714B5" w14:textId="3FCC5CD5" w:rsidR="002F72E1" w:rsidRDefault="00A4390B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Фоминский Г. В.</w:t>
      </w:r>
    </w:p>
    <w:p w14:paraId="62F21DB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0255B0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F9E0964" w14:textId="77777777"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1CDB33F9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206587A3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72114A2F" w14:textId="77777777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C57E257" w14:textId="09C9AD75"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</w:t>
      </w:r>
      <w:r w:rsidR="003C675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14:paraId="7292E16B" w14:textId="39822BC1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D5525F" w14:textId="7FC5D662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BE5F91" w14:textId="19652228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A64DF9" w14:textId="77777777" w:rsidR="003C675A" w:rsidRDefault="003C675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DEC075" w14:textId="77777777"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8A0247" w14:textId="40138C0E" w:rsidR="002F72E1" w:rsidRDefault="002F72E1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 w:rsidR="003C675A">
        <w:rPr>
          <w:rFonts w:ascii="Times New Roman" w:hAnsi="Times New Roman" w:cs="Times New Roman"/>
          <w:sz w:val="28"/>
          <w:szCs w:val="28"/>
        </w:rPr>
        <w:t>1</w:t>
      </w:r>
    </w:p>
    <w:p w14:paraId="548612FE" w14:textId="77777777"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14:paraId="369372C4" w14:textId="77777777" w:rsidR="002F72E1" w:rsidRPr="00596B5E" w:rsidRDefault="0084277A" w:rsidP="002F72E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6B5E">
        <w:rPr>
          <w:rFonts w:ascii="Times New Roman" w:hAnsi="Times New Roman" w:cs="Times New Roman"/>
          <w:b/>
          <w:sz w:val="28"/>
          <w:szCs w:val="28"/>
        </w:rPr>
        <w:t>Общее з</w:t>
      </w:r>
      <w:r w:rsidR="002F72E1" w:rsidRPr="00596B5E">
        <w:rPr>
          <w:rFonts w:ascii="Times New Roman" w:hAnsi="Times New Roman" w:cs="Times New Roman"/>
          <w:b/>
          <w:sz w:val="28"/>
          <w:szCs w:val="28"/>
        </w:rPr>
        <w:t>адание</w:t>
      </w:r>
    </w:p>
    <w:p w14:paraId="2FAA2D8D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прототип веб-приложения с использованием фреймворка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2EA24F4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Создайте виртуальное окружение.</w:t>
      </w:r>
    </w:p>
    <w:p w14:paraId="23C7C3C3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Установите в него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7E1EB33D" w14:textId="6FBF1B11" w:rsidR="00596B5E" w:rsidRPr="00596B5E" w:rsidRDefault="00B65F1C" w:rsidP="00596B5E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проект и приложение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Django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472152EF" w14:textId="77777777" w:rsidR="00B65F1C" w:rsidRPr="00B65F1C" w:rsidRDefault="00B65F1C" w:rsidP="00B65F1C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представления и шаблоны (по желанию можно использовать модели), реализующие концепцию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/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 следующей функциональностью:</w:t>
      </w:r>
    </w:p>
    <w:p w14:paraId="64778825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виде списка HTML выводится информация о трех объектах (например, о трех сортах мороженого). Каждая строка списка представляет собой гиперссылку, при нажатии на которую происходит переход к странице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8AECDCE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содержит детальное описание объекта (сорта мороженого), фотографию, гиперссылку на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master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-страницу.</w:t>
      </w:r>
    </w:p>
    <w:p w14:paraId="451A33EC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Фотография относится к статическому содержимому сайта.</w:t>
      </w:r>
    </w:p>
    <w:p w14:paraId="1946C7A4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Страница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должна выводить данные с использованием таблицы HTML.</w:t>
      </w:r>
    </w:p>
    <w:p w14:paraId="4B65AF6D" w14:textId="77777777" w:rsidR="00B65F1C" w:rsidRP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Шаблон страницы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detail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получает от представления данные о детальном объекте с использованием контекста.</w:t>
      </w:r>
    </w:p>
    <w:p w14:paraId="1707C211" w14:textId="04FD742B" w:rsidR="00B65F1C" w:rsidRDefault="00B65F1C" w:rsidP="00B65F1C">
      <w:pPr>
        <w:numPr>
          <w:ilvl w:val="1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НЕОБЯЗАТЕЛЬНЫЙ ПУНКТ. По желанию можно использовать верстку с применением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Bootstrap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(или аналогичного фреймворка), а также представления на основе классов (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class-based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views</w:t>
      </w:r>
      <w:proofErr w:type="spellEnd"/>
      <w:r w:rsidRPr="00B65F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).</w:t>
      </w:r>
    </w:p>
    <w:p w14:paraId="0A5E3F36" w14:textId="5CABA6D3" w:rsidR="00596B5E" w:rsidRDefault="00596B5E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97EE13D" w14:textId="77777777" w:rsidR="00596B5E" w:rsidRDefault="00596B5E" w:rsidP="00596B5E">
      <w:pPr>
        <w:pStyle w:val="a3"/>
        <w:numPr>
          <w:ilvl w:val="0"/>
          <w:numId w:val="10"/>
        </w:numPr>
        <w:spacing w:line="252" w:lineRule="auto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402BCCEF" w14:textId="595604DE" w:rsidR="00596B5E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manage.py </w:t>
      </w:r>
    </w:p>
    <w:p w14:paraId="24EE615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#!/</w:t>
      </w:r>
      <w:proofErr w:type="gramEnd"/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usr/bin/env python</w:t>
      </w:r>
    </w:p>
    <w:p w14:paraId="681954E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"""Django's command-line utility for administrative tasks."""</w:t>
      </w:r>
    </w:p>
    <w:p w14:paraId="2EDAAC8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61ABBD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</w:p>
    <w:p w14:paraId="1AA53BC4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FF290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278DA90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"""Run administrative tasks."""</w:t>
      </w:r>
    </w:p>
    <w:p w14:paraId="009B3F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EDFDAE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4CDEB69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management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</w:p>
    <w:p w14:paraId="1710049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except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as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5C8CFC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raise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ImportError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</w:p>
    <w:p w14:paraId="27B07D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"Couldn't import Django. Are you sure it's installed and 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End"/>
    </w:p>
    <w:p w14:paraId="38BF6B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available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on your PYTHONPATH environment variable? Did you "</w:t>
      </w:r>
    </w:p>
    <w:p w14:paraId="227B096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forget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to activate a virtual environment?"</w:t>
      </w:r>
    </w:p>
    <w:p w14:paraId="652363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) </w:t>
      </w:r>
      <w:proofErr w:type="gramStart"/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exc</w:t>
      </w:r>
      <w:proofErr w:type="spellEnd"/>
    </w:p>
    <w:p w14:paraId="199C700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execute_from_command_line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sys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.argv</w:t>
      </w:r>
      <w:proofErr w:type="spellEnd"/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835347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61E993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lastRenderedPageBreak/>
        <w:t>if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__name__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'__main__'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1EE9C02F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main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87E8AB1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2285987" w14:textId="77777777" w:rsidR="003E2617" w:rsidRPr="003E2617" w:rsidRDefault="003E2617" w:rsidP="00596B5E">
      <w:pPr>
        <w:shd w:val="clear" w:color="auto" w:fill="FFFFFF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</w:p>
    <w:p w14:paraId="1B78A498" w14:textId="798EC0D3" w:rsidR="00B06F43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asgi.py</w:t>
      </w:r>
    </w:p>
    <w:p w14:paraId="160C5F5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73B2825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https://docs.djangoproject.com/en/3.2/howto/deployment/asgi/</w:t>
      </w:r>
    </w:p>
    <w:p w14:paraId="223E44F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9E905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B92970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11B798D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B6E5E2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asgi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get_asgi_application</w:t>
      </w:r>
      <w:proofErr w:type="spellEnd"/>
    </w:p>
    <w:p w14:paraId="641E91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3C38FF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076CF3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F88509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get_asgi_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114A77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4884CB8" w14:textId="64E7FB76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A6D920" w14:textId="7A8873DE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settings.py</w:t>
      </w:r>
    </w:p>
    <w:p w14:paraId="315C7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4485EB6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 settings for LAB_4 project.</w:t>
      </w:r>
    </w:p>
    <w:p w14:paraId="60A3D2A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7D48E5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Generated by 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-admin 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startproject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 using Django 3.2.8.</w:t>
      </w:r>
    </w:p>
    <w:p w14:paraId="00661C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5CE2C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4E75B9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https://docs.djangoproject.com/en/3.2/topics/settings/</w:t>
      </w:r>
    </w:p>
    <w:p w14:paraId="155D22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F7058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the full list of settings and their values, see</w:t>
      </w:r>
    </w:p>
    <w:p w14:paraId="0F9AF81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https://docs.djangoproject.com/en/3.2/ref/settings/</w:t>
      </w:r>
    </w:p>
    <w:p w14:paraId="472B3B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608D045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CECE5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pathlib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</w:p>
    <w:p w14:paraId="472AAD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4B3C363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F7B1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Build paths inside the project like this: BASE_DIR / 'subdir'.</w:t>
      </w:r>
    </w:p>
    <w:p w14:paraId="3C50CD0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Path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(__file__</w:t>
      </w:r>
      <w:proofErr w:type="gram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resolve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().</w:t>
      </w:r>
      <w:proofErr w:type="spellStart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parent.parent</w:t>
      </w:r>
      <w:proofErr w:type="spellEnd"/>
    </w:p>
    <w:p w14:paraId="02D5E541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C8971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Quick-start development settings - unsuitable for production</w:t>
      </w:r>
    </w:p>
    <w:p w14:paraId="4458910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See https://docs.djangoproject.com/en/3.2/howto/deployment/checklist/</w:t>
      </w:r>
    </w:p>
    <w:p w14:paraId="14C1150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4FC8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keep the secret key used in production secret!</w:t>
      </w:r>
    </w:p>
    <w:p w14:paraId="65CD35A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SECRET_KEY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'django-insecure-jf4pbm$v0bz&amp;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_!un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9j4a3zvzgplu%6845txtdvhtq9^av4y6e5'</w:t>
      </w:r>
    </w:p>
    <w:p w14:paraId="0C90AB4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087C1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SECURITY WARNING: don't run with debug turned on in production!</w:t>
      </w:r>
    </w:p>
    <w:p w14:paraId="518C82D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DEBUG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68598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26176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ALLOWED_HOSTS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[]</w:t>
      </w:r>
    </w:p>
    <w:p w14:paraId="365D134D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BBA49F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Application definition</w:t>
      </w:r>
    </w:p>
    <w:p w14:paraId="24B540A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87E4D6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INSTALLED_APPS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006BBF7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.admin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409BD1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4BF17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.contenttypes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1F9205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59DE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BBABAB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.staticfiles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59A821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master.apps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.LabAppConfig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37E2E6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C73B8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4270A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MIDDLEWARE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7E941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.security.SecurityMiddleware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2A8DAAE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.sessions.middleware.SessionMiddleware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7E2A64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.common.CommonMiddleware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D10DDE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.csrf.CsrfViewMiddleware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B1D11E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.auth.middleware.AuthenticationMiddleware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543921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.messages.middleware.MessageMiddleware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C479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django.middleware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.clickjacking.XFrameOptionsMiddleware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10C2C00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1A4D7C2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99F983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ROOT_URLCONF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4.urls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A9F3F7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A5359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TEMPLATES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6A9016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4BF8E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'BACKEND'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.backends.django.DjangoTemplates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3CD709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'templates'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6B64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,</w:t>
      </w:r>
    </w:p>
    <w:p w14:paraId="09F7224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'APP_DIRS'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8EB1DC3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'OPTIONS'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1EE1BA7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context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_processors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[</w:t>
      </w:r>
    </w:p>
    <w:p w14:paraId="54BB9EB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.context_processors.debug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C53F8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django.template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.context_processors.request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623F9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.auth.context_processors.auth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D212E6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.messages.context_processors.messages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5CFE47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    ],</w:t>
      </w:r>
    </w:p>
    <w:p w14:paraId="2214DB7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    },</w:t>
      </w:r>
    </w:p>
    <w:p w14:paraId="153417D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A840C2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06D39E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F7EBA8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WSGI_APPLICATION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4.wsgi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.application'</w:t>
      </w:r>
    </w:p>
    <w:p w14:paraId="3BC72B35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159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Database</w:t>
      </w:r>
    </w:p>
    <w:p w14:paraId="1461C91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https://docs.djangoproject.com/en/3.2/ref/settings/#databases</w:t>
      </w:r>
    </w:p>
    <w:p w14:paraId="066CBD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C1810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DATABASES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{</w:t>
      </w:r>
    </w:p>
    <w:p w14:paraId="5E80D05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'default'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 {</w:t>
      </w:r>
    </w:p>
    <w:p w14:paraId="0EC6C7F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'ENGINE'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db.backends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7AF3424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/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'db.sqlite3'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435472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</w:t>
      </w:r>
    </w:p>
    <w:p w14:paraId="6F0B768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}</w:t>
      </w:r>
    </w:p>
    <w:p w14:paraId="25CFD099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0823B4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Password validation</w:t>
      </w:r>
    </w:p>
    <w:p w14:paraId="0F27CC8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https://docs.djangoproject.com/en/3.2/ref/settings/#auth-password-validators</w:t>
      </w:r>
    </w:p>
    <w:p w14:paraId="04DE65C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F3847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AUTH_PASSWORD_VALIDATORS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332DCF2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F6FEF2A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.auth.password_validation.UserAttributeSimilarityValidator'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043717B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5095B24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19E43B3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.auth.password_validation.MinimumLengthValidator'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3C13B8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071640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7BA32208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.auth.password_validation.CommonPasswordValidator'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3C5D96C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6D6E0C2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{</w:t>
      </w:r>
    </w:p>
    <w:p w14:paraId="31D55FC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'NAME'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: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django.contrib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.auth.password_validation.NumericPasswordValidator'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</w:t>
      </w:r>
    </w:p>
    <w:p w14:paraId="61C7477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 },</w:t>
      </w:r>
    </w:p>
    <w:p w14:paraId="350D0CE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0B4B2A3" w14:textId="77777777" w:rsidR="003E2617" w:rsidRPr="003E2617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F360450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Internationalization</w:t>
      </w:r>
    </w:p>
    <w:p w14:paraId="1650368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https://docs.djangoproject.com/en/3.2/topics/i18n/</w:t>
      </w:r>
    </w:p>
    <w:p w14:paraId="1E4874C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CB464F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LANGUAGE_CODE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ru-ru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F92F2F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37F91E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TIME_ZONE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'UTC'</w:t>
      </w:r>
    </w:p>
    <w:p w14:paraId="200DDA4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E7CDEC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USE_I18N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277BE046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6579EB1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USE_L10N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7A6FCE2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E44B6EA" w14:textId="77777777" w:rsidR="003E2617" w:rsidRPr="00D06221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USE_TZ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D06221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True</w:t>
      </w:r>
    </w:p>
    <w:p w14:paraId="1D29F585" w14:textId="77777777" w:rsidR="003E2617" w:rsidRPr="00D06221" w:rsidRDefault="003E2617" w:rsidP="003E261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DBC9FD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Static files (CSS, JavaScript, Images)</w:t>
      </w:r>
    </w:p>
    <w:p w14:paraId="784DFC7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https://docs.djangoproject.com/en/3.2/howto/static-files/</w:t>
      </w:r>
    </w:p>
    <w:p w14:paraId="62DB1B9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EA99B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STATIC_URL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'/static/'</w:t>
      </w:r>
    </w:p>
    <w:p w14:paraId="4F7D5DCC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78447AF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STATICFILES_DIRS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8BEBF9E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   </w:t>
      </w:r>
      <w:proofErr w:type="spellStart"/>
      <w:proofErr w:type="gramStart"/>
      <w:r w:rsidRPr="003E261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.path</w:t>
      </w:r>
      <w:proofErr w:type="gram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3E261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join</w:t>
      </w:r>
      <w:proofErr w:type="spellEnd"/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BASE_DIR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"static"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58C9EF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55EF6F09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D83A05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lastRenderedPageBreak/>
        <w:t># Default primary key field type</w:t>
      </w:r>
    </w:p>
    <w:p w14:paraId="1DAAC495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https://docs.djangoproject.com/en/3.2/ref/settings/#default-auto-field</w:t>
      </w:r>
    </w:p>
    <w:p w14:paraId="3B444A97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EE611D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3E261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DEFAULT_AUTO_FIELD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3E261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3E261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651082B4" w14:textId="77777777" w:rsidR="003E2617" w:rsidRPr="003E2617" w:rsidRDefault="003E2617" w:rsidP="003E261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FD20D6C" w14:textId="09B2BE7D" w:rsidR="003E2617" w:rsidRDefault="003E261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9426441" w14:textId="5DD58197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7DEE5F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"""LAB_4 URL Configuration</w:t>
      </w:r>
    </w:p>
    <w:p w14:paraId="3CC60D6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FCE9F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The `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` list routes URLs to views. For more information please see:</w:t>
      </w:r>
    </w:p>
    <w:p w14:paraId="45A9198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    https://docs.djangoproject.com/en/3.2/topics/http/urls/</w:t>
      </w:r>
    </w:p>
    <w:p w14:paraId="034608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Examples:</w:t>
      </w:r>
    </w:p>
    <w:p w14:paraId="30B255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Function views</w:t>
      </w:r>
    </w:p>
    <w:p w14:paraId="447B2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my_app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views</w:t>
      </w:r>
    </w:p>
    <w:p w14:paraId="42AEED6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views.home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, name='home')</w:t>
      </w:r>
    </w:p>
    <w:p w14:paraId="4BD726F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Class-based views</w:t>
      </w:r>
    </w:p>
    <w:p w14:paraId="17FDDC2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Add an import:  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other_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app.views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Home</w:t>
      </w:r>
    </w:p>
    <w:p w14:paraId="00F437B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'',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Home.as_view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(), name='home')</w:t>
      </w:r>
    </w:p>
    <w:p w14:paraId="34091B2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Including another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URLconf</w:t>
      </w:r>
      <w:proofErr w:type="spellEnd"/>
    </w:p>
    <w:p w14:paraId="5C63743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1. Import the 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include(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) function: from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import include, path</w:t>
      </w:r>
    </w:p>
    <w:p w14:paraId="6E6D7D0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    2. Add a URL to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:  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path(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'blog/', include('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blog.urls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'))</w:t>
      </w:r>
    </w:p>
    <w:p w14:paraId="7961D2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38CEAC4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6BB39F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</w:p>
    <w:p w14:paraId="64EC29B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30A7B4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5428F69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include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master.urls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)),</w:t>
      </w:r>
    </w:p>
    <w:p w14:paraId="4287D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'admin/'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.site.urls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075F16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]</w:t>
      </w:r>
    </w:p>
    <w:p w14:paraId="77BAFD37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2D95AD7" w14:textId="5B913079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BFD77C8" w14:textId="47929FAC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wsgi.py</w:t>
      </w:r>
    </w:p>
    <w:p w14:paraId="0A38288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277687C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WSGI config for LAB_4 project.</w:t>
      </w:r>
    </w:p>
    <w:p w14:paraId="09447A0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309F4A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It exposes the WSGI callable as a module-level variable named ``application``.</w:t>
      </w:r>
    </w:p>
    <w:p w14:paraId="4FFB4E2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6F33EA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For more information on this file, see</w:t>
      </w:r>
    </w:p>
    <w:p w14:paraId="6CB7AE3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https://docs.djangoproject.com/en/3.2/howto/deployment/wsgi/</w:t>
      </w:r>
    </w:p>
    <w:p w14:paraId="5DA33F2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"""</w:t>
      </w:r>
    </w:p>
    <w:p w14:paraId="5AB9DC6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7487E0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proofErr w:type="spellEnd"/>
    </w:p>
    <w:p w14:paraId="2318D2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5DC1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core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wsgi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get_wsgi_application</w:t>
      </w:r>
      <w:proofErr w:type="spellEnd"/>
    </w:p>
    <w:p w14:paraId="49C2D62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529D666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os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.environ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setdefault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'DJANGO_SETTINGS_MODULE'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'LAB_4.settings'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B6DB8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B59A20B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application </w:t>
      </w:r>
      <w:r w:rsidRPr="00D06221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get_wsgi_</w:t>
      </w:r>
      <w:proofErr w:type="gramStart"/>
      <w:r w:rsidRPr="00D06221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application</w:t>
      </w:r>
      <w:proofErr w:type="spell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D06221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48FB3AF3" w14:textId="77777777" w:rsidR="008A09A7" w:rsidRPr="00D06221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652F121" w14:textId="35EE2782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admin.py </w:t>
      </w:r>
    </w:p>
    <w:p w14:paraId="016769F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contrib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</w:p>
    <w:p w14:paraId="77580F5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0851D08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45B8BDF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Register your models here.</w:t>
      </w:r>
    </w:p>
    <w:p w14:paraId="5B5C12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admin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.site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register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639094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C6E7295" w14:textId="15485CF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apps.py</w:t>
      </w:r>
    </w:p>
    <w:p w14:paraId="6D85FD5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</w:p>
    <w:p w14:paraId="485572DC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12443D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LabAppConfig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AppConfig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374BEB8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default_auto_field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django.</w:t>
      </w:r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db.models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.BigAutoField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76981C2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name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447D944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ЛР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-4'</w:t>
      </w:r>
    </w:p>
    <w:p w14:paraId="20AF69C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42347B3" w14:textId="2BD5037F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models.py</w:t>
      </w:r>
    </w:p>
    <w:p w14:paraId="29FC39E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db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</w:p>
    <w:p w14:paraId="4C456E37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EA20907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models here.</w:t>
      </w:r>
    </w:p>
    <w:p w14:paraId="49410B3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5F58F7C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animal_type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Вид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732583B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CharField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Кличка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животного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50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13B3D8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animal_photo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URLField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жифотного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max_length</w:t>
      </w:r>
      <w:proofErr w:type="spellEnd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200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58B43E7B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CDD7B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__str__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(self):</w:t>
      </w:r>
    </w:p>
    <w:p w14:paraId="14DA57E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Тип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_type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Имя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self.animal_name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; URL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фото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 xml:space="preserve">: </w:t>
      </w:r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{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self.animal_photo</w:t>
      </w:r>
      <w:proofErr w:type="spellEnd"/>
      <w:r w:rsidRPr="008A09A7">
        <w:rPr>
          <w:rFonts w:ascii="Consolas" w:eastAsia="Times New Roman" w:hAnsi="Consolas" w:cs="Times New Roman"/>
          <w:color w:val="79C0FF"/>
          <w:sz w:val="21"/>
          <w:szCs w:val="21"/>
          <w:lang w:val="en-US" w:eastAsia="ru-RU"/>
        </w:rPr>
        <w:t>}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176B4ED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0ABCC66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class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Meta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07153D8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Животное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54E56C0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verbose_name_plural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Животные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</w:p>
    <w:p w14:paraId="006D630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5F3E8CB" w14:textId="24BFB046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tests.py</w:t>
      </w:r>
    </w:p>
    <w:p w14:paraId="4D59A3B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TestCase</w:t>
      </w:r>
      <w:proofErr w:type="spellEnd"/>
    </w:p>
    <w:p w14:paraId="02EAA2D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7E76A3AA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8B949E"/>
          <w:sz w:val="21"/>
          <w:szCs w:val="21"/>
          <w:lang w:val="en-US" w:eastAsia="ru-RU"/>
        </w:rPr>
        <w:t># Create your tests here.</w:t>
      </w:r>
    </w:p>
    <w:p w14:paraId="2871B77C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8DA246D" w14:textId="033FFE68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urls.py</w:t>
      </w:r>
    </w:p>
    <w:p w14:paraId="345145E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urls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</w:p>
    <w:p w14:paraId="2CF29684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</w:p>
    <w:p w14:paraId="71850E42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880DEAF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app_name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'master'</w:t>
      </w:r>
    </w:p>
    <w:p w14:paraId="22EB97D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urlpatterns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[</w:t>
      </w:r>
    </w:p>
    <w:p w14:paraId="432D231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'index'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),</w:t>
      </w:r>
    </w:p>
    <w:p w14:paraId="35A91416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lastRenderedPageBreak/>
        <w:t xml:space="preserve">   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path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'&lt;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int:animal</w:t>
      </w:r>
      <w:proofErr w:type="gram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_id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&gt;'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views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name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'detail'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32744FD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33276EE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]</w:t>
      </w:r>
    </w:p>
    <w:p w14:paraId="751BC165" w14:textId="490F7B8D" w:rsidR="008A09A7" w:rsidRDefault="008A09A7" w:rsidP="00B06F43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5F34D8D3" w14:textId="201FAD8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views.py</w:t>
      </w:r>
    </w:p>
    <w:p w14:paraId="170D17FE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HttpResponseRedirect</w:t>
      </w:r>
      <w:proofErr w:type="spellEnd"/>
    </w:p>
    <w:p w14:paraId="6C5E1D5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django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shortcuts</w:t>
      </w:r>
      <w:proofErr w:type="spellEnd"/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</w:p>
    <w:p w14:paraId="7197DFE0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proofErr w:type="gram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from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.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models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import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</w:p>
    <w:p w14:paraId="6A7495C6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15A2C172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index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1FE3F73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all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078F2FA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'master/list.html'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proofErr w:type="spellStart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a_list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)]))</w:t>
      </w:r>
    </w:p>
    <w:p w14:paraId="1B22EDA3" w14:textId="77777777" w:rsidR="008A09A7" w:rsidRPr="008A09A7" w:rsidRDefault="008A09A7" w:rsidP="008A09A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260337E5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def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detail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):</w:t>
      </w:r>
    </w:p>
    <w:p w14:paraId="64841013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try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:</w:t>
      </w:r>
    </w:p>
    <w:p w14:paraId="39699879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    a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.objects.</w:t>
      </w:r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get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id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=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animal_id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)</w:t>
      </w:r>
    </w:p>
    <w:p w14:paraId="230B1F31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except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:</w:t>
      </w:r>
    </w:p>
    <w:p w14:paraId="7CB86E5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    </w:t>
      </w:r>
      <w:proofErr w:type="spellStart"/>
      <w:r w:rsidRPr="008A09A7">
        <w:rPr>
          <w:rFonts w:ascii="Consolas" w:eastAsia="Times New Roman" w:hAnsi="Consolas" w:cs="Times New Roman"/>
          <w:color w:val="FF7B72"/>
          <w:sz w:val="21"/>
          <w:szCs w:val="21"/>
          <w:lang w:eastAsia="ru-RU"/>
        </w:rPr>
        <w:t>raise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 </w:t>
      </w:r>
      <w:r w:rsidRPr="008A09A7">
        <w:rPr>
          <w:rFonts w:ascii="Consolas" w:eastAsia="Times New Roman" w:hAnsi="Consolas" w:cs="Times New Roman"/>
          <w:color w:val="FFA657"/>
          <w:sz w:val="21"/>
          <w:szCs w:val="21"/>
          <w:lang w:eastAsia="ru-RU"/>
        </w:rPr>
        <w:t>Http404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eastAsia="ru-RU"/>
        </w:rPr>
        <w:t>'Животное не найдено!'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>)</w:t>
      </w:r>
    </w:p>
    <w:p w14:paraId="4A6E141D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eastAsia="ru-RU"/>
        </w:rPr>
        <w:t xml:space="preserve">    </w:t>
      </w:r>
      <w:r w:rsidRPr="008A09A7">
        <w:rPr>
          <w:rFonts w:ascii="Consolas" w:eastAsia="Times New Roman" w:hAnsi="Consolas" w:cs="Times New Roman"/>
          <w:color w:val="FF7B72"/>
          <w:sz w:val="21"/>
          <w:szCs w:val="21"/>
          <w:lang w:val="en-US" w:eastAsia="ru-RU"/>
        </w:rPr>
        <w:t>return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 </w:t>
      </w:r>
      <w:proofErr w:type="gramStart"/>
      <w:r w:rsidRPr="008A09A7">
        <w:rPr>
          <w:rFonts w:ascii="Consolas" w:eastAsia="Times New Roman" w:hAnsi="Consolas" w:cs="Times New Roman"/>
          <w:color w:val="D2A8FF"/>
          <w:sz w:val="21"/>
          <w:szCs w:val="21"/>
          <w:lang w:val="en-US" w:eastAsia="ru-RU"/>
        </w:rPr>
        <w:t>render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</w:t>
      </w:r>
      <w:proofErr w:type="gramEnd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request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'master/detail.html'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 xml:space="preserve">, </w:t>
      </w:r>
      <w:proofErr w:type="spellStart"/>
      <w:r w:rsidRPr="008A09A7">
        <w:rPr>
          <w:rFonts w:ascii="Consolas" w:eastAsia="Times New Roman" w:hAnsi="Consolas" w:cs="Times New Roman"/>
          <w:color w:val="FFA657"/>
          <w:sz w:val="21"/>
          <w:szCs w:val="21"/>
          <w:lang w:val="en-US" w:eastAsia="ru-RU"/>
        </w:rPr>
        <w:t>dict</w:t>
      </w:r>
      <w:proofErr w:type="spellEnd"/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([(</w:t>
      </w:r>
      <w:r w:rsidRPr="008A09A7">
        <w:rPr>
          <w:rFonts w:ascii="Consolas" w:eastAsia="Times New Roman" w:hAnsi="Consolas" w:cs="Times New Roman"/>
          <w:color w:val="A5D6FF"/>
          <w:sz w:val="21"/>
          <w:szCs w:val="21"/>
          <w:lang w:val="en-US" w:eastAsia="ru-RU"/>
        </w:rPr>
        <w:t>'animal'</w:t>
      </w:r>
      <w:r w:rsidRPr="008A09A7"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  <w:t>, a)]))</w:t>
      </w:r>
    </w:p>
    <w:p w14:paraId="7C0676F8" w14:textId="77777777" w:rsidR="008A09A7" w:rsidRPr="008A09A7" w:rsidRDefault="008A09A7" w:rsidP="008A09A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US" w:eastAsia="ru-RU"/>
        </w:rPr>
      </w:pPr>
    </w:p>
    <w:p w14:paraId="667FC52B" w14:textId="05C20EE7" w:rsidR="008A09A7" w:rsidRDefault="008A09A7" w:rsidP="008A09A7">
      <w:pPr>
        <w:pStyle w:val="a3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0C255B7" w14:textId="7702FF6C" w:rsidR="00D8786F" w:rsidRPr="00D06221" w:rsidRDefault="00D8786F" w:rsidP="00D8786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14:paraId="1BA9E5FD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4D343270" wp14:editId="667FCE1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E876" w14:textId="77777777" w:rsidR="00D06221" w:rsidRDefault="00D06221" w:rsidP="00D06221">
      <w:pPr>
        <w:ind w:left="720"/>
      </w:pPr>
      <w:r w:rsidRPr="005717CB">
        <w:rPr>
          <w:noProof/>
        </w:rPr>
        <w:lastRenderedPageBreak/>
        <w:drawing>
          <wp:inline distT="0" distB="0" distL="0" distR="0" wp14:anchorId="50128600" wp14:editId="71AB7D92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D0A3" w14:textId="77777777" w:rsidR="00D06221" w:rsidRDefault="00D06221" w:rsidP="00D06221">
      <w:pPr>
        <w:ind w:left="720"/>
      </w:pPr>
      <w:r w:rsidRPr="005717CB">
        <w:rPr>
          <w:noProof/>
        </w:rPr>
        <w:drawing>
          <wp:inline distT="0" distB="0" distL="0" distR="0" wp14:anchorId="5AFD467E" wp14:editId="418644BD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A18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707CEE4" wp14:editId="6198DE90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A218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409F1D11" wp14:editId="332AFE73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66EE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1370637D" wp14:editId="59A5607D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AE1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38739073" wp14:editId="44795AFA">
            <wp:extent cx="5940425" cy="12376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D5AB" w14:textId="77777777" w:rsidR="00D06221" w:rsidRDefault="00D06221" w:rsidP="00D06221">
      <w:pPr>
        <w:ind w:left="720"/>
      </w:pPr>
      <w:r w:rsidRPr="003A4159">
        <w:rPr>
          <w:noProof/>
        </w:rPr>
        <w:lastRenderedPageBreak/>
        <w:drawing>
          <wp:inline distT="0" distB="0" distL="0" distR="0" wp14:anchorId="7EA4026E" wp14:editId="74FE3F74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B9D8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8D52AF8" wp14:editId="04DE403E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5A34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5D533D53" wp14:editId="5D6478D6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425A" w14:textId="77777777" w:rsidR="00D06221" w:rsidRDefault="00D06221" w:rsidP="00D06221">
      <w:pPr>
        <w:ind w:left="720"/>
      </w:pPr>
      <w:r w:rsidRPr="003A4159">
        <w:rPr>
          <w:noProof/>
        </w:rPr>
        <w:drawing>
          <wp:inline distT="0" distB="0" distL="0" distR="0" wp14:anchorId="727C81DB" wp14:editId="2D8E9FC7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38C8" w14:textId="77777777" w:rsidR="00D06221" w:rsidRPr="00D06221" w:rsidRDefault="00D06221" w:rsidP="00D06221">
      <w:pPr>
        <w:ind w:left="720"/>
        <w:rPr>
          <w:lang w:val="en-US"/>
        </w:rPr>
      </w:pPr>
      <w:r w:rsidRPr="003A4159">
        <w:rPr>
          <w:noProof/>
          <w:lang w:val="en-US"/>
        </w:rPr>
        <w:lastRenderedPageBreak/>
        <w:drawing>
          <wp:inline distT="0" distB="0" distL="0" distR="0" wp14:anchorId="53945A73" wp14:editId="7D5EE0B7">
            <wp:extent cx="5649113" cy="600158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B7C3" w14:textId="77777777" w:rsidR="00D06221" w:rsidRPr="00D8786F" w:rsidRDefault="00D06221" w:rsidP="00D06221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sectPr w:rsidR="00D06221" w:rsidRPr="00D87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D5E77"/>
    <w:multiLevelType w:val="multilevel"/>
    <w:tmpl w:val="9B70B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19"/>
    <w:rsid w:val="000123A1"/>
    <w:rsid w:val="000D7A19"/>
    <w:rsid w:val="00104308"/>
    <w:rsid w:val="00124987"/>
    <w:rsid w:val="0022389E"/>
    <w:rsid w:val="002F72E1"/>
    <w:rsid w:val="00316E87"/>
    <w:rsid w:val="003C675A"/>
    <w:rsid w:val="003E2617"/>
    <w:rsid w:val="00596B5E"/>
    <w:rsid w:val="0070421B"/>
    <w:rsid w:val="00746524"/>
    <w:rsid w:val="0084277A"/>
    <w:rsid w:val="008A09A7"/>
    <w:rsid w:val="00A4390B"/>
    <w:rsid w:val="00B06F43"/>
    <w:rsid w:val="00B65F1C"/>
    <w:rsid w:val="00D06221"/>
    <w:rsid w:val="00D12C87"/>
    <w:rsid w:val="00D8786F"/>
    <w:rsid w:val="00E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4363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2E1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B65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B65F1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B65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1293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Георгий Фоминский</cp:lastModifiedBy>
  <cp:revision>2</cp:revision>
  <dcterms:created xsi:type="dcterms:W3CDTF">2022-01-24T08:37:00Z</dcterms:created>
  <dcterms:modified xsi:type="dcterms:W3CDTF">2022-01-24T08:37:00Z</dcterms:modified>
</cp:coreProperties>
</file>