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839" w:rsidRDefault="003F18B1">
      <w:r>
        <w:t xml:space="preserve">Referensi </w:t>
      </w:r>
    </w:p>
    <w:p w:rsidR="003F18B1" w:rsidRDefault="003F18B1">
      <w:hyperlink r:id="rId4" w:history="1">
        <w:r w:rsidRPr="00800FE4">
          <w:rPr>
            <w:rStyle w:val="Hyperlink"/>
          </w:rPr>
          <w:t>https://how2electronics.com/iot-ac-energy-meter-with-pzem-004t-esp32-webserver/#google_vignette</w:t>
        </w:r>
      </w:hyperlink>
    </w:p>
    <w:p w:rsidR="003F18B1" w:rsidRDefault="003F18B1">
      <w:r>
        <w:t xml:space="preserve">wiring </w:t>
      </w:r>
    </w:p>
    <w:p w:rsidR="003F18B1" w:rsidRDefault="003F18B1">
      <w:r>
        <w:rPr>
          <w:noProof/>
        </w:rPr>
        <w:drawing>
          <wp:inline distT="0" distB="0" distL="0" distR="0">
            <wp:extent cx="5943600" cy="3564986"/>
            <wp:effectExtent l="0" t="0" r="0" b="0"/>
            <wp:docPr id="1" name="Picture 1" descr="https://how2electronics.com/wp-content/uploads/2025/03/PZEM-004T-ESP32-Conn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ow2electronics.com/wp-content/uploads/2025/03/PZEM-004T-ESP32-Connec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4C4" w:rsidRDefault="000E14C4"/>
    <w:p w:rsidR="000E14C4" w:rsidRDefault="000E14C4">
      <w:hyperlink r:id="rId6" w:history="1">
        <w:r w:rsidRPr="00800FE4">
          <w:rPr>
            <w:rStyle w:val="Hyperlink"/>
          </w:rPr>
          <w:t>https://randomnerdtutorials.com/esp32-ds18b20-temperature-arduino-ide/</w:t>
        </w:r>
      </w:hyperlink>
    </w:p>
    <w:p w:rsidR="000E14C4" w:rsidRDefault="000E14C4"/>
    <w:p w:rsidR="000E14C4" w:rsidRDefault="000E14C4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466341"/>
            <wp:effectExtent l="0" t="0" r="0" b="0"/>
            <wp:docPr id="2" name="Picture 2" descr="https://i0.wp.com/randomnerdtutorials.com/wp-content/uploads/2019/06/ds18b20_esp32_single_normal.png?quality=100&amp;strip=all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randomnerdtutorials.com/wp-content/uploads/2019/06/ds18b20_esp32_single_normal.png?quality=100&amp;strip=all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C373B1" w:rsidRDefault="00C373B1"/>
    <w:p w:rsidR="00C373B1" w:rsidRDefault="00C373B1">
      <w:hyperlink r:id="rId8" w:history="1">
        <w:r w:rsidRPr="00800FE4">
          <w:rPr>
            <w:rStyle w:val="Hyperlink"/>
          </w:rPr>
          <w:t>https://esp32io.com/tutorials/esp32-keypad-1x4</w:t>
        </w:r>
      </w:hyperlink>
    </w:p>
    <w:p w:rsidR="00C373B1" w:rsidRDefault="00C373B1"/>
    <w:p w:rsidR="00C373B1" w:rsidRDefault="00C373B1">
      <w:r>
        <w:rPr>
          <w:noProof/>
        </w:rPr>
        <w:lastRenderedPageBreak/>
        <w:drawing>
          <wp:inline distT="0" distB="0" distL="0" distR="0">
            <wp:extent cx="5943600" cy="4564346"/>
            <wp:effectExtent l="0" t="0" r="0" b="8255"/>
            <wp:docPr id="3" name="Picture 3" descr="https://esp32io.com/images/tutorial/esp32-keypad-1x4-wiring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sp32io.com/images/tutorial/esp32-keypad-1x4-wiring-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B1"/>
    <w:rsid w:val="000E14C4"/>
    <w:rsid w:val="000F2839"/>
    <w:rsid w:val="003F18B1"/>
    <w:rsid w:val="00710EEC"/>
    <w:rsid w:val="00C3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CFC3"/>
  <w15:chartTrackingRefBased/>
  <w15:docId w15:val="{BB220997-69E9-4B90-B351-74F136D8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32io.com/tutorials/esp32-keypad-1x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ndomnerdtutorials.com/esp32-ds18b20-temperature-arduino-id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how2electronics.com/iot-ac-energy-meter-with-pzem-004t-esp32-webserver/#google_vignette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2025-06-15T07:02:00Z</dcterms:created>
  <dcterms:modified xsi:type="dcterms:W3CDTF">2025-06-15T16:53:00Z</dcterms:modified>
</cp:coreProperties>
</file>