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6574" w14:textId="1F0DD743" w:rsidR="004C66C4" w:rsidRDefault="006020F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سهولت در نوشتن کد ها، هر فاز به صورت جداگانه نوشته شده و در نهایت خروجی فاز </w:t>
      </w:r>
      <w:r>
        <w:rPr>
          <w:rFonts w:hint="cs"/>
          <w:rtl/>
          <w:lang w:bidi="fa-IR"/>
        </w:rPr>
        <w:t xml:space="preserve">برای استفاده </w:t>
      </w:r>
      <w:r>
        <w:rPr>
          <w:rFonts w:hint="cs"/>
          <w:rtl/>
          <w:lang w:bidi="fa-IR"/>
        </w:rPr>
        <w:t>در مراحل بعدی ذخیره شده.</w:t>
      </w:r>
    </w:p>
    <w:p w14:paraId="55D08A32" w14:textId="2EEFDBDA" w:rsidR="006020F5" w:rsidRDefault="006020F5">
      <w:pPr>
        <w:rPr>
          <w:rtl/>
          <w:lang w:bidi="fa-IR"/>
        </w:rPr>
      </w:pPr>
      <w:r>
        <w:rPr>
          <w:rFonts w:hint="cs"/>
          <w:rtl/>
          <w:lang w:bidi="fa-IR"/>
        </w:rPr>
        <w:t>کتابخانه های استفاده شده:</w:t>
      </w:r>
    </w:p>
    <w:p w14:paraId="7AD71E32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29AE4B0B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sklearn.model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</w:p>
    <w:p w14:paraId="1E81A79C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textblob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TextBlob</w:t>
      </w:r>
      <w:proofErr w:type="spellEnd"/>
    </w:p>
    <w:p w14:paraId="6F07D181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19FD26CB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nltk.stem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PorterStemmer</w:t>
      </w:r>
      <w:proofErr w:type="spellEnd"/>
    </w:p>
    <w:p w14:paraId="1FC60700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</w:t>
      </w:r>
    </w:p>
    <w:p w14:paraId="0B0748E5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842E04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nltk.corpus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stopwords</w:t>
      </w:r>
      <w:proofErr w:type="spellEnd"/>
    </w:p>
    <w:p w14:paraId="36E62B77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sklearn.feature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_extraction.text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CountVectorizer</w:t>
      </w:r>
      <w:proofErr w:type="spellEnd"/>
    </w:p>
    <w:p w14:paraId="371E502B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sklearn.cluster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KMeans</w:t>
      </w:r>
      <w:proofErr w:type="spellEnd"/>
    </w:p>
    <w:p w14:paraId="20F65698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sklearn.manifold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TSNE</w:t>
      </w:r>
    </w:p>
    <w:p w14:paraId="2564B7F2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23F197A2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0652D7BB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2AC50D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tensorflow.keras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.preprocessing.text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Tokenizer</w:t>
      </w:r>
    </w:p>
    <w:p w14:paraId="0AD64C55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tensorflow.keras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.preprocessing.sequence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pad_sequences</w:t>
      </w:r>
      <w:proofErr w:type="spellEnd"/>
    </w:p>
    <w:p w14:paraId="5A3B0CBA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643016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urllib.request</w:t>
      </w:r>
      <w:proofErr w:type="spellEnd"/>
      <w:proofErr w:type="gramEnd"/>
    </w:p>
    <w:p w14:paraId="6C9580C6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zipfile</w:t>
      </w:r>
      <w:proofErr w:type="spellEnd"/>
    </w:p>
    <w:p w14:paraId="3E7A2264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</w:p>
    <w:p w14:paraId="6E8636E8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F567A8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tensorflow.keras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.models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Sequential</w:t>
      </w:r>
    </w:p>
    <w:p w14:paraId="3A9657CC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tensorflow.keras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.layers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Embedding</w:t>
      </w:r>
      <w:r>
        <w:rPr>
          <w:rFonts w:ascii="Consolas" w:hAnsi="Consolas" w:cs="Courier New"/>
          <w:color w:val="000000"/>
          <w:sz w:val="17"/>
          <w:szCs w:val="17"/>
        </w:rPr>
        <w:t xml:space="preserve">, GRU, </w:t>
      </w:r>
      <w:r>
        <w:rPr>
          <w:rFonts w:ascii="Consolas" w:hAnsi="Consolas" w:cs="Courier New"/>
          <w:color w:val="2B91AF"/>
          <w:sz w:val="17"/>
          <w:szCs w:val="17"/>
        </w:rPr>
        <w:t>Dense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2B91AF"/>
          <w:sz w:val="17"/>
          <w:szCs w:val="17"/>
        </w:rPr>
        <w:t>Bidirectional</w:t>
      </w:r>
    </w:p>
    <w:p w14:paraId="50AEA603" w14:textId="2FFB2807" w:rsidR="004453C4" w:rsidRDefault="004453C4" w:rsidP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1670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tensorflow.keras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.callbacks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History</w:t>
      </w:r>
    </w:p>
    <w:p w14:paraId="6B4395CC" w14:textId="77777777" w:rsidR="004453C4" w:rsidRDefault="004453C4" w:rsidP="006020F5">
      <w:pPr>
        <w:rPr>
          <w:rtl/>
          <w:lang w:bidi="fa-IR"/>
        </w:rPr>
      </w:pPr>
    </w:p>
    <w:p w14:paraId="756423F2" w14:textId="053F5F9C" w:rsidR="006020F5" w:rsidRDefault="006020F5" w:rsidP="006020F5">
      <w:pPr>
        <w:rPr>
          <w:rtl/>
          <w:lang w:bidi="fa-IR"/>
        </w:rPr>
      </w:pPr>
      <w:r>
        <w:rPr>
          <w:rFonts w:hint="cs"/>
          <w:rtl/>
          <w:lang w:bidi="fa-IR"/>
        </w:rPr>
        <w:t>1-پیش پردازش</w:t>
      </w:r>
    </w:p>
    <w:p w14:paraId="6718B99F" w14:textId="61AF0F5B" w:rsidR="006020F5" w:rsidRDefault="006020F5" w:rsidP="006020F5">
      <w:pPr>
        <w:rPr>
          <w:rtl/>
          <w:lang w:bidi="fa-IR"/>
        </w:rPr>
      </w:pPr>
      <w:r>
        <w:rPr>
          <w:rFonts w:hint="cs"/>
          <w:rtl/>
          <w:lang w:bidi="fa-IR"/>
        </w:rPr>
        <w:t>در مرحله اول یک تابع برای بازکردن فایل اکسل نوشته شده:</w:t>
      </w:r>
    </w:p>
    <w:p w14:paraId="5FA0F1EF" w14:textId="77777777" w:rsidR="006020F5" w:rsidRDefault="00602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18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1: Load the dataset</w:t>
      </w:r>
    </w:p>
    <w:p w14:paraId="3C6E4D9E" w14:textId="77777777" w:rsidR="006020F5" w:rsidRDefault="00602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18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6EA48089" w14:textId="77777777" w:rsidR="006020F5" w:rsidRDefault="00602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18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pd.read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F46ED7B" w14:textId="518CBEEA" w:rsidR="006020F5" w:rsidRDefault="006020F5" w:rsidP="006020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18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</w:p>
    <w:p w14:paraId="047413F4" w14:textId="277C1E3E" w:rsidR="006020F5" w:rsidRDefault="006020F5" w:rsidP="006020F5">
      <w:pPr>
        <w:rPr>
          <w:rtl/>
          <w:lang w:bidi="fa-IR"/>
        </w:rPr>
      </w:pPr>
    </w:p>
    <w:p w14:paraId="4B82B635" w14:textId="086F2A22" w:rsidR="006020F5" w:rsidRDefault="006020F5" w:rsidP="006020F5">
      <w:pPr>
        <w:rPr>
          <w:rtl/>
          <w:lang w:bidi="fa-IR"/>
        </w:rPr>
      </w:pPr>
      <w:r>
        <w:rPr>
          <w:rFonts w:hint="cs"/>
          <w:rtl/>
          <w:lang w:bidi="fa-IR"/>
        </w:rPr>
        <w:t>مرحله 1-1</w:t>
      </w:r>
      <w:r w:rsidR="00D23EED">
        <w:rPr>
          <w:rFonts w:hint="cs"/>
          <w:rtl/>
          <w:lang w:bidi="fa-IR"/>
        </w:rPr>
        <w:t>-</w:t>
      </w:r>
    </w:p>
    <w:p w14:paraId="104B59ED" w14:textId="64B8C08D" w:rsidR="006020F5" w:rsidRDefault="00D23EED" w:rsidP="006020F5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مرحله مثبت ها را به یک تبدیل کردیم و منفی ها را به صفر</w:t>
      </w:r>
    </w:p>
    <w:p w14:paraId="7EE75C8F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39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1.1: Convert positive labels to 1 and negative labels to 0</w:t>
      </w:r>
    </w:p>
    <w:p w14:paraId="0CD6E146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39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convert_labels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2A8CEFB5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39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'sentiment'</w:t>
      </w:r>
      <w:r>
        <w:rPr>
          <w:rFonts w:ascii="Consolas" w:hAnsi="Consolas" w:cs="Courier New"/>
          <w:color w:val="000000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'sentiment'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].apply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00FF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x: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x == </w:t>
      </w:r>
      <w:r>
        <w:rPr>
          <w:rFonts w:ascii="Consolas" w:hAnsi="Consolas" w:cs="Courier New"/>
          <w:color w:val="A31515"/>
          <w:sz w:val="17"/>
          <w:szCs w:val="17"/>
        </w:rPr>
        <w:t>'positive'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8D18D68" w14:textId="010356F7" w:rsidR="00D23EED" w:rsidRDefault="00D23EED" w:rsidP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5396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</w:p>
    <w:p w14:paraId="40CDB491" w14:textId="17FDCE7D" w:rsidR="00D23EED" w:rsidRDefault="00D23EED" w:rsidP="00D23EED">
      <w:pPr>
        <w:rPr>
          <w:rtl/>
          <w:lang w:bidi="fa-IR"/>
        </w:rPr>
      </w:pPr>
    </w:p>
    <w:p w14:paraId="48D82A86" w14:textId="52C5C6F9" w:rsidR="00D23EED" w:rsidRDefault="00D23EED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t>مرحله 1-2-</w:t>
      </w:r>
    </w:p>
    <w:p w14:paraId="476C1E5B" w14:textId="37086569" w:rsidR="00D23EED" w:rsidRDefault="00D23EED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مرحله رکود های تکراری حذف شده. از </w:t>
      </w:r>
      <w:proofErr w:type="spellStart"/>
      <w:r>
        <w:rPr>
          <w:lang w:bidi="fa-IR"/>
        </w:rPr>
        <w:t>inplace</w:t>
      </w:r>
      <w:proofErr w:type="spellEnd"/>
      <w:r>
        <w:rPr>
          <w:rFonts w:hint="cs"/>
          <w:rtl/>
          <w:lang w:bidi="fa-IR"/>
        </w:rPr>
        <w:t xml:space="preserve"> استفاده شده تا فایل جدیدی ایجاد نشود و در همان فایل تغییرات اعمال شود.</w:t>
      </w:r>
    </w:p>
    <w:p w14:paraId="70EC9267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53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1.2: Remove duplicate rows</w:t>
      </w:r>
    </w:p>
    <w:p w14:paraId="3EB972F4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53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remove_duplicates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066B5D31" w14:textId="6D274956" w:rsidR="00D23EED" w:rsidRDefault="00D23EED" w:rsidP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1553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df.drop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_duplicates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673550D" w14:textId="77777777" w:rsidR="00D23EED" w:rsidRDefault="00D23EED" w:rsidP="00D23EED">
      <w:pPr>
        <w:rPr>
          <w:rtl/>
          <w:lang w:bidi="fa-IR"/>
        </w:rPr>
      </w:pPr>
    </w:p>
    <w:p w14:paraId="39EA10A2" w14:textId="60C7772C" w:rsidR="00D23EED" w:rsidRDefault="00D23EED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t>مرحله 1-3-</w:t>
      </w:r>
    </w:p>
    <w:p w14:paraId="5C65CD3A" w14:textId="70C42D41" w:rsidR="00D23EED" w:rsidRDefault="00D23EED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30 درصد داده ها برای آموزش با </w:t>
      </w:r>
      <w:proofErr w:type="spellStart"/>
      <w:r>
        <w:rPr>
          <w:rFonts w:hint="cs"/>
          <w:rtl/>
          <w:lang w:bidi="fa-IR"/>
        </w:rPr>
        <w:t>رندم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استیت</w:t>
      </w:r>
      <w:proofErr w:type="spellEnd"/>
      <w:r>
        <w:rPr>
          <w:rFonts w:hint="cs"/>
          <w:rtl/>
          <w:lang w:bidi="fa-IR"/>
        </w:rPr>
        <w:t xml:space="preserve"> 42 جدا شده اند:</w:t>
      </w:r>
    </w:p>
    <w:p w14:paraId="3A36338F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32647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1.3: Randomly select 30% of the dataset</w:t>
      </w:r>
    </w:p>
    <w:p w14:paraId="4C64CD84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32647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522D0F41" w14:textId="77777777" w:rsidR="00D23EED" w:rsidRDefault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32647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frac=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61FC219" w14:textId="43F9FEE6" w:rsidR="00D23EED" w:rsidRDefault="00D23EED" w:rsidP="00D2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32647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</w:p>
    <w:p w14:paraId="4105AC68" w14:textId="2AD14AFA" w:rsidR="00D23EED" w:rsidRDefault="00D23EED" w:rsidP="00D23EED">
      <w:pPr>
        <w:rPr>
          <w:rtl/>
          <w:lang w:bidi="fa-IR"/>
        </w:rPr>
      </w:pPr>
    </w:p>
    <w:p w14:paraId="75D2B052" w14:textId="1524A8B9" w:rsidR="00D23EED" w:rsidRDefault="00842AB1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t>مرحله 1-4-</w:t>
      </w:r>
    </w:p>
    <w:p w14:paraId="7CF894DC" w14:textId="3E1D7AA5" w:rsidR="00842AB1" w:rsidRDefault="00842AB1" w:rsidP="00D23EE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</w:t>
      </w:r>
      <w:r>
        <w:rPr>
          <w:rFonts w:hint="cs"/>
          <w:rtl/>
          <w:lang w:bidi="fa-IR"/>
        </w:rPr>
        <w:t>یک ستون جدید ایجاد شده</w:t>
      </w:r>
      <w:r>
        <w:rPr>
          <w:rFonts w:hint="cs"/>
          <w:rtl/>
          <w:lang w:bidi="fa-IR"/>
        </w:rPr>
        <w:t xml:space="preserve"> و با استفاده از کتابخانه </w:t>
      </w:r>
      <w:proofErr w:type="spellStart"/>
      <w:r>
        <w:rPr>
          <w:lang w:bidi="fa-IR"/>
        </w:rPr>
        <w:t>textBlob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قطبیت</w:t>
      </w:r>
      <w:proofErr w:type="spellEnd"/>
      <w:r>
        <w:rPr>
          <w:rFonts w:hint="cs"/>
          <w:rtl/>
          <w:lang w:bidi="fa-IR"/>
        </w:rPr>
        <w:t xml:space="preserve"> جمله در آن ثبت شده:</w:t>
      </w:r>
    </w:p>
    <w:p w14:paraId="657EC4D0" w14:textId="77777777" w:rsidR="00842AB1" w:rsidRDefault="00842A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00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 xml:space="preserve"># Step 1.4: Calculate polarity using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TextBlob</w:t>
      </w:r>
      <w:proofErr w:type="spellEnd"/>
    </w:p>
    <w:p w14:paraId="4B5148FC" w14:textId="77777777" w:rsidR="00842AB1" w:rsidRDefault="00842A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00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get_polarity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0869DB32" w14:textId="77777777" w:rsidR="00842AB1" w:rsidRDefault="00842A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00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'step-1-4'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00AB300" w14:textId="77777777" w:rsidR="00842AB1" w:rsidRDefault="00842A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00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'polarity'</w:t>
      </w:r>
      <w:r>
        <w:rPr>
          <w:rFonts w:ascii="Consolas" w:hAnsi="Consolas" w:cs="Courier New"/>
          <w:color w:val="000000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'review'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].apply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00FF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x: </w:t>
      </w:r>
      <w:proofErr w:type="spellStart"/>
      <w:r>
        <w:rPr>
          <w:rFonts w:ascii="Consolas" w:hAnsi="Consolas" w:cs="Courier New"/>
          <w:color w:val="2B91AF"/>
          <w:sz w:val="17"/>
          <w:szCs w:val="17"/>
        </w:rPr>
        <w:t>TextBlob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(str(x)).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sentiment.polarity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6CB998A" w14:textId="451FA6DB" w:rsidR="00842AB1" w:rsidRDefault="00842AB1" w:rsidP="00842A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69009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</w:p>
    <w:p w14:paraId="165363F0" w14:textId="61A72D39" w:rsidR="00842AB1" w:rsidRDefault="00842AB1" w:rsidP="00842AB1">
      <w:pPr>
        <w:rPr>
          <w:rtl/>
          <w:lang w:bidi="fa-IR"/>
        </w:rPr>
      </w:pPr>
    </w:p>
    <w:p w14:paraId="3D88663B" w14:textId="307AABDB" w:rsidR="00842AB1" w:rsidRDefault="004B0A41" w:rsidP="00842AB1">
      <w:pPr>
        <w:rPr>
          <w:rtl/>
          <w:lang w:bidi="fa-IR"/>
        </w:rPr>
      </w:pPr>
      <w:r>
        <w:rPr>
          <w:rFonts w:hint="cs"/>
          <w:rtl/>
          <w:lang w:bidi="fa-IR"/>
        </w:rPr>
        <w:t>مرحله 1-5-</w:t>
      </w:r>
    </w:p>
    <w:p w14:paraId="755B870B" w14:textId="72A8B8DF" w:rsidR="004B0A41" w:rsidRDefault="004B0A41" w:rsidP="00842AB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از ستون </w:t>
      </w:r>
      <w:r>
        <w:rPr>
          <w:lang w:bidi="fa-IR"/>
        </w:rPr>
        <w:t>sentiment</w:t>
      </w:r>
      <w:r>
        <w:rPr>
          <w:rFonts w:hint="cs"/>
          <w:rtl/>
          <w:lang w:bidi="fa-IR"/>
        </w:rPr>
        <w:t xml:space="preserve"> ستون های 1 را مثبت و 0 را منفی در نظر گرفتیم و با </w:t>
      </w:r>
      <w:proofErr w:type="spellStart"/>
      <w:r>
        <w:rPr>
          <w:rFonts w:hint="cs"/>
          <w:rtl/>
          <w:lang w:bidi="fa-IR"/>
        </w:rPr>
        <w:t>پلات</w:t>
      </w:r>
      <w:proofErr w:type="spellEnd"/>
      <w:r>
        <w:rPr>
          <w:rFonts w:hint="cs"/>
          <w:rtl/>
          <w:lang w:bidi="fa-IR"/>
        </w:rPr>
        <w:t xml:space="preserve"> نمودار رسم کرده و ذخیره کردیم:</w:t>
      </w:r>
    </w:p>
    <w:p w14:paraId="4CFCFF7C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1.5: Separate positive and negative polarities, plot histograms, and analyze means</w:t>
      </w:r>
    </w:p>
    <w:p w14:paraId="20E207D9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plot_sentiment_histograms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1A53D478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'step-1-5'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D0AC1C2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'sentiment'</w:t>
      </w:r>
      <w:r>
        <w:rPr>
          <w:rFonts w:ascii="Consolas" w:hAnsi="Consolas" w:cs="Courier New"/>
          <w:color w:val="000000"/>
          <w:sz w:val="17"/>
          <w:szCs w:val="17"/>
        </w:rPr>
        <w:t xml:space="preserve">] ==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40B7F1DD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negative_reviews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'sentiment'</w:t>
      </w:r>
      <w:r>
        <w:rPr>
          <w:rFonts w:ascii="Consolas" w:hAnsi="Consolas" w:cs="Courier New"/>
          <w:color w:val="000000"/>
          <w:sz w:val="17"/>
          <w:szCs w:val="17"/>
        </w:rPr>
        <w:t xml:space="preserve">] ==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6BC68293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8C32B2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 xml:space="preserve"># Plotting </w:t>
      </w:r>
      <w:proofErr w:type="gramStart"/>
      <w:r>
        <w:rPr>
          <w:rFonts w:ascii="Consolas" w:hAnsi="Consolas" w:cs="Courier New"/>
          <w:color w:val="008000"/>
          <w:sz w:val="17"/>
          <w:szCs w:val="17"/>
        </w:rPr>
        <w:t>histogram</w:t>
      </w:r>
      <w:proofErr w:type="gramEnd"/>
      <w:r>
        <w:rPr>
          <w:rFonts w:ascii="Consolas" w:hAnsi="Consolas" w:cs="Courier New"/>
          <w:color w:val="008000"/>
          <w:sz w:val="17"/>
          <w:szCs w:val="17"/>
        </w:rPr>
        <w:t xml:space="preserve"> for positive sentiment</w:t>
      </w:r>
    </w:p>
    <w:p w14:paraId="5281A2B7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plt.hist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'polarity'</w:t>
      </w:r>
      <w:r>
        <w:rPr>
          <w:rFonts w:ascii="Consolas" w:hAnsi="Consolas" w:cs="Courier New"/>
          <w:color w:val="000000"/>
          <w:sz w:val="17"/>
          <w:szCs w:val="17"/>
        </w:rPr>
        <w:t>], bins=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>, color=</w:t>
      </w:r>
      <w:r>
        <w:rPr>
          <w:rFonts w:ascii="Consolas" w:hAnsi="Consolas" w:cs="Courier New"/>
          <w:color w:val="A31515"/>
          <w:sz w:val="17"/>
          <w:szCs w:val="17"/>
        </w:rPr>
        <w:t>'green'</w:t>
      </w:r>
      <w:r>
        <w:rPr>
          <w:rFonts w:ascii="Consolas" w:hAnsi="Consolas" w:cs="Courier New"/>
          <w:color w:val="000000"/>
          <w:sz w:val="17"/>
          <w:szCs w:val="17"/>
        </w:rPr>
        <w:t>, alpha=</w:t>
      </w:r>
      <w:r>
        <w:rPr>
          <w:rFonts w:ascii="Consolas" w:hAnsi="Consolas" w:cs="Courier New"/>
          <w:color w:val="006666"/>
          <w:sz w:val="17"/>
          <w:szCs w:val="17"/>
        </w:rPr>
        <w:t>0.7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24C2E55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'positive'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F9A4347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'sense'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C13D0CF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'count'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F3E831E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'positive.png'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C3901B9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2203D84C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8D9708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 xml:space="preserve"># Plotting </w:t>
      </w:r>
      <w:proofErr w:type="gramStart"/>
      <w:r>
        <w:rPr>
          <w:rFonts w:ascii="Consolas" w:hAnsi="Consolas" w:cs="Courier New"/>
          <w:color w:val="008000"/>
          <w:sz w:val="17"/>
          <w:szCs w:val="17"/>
        </w:rPr>
        <w:t>histogram</w:t>
      </w:r>
      <w:proofErr w:type="gramEnd"/>
      <w:r>
        <w:rPr>
          <w:rFonts w:ascii="Consolas" w:hAnsi="Consolas" w:cs="Courier New"/>
          <w:color w:val="008000"/>
          <w:sz w:val="17"/>
          <w:szCs w:val="17"/>
        </w:rPr>
        <w:t xml:space="preserve"> for negative sentiment</w:t>
      </w:r>
    </w:p>
    <w:p w14:paraId="3AE7C2F5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plt.hist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negative_reviews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'polarity'</w:t>
      </w:r>
      <w:r>
        <w:rPr>
          <w:rFonts w:ascii="Consolas" w:hAnsi="Consolas" w:cs="Courier New"/>
          <w:color w:val="000000"/>
          <w:sz w:val="17"/>
          <w:szCs w:val="17"/>
        </w:rPr>
        <w:t>], bins=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>, color=</w:t>
      </w:r>
      <w:r>
        <w:rPr>
          <w:rFonts w:ascii="Consolas" w:hAnsi="Consolas" w:cs="Courier New"/>
          <w:color w:val="A31515"/>
          <w:sz w:val="17"/>
          <w:szCs w:val="17"/>
        </w:rPr>
        <w:t>'red'</w:t>
      </w:r>
      <w:r>
        <w:rPr>
          <w:rFonts w:ascii="Consolas" w:hAnsi="Consolas" w:cs="Courier New"/>
          <w:color w:val="000000"/>
          <w:sz w:val="17"/>
          <w:szCs w:val="17"/>
        </w:rPr>
        <w:t>, alpha=</w:t>
      </w:r>
      <w:r>
        <w:rPr>
          <w:rFonts w:ascii="Consolas" w:hAnsi="Consolas" w:cs="Courier New"/>
          <w:color w:val="006666"/>
          <w:sz w:val="17"/>
          <w:szCs w:val="17"/>
        </w:rPr>
        <w:t>0.7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82EFB8E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'negative'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D756C85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'sense'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CD126C6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'count'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EC94888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'negative.png'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AF051A3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5078B7F3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35C808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Calculate mean polarity for positive and negative reviews</w:t>
      </w:r>
    </w:p>
    <w:p w14:paraId="2447C42F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mean_polarity_positive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'polarity'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703DFA6A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mean_polarity_negative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negative_reviews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'polarity'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].mean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14BCAF51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E852D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Print mean polarities</w:t>
      </w:r>
    </w:p>
    <w:p w14:paraId="4D67E584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31515"/>
          <w:sz w:val="17"/>
          <w:szCs w:val="17"/>
        </w:rPr>
        <w:t>"Mean Polarity for Positive Reviews:"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mean_polarity_positive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5DCCE73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31515"/>
          <w:sz w:val="17"/>
          <w:szCs w:val="17"/>
        </w:rPr>
        <w:t>"Mean Polarity for Negative Reviews:"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mean_polarity_negative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2E8CEEC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987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924FDB" w14:textId="413FF093" w:rsidR="004B0A41" w:rsidRDefault="004B0A41" w:rsidP="004B0A41">
      <w:pPr>
        <w:rPr>
          <w:rtl/>
          <w:lang w:bidi="fa-IR"/>
        </w:rPr>
      </w:pPr>
    </w:p>
    <w:p w14:paraId="1A32C5CF" w14:textId="154ED6A1" w:rsidR="004B0A41" w:rsidRDefault="004B0A41" w:rsidP="004B0A41">
      <w:pPr>
        <w:rPr>
          <w:rtl/>
          <w:lang w:bidi="fa-IR"/>
        </w:rPr>
      </w:pPr>
      <w:r>
        <w:rPr>
          <w:rFonts w:hint="cs"/>
          <w:rtl/>
          <w:lang w:bidi="fa-IR"/>
        </w:rPr>
        <w:t>خروجی مثبت:</w:t>
      </w:r>
    </w:p>
    <w:p w14:paraId="0A8BA297" w14:textId="020B1B3D" w:rsidR="004B0A41" w:rsidRDefault="004B0A41" w:rsidP="004B0A41">
      <w:pPr>
        <w:rPr>
          <w:rtl/>
          <w:lang w:bidi="fa-IR"/>
        </w:rPr>
      </w:pPr>
      <w:r w:rsidRPr="004B0A41">
        <w:rPr>
          <w:rtl/>
          <w:lang w:bidi="fa-IR"/>
        </w:rPr>
        <w:drawing>
          <wp:inline distT="0" distB="0" distL="0" distR="0" wp14:anchorId="7F209699" wp14:editId="1D2B4C22">
            <wp:extent cx="5943600" cy="4457700"/>
            <wp:effectExtent l="0" t="0" r="0" b="0"/>
            <wp:docPr id="180268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8D9" w14:textId="77777777" w:rsidR="004B0A41" w:rsidRDefault="004B0A41" w:rsidP="004B0A41">
      <w:pPr>
        <w:rPr>
          <w:rtl/>
          <w:lang w:bidi="fa-IR"/>
        </w:rPr>
      </w:pPr>
    </w:p>
    <w:p w14:paraId="08CD27BD" w14:textId="2B1047B8" w:rsidR="004B0A41" w:rsidRDefault="004B0A41" w:rsidP="004B0A41">
      <w:pPr>
        <w:rPr>
          <w:rtl/>
          <w:lang w:bidi="fa-IR"/>
        </w:rPr>
      </w:pPr>
      <w:r>
        <w:rPr>
          <w:rFonts w:hint="cs"/>
          <w:rtl/>
          <w:lang w:bidi="fa-IR"/>
        </w:rPr>
        <w:t>خروجی منفی:</w:t>
      </w:r>
    </w:p>
    <w:p w14:paraId="4BB391ED" w14:textId="534F3B2E" w:rsidR="004B0A41" w:rsidRDefault="004B0A41" w:rsidP="004B0A41">
      <w:pPr>
        <w:rPr>
          <w:rtl/>
          <w:lang w:bidi="fa-IR"/>
        </w:rPr>
      </w:pPr>
      <w:r w:rsidRPr="004B0A41">
        <w:rPr>
          <w:rtl/>
          <w:lang w:bidi="fa-IR"/>
        </w:rPr>
        <w:drawing>
          <wp:inline distT="0" distB="0" distL="0" distR="0" wp14:anchorId="219E283B" wp14:editId="104F7E9E">
            <wp:extent cx="5943600" cy="4457700"/>
            <wp:effectExtent l="0" t="0" r="0" b="0"/>
            <wp:docPr id="13842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00C" w14:textId="1D0C3900" w:rsidR="004B0A41" w:rsidRDefault="004B0A41" w:rsidP="004B0A41">
      <w:pPr>
        <w:rPr>
          <w:rtl/>
          <w:lang w:bidi="fa-IR"/>
        </w:rPr>
      </w:pPr>
    </w:p>
    <w:p w14:paraId="2F042A96" w14:textId="7D86FD52" w:rsidR="004B0A41" w:rsidRDefault="004B0A41" w:rsidP="004B0A41">
      <w:pPr>
        <w:rPr>
          <w:rtl/>
          <w:lang w:bidi="fa-IR"/>
        </w:rPr>
      </w:pPr>
      <w:r>
        <w:rPr>
          <w:rFonts w:hint="cs"/>
          <w:rtl/>
          <w:lang w:bidi="fa-IR"/>
        </w:rPr>
        <w:t>خروجی میانگین ها در کنسول:</w:t>
      </w:r>
    </w:p>
    <w:p w14:paraId="1BF3CEFD" w14:textId="77777777" w:rsidR="004B0A41" w:rsidRDefault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96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2B91AF"/>
          <w:sz w:val="17"/>
          <w:szCs w:val="17"/>
        </w:rPr>
        <w:t>Mean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Polarity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Positive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Reviews</w:t>
      </w:r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0.19375026016013788</w:t>
      </w:r>
    </w:p>
    <w:p w14:paraId="253258E9" w14:textId="76858599" w:rsidR="004B0A41" w:rsidRDefault="004B0A41" w:rsidP="004B0A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96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2B91AF"/>
          <w:sz w:val="17"/>
          <w:szCs w:val="17"/>
        </w:rPr>
        <w:t>Mean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Polarity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Negative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Reviews</w:t>
      </w:r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0.012643524175639971</w:t>
      </w:r>
    </w:p>
    <w:p w14:paraId="30AD389F" w14:textId="3F903FFE" w:rsidR="004B0A41" w:rsidRDefault="004B0A41" w:rsidP="004B0A41">
      <w:pPr>
        <w:rPr>
          <w:rtl/>
          <w:lang w:bidi="fa-IR"/>
        </w:rPr>
      </w:pPr>
    </w:p>
    <w:p w14:paraId="27922C2F" w14:textId="33B75A95" w:rsidR="004B0A41" w:rsidRDefault="004453C4" w:rsidP="004B0A41">
      <w:pPr>
        <w:rPr>
          <w:rtl/>
          <w:lang w:bidi="fa-IR"/>
        </w:rPr>
      </w:pPr>
      <w:r>
        <w:rPr>
          <w:rFonts w:hint="cs"/>
          <w:rtl/>
          <w:lang w:bidi="fa-IR"/>
        </w:rPr>
        <w:t>مرحله 1-6-</w:t>
      </w:r>
    </w:p>
    <w:p w14:paraId="4EBB7701" w14:textId="3C8396BF" w:rsidR="004453C4" w:rsidRDefault="004453C4" w:rsidP="004B0A4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ابتدا تمام حروف کوچک شده و با </w:t>
      </w:r>
      <w:proofErr w:type="spellStart"/>
      <w:r>
        <w:rPr>
          <w:rFonts w:hint="cs"/>
          <w:rtl/>
          <w:lang w:bidi="fa-IR"/>
        </w:rPr>
        <w:t>رجکس</w:t>
      </w:r>
      <w:proofErr w:type="spellEnd"/>
      <w:r>
        <w:rPr>
          <w:rFonts w:hint="cs"/>
          <w:rtl/>
          <w:lang w:bidi="fa-IR"/>
        </w:rPr>
        <w:t xml:space="preserve"> اصلاح شده اند سپس </w:t>
      </w:r>
      <w:proofErr w:type="spellStart"/>
      <w:r>
        <w:rPr>
          <w:rFonts w:hint="cs"/>
          <w:rtl/>
          <w:lang w:bidi="fa-IR"/>
        </w:rPr>
        <w:t>استاپ</w:t>
      </w:r>
      <w:proofErr w:type="spellEnd"/>
      <w:r>
        <w:rPr>
          <w:rFonts w:hint="cs"/>
          <w:rtl/>
          <w:lang w:bidi="fa-IR"/>
        </w:rPr>
        <w:t xml:space="preserve"> ورد ها حذف شده و </w:t>
      </w:r>
      <w:proofErr w:type="spellStart"/>
      <w:r>
        <w:rPr>
          <w:rFonts w:hint="cs"/>
          <w:rtl/>
          <w:lang w:bidi="fa-IR"/>
        </w:rPr>
        <w:t>استم</w:t>
      </w:r>
      <w:proofErr w:type="spellEnd"/>
      <w:r>
        <w:rPr>
          <w:rFonts w:hint="cs"/>
          <w:rtl/>
          <w:lang w:bidi="fa-IR"/>
        </w:rPr>
        <w:t xml:space="preserve"> کلمات استخراج شده:</w:t>
      </w:r>
    </w:p>
    <w:p w14:paraId="45666FF1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1.6: Apply preprocessing steps</w:t>
      </w:r>
    </w:p>
    <w:p w14:paraId="05E14F1D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(text):</w:t>
      </w:r>
    </w:p>
    <w:p w14:paraId="2FA4C7DB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text.lower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5F93D880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re.</w:t>
      </w:r>
      <w:r>
        <w:rPr>
          <w:rFonts w:ascii="Consolas" w:hAnsi="Consolas" w:cs="Courier New"/>
          <w:color w:val="0000FF"/>
          <w:sz w:val="17"/>
          <w:szCs w:val="17"/>
        </w:rPr>
        <w:t>sub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A31515"/>
          <w:sz w:val="17"/>
          <w:szCs w:val="17"/>
        </w:rPr>
        <w:t>'\W'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>, text)</w:t>
      </w:r>
    </w:p>
    <w:p w14:paraId="45E58C54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re.</w:t>
      </w:r>
      <w:r>
        <w:rPr>
          <w:rFonts w:ascii="Consolas" w:hAnsi="Consolas" w:cs="Courier New"/>
          <w:color w:val="0000FF"/>
          <w:sz w:val="17"/>
          <w:szCs w:val="17"/>
        </w:rPr>
        <w:t>sub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A31515"/>
          <w:sz w:val="17"/>
          <w:szCs w:val="17"/>
        </w:rPr>
        <w:t>'\s+'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>, text)</w:t>
      </w:r>
    </w:p>
    <w:p w14:paraId="12454697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B1BAB1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r>
        <w:rPr>
          <w:rFonts w:ascii="Consolas" w:hAnsi="Consolas" w:cs="Courier New"/>
          <w:color w:val="0000FF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stopwords.words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english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6B53D5BD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= </w:t>
      </w:r>
      <w:r>
        <w:rPr>
          <w:rFonts w:ascii="Consolas" w:hAnsi="Consolas" w:cs="Courier New"/>
          <w:color w:val="A31515"/>
          <w:sz w:val="17"/>
          <w:szCs w:val="17"/>
        </w:rPr>
        <w:t xml:space="preserve">' </w:t>
      </w:r>
      <w:proofErr w:type="gramStart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00FF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([word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text.split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()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stop_words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0A3BB1C5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1F7AA8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stemmer = </w:t>
      </w:r>
      <w:proofErr w:type="spellStart"/>
      <w:proofErr w:type="gramStart"/>
      <w:r>
        <w:rPr>
          <w:rFonts w:ascii="Consolas" w:hAnsi="Consolas" w:cs="Courier New"/>
          <w:color w:val="2B91AF"/>
          <w:sz w:val="17"/>
          <w:szCs w:val="17"/>
        </w:rPr>
        <w:t>PorterStemmer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AF10B21" w14:textId="0A640F1F" w:rsidR="004453C4" w:rsidRDefault="004453C4" w:rsidP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5726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text = </w:t>
      </w:r>
      <w:r>
        <w:rPr>
          <w:rFonts w:ascii="Consolas" w:hAnsi="Consolas" w:cs="Courier New"/>
          <w:color w:val="A31515"/>
          <w:sz w:val="17"/>
          <w:szCs w:val="17"/>
        </w:rPr>
        <w:t xml:space="preserve">' </w:t>
      </w:r>
      <w:proofErr w:type="gramStart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00FF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stemmer.stem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(word)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text.split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()])</w:t>
      </w:r>
    </w:p>
    <w:p w14:paraId="360E2804" w14:textId="5958F972" w:rsidR="004453C4" w:rsidRDefault="004453C4" w:rsidP="004453C4">
      <w:pPr>
        <w:rPr>
          <w:rtl/>
          <w:lang w:bidi="fa-IR"/>
        </w:rPr>
      </w:pPr>
    </w:p>
    <w:p w14:paraId="275F4A98" w14:textId="3B04EE9C" w:rsidR="004453C4" w:rsidRDefault="004453C4" w:rsidP="004453C4">
      <w:pPr>
        <w:rPr>
          <w:rtl/>
          <w:lang w:bidi="fa-IR"/>
        </w:rPr>
      </w:pPr>
      <w:r>
        <w:rPr>
          <w:rFonts w:hint="cs"/>
          <w:rtl/>
          <w:lang w:bidi="fa-IR"/>
        </w:rPr>
        <w:t>مرحله 1-7-</w:t>
      </w:r>
    </w:p>
    <w:p w14:paraId="6474A385" w14:textId="5FB9FB0C" w:rsidR="004453C4" w:rsidRDefault="004453C4" w:rsidP="004453C4">
      <w:pPr>
        <w:rPr>
          <w:rtl/>
          <w:lang w:bidi="fa-IR"/>
        </w:rPr>
      </w:pPr>
      <w:r>
        <w:rPr>
          <w:rFonts w:hint="cs"/>
          <w:rtl/>
          <w:lang w:bidi="fa-IR"/>
        </w:rPr>
        <w:t>برای تقسیم داده به شکر زیر اقدام شده:</w:t>
      </w:r>
    </w:p>
    <w:p w14:paraId="6DB172BC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1.7: Split the dataset into training and testing sets</w:t>
      </w:r>
    </w:p>
    <w:p w14:paraId="4B8B7F45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split_dataset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419E6657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</w:p>
    <w:p w14:paraId="74C8DD23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'review'</w:t>
      </w:r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'sentiment'</w:t>
      </w:r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</w:p>
    <w:p w14:paraId="58D87722" w14:textId="77777777" w:rsidR="004453C4" w:rsidRDefault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)</w:t>
      </w:r>
      <w:proofErr w:type="gramEnd"/>
    </w:p>
    <w:p w14:paraId="75EAFBBF" w14:textId="22C60454" w:rsidR="004453C4" w:rsidRDefault="004453C4" w:rsidP="00445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2234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test_labels</w:t>
      </w:r>
      <w:proofErr w:type="spellEnd"/>
    </w:p>
    <w:p w14:paraId="5ABB7C0A" w14:textId="07BCB67C" w:rsidR="004453C4" w:rsidRDefault="004453C4" w:rsidP="004453C4">
      <w:pPr>
        <w:rPr>
          <w:rtl/>
          <w:lang w:bidi="fa-IR"/>
        </w:rPr>
      </w:pPr>
    </w:p>
    <w:p w14:paraId="793AB02C" w14:textId="769F1BB7" w:rsidR="004453C4" w:rsidRDefault="00836405" w:rsidP="004453C4">
      <w:pPr>
        <w:rPr>
          <w:rtl/>
          <w:lang w:bidi="fa-IR"/>
        </w:rPr>
      </w:pPr>
      <w:r>
        <w:rPr>
          <w:rFonts w:hint="cs"/>
          <w:rtl/>
          <w:lang w:bidi="fa-IR"/>
        </w:rPr>
        <w:t>2-خوشه بندی</w:t>
      </w:r>
    </w:p>
    <w:p w14:paraId="37D918F9" w14:textId="77777777" w:rsidR="00836405" w:rsidRDefault="00836405" w:rsidP="004453C4">
      <w:pPr>
        <w:rPr>
          <w:rtl/>
          <w:lang w:bidi="fa-IR"/>
        </w:rPr>
      </w:pPr>
    </w:p>
    <w:p w14:paraId="77B36407" w14:textId="7C61CEEF" w:rsidR="00836405" w:rsidRDefault="00836405" w:rsidP="004453C4">
      <w:pPr>
        <w:rPr>
          <w:rtl/>
          <w:lang w:bidi="fa-IR"/>
        </w:rPr>
      </w:pPr>
      <w:r>
        <w:rPr>
          <w:rFonts w:hint="cs"/>
          <w:rtl/>
          <w:lang w:bidi="fa-IR"/>
        </w:rPr>
        <w:t>مرحله 2-1-</w:t>
      </w:r>
    </w:p>
    <w:p w14:paraId="127FCCE7" w14:textId="06556A87" w:rsidR="00836405" w:rsidRDefault="00836405" w:rsidP="0034081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 w:rsidRPr="00836405">
        <w:rPr>
          <w:lang w:bidi="fa-IR"/>
        </w:rPr>
        <w:t>CountVectorizer</w:t>
      </w:r>
      <w:proofErr w:type="spellEnd"/>
      <w:r>
        <w:rPr>
          <w:rFonts w:hint="cs"/>
          <w:rtl/>
          <w:lang w:bidi="fa-IR"/>
        </w:rPr>
        <w:t xml:space="preserve"> فراخوانی شده و داده های آموزشی و تست </w:t>
      </w:r>
      <w:proofErr w:type="spellStart"/>
      <w:r>
        <w:rPr>
          <w:rFonts w:hint="cs"/>
          <w:rtl/>
          <w:lang w:bidi="fa-IR"/>
        </w:rPr>
        <w:t>فیت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ترنسفورم</w:t>
      </w:r>
      <w:proofErr w:type="spellEnd"/>
      <w:r>
        <w:rPr>
          <w:rFonts w:hint="cs"/>
          <w:rtl/>
          <w:lang w:bidi="fa-IR"/>
        </w:rPr>
        <w:t xml:space="preserve"> شده اند.</w:t>
      </w:r>
    </w:p>
    <w:p w14:paraId="602402E6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000"/>
          <w:sz w:val="17"/>
          <w:szCs w:val="17"/>
        </w:rPr>
        <w:t># Step 2-1: Create Bag of Words (BOW) representation for each review</w:t>
      </w:r>
    </w:p>
    <w:p w14:paraId="60902192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create_bow_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representation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reviews_train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reviews_test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1464CD16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vectorizer = </w:t>
      </w:r>
      <w:proofErr w:type="spellStart"/>
      <w:proofErr w:type="gramStart"/>
      <w:r>
        <w:rPr>
          <w:rFonts w:ascii="Consolas" w:hAnsi="Consolas" w:cs="Courier New"/>
          <w:color w:val="2B91AF"/>
          <w:sz w:val="17"/>
          <w:szCs w:val="17"/>
        </w:rPr>
        <w:t>CountVectorizer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A1C7FCF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2601898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vectorizer.fit_transform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reviews_train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B9C4461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vectorizer.transform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reviews_test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4F809D1" w14:textId="77777777" w:rsidR="00836405" w:rsidRDefault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2E538EE" w14:textId="4992AEA8" w:rsidR="00836405" w:rsidRDefault="00836405" w:rsidP="008364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2611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</w:p>
    <w:p w14:paraId="13AA7FDC" w14:textId="6BD1868F" w:rsidR="00836405" w:rsidRDefault="00836405" w:rsidP="00836405">
      <w:pPr>
        <w:rPr>
          <w:rtl/>
          <w:lang w:bidi="fa-IR"/>
        </w:rPr>
      </w:pPr>
    </w:p>
    <w:p w14:paraId="79867B6C" w14:textId="0DC01BFF" w:rsidR="00340810" w:rsidRDefault="00340810" w:rsidP="00836405">
      <w:pPr>
        <w:rPr>
          <w:rtl/>
          <w:lang w:bidi="fa-IR"/>
        </w:rPr>
      </w:pPr>
      <w:r>
        <w:rPr>
          <w:rFonts w:hint="cs"/>
          <w:rtl/>
          <w:lang w:bidi="fa-IR"/>
        </w:rPr>
        <w:t>مرحله 2-2-</w:t>
      </w:r>
    </w:p>
    <w:p w14:paraId="4EFF4B7E" w14:textId="51D042C4" w:rsidR="00340810" w:rsidRDefault="00340810" w:rsidP="0083640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خوشه بند </w:t>
      </w:r>
      <w:r>
        <w:rPr>
          <w:lang w:bidi="fa-IR"/>
        </w:rPr>
        <w:t>k-means</w:t>
      </w:r>
      <w:r>
        <w:rPr>
          <w:rFonts w:hint="cs"/>
          <w:rtl/>
          <w:lang w:bidi="fa-IR"/>
        </w:rPr>
        <w:t xml:space="preserve"> را فراخوانی کرده و دسته بندی را انجام دادیم:</w:t>
      </w:r>
    </w:p>
    <w:p w14:paraId="2C658AD7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2-2: Cluster the training and testing sets using K-means</w:t>
      </w:r>
    </w:p>
    <w:p w14:paraId="4E8C2290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kmeans_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clustering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7116BA96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2B91AF"/>
          <w:sz w:val="17"/>
          <w:szCs w:val="17"/>
        </w:rPr>
        <w:t>KMeans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0010940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2CCA05D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Fit on training set</w:t>
      </w:r>
    </w:p>
    <w:p w14:paraId="4F30C788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kmeans.fit_predict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D638BA4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F0E740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Predict on testing set</w:t>
      </w:r>
    </w:p>
    <w:p w14:paraId="4AE43F77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kmeans.predict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163A16E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34D3B3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test_clusters</w:t>
      </w:r>
      <w:proofErr w:type="spellEnd"/>
    </w:p>
    <w:p w14:paraId="43AA5298" w14:textId="77777777" w:rsidR="00340810" w:rsidRDefault="003408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05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CE6D8A" w14:textId="5687A22D" w:rsidR="00340810" w:rsidRDefault="00340810" w:rsidP="00340810">
      <w:pPr>
        <w:rPr>
          <w:rtl/>
          <w:lang w:bidi="fa-IR"/>
        </w:rPr>
      </w:pPr>
    </w:p>
    <w:p w14:paraId="4C704409" w14:textId="275C1131" w:rsidR="00340810" w:rsidRDefault="008D77BF" w:rsidP="00340810">
      <w:pPr>
        <w:rPr>
          <w:rtl/>
          <w:lang w:bidi="fa-IR"/>
        </w:rPr>
      </w:pPr>
      <w:r>
        <w:rPr>
          <w:rFonts w:hint="cs"/>
          <w:rtl/>
          <w:lang w:bidi="fa-IR"/>
        </w:rPr>
        <w:t>مرحله 2-3-</w:t>
      </w:r>
    </w:p>
    <w:p w14:paraId="7B89D9EF" w14:textId="3019D6F5" w:rsidR="008D77BF" w:rsidRDefault="008D77BF" w:rsidP="0034081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با استفاده </w:t>
      </w:r>
      <w:proofErr w:type="spellStart"/>
      <w:r>
        <w:rPr>
          <w:lang w:bidi="fa-IR"/>
        </w:rPr>
        <w:t>tsne</w:t>
      </w:r>
      <w:proofErr w:type="spellEnd"/>
      <w:r>
        <w:rPr>
          <w:rFonts w:hint="cs"/>
          <w:rtl/>
          <w:lang w:bidi="fa-IR"/>
        </w:rPr>
        <w:t xml:space="preserve"> خوشه ها رسم شده اند و در </w:t>
      </w:r>
      <w:proofErr w:type="spellStart"/>
      <w:r>
        <w:rPr>
          <w:rFonts w:hint="cs"/>
          <w:rtl/>
          <w:lang w:bidi="fa-IR"/>
        </w:rPr>
        <w:t>پلات</w:t>
      </w:r>
      <w:proofErr w:type="spellEnd"/>
      <w:r>
        <w:rPr>
          <w:rFonts w:hint="cs"/>
          <w:rtl/>
          <w:lang w:bidi="fa-IR"/>
        </w:rPr>
        <w:t xml:space="preserve"> نمایش داده شده اند:</w:t>
      </w:r>
    </w:p>
    <w:p w14:paraId="62BDBD50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2-3: Visualize clusters using t-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sne</w:t>
      </w:r>
      <w:proofErr w:type="spellEnd"/>
    </w:p>
    <w:p w14:paraId="24148B11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visualize_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clusters, title):</w:t>
      </w:r>
    </w:p>
    <w:p w14:paraId="4327DF52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'step-2-3'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BAF25F4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TSNE(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94FE153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tsne_result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tsne.fit_transform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matrix.toarray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())</w:t>
      </w:r>
    </w:p>
    <w:p w14:paraId="48840558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DD2CB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721C76B5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scatter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plt.scatter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tsne_result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[:,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tsne_result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[:,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], c=clusters,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viridis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902EA1A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(title)</w:t>
      </w:r>
    </w:p>
    <w:p w14:paraId="0FDBB41A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scatter.legend_elements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(), title=</w:t>
      </w:r>
      <w:r>
        <w:rPr>
          <w:rFonts w:ascii="Consolas" w:hAnsi="Consolas" w:cs="Courier New"/>
          <w:color w:val="A31515"/>
          <w:sz w:val="17"/>
          <w:szCs w:val="17"/>
        </w:rPr>
        <w:t>"Clusters"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A98F5F3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'training_clusters_plot.png'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B2CE66A" w14:textId="1D970D96" w:rsidR="008D77BF" w:rsidRDefault="008D77BF" w:rsidP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378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540D143C" w14:textId="6946F8A5" w:rsidR="008D77BF" w:rsidRDefault="008D77BF" w:rsidP="008D77BF">
      <w:pPr>
        <w:rPr>
          <w:rtl/>
          <w:lang w:bidi="fa-IR"/>
        </w:rPr>
      </w:pPr>
    </w:p>
    <w:p w14:paraId="258E4A9A" w14:textId="60BB7237" w:rsidR="008D77BF" w:rsidRDefault="008D77BF" w:rsidP="008D77BF">
      <w:pPr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7B75DA57" w14:textId="2ECC7AB6" w:rsidR="008D77BF" w:rsidRDefault="008D77BF" w:rsidP="008D77BF">
      <w:pPr>
        <w:rPr>
          <w:rtl/>
          <w:lang w:bidi="fa-IR"/>
        </w:rPr>
      </w:pPr>
      <w:r w:rsidRPr="008D77BF">
        <w:rPr>
          <w:rtl/>
          <w:lang w:bidi="fa-IR"/>
        </w:rPr>
        <w:drawing>
          <wp:inline distT="0" distB="0" distL="0" distR="0" wp14:anchorId="758C5BED" wp14:editId="2E3F9462">
            <wp:extent cx="5943600" cy="4457700"/>
            <wp:effectExtent l="0" t="0" r="0" b="0"/>
            <wp:docPr id="1921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F6A" w14:textId="3A903DE3" w:rsidR="008D77BF" w:rsidRDefault="008D77BF" w:rsidP="008D77BF">
      <w:pPr>
        <w:rPr>
          <w:rtl/>
          <w:lang w:bidi="fa-IR"/>
        </w:rPr>
      </w:pPr>
    </w:p>
    <w:p w14:paraId="697922BB" w14:textId="7A606A91" w:rsidR="008D77BF" w:rsidRDefault="008D77BF" w:rsidP="008D77BF">
      <w:pPr>
        <w:rPr>
          <w:rtl/>
          <w:lang w:bidi="fa-IR"/>
        </w:rPr>
      </w:pPr>
      <w:r>
        <w:rPr>
          <w:rFonts w:hint="cs"/>
          <w:rtl/>
          <w:lang w:bidi="fa-IR"/>
        </w:rPr>
        <w:t>مرحله 2-4-</w:t>
      </w:r>
    </w:p>
    <w:p w14:paraId="77E77ADC" w14:textId="485D029F" w:rsidR="008D77BF" w:rsidRDefault="008D77BF" w:rsidP="008D77B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ابتدا از هر دسته داده های یکتا را جدا کردیم و </w:t>
      </w:r>
      <w:proofErr w:type="spellStart"/>
      <w:r>
        <w:rPr>
          <w:rFonts w:hint="cs"/>
          <w:rtl/>
          <w:lang w:bidi="fa-IR"/>
        </w:rPr>
        <w:t>مینیم</w:t>
      </w:r>
      <w:proofErr w:type="spellEnd"/>
      <w:r>
        <w:rPr>
          <w:rFonts w:hint="cs"/>
          <w:rtl/>
          <w:lang w:bidi="fa-IR"/>
        </w:rPr>
        <w:t xml:space="preserve"> تعداد را مشخص کردیم و به تعداد </w:t>
      </w:r>
      <w:proofErr w:type="spellStart"/>
      <w:r>
        <w:rPr>
          <w:rFonts w:hint="cs"/>
          <w:rtl/>
          <w:lang w:bidi="fa-IR"/>
        </w:rPr>
        <w:t>مینیمم</w:t>
      </w:r>
      <w:proofErr w:type="spellEnd"/>
      <w:r>
        <w:rPr>
          <w:rFonts w:hint="cs"/>
          <w:rtl/>
          <w:lang w:bidi="fa-IR"/>
        </w:rPr>
        <w:t xml:space="preserve"> از داده ها به صورت </w:t>
      </w:r>
      <w:proofErr w:type="spellStart"/>
      <w:r>
        <w:rPr>
          <w:rFonts w:hint="cs"/>
          <w:rtl/>
          <w:lang w:bidi="fa-IR"/>
        </w:rPr>
        <w:t>رندوم</w:t>
      </w:r>
      <w:proofErr w:type="spellEnd"/>
      <w:r>
        <w:rPr>
          <w:rFonts w:hint="cs"/>
          <w:rtl/>
          <w:lang w:bidi="fa-IR"/>
        </w:rPr>
        <w:t xml:space="preserve"> انتخاب کردیم، همچنین اگر داده ای تکراری وجود داشته باشد آن را جایگزین نمی کنیم.</w:t>
      </w:r>
    </w:p>
    <w:p w14:paraId="2B83EA66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2-4: Select a uniform sample from each cluster</w:t>
      </w:r>
    </w:p>
    <w:p w14:paraId="7EC410E2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select_uniform_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clusters,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42C8B965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unique_clusters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cluster_counts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np.unique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(clusters,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return_counts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00FF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97D24F2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0FF15CE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[]</w:t>
      </w:r>
    </w:p>
    <w:p w14:paraId="14F45B07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4D130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cluster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unique_clusters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39EA20BD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cluster_indices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np.</w:t>
      </w:r>
      <w:r>
        <w:rPr>
          <w:rFonts w:ascii="Consolas" w:hAnsi="Consolas" w:cs="Courier New"/>
          <w:color w:val="0000FF"/>
          <w:sz w:val="17"/>
          <w:szCs w:val="17"/>
        </w:rPr>
        <w:t>where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(clusters == cluster)[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65F6C7B4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mi =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min(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num_samples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cluster_counts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[cluster])</w:t>
      </w:r>
    </w:p>
    <w:p w14:paraId="47582473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np.random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.choice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cluster_indices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size=mi, replace=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B7B2460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samples.extend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E2F2D1F" w14:textId="77777777" w:rsidR="008D77BF" w:rsidRDefault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748D7E" w14:textId="1A278D8C" w:rsidR="008D77BF" w:rsidRDefault="008D77BF" w:rsidP="008D7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1437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</w:t>
      </w:r>
      <w:proofErr w:type="spellEnd"/>
    </w:p>
    <w:p w14:paraId="3A5F50B1" w14:textId="77777777" w:rsidR="008D77BF" w:rsidRDefault="008D77BF" w:rsidP="008D77BF">
      <w:pPr>
        <w:rPr>
          <w:rtl/>
          <w:lang w:bidi="fa-IR"/>
        </w:rPr>
      </w:pPr>
    </w:p>
    <w:p w14:paraId="5602C9B8" w14:textId="20C17D96" w:rsidR="005C2978" w:rsidRDefault="008D77BF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5C2978">
        <w:rPr>
          <w:rFonts w:hint="cs"/>
          <w:rtl/>
          <w:lang w:bidi="fa-IR"/>
        </w:rPr>
        <w:t>رحله 3 بردار سازی متن</w:t>
      </w:r>
    </w:p>
    <w:p w14:paraId="04AA7075" w14:textId="13053283" w:rsidR="005C2978" w:rsidRDefault="005C2978" w:rsidP="005C2978">
      <w:pPr>
        <w:rPr>
          <w:rtl/>
          <w:lang w:bidi="fa-IR"/>
        </w:rPr>
      </w:pPr>
    </w:p>
    <w:p w14:paraId="589ADC1E" w14:textId="32EC98C2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مرحله 3-1-</w:t>
      </w:r>
    </w:p>
    <w:p w14:paraId="42F521FC" w14:textId="5F6C5078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</w:t>
      </w:r>
      <w:proofErr w:type="spellStart"/>
      <w:r>
        <w:rPr>
          <w:rFonts w:hint="cs"/>
          <w:rtl/>
          <w:lang w:bidi="fa-IR"/>
        </w:rPr>
        <w:t>توکنایز</w:t>
      </w:r>
      <w:proofErr w:type="spellEnd"/>
      <w:r>
        <w:rPr>
          <w:rFonts w:hint="cs"/>
          <w:rtl/>
          <w:lang w:bidi="fa-IR"/>
        </w:rPr>
        <w:t xml:space="preserve"> را فراخوانی کرده ایم و بر روی داده های تست و آموزشی آن را اعمال کرده ایم:</w:t>
      </w:r>
    </w:p>
    <w:p w14:paraId="202BA3EB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3-1: Convert text sequences to numerical sequences using Tokenizer</w:t>
      </w:r>
    </w:p>
    <w:p w14:paraId="453C3D0C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tokenize_text_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32FEC48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tokenizer = </w:t>
      </w:r>
      <w:proofErr w:type="gramStart"/>
      <w:r>
        <w:rPr>
          <w:rFonts w:ascii="Consolas" w:hAnsi="Consolas" w:cs="Courier New"/>
          <w:color w:val="2B91AF"/>
          <w:sz w:val="17"/>
          <w:szCs w:val="17"/>
        </w:rPr>
        <w:t>Tokenizer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2C77B90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tokenizer.fit_on_texts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9DC2671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BA2E1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Convert text sequences to numerical sequences</w:t>
      </w:r>
    </w:p>
    <w:p w14:paraId="626465C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tokenizer.texts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_to_sequences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0A28865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tokenizer.texts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_to_sequences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6576E7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B7E71C" w14:textId="71FFF895" w:rsidR="005C2978" w:rsidRDefault="005C2978" w:rsidP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97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tokenizer,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</w:p>
    <w:p w14:paraId="1B8B2AB0" w14:textId="13F103CE" w:rsidR="005C2978" w:rsidRDefault="005C2978" w:rsidP="005C2978">
      <w:pPr>
        <w:rPr>
          <w:rtl/>
          <w:lang w:bidi="fa-IR"/>
        </w:rPr>
      </w:pPr>
    </w:p>
    <w:p w14:paraId="38F77085" w14:textId="7A2A3B16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مرحله 3-2-</w:t>
      </w:r>
    </w:p>
    <w:p w14:paraId="76EB76E8" w14:textId="0A12DACA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ماکسیم گیری انجام شده و به اندازه آن </w:t>
      </w:r>
      <w:proofErr w:type="spellStart"/>
      <w:r>
        <w:rPr>
          <w:rFonts w:hint="cs"/>
          <w:rtl/>
          <w:lang w:bidi="fa-IR"/>
        </w:rPr>
        <w:t>پدینگ</w:t>
      </w:r>
      <w:proofErr w:type="spellEnd"/>
      <w:r>
        <w:rPr>
          <w:rFonts w:hint="cs"/>
          <w:rtl/>
          <w:lang w:bidi="fa-IR"/>
        </w:rPr>
        <w:t xml:space="preserve"> اعمال شده:</w:t>
      </w:r>
    </w:p>
    <w:p w14:paraId="5BCD226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3-2: Pad sequences to have a consistent length</w:t>
      </w:r>
    </w:p>
    <w:p w14:paraId="67AEEE4A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pad_text_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3CF8714A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max(max(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(seq)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seq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), max(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(seq)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seq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221EE6A5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6831BB7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Pad sequences</w:t>
      </w:r>
    </w:p>
    <w:p w14:paraId="3ECAF1C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padding=</w:t>
      </w:r>
      <w:r>
        <w:rPr>
          <w:rFonts w:ascii="Consolas" w:hAnsi="Consolas" w:cs="Courier New"/>
          <w:color w:val="A31515"/>
          <w:sz w:val="17"/>
          <w:szCs w:val="17"/>
        </w:rPr>
        <w:t>'post'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AAB39C4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padding=</w:t>
      </w:r>
      <w:r>
        <w:rPr>
          <w:rFonts w:ascii="Consolas" w:hAnsi="Consolas" w:cs="Courier New"/>
          <w:color w:val="A31515"/>
          <w:sz w:val="17"/>
          <w:szCs w:val="17"/>
        </w:rPr>
        <w:t>'post'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5D3C415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25EFBD" w14:textId="14CBF26F" w:rsidR="005C2978" w:rsidRDefault="005C2978" w:rsidP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730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</w:p>
    <w:p w14:paraId="52706194" w14:textId="36F439E2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مرحله 4- تعبیه کلمات</w:t>
      </w:r>
    </w:p>
    <w:p w14:paraId="63B65BE7" w14:textId="2627C3F5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طبق کد نمونه فایل مورد نظر دانلود شده و سپس </w:t>
      </w:r>
      <w:proofErr w:type="spellStart"/>
      <w:r>
        <w:rPr>
          <w:rFonts w:hint="cs"/>
          <w:rtl/>
          <w:lang w:bidi="fa-IR"/>
        </w:rPr>
        <w:t>امبدنیگ</w:t>
      </w:r>
      <w:proofErr w:type="spellEnd"/>
      <w:r>
        <w:rPr>
          <w:rFonts w:hint="cs"/>
          <w:rtl/>
          <w:lang w:bidi="fa-IR"/>
        </w:rPr>
        <w:t xml:space="preserve"> بر روی کلمات اعمال شده تا کلمات به بردار تبدیل شوند.</w:t>
      </w:r>
    </w:p>
    <w:p w14:paraId="1FA1B5FC" w14:textId="77777777" w:rsidR="005C2978" w:rsidRDefault="005C2978" w:rsidP="005C2978">
      <w:pPr>
        <w:rPr>
          <w:rtl/>
          <w:lang w:bidi="fa-IR"/>
        </w:rPr>
      </w:pPr>
    </w:p>
    <w:p w14:paraId="21370E77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4: Download word embeddings and create an embedding matrix</w:t>
      </w:r>
    </w:p>
    <w:p w14:paraId="5832A61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download_and_create_embedding_matrix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(tokenizer):</w:t>
      </w:r>
    </w:p>
    <w:p w14:paraId="2A1BEAA0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04BD2B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A31515"/>
          <w:sz w:val="17"/>
          <w:szCs w:val="17"/>
        </w:rPr>
        <w:t>'embeddings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/wiki-news-300d-1M.vec'</w:t>
      </w:r>
    </w:p>
    <w:p w14:paraId="2CD9C136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D5FD00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os.path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.isfile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0457AE50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31515"/>
          <w:sz w:val="17"/>
          <w:szCs w:val="17"/>
        </w:rPr>
        <w:t>'Downloading word vectors ... 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2C6E737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f</w:t>
      </w:r>
      <w:r>
        <w:rPr>
          <w:rFonts w:ascii="Consolas" w:hAnsi="Consolas" w:cs="Courier New"/>
          <w:color w:val="A31515"/>
          <w:sz w:val="17"/>
          <w:szCs w:val="17"/>
        </w:rPr>
        <w:t>'https://dl.fbaipublicfiles.com/fasttext/vectors-english/wiki-news-300d-1M.vec.zip'</w:t>
      </w:r>
    </w:p>
    <w:p w14:paraId="13A0ECA5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urllib.request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.urlretrieve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f</w:t>
      </w:r>
      <w:r>
        <w:rPr>
          <w:rFonts w:ascii="Consolas" w:hAnsi="Consolas" w:cs="Courier New"/>
          <w:color w:val="A31515"/>
          <w:sz w:val="17"/>
          <w:szCs w:val="17"/>
        </w:rPr>
        <w:t>'wiki-news-300d-1M.vec.zip'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FA32A3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985E1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31515"/>
          <w:sz w:val="17"/>
          <w:szCs w:val="17"/>
        </w:rPr>
        <w:t>'Unzipping ... 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D5F9DA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zipfile.</w:t>
      </w:r>
      <w:r>
        <w:rPr>
          <w:rFonts w:ascii="Consolas" w:hAnsi="Consolas" w:cs="Courier New"/>
          <w:color w:val="2B91AF"/>
          <w:sz w:val="17"/>
          <w:szCs w:val="17"/>
        </w:rPr>
        <w:t>ZipFile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(f</w:t>
      </w:r>
      <w:r>
        <w:rPr>
          <w:rFonts w:ascii="Consolas" w:hAnsi="Consolas" w:cs="Courier New"/>
          <w:color w:val="A31515"/>
          <w:sz w:val="17"/>
          <w:szCs w:val="17"/>
        </w:rPr>
        <w:t>'wiki-news-300d-1M.vec.zip'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'r'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zip_ref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383114EC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zip_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ref.extractall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'embeddings'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DFC6D1D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'done.'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7F2C108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44564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os.</w:t>
      </w:r>
      <w:r>
        <w:rPr>
          <w:rFonts w:ascii="Consolas" w:hAnsi="Consolas" w:cs="Courier New"/>
          <w:color w:val="0000FF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(f</w:t>
      </w:r>
      <w:r>
        <w:rPr>
          <w:rFonts w:ascii="Consolas" w:hAnsi="Consolas" w:cs="Courier New"/>
          <w:color w:val="A31515"/>
          <w:sz w:val="17"/>
          <w:szCs w:val="17"/>
        </w:rPr>
        <w:t>'wiki-news-300d-1M.vec.zip'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E470656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CAF87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embeddings_index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{}</w:t>
      </w:r>
    </w:p>
    <w:p w14:paraId="36ABDF27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open(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embedding_file_path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encoding=</w:t>
      </w:r>
      <w:r>
        <w:rPr>
          <w:rFonts w:ascii="Consolas" w:hAnsi="Consolas" w:cs="Courier New"/>
          <w:color w:val="A31515"/>
          <w:sz w:val="17"/>
          <w:szCs w:val="17"/>
        </w:rPr>
        <w:t>'utf-8'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f:</w:t>
      </w:r>
    </w:p>
    <w:p w14:paraId="7A9CABCA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f:</w:t>
      </w:r>
    </w:p>
    <w:p w14:paraId="67774F4E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values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line.split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672A44F7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word =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values[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]</w:t>
      </w:r>
    </w:p>
    <w:p w14:paraId="5BA4AB91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coefs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np.asarray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(values[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:],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A31515"/>
          <w:sz w:val="17"/>
          <w:szCs w:val="17"/>
        </w:rPr>
        <w:t>'float32'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756D2D5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embeddings_index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[word]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coefs</w:t>
      </w:r>
      <w:proofErr w:type="spellEnd"/>
    </w:p>
    <w:p w14:paraId="38E32A91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E4D9C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np.zeros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tokenizer.word_index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) +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4F84D1E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tokenizer.word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_index.items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():</w:t>
      </w:r>
    </w:p>
    <w:p w14:paraId="3576A1DB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embedding_vector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embeddings_index.</w:t>
      </w:r>
      <w:r>
        <w:rPr>
          <w:rFonts w:ascii="Consolas" w:hAnsi="Consolas" w:cs="Courier New"/>
          <w:color w:val="0000FF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(word)</w:t>
      </w:r>
    </w:p>
    <w:p w14:paraId="232C14D8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embedding_vector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6D28647A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embedding_vector</w:t>
      </w:r>
      <w:proofErr w:type="spellEnd"/>
    </w:p>
    <w:p w14:paraId="41A39D7F" w14:textId="77777777" w:rsidR="005C2978" w:rsidRDefault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66C0AA" w14:textId="234EF012" w:rsidR="005C2978" w:rsidRDefault="005C2978" w:rsidP="005C29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218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</w:p>
    <w:p w14:paraId="429E768F" w14:textId="34A46157" w:rsidR="005C2978" w:rsidRDefault="005C2978" w:rsidP="005C2978">
      <w:pPr>
        <w:rPr>
          <w:rtl/>
          <w:lang w:bidi="fa-IR"/>
        </w:rPr>
      </w:pPr>
    </w:p>
    <w:p w14:paraId="4D7D34E0" w14:textId="219F3A4A" w:rsidR="005C2978" w:rsidRDefault="005C29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مرحله 5 ساخت مدل دسته بند</w:t>
      </w:r>
    </w:p>
    <w:p w14:paraId="3543BF14" w14:textId="77777777" w:rsidR="00B55E8D" w:rsidRDefault="00B55E8D" w:rsidP="005C2978">
      <w:pPr>
        <w:rPr>
          <w:rtl/>
          <w:lang w:bidi="fa-IR"/>
        </w:rPr>
      </w:pPr>
    </w:p>
    <w:p w14:paraId="1D5FD5F9" w14:textId="6DAC7C35" w:rsidR="00B55E8D" w:rsidRDefault="00B55E8D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>مرحله 5-1-</w:t>
      </w:r>
    </w:p>
    <w:p w14:paraId="01DE8CD8" w14:textId="48221994" w:rsidR="00B55E8D" w:rsidRDefault="00A93678" w:rsidP="005C29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مطابق اطلاعات داده شده مدل را آموزش دادیم و </w:t>
      </w:r>
      <w:proofErr w:type="spellStart"/>
      <w:r>
        <w:rPr>
          <w:rFonts w:hint="cs"/>
          <w:rtl/>
          <w:lang w:bidi="fa-IR"/>
        </w:rPr>
        <w:t>هیستوری</w:t>
      </w:r>
      <w:proofErr w:type="spellEnd"/>
      <w:r>
        <w:rPr>
          <w:rFonts w:hint="cs"/>
          <w:rtl/>
          <w:lang w:bidi="fa-IR"/>
        </w:rPr>
        <w:t xml:space="preserve"> را جهت نمایش نمودار بازگشت داده ایم:</w:t>
      </w:r>
    </w:p>
    <w:p w14:paraId="067A1991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5-1: Build and train a GRU model</w:t>
      </w:r>
    </w:p>
    <w:p w14:paraId="153387E0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build_and_train_gru_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74F058B0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 = </w:t>
      </w:r>
      <w:proofErr w:type="gramStart"/>
      <w:r>
        <w:rPr>
          <w:rFonts w:ascii="Consolas" w:hAnsi="Consolas" w:cs="Courier New"/>
          <w:color w:val="2B91AF"/>
          <w:sz w:val="17"/>
          <w:szCs w:val="17"/>
        </w:rPr>
        <w:t>Sequential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387609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B91AF"/>
          <w:sz w:val="17"/>
          <w:szCs w:val="17"/>
        </w:rPr>
        <w:t>Embedding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embedding_matrix.shape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</w:t>
      </w:r>
    </w:p>
    <w:p w14:paraId="3B92002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weights=[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trainable=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6B1C12C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GRU(units=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>, dropout=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recurrent_dropout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2F097B3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B91AF"/>
          <w:sz w:val="17"/>
          <w:szCs w:val="17"/>
        </w:rPr>
        <w:t>Dense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activation=</w:t>
      </w:r>
      <w:r>
        <w:rPr>
          <w:rFonts w:ascii="Consolas" w:hAnsi="Consolas" w:cs="Courier New"/>
          <w:color w:val="A31515"/>
          <w:sz w:val="17"/>
          <w:szCs w:val="17"/>
        </w:rPr>
        <w:t>'sigmoid'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19C8D0DD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0166A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model.compile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(optimizer=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, loss=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binary_crossentropy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, metrics=[</w:t>
      </w:r>
      <w:r>
        <w:rPr>
          <w:rFonts w:ascii="Consolas" w:hAnsi="Consolas" w:cs="Courier New"/>
          <w:color w:val="A31515"/>
          <w:sz w:val="17"/>
          <w:szCs w:val="17"/>
        </w:rPr>
        <w:t>'accuracy'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78CB1F1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7528E0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Train the model</w:t>
      </w:r>
    </w:p>
    <w:p w14:paraId="60ADD9BD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padded_train_sequences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y_train.iloc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],</w:t>
      </w:r>
    </w:p>
    <w:p w14:paraId="088702A0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epochs=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validation_split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E7C7B3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4F624" w14:textId="4B4F0B4E" w:rsidR="00A93678" w:rsidRDefault="00A93678" w:rsidP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219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model, history</w:t>
      </w:r>
    </w:p>
    <w:p w14:paraId="227DDCD3" w14:textId="3C57919D" w:rsidR="00A93678" w:rsidRDefault="00A93678" w:rsidP="00A93678">
      <w:pPr>
        <w:rPr>
          <w:rtl/>
          <w:lang w:bidi="fa-IR"/>
        </w:rPr>
      </w:pPr>
    </w:p>
    <w:p w14:paraId="4BFE0E9C" w14:textId="5B265E59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خروجی کنسول این مرحله:</w:t>
      </w:r>
    </w:p>
    <w:p w14:paraId="0F06A841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0D718CB9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10s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0.6925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0.5292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0.6911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58305725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18BFA49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0.6901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0.6897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020DA62E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60ACD626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0.6890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61A06CC9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627A4AF6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7s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0.6882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089AA77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0167F5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10s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0.6874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6A208FB6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E36282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9s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0.6875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0.6883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7EAF8E1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2FEA5F5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9s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0.6877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0.6884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4D598BB7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F51BAE7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9s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0.6872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0.6883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7D7C1E6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1DA8858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7s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0.6879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651779F6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AC04004" w14:textId="0A8B1961" w:rsidR="00A93678" w:rsidRDefault="00A93678" w:rsidP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7172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7s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0.6873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0.6882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5EFA339C" w14:textId="105459D3" w:rsidR="00A93678" w:rsidRDefault="00A93678" w:rsidP="00A93678">
      <w:pPr>
        <w:rPr>
          <w:rtl/>
          <w:lang w:bidi="fa-IR"/>
        </w:rPr>
      </w:pPr>
    </w:p>
    <w:p w14:paraId="1EE2C82E" w14:textId="2E90F246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مرحله 2-5-</w:t>
      </w:r>
    </w:p>
    <w:p w14:paraId="40E55C99" w14:textId="7A10ECA5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جهت نمایش نمودار از </w:t>
      </w:r>
      <w:proofErr w:type="spellStart"/>
      <w:r>
        <w:rPr>
          <w:rFonts w:hint="cs"/>
          <w:rtl/>
          <w:lang w:bidi="fa-IR"/>
        </w:rPr>
        <w:t>هیستوری</w:t>
      </w:r>
      <w:proofErr w:type="spellEnd"/>
      <w:r>
        <w:rPr>
          <w:rFonts w:hint="cs"/>
          <w:rtl/>
          <w:lang w:bidi="fa-IR"/>
        </w:rPr>
        <w:t xml:space="preserve"> مرحله قبل استفاده شده:</w:t>
      </w:r>
    </w:p>
    <w:p w14:paraId="4C24C62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># Step 5-2: Plot loss and accuracy for the GRU model</w:t>
      </w:r>
    </w:p>
    <w:p w14:paraId="39D352A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history, title):</w:t>
      </w:r>
    </w:p>
    <w:p w14:paraId="7B160A15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178DC3C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CCF1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Plot training &amp; validation accuracy values</w:t>
      </w:r>
    </w:p>
    <w:p w14:paraId="7EC23DE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plt.subplot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CCD09B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history.history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'accuracy'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60FA08F1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history.history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7335FB8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(title + </w:t>
      </w:r>
      <w:r>
        <w:rPr>
          <w:rFonts w:ascii="Consolas" w:hAnsi="Consolas" w:cs="Courier New"/>
          <w:color w:val="A31515"/>
          <w:sz w:val="17"/>
          <w:szCs w:val="17"/>
        </w:rPr>
        <w:t>' - Model Accuracy'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900A05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'Epoch'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8154D6E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'Accuracy'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448449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([</w:t>
      </w:r>
      <w:r>
        <w:rPr>
          <w:rFonts w:ascii="Consolas" w:hAnsi="Consolas" w:cs="Courier New"/>
          <w:color w:val="A31515"/>
          <w:sz w:val="17"/>
          <w:szCs w:val="17"/>
        </w:rPr>
        <w:t>'Train'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'Validation'</w:t>
      </w:r>
      <w:r>
        <w:rPr>
          <w:rFonts w:ascii="Consolas" w:hAnsi="Consolas" w:cs="Courier New"/>
          <w:color w:val="000000"/>
          <w:sz w:val="17"/>
          <w:szCs w:val="17"/>
        </w:rPr>
        <w:t>], loc=</w:t>
      </w:r>
      <w:r>
        <w:rPr>
          <w:rFonts w:ascii="Consolas" w:hAnsi="Consolas" w:cs="Courier New"/>
          <w:color w:val="A31515"/>
          <w:sz w:val="17"/>
          <w:szCs w:val="17"/>
        </w:rPr>
        <w:t>'upper left'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37CF1B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5283B4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Plot training &amp; validation loss values</w:t>
      </w:r>
    </w:p>
    <w:p w14:paraId="4793521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plt.subplot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9C194B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history.history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'loss'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1274536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history.history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13B0858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(title + </w:t>
      </w:r>
      <w:r>
        <w:rPr>
          <w:rFonts w:ascii="Consolas" w:hAnsi="Consolas" w:cs="Courier New"/>
          <w:color w:val="A31515"/>
          <w:sz w:val="17"/>
          <w:szCs w:val="17"/>
        </w:rPr>
        <w:t>' - Model Loss'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5FFC0E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'Epoch'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F98E3A4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'Loss'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761F68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([</w:t>
      </w:r>
      <w:r>
        <w:rPr>
          <w:rFonts w:ascii="Consolas" w:hAnsi="Consolas" w:cs="Courier New"/>
          <w:color w:val="A31515"/>
          <w:sz w:val="17"/>
          <w:szCs w:val="17"/>
        </w:rPr>
        <w:t>'Train'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'Validation'</w:t>
      </w:r>
      <w:r>
        <w:rPr>
          <w:rFonts w:ascii="Consolas" w:hAnsi="Consolas" w:cs="Courier New"/>
          <w:color w:val="000000"/>
          <w:sz w:val="17"/>
          <w:szCs w:val="17"/>
        </w:rPr>
        <w:t>], loc=</w:t>
      </w:r>
      <w:r>
        <w:rPr>
          <w:rFonts w:ascii="Consolas" w:hAnsi="Consolas" w:cs="Courier New"/>
          <w:color w:val="A31515"/>
          <w:sz w:val="17"/>
          <w:szCs w:val="17"/>
        </w:rPr>
        <w:t>'upper left'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43C4F5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BBDD4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plt.tight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5A2584A6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</w:t>
      </w:r>
    </w:p>
    <w:p w14:paraId="6C5EBEA0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1537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20427A" w14:textId="77777777" w:rsidR="00A93678" w:rsidRDefault="00A93678" w:rsidP="00A93678">
      <w:pPr>
        <w:rPr>
          <w:rtl/>
          <w:lang w:bidi="fa-IR"/>
        </w:rPr>
      </w:pPr>
    </w:p>
    <w:p w14:paraId="3DDA9905" w14:textId="64617DAC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خروجی:</w:t>
      </w:r>
    </w:p>
    <w:p w14:paraId="5B9C69B2" w14:textId="3A1E3692" w:rsidR="00A93678" w:rsidRDefault="00A93678" w:rsidP="00A93678">
      <w:pPr>
        <w:rPr>
          <w:rtl/>
          <w:lang w:bidi="fa-IR"/>
        </w:rPr>
      </w:pPr>
      <w:r w:rsidRPr="00A93678">
        <w:rPr>
          <w:rtl/>
          <w:lang w:bidi="fa-IR"/>
        </w:rPr>
        <w:drawing>
          <wp:inline distT="0" distB="0" distL="0" distR="0" wp14:anchorId="1DA03CB6" wp14:editId="4E6ADA0F">
            <wp:extent cx="5943600" cy="1978025"/>
            <wp:effectExtent l="0" t="0" r="0" b="3175"/>
            <wp:docPr id="210809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9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66D" w14:textId="77777777" w:rsidR="00A93678" w:rsidRDefault="00A93678" w:rsidP="00A93678">
      <w:pPr>
        <w:rPr>
          <w:rtl/>
          <w:lang w:bidi="fa-IR"/>
        </w:rPr>
      </w:pPr>
    </w:p>
    <w:p w14:paraId="0D79C53B" w14:textId="66F9E0DB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مرحله 5-3-</w:t>
      </w:r>
    </w:p>
    <w:p w14:paraId="4524F3BE" w14:textId="6ED74A2E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مرحله نیز مطابق اطلاعات داده شده آموزش مدل انجام شده:</w:t>
      </w:r>
    </w:p>
    <w:p w14:paraId="4420E12D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000"/>
          <w:sz w:val="17"/>
          <w:szCs w:val="17"/>
        </w:rPr>
        <w:t xml:space="preserve"># Step 5-3: Build and train a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BiGRU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 xml:space="preserve"> model</w:t>
      </w:r>
    </w:p>
    <w:p w14:paraId="3C6B587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build_and_train_bigru_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):</w:t>
      </w:r>
    </w:p>
    <w:p w14:paraId="7D2E5E6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 = </w:t>
      </w:r>
      <w:proofErr w:type="gramStart"/>
      <w:r>
        <w:rPr>
          <w:rFonts w:ascii="Consolas" w:hAnsi="Consolas" w:cs="Courier New"/>
          <w:color w:val="2B91AF"/>
          <w:sz w:val="17"/>
          <w:szCs w:val="17"/>
        </w:rPr>
        <w:t>Sequential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6E912B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B91AF"/>
          <w:sz w:val="17"/>
          <w:szCs w:val="17"/>
        </w:rPr>
        <w:t>Embedding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embedding_matrix.shape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],</w:t>
      </w:r>
    </w:p>
    <w:p w14:paraId="66812E8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weights=[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trainable=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04E30F1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B91AF"/>
          <w:sz w:val="17"/>
          <w:szCs w:val="17"/>
        </w:rPr>
        <w:t>Bidirectional</w:t>
      </w:r>
      <w:r>
        <w:rPr>
          <w:rFonts w:ascii="Consolas" w:hAnsi="Consolas" w:cs="Courier New"/>
          <w:color w:val="000000"/>
          <w:sz w:val="17"/>
          <w:szCs w:val="17"/>
        </w:rPr>
        <w:t>(GRU(units=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000000"/>
          <w:sz w:val="17"/>
          <w:szCs w:val="17"/>
        </w:rPr>
        <w:t>, dropout=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recurrent_dropout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>)))</w:t>
      </w:r>
    </w:p>
    <w:p w14:paraId="15C5DC17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</w:t>
      </w:r>
      <w:r>
        <w:rPr>
          <w:rFonts w:ascii="Consolas" w:hAnsi="Consolas" w:cs="Courier New"/>
          <w:color w:val="0000FF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B91AF"/>
          <w:sz w:val="17"/>
          <w:szCs w:val="17"/>
        </w:rPr>
        <w:t>Dense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 activation=</w:t>
      </w:r>
      <w:r>
        <w:rPr>
          <w:rFonts w:ascii="Consolas" w:hAnsi="Consolas" w:cs="Courier New"/>
          <w:color w:val="A31515"/>
          <w:sz w:val="17"/>
          <w:szCs w:val="17"/>
        </w:rPr>
        <w:t>'sigmoid'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62991AD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6DA89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model.compile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(optimizer=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, loss=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binary_crossentropy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>, metrics=[</w:t>
      </w:r>
      <w:r>
        <w:rPr>
          <w:rFonts w:ascii="Consolas" w:hAnsi="Consolas" w:cs="Courier New"/>
          <w:color w:val="A31515"/>
          <w:sz w:val="17"/>
          <w:szCs w:val="17"/>
        </w:rPr>
        <w:t>'accuracy'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6A1A70FD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D951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# Train the model</w:t>
      </w:r>
    </w:p>
    <w:p w14:paraId="6DFD84D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history =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model.fit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padded_train_sequences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y_train.iloc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],</w:t>
      </w:r>
    </w:p>
    <w:p w14:paraId="31DF3FF8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epochs=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validation_split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CA5E8B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03EE7" w14:textId="300733E2" w:rsidR="00A93678" w:rsidRDefault="00A93678" w:rsidP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225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model, history</w:t>
      </w:r>
    </w:p>
    <w:p w14:paraId="0FCB005A" w14:textId="73274221" w:rsidR="00A93678" w:rsidRDefault="00A93678" w:rsidP="00A93678">
      <w:pPr>
        <w:rPr>
          <w:rtl/>
          <w:lang w:bidi="fa-IR"/>
        </w:rPr>
      </w:pPr>
    </w:p>
    <w:p w14:paraId="0C4B67C5" w14:textId="6124B3D5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خروجی کنسول این مرحله:</w:t>
      </w:r>
    </w:p>
    <w:p w14:paraId="4A5237E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4F38AA75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30s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0.6975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0.4667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0.6871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4BF03427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90D9A5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22s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0.6846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0.5625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0.6867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79E754E5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AB0CC1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20s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0.6829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0.6868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2B92E57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D7A3F9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23s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0.6775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0.6856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15E6DF5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512279A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23s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0.6726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0.5542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0.6835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34861E7B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184C1EDE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22s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0.6674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0.5583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0.6820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3B48D762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747B8EEF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23s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0.6634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0.5708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0.6808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432759D7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7AE600D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22s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0.6575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0.5792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0.6797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57A7AF7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703FCF1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22s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0.6543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0.5917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0.6781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0.5500</w:t>
      </w:r>
    </w:p>
    <w:p w14:paraId="4F0B7BAC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2B91AF"/>
          <w:sz w:val="17"/>
          <w:szCs w:val="17"/>
        </w:rPr>
        <w:t>Epoch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06945253" w14:textId="7777777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[==============================] - </w:t>
      </w:r>
      <w:r>
        <w:rPr>
          <w:rFonts w:ascii="Consolas" w:hAnsi="Consolas" w:cs="Courier New"/>
          <w:color w:val="006666"/>
          <w:sz w:val="17"/>
          <w:szCs w:val="17"/>
        </w:rPr>
        <w:t>24s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6s</w:t>
      </w:r>
      <w:r>
        <w:rPr>
          <w:rFonts w:ascii="Consolas" w:hAnsi="Consolas" w:cs="Courier New"/>
          <w:color w:val="000000"/>
          <w:sz w:val="17"/>
          <w:szCs w:val="17"/>
        </w:rPr>
        <w:t xml:space="preserve">/step - loss: </w:t>
      </w:r>
      <w:r>
        <w:rPr>
          <w:rFonts w:ascii="Consolas" w:hAnsi="Consolas" w:cs="Courier New"/>
          <w:color w:val="006666"/>
          <w:sz w:val="17"/>
          <w:szCs w:val="17"/>
        </w:rPr>
        <w:t>0.6471</w:t>
      </w:r>
      <w:r>
        <w:rPr>
          <w:rFonts w:ascii="Consolas" w:hAnsi="Consolas" w:cs="Courier New"/>
          <w:color w:val="000000"/>
          <w:sz w:val="17"/>
          <w:szCs w:val="17"/>
        </w:rPr>
        <w:t xml:space="preserve"> - accuracy: </w:t>
      </w:r>
      <w:r>
        <w:rPr>
          <w:rFonts w:ascii="Consolas" w:hAnsi="Consolas" w:cs="Courier New"/>
          <w:color w:val="006666"/>
          <w:sz w:val="17"/>
          <w:szCs w:val="17"/>
        </w:rPr>
        <w:t>0.6375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val_loss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0.6765</w:t>
      </w:r>
      <w:r>
        <w:rPr>
          <w:rFonts w:ascii="Consolas" w:hAnsi="Consolas" w:cs="Courier New"/>
          <w:color w:val="0000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val_accuracy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006666"/>
          <w:sz w:val="17"/>
          <w:szCs w:val="17"/>
        </w:rPr>
        <w:t>0.5667</w:t>
      </w:r>
    </w:p>
    <w:p w14:paraId="0326EFA8" w14:textId="16C7C8B7" w:rsidR="00A93678" w:rsidRDefault="00A93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894495"/>
        <w:rPr>
          <w:rFonts w:ascii="Consolas" w:hAnsi="Consolas" w:cs="Courier New"/>
          <w:sz w:val="17"/>
          <w:szCs w:val="17"/>
        </w:rPr>
      </w:pPr>
    </w:p>
    <w:p w14:paraId="06154CED" w14:textId="77777777" w:rsidR="00A93678" w:rsidRDefault="00A93678" w:rsidP="00A93678">
      <w:pPr>
        <w:rPr>
          <w:rtl/>
          <w:lang w:bidi="fa-IR"/>
        </w:rPr>
      </w:pPr>
    </w:p>
    <w:p w14:paraId="0C756D42" w14:textId="77777777" w:rsidR="00A93678" w:rsidRDefault="00A93678" w:rsidP="00A93678">
      <w:pPr>
        <w:rPr>
          <w:rtl/>
          <w:lang w:bidi="fa-IR"/>
        </w:rPr>
      </w:pPr>
      <w:r>
        <w:rPr>
          <w:rFonts w:hint="cs"/>
          <w:rtl/>
          <w:lang w:bidi="fa-IR"/>
        </w:rPr>
        <w:t>مرحله 5-4-</w:t>
      </w:r>
    </w:p>
    <w:p w14:paraId="7A9F17E1" w14:textId="38CF86DC" w:rsidR="00A93678" w:rsidRDefault="00A93678" w:rsidP="00A93678">
      <w:pPr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در این مرحله با استفاده از تابع </w:t>
      </w:r>
      <w:proofErr w:type="spellStart"/>
      <w:r w:rsidRPr="00A93678">
        <w:rPr>
          <w:lang w:bidi="fa-IR"/>
        </w:rPr>
        <w:t>plot_metrics</w:t>
      </w:r>
      <w:proofErr w:type="spellEnd"/>
      <w:r>
        <w:rPr>
          <w:rFonts w:hint="cs"/>
          <w:b/>
          <w:bCs/>
          <w:rtl/>
          <w:lang w:bidi="fa-IR"/>
        </w:rPr>
        <w:t xml:space="preserve"> که در مرحله 5-3 نوشته شده بود خروجی نموداری گزارش شده:</w:t>
      </w:r>
    </w:p>
    <w:p w14:paraId="62D74935" w14:textId="28E83577" w:rsidR="00A93678" w:rsidRDefault="00A93678" w:rsidP="00A93678">
      <w:pPr>
        <w:rPr>
          <w:b/>
          <w:bCs/>
          <w:rtl/>
          <w:lang w:bidi="fa-IR"/>
        </w:rPr>
      </w:pPr>
      <w:r w:rsidRPr="00A93678">
        <w:rPr>
          <w:b/>
          <w:bCs/>
          <w:rtl/>
          <w:lang w:bidi="fa-IR"/>
        </w:rPr>
        <w:drawing>
          <wp:inline distT="0" distB="0" distL="0" distR="0" wp14:anchorId="6F57EA5F" wp14:editId="08C36F22">
            <wp:extent cx="5943600" cy="1978025"/>
            <wp:effectExtent l="0" t="0" r="0" b="3175"/>
            <wp:docPr id="47302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F0F1" w14:textId="77777777" w:rsidR="000B1A5E" w:rsidRDefault="000B1A5E" w:rsidP="00A93678">
      <w:pPr>
        <w:rPr>
          <w:b/>
          <w:bCs/>
          <w:rtl/>
          <w:lang w:bidi="fa-IR"/>
        </w:rPr>
      </w:pPr>
    </w:p>
    <w:p w14:paraId="4084DA05" w14:textId="432F2BBE" w:rsidR="000B1A5E" w:rsidRDefault="000B1A5E" w:rsidP="00A93678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در نهایت کد های مربوط به اجرای توابع به شرح زیر می باشد:</w:t>
      </w:r>
    </w:p>
    <w:p w14:paraId="0195A11B" w14:textId="77777777" w:rsidR="000B1A5E" w:rsidRPr="000B1A5E" w:rsidRDefault="000B1A5E" w:rsidP="000B1A5E">
      <w:pPr>
        <w:rPr>
          <w:b/>
          <w:bCs/>
          <w:rtl/>
          <w:lang w:bidi="fa-IR"/>
        </w:rPr>
      </w:pPr>
    </w:p>
    <w:p w14:paraId="526963FB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r>
        <w:rPr>
          <w:rFonts w:ascii="Consolas" w:hAnsi="Consolas" w:cs="Courier New"/>
          <w:color w:val="A31515"/>
          <w:sz w:val="17"/>
          <w:szCs w:val="17"/>
        </w:rPr>
        <w:t>'IMDB_Dataset.csv'</w:t>
      </w:r>
    </w:p>
    <w:p w14:paraId="302D85B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D6F04FC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1F130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000"/>
          <w:sz w:val="17"/>
          <w:szCs w:val="17"/>
        </w:rPr>
        <w:t># step1-1</w:t>
      </w:r>
    </w:p>
    <w:p w14:paraId="4E2A11C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convert_labels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EF96433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85CF00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000"/>
          <w:sz w:val="17"/>
          <w:szCs w:val="17"/>
        </w:rPr>
        <w:t># step1-2</w:t>
      </w:r>
    </w:p>
    <w:p w14:paraId="2862D7A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remove_duplicates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2F7819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33B9D1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000"/>
          <w:sz w:val="17"/>
          <w:szCs w:val="17"/>
        </w:rPr>
        <w:t># step1-3</w:t>
      </w:r>
    </w:p>
    <w:p w14:paraId="076C401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EE3C942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ACE26F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000"/>
          <w:sz w:val="17"/>
          <w:szCs w:val="17"/>
        </w:rPr>
        <w:t># step1-4</w:t>
      </w:r>
    </w:p>
    <w:p w14:paraId="7A77A705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get_polarity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5B4F5DD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CF875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000"/>
          <w:sz w:val="17"/>
          <w:szCs w:val="17"/>
        </w:rPr>
        <w:t># step1-5</w:t>
      </w:r>
    </w:p>
    <w:p w14:paraId="4A8757E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plot_sentiment_histograms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54480E7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11F00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000"/>
          <w:sz w:val="17"/>
          <w:szCs w:val="17"/>
        </w:rPr>
        <w:t># step1-6</w:t>
      </w:r>
    </w:p>
    <w:p w14:paraId="7B328C77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D43B388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index, row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df.iterrows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():</w:t>
      </w:r>
    </w:p>
    <w:p w14:paraId="094B3D7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68144D6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+=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83A9A56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df.at[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index, </w:t>
      </w:r>
      <w:r>
        <w:rPr>
          <w:rFonts w:ascii="Consolas" w:hAnsi="Consolas" w:cs="Courier New"/>
          <w:color w:val="A31515"/>
          <w:sz w:val="17"/>
          <w:szCs w:val="17"/>
        </w:rPr>
        <w:t>'review'</w:t>
      </w:r>
      <w:r>
        <w:rPr>
          <w:rFonts w:ascii="Consolas" w:hAnsi="Consolas" w:cs="Courier New"/>
          <w:color w:val="000000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(row[</w:t>
      </w:r>
      <w:r>
        <w:rPr>
          <w:rFonts w:ascii="Consolas" w:hAnsi="Consolas" w:cs="Courier New"/>
          <w:color w:val="A31515"/>
          <w:sz w:val="17"/>
          <w:szCs w:val="17"/>
        </w:rPr>
        <w:t>'review'</w:t>
      </w:r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0B3FB1DB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6E585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df.to_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A31515"/>
          <w:sz w:val="17"/>
          <w:szCs w:val="17"/>
        </w:rPr>
        <w:t>'preprocessed_and_split_IMDB_Dataset.csv'</w:t>
      </w:r>
      <w:r>
        <w:rPr>
          <w:rFonts w:ascii="Consolas" w:hAnsi="Consolas" w:cs="Courier New"/>
          <w:color w:val="000000"/>
          <w:sz w:val="17"/>
          <w:szCs w:val="17"/>
        </w:rPr>
        <w:t>, index=</w:t>
      </w:r>
      <w:r>
        <w:rPr>
          <w:rFonts w:ascii="Consolas" w:hAnsi="Consolas" w:cs="Courier New"/>
          <w:color w:val="0000FF"/>
          <w:sz w:val="17"/>
          <w:szCs w:val="17"/>
        </w:rPr>
        <w:t>False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8EFD352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AA68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8000"/>
          <w:sz w:val="17"/>
          <w:szCs w:val="17"/>
        </w:rPr>
        <w:t># step1-7</w:t>
      </w:r>
    </w:p>
    <w:p w14:paraId="4922D27F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F222FC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r>
        <w:rPr>
          <w:rFonts w:ascii="Consolas" w:hAnsi="Consolas" w:cs="Courier New"/>
          <w:color w:val="A31515"/>
          <w:sz w:val="17"/>
          <w:szCs w:val="17"/>
        </w:rPr>
        <w:t>'preprocessed_and_split_IMDB_Dataset.csv'</w:t>
      </w:r>
    </w:p>
    <w:p w14:paraId="7F34F702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DF5034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split_dataset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B8BCF3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9B76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8000"/>
          <w:sz w:val="17"/>
          <w:szCs w:val="17"/>
        </w:rPr>
        <w:t># # step2-1</w:t>
      </w:r>
    </w:p>
    <w:p w14:paraId="7D1D5090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create_bow_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representation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8A8B153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7B7A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8000"/>
          <w:sz w:val="17"/>
          <w:szCs w:val="17"/>
        </w:rPr>
        <w:t># # Step 2-2</w:t>
      </w:r>
    </w:p>
    <w:p w14:paraId="7F3DA78E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kmeans_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clustering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B51F8A1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BC370C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8000"/>
          <w:sz w:val="17"/>
          <w:szCs w:val="17"/>
        </w:rPr>
        <w:t># # Step 2-3</w:t>
      </w:r>
    </w:p>
    <w:p w14:paraId="599872E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visualize_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, title=</w:t>
      </w:r>
      <w:r>
        <w:rPr>
          <w:rFonts w:ascii="Consolas" w:hAnsi="Consolas" w:cs="Courier New"/>
          <w:color w:val="A31515"/>
          <w:sz w:val="17"/>
          <w:szCs w:val="17"/>
        </w:rPr>
        <w:t>'Training Set Clusters (t-SNE Visualization)'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87C831F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BF247C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8000"/>
          <w:sz w:val="17"/>
          <w:szCs w:val="17"/>
        </w:rPr>
        <w:t># # Step 2-4</w:t>
      </w:r>
    </w:p>
    <w:p w14:paraId="1EE79C4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num_samples_per_cluster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008000"/>
          <w:sz w:val="17"/>
          <w:szCs w:val="17"/>
        </w:rPr>
        <w:t xml:space="preserve"> Adjust the number of samples as needed</w:t>
      </w:r>
    </w:p>
    <w:p w14:paraId="36638472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select_uniform_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num_samples_per_cluster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22DCE0C8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select_uniform_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bow_matrix_test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test_clusters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num_samples_per_cluster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EA82A8E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75518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8000"/>
          <w:sz w:val="17"/>
          <w:szCs w:val="17"/>
        </w:rPr>
        <w:t># # Step 3-1</w:t>
      </w:r>
    </w:p>
    <w:p w14:paraId="03C51D2F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tokenizer,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tokenize_text_sequences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train.iloc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X_test.iloc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selected_samples_test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])</w:t>
      </w:r>
    </w:p>
    <w:p w14:paraId="3BFD3A97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BD7444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8000"/>
          <w:sz w:val="17"/>
          <w:szCs w:val="17"/>
        </w:rPr>
        <w:t># # Step 3-2</w:t>
      </w:r>
    </w:p>
    <w:p w14:paraId="0B224480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padded_test_sequences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pad_text_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train_sequences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test_sequences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CAA9647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53E8F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8000"/>
          <w:sz w:val="17"/>
          <w:szCs w:val="17"/>
        </w:rPr>
        <w:t># step 4</w:t>
      </w:r>
    </w:p>
    <w:p w14:paraId="691D87B9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download_and_create_embedding_matrix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(tokenizer)</w:t>
      </w:r>
    </w:p>
    <w:p w14:paraId="2CECBA5F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B69326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8000"/>
          <w:sz w:val="17"/>
          <w:szCs w:val="17"/>
        </w:rPr>
        <w:t># Step 5-1 (GRU Model)</w:t>
      </w:r>
    </w:p>
    <w:p w14:paraId="4737DAF7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gru_model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gru_history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build_and_train_gru_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tokenizer.word_index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) +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4D81E7B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162BFA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8000"/>
          <w:sz w:val="17"/>
          <w:szCs w:val="17"/>
        </w:rPr>
        <w:t># Step 5-2 (Plot Metrics for GRU Model)</w:t>
      </w:r>
    </w:p>
    <w:p w14:paraId="17A1E0C0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gru_history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'GRU Model'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837F1CE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442D53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8000"/>
          <w:sz w:val="17"/>
          <w:szCs w:val="17"/>
        </w:rPr>
        <w:t># Step 5-3 (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BiGRU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 xml:space="preserve"> Model)</w:t>
      </w:r>
    </w:p>
    <w:p w14:paraId="338B998D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bigru_model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bigru_history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build_and_train_bigru_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embedding_matrix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input_dim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tokenizer.word_index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) +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0D8E8C3E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A6EE15" w14:textId="77777777" w:rsidR="000B1A5E" w:rsidRDefault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8000"/>
          <w:sz w:val="17"/>
          <w:szCs w:val="17"/>
        </w:rPr>
        <w:t xml:space="preserve"># Step 5-4 (Plot Metrics for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BiGRU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 xml:space="preserve"> Model)</w:t>
      </w:r>
    </w:p>
    <w:p w14:paraId="4F7E9192" w14:textId="1A2A703F" w:rsidR="000B1A5E" w:rsidRDefault="000B1A5E" w:rsidP="000B1A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6832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bigru_history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A31515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A31515"/>
          <w:sz w:val="17"/>
          <w:szCs w:val="17"/>
        </w:rPr>
        <w:t>BiGRU</w:t>
      </w:r>
      <w:proofErr w:type="spellEnd"/>
      <w:r>
        <w:rPr>
          <w:rFonts w:ascii="Consolas" w:hAnsi="Consolas" w:cs="Courier New"/>
          <w:color w:val="A31515"/>
          <w:sz w:val="17"/>
          <w:szCs w:val="17"/>
        </w:rPr>
        <w:t xml:space="preserve"> Model'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4507673B" w14:textId="55164532" w:rsidR="000B1A5E" w:rsidRDefault="000B1A5E" w:rsidP="000B1A5E">
      <w:pPr>
        <w:rPr>
          <w:b/>
          <w:bCs/>
          <w:rtl/>
          <w:lang w:bidi="fa-IR"/>
        </w:rPr>
      </w:pPr>
    </w:p>
    <w:p w14:paraId="2BC1E27C" w14:textId="627547F8" w:rsidR="000B1A5E" w:rsidRDefault="000B1A5E" w:rsidP="000B1A5E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همچنین دایرکتوری به شرح زیر می باشد:</w:t>
      </w:r>
    </w:p>
    <w:p w14:paraId="46250ECC" w14:textId="308AE392" w:rsidR="000B1A5E" w:rsidRPr="00A93678" w:rsidRDefault="000B1A5E" w:rsidP="000B1A5E">
      <w:pPr>
        <w:jc w:val="center"/>
        <w:rPr>
          <w:rFonts w:hint="cs"/>
          <w:b/>
          <w:bCs/>
          <w:rtl/>
          <w:lang w:bidi="fa-IR"/>
        </w:rPr>
      </w:pPr>
      <w:r w:rsidRPr="000B1A5E">
        <w:rPr>
          <w:b/>
          <w:bCs/>
          <w:rtl/>
          <w:lang w:bidi="fa-IR"/>
        </w:rPr>
        <w:drawing>
          <wp:inline distT="0" distB="0" distL="0" distR="0" wp14:anchorId="5B492F08" wp14:editId="219E1B54">
            <wp:extent cx="2892471" cy="3567958"/>
            <wp:effectExtent l="0" t="0" r="3175" b="0"/>
            <wp:docPr id="195360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7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471" cy="35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5E" w:rsidRPr="00A93678" w:rsidSect="0049318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C853" w14:textId="77777777" w:rsidR="00493184" w:rsidRDefault="00493184" w:rsidP="000B1A5E">
      <w:pPr>
        <w:spacing w:after="0" w:line="240" w:lineRule="auto"/>
      </w:pPr>
      <w:r>
        <w:separator/>
      </w:r>
    </w:p>
  </w:endnote>
  <w:endnote w:type="continuationSeparator" w:id="0">
    <w:p w14:paraId="4222CF38" w14:textId="77777777" w:rsidR="00493184" w:rsidRDefault="00493184" w:rsidP="000B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ANSansWeb(FaNum)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81262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38659" w14:textId="4BFD5E96" w:rsidR="000B1A5E" w:rsidRDefault="000B1A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E8E48" w14:textId="77777777" w:rsidR="000B1A5E" w:rsidRDefault="000B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E226" w14:textId="77777777" w:rsidR="00493184" w:rsidRDefault="00493184" w:rsidP="000B1A5E">
      <w:pPr>
        <w:spacing w:after="0" w:line="240" w:lineRule="auto"/>
      </w:pPr>
      <w:r>
        <w:separator/>
      </w:r>
    </w:p>
  </w:footnote>
  <w:footnote w:type="continuationSeparator" w:id="0">
    <w:p w14:paraId="0B7F2167" w14:textId="77777777" w:rsidR="00493184" w:rsidRDefault="00493184" w:rsidP="000B1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F5"/>
    <w:rsid w:val="000B1A5E"/>
    <w:rsid w:val="00340810"/>
    <w:rsid w:val="004443AF"/>
    <w:rsid w:val="004453C4"/>
    <w:rsid w:val="00493184"/>
    <w:rsid w:val="004B0A41"/>
    <w:rsid w:val="004C66C4"/>
    <w:rsid w:val="005C2978"/>
    <w:rsid w:val="006020F5"/>
    <w:rsid w:val="006F3694"/>
    <w:rsid w:val="00836405"/>
    <w:rsid w:val="00842AB1"/>
    <w:rsid w:val="008D77BF"/>
    <w:rsid w:val="009B6901"/>
    <w:rsid w:val="00A93678"/>
    <w:rsid w:val="00B46959"/>
    <w:rsid w:val="00B55E8D"/>
    <w:rsid w:val="00C21891"/>
    <w:rsid w:val="00C22AC7"/>
    <w:rsid w:val="00D23EED"/>
    <w:rsid w:val="00F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8AB9DC"/>
  <w15:chartTrackingRefBased/>
  <w15:docId w15:val="{70253580-7101-4231-B0E2-36AE209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ANSansWeb(FaNum)" w:eastAsiaTheme="minorHAnsi" w:hAnsi="IRANSansWeb(FaNum)" w:cs="IRANSansWeb(FaNum)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">
    <w:name w:val="1 Char"/>
    <w:basedOn w:val="DefaultParagraphFont"/>
    <w:link w:val="1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customStyle="1" w:styleId="2">
    <w:name w:val="2"/>
    <w:basedOn w:val="Normal"/>
    <w:link w:val="2Char"/>
    <w:autoRedefine/>
    <w:qFormat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character" w:customStyle="1" w:styleId="2Char">
    <w:name w:val="2 Char"/>
    <w:basedOn w:val="DefaultParagraphFont"/>
    <w:link w:val="2"/>
    <w:rsid w:val="00F91223"/>
    <w:rPr>
      <w:b/>
      <w:bCs/>
      <w:i/>
      <w:iCs/>
      <w:color w:val="833C0B" w:themeColor="accent2" w:themeShade="80"/>
      <w:sz w:val="32"/>
      <w:szCs w:val="28"/>
      <w:lang w:bidi="fa-IR"/>
    </w:rPr>
  </w:style>
  <w:style w:type="paragraph" w:customStyle="1" w:styleId="20">
    <w:name w:val="تیتر 2"/>
    <w:basedOn w:val="Normal"/>
    <w:link w:val="2Char0"/>
    <w:autoRedefine/>
    <w:qFormat/>
    <w:rsid w:val="00B46959"/>
    <w:rPr>
      <w:b/>
      <w:bCs/>
      <w:color w:val="833C0B" w:themeColor="accent2" w:themeShade="80"/>
      <w:sz w:val="32"/>
      <w:szCs w:val="28"/>
      <w:lang w:bidi="fa-IR"/>
    </w:rPr>
  </w:style>
  <w:style w:type="character" w:customStyle="1" w:styleId="2Char0">
    <w:name w:val="تیتر 2 Char"/>
    <w:basedOn w:val="DefaultParagraphFont"/>
    <w:link w:val="20"/>
    <w:rsid w:val="00B46959"/>
    <w:rPr>
      <w:b/>
      <w:bCs/>
      <w:color w:val="833C0B" w:themeColor="accent2" w:themeShade="80"/>
      <w:sz w:val="32"/>
      <w:szCs w:val="28"/>
      <w:lang w:bidi="fa-IR"/>
    </w:rPr>
  </w:style>
  <w:style w:type="paragraph" w:customStyle="1" w:styleId="10">
    <w:name w:val="تیتر 1"/>
    <w:basedOn w:val="Normal"/>
    <w:link w:val="1Char0"/>
    <w:autoRedefine/>
    <w:qFormat/>
    <w:rsid w:val="00F91223"/>
    <w:rPr>
      <w:b/>
      <w:bCs/>
      <w:color w:val="1F3864" w:themeColor="accent1" w:themeShade="80"/>
      <w:sz w:val="36"/>
      <w:szCs w:val="32"/>
      <w:lang w:bidi="fa-IR"/>
    </w:rPr>
  </w:style>
  <w:style w:type="character" w:customStyle="1" w:styleId="1Char0">
    <w:name w:val="تیتر 1 Char"/>
    <w:basedOn w:val="DefaultParagraphFont"/>
    <w:link w:val="10"/>
    <w:rsid w:val="00F91223"/>
    <w:rPr>
      <w:b/>
      <w:bCs/>
      <w:color w:val="1F3864" w:themeColor="accent1" w:themeShade="80"/>
      <w:sz w:val="36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6020F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5E"/>
  </w:style>
  <w:style w:type="paragraph" w:styleId="Footer">
    <w:name w:val="footer"/>
    <w:basedOn w:val="Normal"/>
    <w:link w:val="FooterChar"/>
    <w:uiPriority w:val="99"/>
    <w:unhideWhenUsed/>
    <w:rsid w:val="000B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C0FCE0-9669-4BA3-A244-BE7F6056532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arman</dc:creator>
  <cp:keywords/>
  <dc:description/>
  <cp:lastModifiedBy>ali arman</cp:lastModifiedBy>
  <cp:revision>10</cp:revision>
  <dcterms:created xsi:type="dcterms:W3CDTF">2024-01-31T21:56:00Z</dcterms:created>
  <dcterms:modified xsi:type="dcterms:W3CDTF">2024-01-31T22:47:00Z</dcterms:modified>
</cp:coreProperties>
</file>