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258DC" w14:textId="77777777" w:rsidR="009E3135" w:rsidRPr="004B1DF7" w:rsidRDefault="009E3135" w:rsidP="009E3135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7D07BD3F" w14:textId="77777777" w:rsidR="009E3135" w:rsidRPr="004B1DF7" w:rsidRDefault="009E3135" w:rsidP="009E3135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2CF4051C" w14:textId="77777777" w:rsidR="009E3135" w:rsidRPr="004B1DF7" w:rsidRDefault="009E3135" w:rsidP="009E3135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78B9A187" w14:textId="51C046E4" w:rsidR="008E7867" w:rsidRPr="008E7867" w:rsidRDefault="00E3181D" w:rsidP="008E7867">
      <w:pPr>
        <w:spacing w:line="480" w:lineRule="auto"/>
        <w:jc w:val="center"/>
        <w:rPr>
          <w:rFonts w:asciiTheme="minorHAnsi" w:hAnsiTheme="minorHAnsi" w:cstheme="minorHAnsi"/>
          <w:b/>
          <w:sz w:val="22"/>
          <w:szCs w:val="22"/>
          <w:lang w:val="es-419"/>
        </w:rPr>
      </w:pPr>
      <w:r>
        <w:rPr>
          <w:rFonts w:asciiTheme="minorHAnsi" w:hAnsiTheme="minorHAnsi" w:cstheme="minorHAnsi"/>
          <w:b/>
          <w:sz w:val="22"/>
          <w:szCs w:val="22"/>
          <w:lang w:val="es-419"/>
        </w:rPr>
        <w:t>Cantos de Aves en Java</w:t>
      </w:r>
    </w:p>
    <w:p w14:paraId="25E8126B" w14:textId="77777777" w:rsidR="009E3135" w:rsidRPr="009E3135" w:rsidRDefault="009E3135" w:rsidP="009E3135">
      <w:pPr>
        <w:spacing w:line="480" w:lineRule="auto"/>
        <w:jc w:val="center"/>
        <w:rPr>
          <w:rFonts w:asciiTheme="minorHAnsi" w:hAnsiTheme="minorHAnsi" w:cstheme="minorHAnsi"/>
          <w:b/>
          <w:sz w:val="22"/>
          <w:szCs w:val="22"/>
          <w:lang w:val="es-419"/>
        </w:rPr>
      </w:pPr>
    </w:p>
    <w:p w14:paraId="5317672A" w14:textId="3A109077" w:rsidR="009E3135" w:rsidRPr="008E7867" w:rsidRDefault="008E7867" w:rsidP="009E3135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  <w:lang w:val="es-CO"/>
        </w:rPr>
      </w:pPr>
      <w:r w:rsidRPr="008E7867">
        <w:rPr>
          <w:rFonts w:asciiTheme="minorHAnsi" w:hAnsiTheme="minorHAnsi" w:cstheme="minorHAnsi"/>
          <w:sz w:val="22"/>
          <w:szCs w:val="22"/>
          <w:lang w:val="es-CO"/>
        </w:rPr>
        <w:t>Miguel Lara Ballen, José Mateus Malagón</w:t>
      </w:r>
      <w:r w:rsidR="00E3181D">
        <w:rPr>
          <w:rFonts w:asciiTheme="minorHAnsi" w:hAnsiTheme="minorHAnsi" w:cstheme="minorHAnsi"/>
          <w:sz w:val="22"/>
          <w:szCs w:val="22"/>
          <w:lang w:val="es-CO"/>
        </w:rPr>
        <w:t xml:space="preserve">, </w:t>
      </w:r>
      <w:r w:rsidRPr="008E7867">
        <w:rPr>
          <w:rFonts w:asciiTheme="minorHAnsi" w:hAnsiTheme="minorHAnsi" w:cstheme="minorHAnsi"/>
          <w:sz w:val="22"/>
          <w:szCs w:val="22"/>
          <w:lang w:val="es-CO"/>
        </w:rPr>
        <w:t>Manuel Rolando Castillo Rodríguez</w:t>
      </w:r>
      <w:r w:rsidR="00E3181D">
        <w:rPr>
          <w:rFonts w:asciiTheme="minorHAnsi" w:hAnsiTheme="minorHAnsi" w:cstheme="minorHAnsi"/>
          <w:sz w:val="22"/>
          <w:szCs w:val="22"/>
          <w:lang w:val="es-CO"/>
        </w:rPr>
        <w:t xml:space="preserve">, </w:t>
      </w:r>
      <w:r w:rsidR="00E3181D" w:rsidRPr="00E3181D">
        <w:rPr>
          <w:rFonts w:asciiTheme="minorHAnsi" w:hAnsiTheme="minorHAnsi" w:cstheme="minorHAnsi"/>
          <w:sz w:val="22"/>
          <w:szCs w:val="22"/>
          <w:lang w:val="es-CO"/>
        </w:rPr>
        <w:t>Lenin Fabian Cruz González</w:t>
      </w:r>
    </w:p>
    <w:p w14:paraId="43DD9D5C" w14:textId="53F303F9" w:rsidR="009E3135" w:rsidRPr="009E3135" w:rsidRDefault="009E3135" w:rsidP="009E3135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  <w:lang w:val="es-419"/>
        </w:rPr>
      </w:pPr>
      <w:r>
        <w:rPr>
          <w:rFonts w:asciiTheme="minorHAnsi" w:hAnsiTheme="minorHAnsi" w:cstheme="minorHAnsi"/>
          <w:sz w:val="22"/>
          <w:szCs w:val="22"/>
          <w:lang w:val="es-419"/>
        </w:rPr>
        <w:t>Facultad</w:t>
      </w:r>
      <w:r w:rsidRPr="009E3135">
        <w:rPr>
          <w:rFonts w:asciiTheme="minorHAnsi" w:hAnsiTheme="minorHAnsi" w:cstheme="minorHAnsi"/>
          <w:sz w:val="22"/>
          <w:szCs w:val="22"/>
          <w:lang w:val="es-419"/>
        </w:rPr>
        <w:t xml:space="preserve"> de </w:t>
      </w:r>
      <w:r w:rsidR="008E7867">
        <w:rPr>
          <w:rFonts w:asciiTheme="minorHAnsi" w:hAnsiTheme="minorHAnsi" w:cstheme="minorHAnsi"/>
          <w:sz w:val="22"/>
          <w:szCs w:val="22"/>
          <w:lang w:val="es-419"/>
        </w:rPr>
        <w:t>Ingeniería de Sistemas</w:t>
      </w:r>
      <w:r w:rsidRPr="009E3135">
        <w:rPr>
          <w:rFonts w:asciiTheme="minorHAnsi" w:hAnsiTheme="minorHAnsi" w:cstheme="minorHAnsi"/>
          <w:sz w:val="22"/>
          <w:szCs w:val="22"/>
          <w:lang w:val="es-419"/>
        </w:rPr>
        <w:t xml:space="preserve">, </w:t>
      </w:r>
      <w:r w:rsidR="008E7867" w:rsidRPr="008E7867">
        <w:rPr>
          <w:rFonts w:asciiTheme="minorHAnsi" w:hAnsiTheme="minorHAnsi" w:cstheme="minorHAnsi"/>
          <w:sz w:val="22"/>
          <w:szCs w:val="22"/>
          <w:lang w:val="es-419"/>
        </w:rPr>
        <w:t>Escuela Tecnológica Instituto Técnico Central</w:t>
      </w:r>
    </w:p>
    <w:p w14:paraId="27EAA9DD" w14:textId="33794152" w:rsidR="009E3135" w:rsidRPr="009E3135" w:rsidRDefault="008E7867" w:rsidP="009E3135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  <w:lang w:val="es-419"/>
        </w:rPr>
      </w:pPr>
      <w:r w:rsidRPr="008E7867">
        <w:rPr>
          <w:rFonts w:asciiTheme="minorHAnsi" w:hAnsiTheme="minorHAnsi" w:cstheme="minorHAnsi"/>
          <w:sz w:val="22"/>
          <w:szCs w:val="22"/>
          <w:lang w:val="es-419"/>
        </w:rPr>
        <w:t xml:space="preserve">TS3B: </w:t>
      </w:r>
      <w:r w:rsidR="00E3181D">
        <w:rPr>
          <w:rFonts w:asciiTheme="minorHAnsi" w:hAnsiTheme="minorHAnsi" w:cstheme="minorHAnsi"/>
          <w:sz w:val="22"/>
          <w:szCs w:val="22"/>
          <w:lang w:val="es-419"/>
        </w:rPr>
        <w:t>Programación II</w:t>
      </w:r>
    </w:p>
    <w:p w14:paraId="70835C26" w14:textId="2C59F19B" w:rsidR="009E3135" w:rsidRPr="009E3135" w:rsidRDefault="008E7867" w:rsidP="009E3135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  <w:lang w:val="es-419"/>
        </w:rPr>
      </w:pPr>
      <w:r w:rsidRPr="008E7867">
        <w:rPr>
          <w:rFonts w:asciiTheme="minorHAnsi" w:hAnsiTheme="minorHAnsi" w:cstheme="minorHAnsi"/>
          <w:sz w:val="22"/>
          <w:szCs w:val="22"/>
          <w:lang w:val="es-419"/>
        </w:rPr>
        <w:t xml:space="preserve">Ing. </w:t>
      </w:r>
      <w:r w:rsidR="00E3181D" w:rsidRPr="00E3181D">
        <w:rPr>
          <w:rFonts w:asciiTheme="minorHAnsi" w:hAnsiTheme="minorHAnsi" w:cstheme="minorHAnsi"/>
          <w:sz w:val="22"/>
          <w:szCs w:val="22"/>
          <w:lang w:val="es-419"/>
        </w:rPr>
        <w:t>Sebastián Aguilera Novoa</w:t>
      </w:r>
    </w:p>
    <w:p w14:paraId="7A7307FA" w14:textId="40A0BA46" w:rsidR="009E3135" w:rsidRPr="009E3135" w:rsidRDefault="008E7867" w:rsidP="009E3135">
      <w:pPr>
        <w:spacing w:line="480" w:lineRule="auto"/>
        <w:jc w:val="center"/>
        <w:rPr>
          <w:rFonts w:asciiTheme="minorHAnsi" w:hAnsiTheme="minorHAnsi" w:cstheme="minorHAnsi"/>
          <w:sz w:val="22"/>
          <w:szCs w:val="22"/>
          <w:lang w:val="es-419"/>
        </w:rPr>
      </w:pPr>
      <w:r w:rsidRPr="008E7867">
        <w:rPr>
          <w:rFonts w:asciiTheme="minorHAnsi" w:hAnsiTheme="minorHAnsi" w:cstheme="minorHAnsi"/>
          <w:sz w:val="22"/>
          <w:szCs w:val="22"/>
          <w:lang w:val="es-419"/>
        </w:rPr>
        <w:t>1</w:t>
      </w:r>
      <w:r w:rsidR="00E3181D">
        <w:rPr>
          <w:rFonts w:asciiTheme="minorHAnsi" w:hAnsiTheme="minorHAnsi" w:cstheme="minorHAnsi"/>
          <w:sz w:val="22"/>
          <w:szCs w:val="22"/>
          <w:lang w:val="es-419"/>
        </w:rPr>
        <w:t>6</w:t>
      </w:r>
      <w:r w:rsidRPr="008E7867">
        <w:rPr>
          <w:rFonts w:asciiTheme="minorHAnsi" w:hAnsiTheme="minorHAnsi" w:cstheme="minorHAnsi"/>
          <w:sz w:val="22"/>
          <w:szCs w:val="22"/>
          <w:lang w:val="es-419"/>
        </w:rPr>
        <w:t xml:space="preserve"> de septiembre de 2024</w:t>
      </w:r>
    </w:p>
    <w:p w14:paraId="07043E4E" w14:textId="251D3FCC" w:rsidR="008E7867" w:rsidRDefault="008E7867">
      <w:pPr>
        <w:spacing w:after="160" w:line="259" w:lineRule="auto"/>
        <w:contextualSpacing w:val="0"/>
        <w:rPr>
          <w:lang w:val="es-419"/>
        </w:rPr>
      </w:pPr>
      <w:r>
        <w:rPr>
          <w:lang w:val="es-419"/>
        </w:rPr>
        <w:br w:type="page"/>
      </w:r>
    </w:p>
    <w:p w14:paraId="575A5274" w14:textId="649AFD91" w:rsidR="000A3BD0" w:rsidRDefault="00DC4E4B" w:rsidP="000A3BD0">
      <w:pPr>
        <w:spacing w:line="480" w:lineRule="auto"/>
        <w:jc w:val="center"/>
        <w:rPr>
          <w:rFonts w:asciiTheme="minorHAnsi" w:hAnsiTheme="minorHAnsi" w:cstheme="minorHAnsi"/>
          <w:b/>
          <w:sz w:val="22"/>
          <w:szCs w:val="22"/>
          <w:lang w:val="es-419"/>
        </w:rPr>
      </w:pPr>
      <w:r w:rsidRPr="00DC4E4B">
        <w:rPr>
          <w:rFonts w:asciiTheme="minorHAnsi" w:hAnsiTheme="minorHAnsi" w:cstheme="minorHAnsi"/>
          <w:b/>
          <w:sz w:val="22"/>
          <w:szCs w:val="22"/>
          <w:lang w:val="es-419"/>
        </w:rPr>
        <w:lastRenderedPageBreak/>
        <w:t>Cantos de Aves en Java</w:t>
      </w:r>
    </w:p>
    <w:p w14:paraId="4BA842FF" w14:textId="555E729B" w:rsidR="00DC4E4B" w:rsidRPr="00AD2270" w:rsidRDefault="00DC4E4B" w:rsidP="000A3BD0">
      <w:pPr>
        <w:spacing w:line="480" w:lineRule="auto"/>
        <w:jc w:val="center"/>
        <w:rPr>
          <w:rFonts w:asciiTheme="minorHAnsi" w:hAnsiTheme="minorHAnsi" w:cstheme="minorHAnsi"/>
          <w:b/>
          <w:sz w:val="22"/>
          <w:szCs w:val="22"/>
          <w:lang w:val="es-419"/>
        </w:rPr>
      </w:pPr>
      <w:r>
        <w:rPr>
          <w:rFonts w:asciiTheme="minorHAnsi" w:hAnsiTheme="minorHAnsi" w:cstheme="minorHAnsi"/>
          <w:b/>
          <w:sz w:val="22"/>
          <w:szCs w:val="22"/>
          <w:lang w:val="es-419"/>
        </w:rPr>
        <w:t>Descripción</w:t>
      </w:r>
    </w:p>
    <w:p w14:paraId="51722DC0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 </w:t>
      </w: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El proyecto pretende desarrollar un software en el lenguaje de programación Java que permite visualizar y analizar grabaciones de sonido de cantos de aves. </w:t>
      </w:r>
    </w:p>
    <w:p w14:paraId="24520135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>Es importante crear herramientas para visualizar y analizar los sonidos de las aves para facilitar el trabajo de investigación de los biólogos y zoólogos que estudian estos animales, esto también lleva a promover la conservación de estas especies animales.</w:t>
      </w:r>
    </w:p>
    <w:p w14:paraId="79051BA7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>Actualmente existen herramientas para analizar diferentes tipos de señales, pero no especializadas en señales de sonido de aves y que cuenten solamente con una funcionalidad mínima básica enfocada solamente en el propósito de visualizar estas señales de audio en particular.</w:t>
      </w:r>
    </w:p>
    <w:p w14:paraId="5402C7DC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</w:p>
    <w:p w14:paraId="09BA15DF" w14:textId="77777777" w:rsidR="00751C66" w:rsidRPr="00751C66" w:rsidRDefault="00751C66" w:rsidP="00751C66">
      <w:pPr>
        <w:spacing w:after="160" w:line="480" w:lineRule="auto"/>
        <w:contextualSpacing w:val="0"/>
        <w:jc w:val="center"/>
        <w:rPr>
          <w:rFonts w:asciiTheme="minorHAnsi" w:hAnsiTheme="minorHAnsi" w:cstheme="minorHAnsi"/>
          <w:b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/>
          <w:sz w:val="22"/>
          <w:szCs w:val="22"/>
          <w:lang w:val="es-419"/>
        </w:rPr>
        <w:t>Planteamiento</w:t>
      </w:r>
    </w:p>
    <w:p w14:paraId="42E5C269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A través de algunas bibliotecas de paquetes, Java permite representar datos sonoros de manera gráfica dependiendo también de la técnica utilizada para visualizar datos sonoros. </w:t>
      </w:r>
    </w:p>
    <w:p w14:paraId="03600B0B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>En el análisis de señales de audio se buscan patrones repetidos, ciclos de las señales con frecuencias y amplitudes y otras medidas de las señales físicas de audio.</w:t>
      </w:r>
    </w:p>
    <w:p w14:paraId="169450C2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</w:p>
    <w:p w14:paraId="52EAD8F3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>Algunas bibliotecas de métodos y clases para analizar señales de audio en Java incluyen:</w:t>
      </w:r>
    </w:p>
    <w:p w14:paraId="1691BE24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JMF (Java Media Framework) que permite capturar, reproducir y transformar señales de información de audio. </w:t>
      </w:r>
    </w:p>
    <w:p w14:paraId="70383913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lastRenderedPageBreak/>
        <w:t xml:space="preserve">Java </w:t>
      </w:r>
      <w:proofErr w:type="spellStart"/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>Sound</w:t>
      </w:r>
      <w:proofErr w:type="spellEnd"/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 API que permite manejar información de audio en Java por medio de la lectura y la escritura de archivos de sonido o la captura y reproducción de sonidos.</w:t>
      </w:r>
    </w:p>
    <w:p w14:paraId="37F2917A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proofErr w:type="spellStart"/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>JFreeChart</w:t>
      </w:r>
      <w:proofErr w:type="spellEnd"/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 permite crear gráficos en dos dimensiones para visualizar información de audio.</w:t>
      </w:r>
    </w:p>
    <w:p w14:paraId="6FC3CDA8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</w:p>
    <w:p w14:paraId="45B5AC27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>Para visualizar información de sonidos y audio se pueden utilizar varias técnicas como las siguientes:</w:t>
      </w:r>
    </w:p>
    <w:p w14:paraId="659A3366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>Las ondas sonoras son expresadas como representación de una señal de audio en dos dimensiones, la amplitud de la señal de audio en función del tiempo.</w:t>
      </w:r>
    </w:p>
    <w:p w14:paraId="67B2CB16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>El espectrograma como una representación visual de la frecuencia y la amplitud de las diferentes componentes en las que se puede descomponer matemáticamente una señal de sonido en función del tiempo.</w:t>
      </w:r>
    </w:p>
    <w:p w14:paraId="5125EE92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>El sonograma como una representación visual de las frecuencias de sonido en escala logarítmica.</w:t>
      </w:r>
    </w:p>
    <w:p w14:paraId="373E403D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>Las barras de nivel como una representación visual de las señales de sonido donde se visualiza la amplitud en diferentes bandas de frecuencia.</w:t>
      </w:r>
    </w:p>
    <w:p w14:paraId="6A333EE5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>Las Visualizaciones en tercera dimensión permiten representar información de señales de sonido a través de esferas o paisajes de sonido.</w:t>
      </w:r>
    </w:p>
    <w:p w14:paraId="4B00D61F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>La optimización del código fuente afecta el rendimiento en la visualización de señales de audio y sonidos en tiempo real.</w:t>
      </w:r>
    </w:p>
    <w:p w14:paraId="7A23318F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lastRenderedPageBreak/>
        <w:t>La visualización de información significativa en señales de audio complejas requiere técnicas de procesamiento de señales avanzadas.</w:t>
      </w:r>
    </w:p>
    <w:p w14:paraId="33313409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Es posible mejorar las aplicaciones desarrolladas para visualizar señales de audio introduciendo funciones interactivas con el usuario como </w:t>
      </w:r>
      <w:proofErr w:type="gramStart"/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>zoom</w:t>
      </w:r>
      <w:proofErr w:type="gramEnd"/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>, desplazamiento y selección de diferentes rangos de tiempo.</w:t>
      </w:r>
    </w:p>
    <w:p w14:paraId="01A60521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</w:p>
    <w:p w14:paraId="591F7DE1" w14:textId="77777777" w:rsidR="00751C66" w:rsidRPr="00751C66" w:rsidRDefault="00751C66" w:rsidP="00751C66">
      <w:pPr>
        <w:spacing w:after="160" w:line="480" w:lineRule="auto"/>
        <w:contextualSpacing w:val="0"/>
        <w:jc w:val="center"/>
        <w:rPr>
          <w:rFonts w:asciiTheme="minorHAnsi" w:hAnsiTheme="minorHAnsi" w:cstheme="minorHAnsi"/>
          <w:b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/>
          <w:sz w:val="22"/>
          <w:szCs w:val="22"/>
          <w:lang w:val="es-419"/>
        </w:rPr>
        <w:t>Justificación</w:t>
      </w:r>
    </w:p>
    <w:p w14:paraId="282D181A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>Poder visualizar sonidos y audio en Java es útil para analizar señales, editar audio y desarrollar aplicaciones interactivas.</w:t>
      </w:r>
    </w:p>
    <w:p w14:paraId="650269F2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>Un software para percibir de manera visual señales de sonido de canto de aves ayuda a los estudiantes e investigadores en biología y zoología a visualizar patrones de comunicación o comportamiento de estas especies animales.</w:t>
      </w:r>
    </w:p>
    <w:p w14:paraId="28A75437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>Existen soluciones de software para visualizar señales de audio y sonido, pero estas son soluciones generales para muchas aplicaciones de tratamiento de señales, debido a esto tienen muchas funciones complejas no aplicables a el análisis de audio o a el análisis de los cantos de aves. Una aplicación específica solamente para la visualización de sonidos de canto de aves esta parametrizada para este uso especifico y especializado. Esto disminuye la complejidad de su utilización por parte de los usuarios a los que va dirigido.</w:t>
      </w:r>
    </w:p>
    <w:p w14:paraId="365679A7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>El desarrollo del proyecto no involucra recursos económicos debido a que su producción es intelectual y virtual en un computador, no involucra ningún equipo físico adicional.</w:t>
      </w:r>
    </w:p>
    <w:p w14:paraId="2E85D3EF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</w:p>
    <w:p w14:paraId="5F20509D" w14:textId="77777777" w:rsidR="00751C66" w:rsidRPr="00751C66" w:rsidRDefault="00751C66" w:rsidP="00751C66">
      <w:pPr>
        <w:spacing w:after="160" w:line="480" w:lineRule="auto"/>
        <w:contextualSpacing w:val="0"/>
        <w:jc w:val="center"/>
        <w:rPr>
          <w:rFonts w:asciiTheme="minorHAnsi" w:hAnsiTheme="minorHAnsi" w:cstheme="minorHAnsi"/>
          <w:b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/>
          <w:sz w:val="22"/>
          <w:szCs w:val="22"/>
          <w:lang w:val="es-419"/>
        </w:rPr>
        <w:lastRenderedPageBreak/>
        <w:t>Objetivos</w:t>
      </w:r>
    </w:p>
    <w:p w14:paraId="75C17A3D" w14:textId="77777777" w:rsidR="00751C66" w:rsidRPr="00E01265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/>
          <w:sz w:val="22"/>
          <w:szCs w:val="22"/>
          <w:lang w:val="es-419"/>
        </w:rPr>
      </w:pPr>
      <w:r w:rsidRPr="00E01265">
        <w:rPr>
          <w:rFonts w:asciiTheme="minorHAnsi" w:hAnsiTheme="minorHAnsi" w:cstheme="minorHAnsi"/>
          <w:b/>
          <w:sz w:val="22"/>
          <w:szCs w:val="22"/>
          <w:lang w:val="es-419"/>
        </w:rPr>
        <w:t>Objetivo general</w:t>
      </w:r>
    </w:p>
    <w:p w14:paraId="1A7B62E2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>Desarrollar un software en el lenguaje de programación Java que permita visualizar señales de audio del canto de las aves en un computador.</w:t>
      </w:r>
    </w:p>
    <w:p w14:paraId="0A8D4129" w14:textId="77777777" w:rsidR="00751C66" w:rsidRPr="00E01265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/>
          <w:sz w:val="22"/>
          <w:szCs w:val="22"/>
          <w:lang w:val="es-419"/>
        </w:rPr>
      </w:pPr>
      <w:r w:rsidRPr="00E01265">
        <w:rPr>
          <w:rFonts w:asciiTheme="minorHAnsi" w:hAnsiTheme="minorHAnsi" w:cstheme="minorHAnsi"/>
          <w:b/>
          <w:sz w:val="22"/>
          <w:szCs w:val="22"/>
          <w:lang w:val="es-419"/>
        </w:rPr>
        <w:t>Objetivos específicos</w:t>
      </w:r>
    </w:p>
    <w:p w14:paraId="68097931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>Determinar en qué formato de audio hay que convertir los sonidos grabados para ser procesados por el software de visualización.</w:t>
      </w:r>
    </w:p>
    <w:p w14:paraId="4E7B2896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Codificar en lenguaje de programación Java una interfaz gráfica de usuario (GUI) para cargar archivos de audio en el formato escogido para ser procesados por el </w:t>
      </w:r>
      <w:proofErr w:type="spellStart"/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>sofware</w:t>
      </w:r>
      <w:proofErr w:type="spellEnd"/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 de visualización.</w:t>
      </w:r>
    </w:p>
    <w:p w14:paraId="65D0EFE3" w14:textId="77777777" w:rsidR="00751C66" w:rsidRPr="00751C6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>Codificar en Java la conversión de las señales de sonido del formato de audio a variables internas de trabajo.</w:t>
      </w:r>
    </w:p>
    <w:p w14:paraId="2016F35E" w14:textId="1B8FB8CD" w:rsidR="00751C66" w:rsidRPr="00466FA6" w:rsidRDefault="00751C66" w:rsidP="00751C66">
      <w:pPr>
        <w:spacing w:after="160" w:line="480" w:lineRule="auto"/>
        <w:ind w:firstLine="1440"/>
        <w:contextualSpacing w:val="0"/>
        <w:rPr>
          <w:rFonts w:asciiTheme="minorHAnsi" w:hAnsiTheme="minorHAnsi" w:cstheme="minorHAnsi"/>
          <w:bCs/>
          <w:sz w:val="22"/>
          <w:szCs w:val="22"/>
          <w:lang w:val="es-419"/>
        </w:rPr>
      </w:pPr>
      <w:r w:rsidRPr="00751C66">
        <w:rPr>
          <w:rFonts w:asciiTheme="minorHAnsi" w:hAnsiTheme="minorHAnsi" w:cstheme="minorHAnsi"/>
          <w:bCs/>
          <w:sz w:val="22"/>
          <w:szCs w:val="22"/>
          <w:lang w:val="es-419"/>
        </w:rPr>
        <w:t>Visualizar las señales de sonido en una interfaz gráfica por medio del uso de librerías de clases y métodos de Java.</w:t>
      </w:r>
    </w:p>
    <w:sectPr w:rsidR="00751C66" w:rsidRPr="00466FA6" w:rsidSect="00317494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DC02E" w14:textId="77777777" w:rsidR="00A74CE9" w:rsidRDefault="00A74CE9" w:rsidP="009E3135">
      <w:r>
        <w:separator/>
      </w:r>
    </w:p>
  </w:endnote>
  <w:endnote w:type="continuationSeparator" w:id="0">
    <w:p w14:paraId="144860BB" w14:textId="77777777" w:rsidR="00A74CE9" w:rsidRDefault="00A74CE9" w:rsidP="009E3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AB4FE" w14:textId="77777777" w:rsidR="00A74CE9" w:rsidRDefault="00A74CE9" w:rsidP="009E3135">
      <w:r>
        <w:separator/>
      </w:r>
    </w:p>
  </w:footnote>
  <w:footnote w:type="continuationSeparator" w:id="0">
    <w:p w14:paraId="70E41DCE" w14:textId="77777777" w:rsidR="00A74CE9" w:rsidRDefault="00A74CE9" w:rsidP="009E3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6FEE3" w14:textId="3DB36AFC" w:rsidR="009E3135" w:rsidRPr="00317494" w:rsidRDefault="00DC4E4B">
    <w:pPr>
      <w:pStyle w:val="Encabezado"/>
      <w:rPr>
        <w:lang w:val="es-CO"/>
      </w:rPr>
    </w:pPr>
    <w:r w:rsidRPr="00DC4E4B">
      <w:rPr>
        <w:rFonts w:asciiTheme="minorHAnsi" w:hAnsiTheme="minorHAnsi" w:cstheme="minorHAnsi"/>
        <w:b/>
        <w:sz w:val="22"/>
        <w:szCs w:val="22"/>
        <w:lang w:val="es-419"/>
      </w:rPr>
      <w:t>Cantos de Aves en Java</w:t>
    </w:r>
    <w:r w:rsidR="00317494">
      <w:ptab w:relativeTo="margin" w:alignment="right" w:leader="none"/>
    </w:r>
    <w:r w:rsidR="00317494">
      <w:fldChar w:fldCharType="begin"/>
    </w:r>
    <w:r w:rsidR="00317494" w:rsidRPr="00317494">
      <w:rPr>
        <w:lang w:val="es-CO"/>
      </w:rPr>
      <w:instrText>PAGE   \* MERGEFORMAT</w:instrText>
    </w:r>
    <w:r w:rsidR="00317494">
      <w:fldChar w:fldCharType="separate"/>
    </w:r>
    <w:r w:rsidR="00317494">
      <w:rPr>
        <w:lang w:val="es-ES"/>
      </w:rPr>
      <w:t>1</w:t>
    </w:r>
    <w:r w:rsidR="00317494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7D839" w14:textId="32B3B661" w:rsidR="00317494" w:rsidRPr="00317494" w:rsidRDefault="00317494">
    <w:pPr>
      <w:pStyle w:val="Encabezado"/>
      <w:rPr>
        <w:lang w:val="es-CO"/>
      </w:rPr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740BA"/>
    <w:multiLevelType w:val="multilevel"/>
    <w:tmpl w:val="B882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22036E"/>
    <w:multiLevelType w:val="multilevel"/>
    <w:tmpl w:val="6838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018588">
    <w:abstractNumId w:val="1"/>
  </w:num>
  <w:num w:numId="2" w16cid:durableId="47121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35"/>
    <w:rsid w:val="00050C18"/>
    <w:rsid w:val="00057515"/>
    <w:rsid w:val="000A3BD0"/>
    <w:rsid w:val="0021037B"/>
    <w:rsid w:val="002F0CAE"/>
    <w:rsid w:val="00317494"/>
    <w:rsid w:val="00466FA6"/>
    <w:rsid w:val="004A5BA9"/>
    <w:rsid w:val="005E509E"/>
    <w:rsid w:val="00673A91"/>
    <w:rsid w:val="006B4793"/>
    <w:rsid w:val="00751C66"/>
    <w:rsid w:val="0079550C"/>
    <w:rsid w:val="007F3E6F"/>
    <w:rsid w:val="008D2741"/>
    <w:rsid w:val="008E7867"/>
    <w:rsid w:val="009E3135"/>
    <w:rsid w:val="00A74CE9"/>
    <w:rsid w:val="00AA27F4"/>
    <w:rsid w:val="00AD2270"/>
    <w:rsid w:val="00B2475D"/>
    <w:rsid w:val="00B24B28"/>
    <w:rsid w:val="00B800BA"/>
    <w:rsid w:val="00BB17BA"/>
    <w:rsid w:val="00C3111A"/>
    <w:rsid w:val="00CE6736"/>
    <w:rsid w:val="00DC4E4B"/>
    <w:rsid w:val="00E01265"/>
    <w:rsid w:val="00E27C71"/>
    <w:rsid w:val="00E3181D"/>
    <w:rsid w:val="00EF734A"/>
    <w:rsid w:val="00F65DFC"/>
    <w:rsid w:val="00FA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3CA01B"/>
  <w15:chartTrackingRefBased/>
  <w15:docId w15:val="{D3665B09-EE5E-4E94-9801-B5D4839B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135"/>
    <w:p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313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3135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E313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135"/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A27F4"/>
    <w:pPr>
      <w:spacing w:after="160" w:line="480" w:lineRule="auto"/>
      <w:ind w:left="720" w:firstLine="709"/>
    </w:pPr>
    <w:rPr>
      <w:rFonts w:asciiTheme="minorHAnsi" w:eastAsiaTheme="minorHAnsi" w:hAnsiTheme="minorHAnsi" w:cstheme="minorBidi"/>
      <w:kern w:val="2"/>
      <w:sz w:val="22"/>
      <w:szCs w:val="22"/>
      <w:lang w:val="es-CO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757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Tavares</dc:creator>
  <cp:keywords/>
  <dc:description/>
  <cp:lastModifiedBy>MANUEL ROLANDO CASTILLO RODRIGUEZ</cp:lastModifiedBy>
  <cp:revision>16</cp:revision>
  <dcterms:created xsi:type="dcterms:W3CDTF">2020-02-03T13:31:00Z</dcterms:created>
  <dcterms:modified xsi:type="dcterms:W3CDTF">2024-09-16T05:55:00Z</dcterms:modified>
</cp:coreProperties>
</file>