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BA6D" w14:textId="031CE940" w:rsidR="00EA7B85" w:rsidRPr="00EA7B85" w:rsidRDefault="00EA7B85" w:rsidP="00EA7B85">
      <w:pPr>
        <w:rPr>
          <w:b/>
          <w:bCs/>
          <w:lang w:val="en-US"/>
        </w:rPr>
      </w:pPr>
      <w:r w:rsidRPr="00EA7B85">
        <w:rPr>
          <w:b/>
          <w:bCs/>
          <w:lang w:val="en-US"/>
        </w:rPr>
        <w:t>1: Functional Testing Test Case</w:t>
      </w:r>
    </w:p>
    <w:p w14:paraId="6908AE07" w14:textId="77777777" w:rsidR="00EA7B85" w:rsidRPr="00EA7B85" w:rsidRDefault="00EA7B85" w:rsidP="00EA7B85">
      <w:pPr>
        <w:rPr>
          <w:lang w:val="en-US"/>
        </w:rPr>
      </w:pPr>
    </w:p>
    <w:p w14:paraId="0D0938DC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Case Title: User Login Functionality</w:t>
      </w:r>
    </w:p>
    <w:p w14:paraId="35D6FC21" w14:textId="77777777" w:rsidR="00EA7B85" w:rsidRPr="00EA7B85" w:rsidRDefault="00EA7B85" w:rsidP="00EA7B85">
      <w:pPr>
        <w:rPr>
          <w:lang w:val="en-US"/>
        </w:rPr>
      </w:pPr>
    </w:p>
    <w:p w14:paraId="13935E46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Case ID: FT-001</w:t>
      </w:r>
    </w:p>
    <w:p w14:paraId="17946691" w14:textId="77777777" w:rsidR="00EA7B85" w:rsidRPr="00EA7B85" w:rsidRDefault="00EA7B85" w:rsidP="00EA7B85">
      <w:pPr>
        <w:rPr>
          <w:lang w:val="en-US"/>
        </w:rPr>
      </w:pPr>
    </w:p>
    <w:p w14:paraId="332F98ED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Description:</w:t>
      </w:r>
    </w:p>
    <w:p w14:paraId="440A842E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This test case verifies the functionality of the user login process on the website.</w:t>
      </w:r>
    </w:p>
    <w:p w14:paraId="627DA882" w14:textId="77777777" w:rsidR="00EA7B85" w:rsidRPr="00EA7B85" w:rsidRDefault="00EA7B85" w:rsidP="00EA7B85">
      <w:pPr>
        <w:rPr>
          <w:lang w:val="en-US"/>
        </w:rPr>
      </w:pPr>
    </w:p>
    <w:p w14:paraId="09B66E3A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Steps:</w:t>
      </w:r>
    </w:p>
    <w:p w14:paraId="36AF693C" w14:textId="77777777" w:rsidR="00EA7B85" w:rsidRPr="00EA7B85" w:rsidRDefault="00EA7B85" w:rsidP="00EA7B85">
      <w:pPr>
        <w:rPr>
          <w:lang w:val="en-US"/>
        </w:rPr>
      </w:pPr>
    </w:p>
    <w:p w14:paraId="0264E530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Launch the website.</w:t>
      </w:r>
    </w:p>
    <w:p w14:paraId="73B9135D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Click on the "Login" button.</w:t>
      </w:r>
    </w:p>
    <w:p w14:paraId="1E28C815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Enter a valid username and password.</w:t>
      </w:r>
    </w:p>
    <w:p w14:paraId="1D908A66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Click the "Submit" button.</w:t>
      </w:r>
    </w:p>
    <w:p w14:paraId="4D1A2A72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Verify that the user is successfully logged in and redirected to the dashboard.</w:t>
      </w:r>
    </w:p>
    <w:p w14:paraId="7FDB2483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Expected Result: The user should be able to log in successfully, and the dashboard should be displayed.</w:t>
      </w:r>
    </w:p>
    <w:p w14:paraId="1514B246" w14:textId="77777777" w:rsidR="00EA7B85" w:rsidRPr="00EA7B85" w:rsidRDefault="00EA7B85" w:rsidP="00EA7B85">
      <w:pPr>
        <w:rPr>
          <w:lang w:val="en-US"/>
        </w:rPr>
      </w:pPr>
    </w:p>
    <w:p w14:paraId="5607E47F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Data: Valid username and password.</w:t>
      </w:r>
    </w:p>
    <w:p w14:paraId="07D5B767" w14:textId="77777777" w:rsidR="00EA7B85" w:rsidRPr="00EA7B85" w:rsidRDefault="00EA7B85" w:rsidP="00EA7B85">
      <w:pPr>
        <w:rPr>
          <w:lang w:val="en-US"/>
        </w:rPr>
      </w:pPr>
    </w:p>
    <w:p w14:paraId="2CE9A709" w14:textId="072CE290" w:rsidR="00EA7B85" w:rsidRPr="00EA7B85" w:rsidRDefault="00EA7B85" w:rsidP="00EA7B85">
      <w:pPr>
        <w:rPr>
          <w:b/>
          <w:bCs/>
          <w:lang w:val="en-US"/>
        </w:rPr>
      </w:pPr>
      <w:r w:rsidRPr="00EA7B85">
        <w:rPr>
          <w:b/>
          <w:bCs/>
          <w:lang w:val="en-US"/>
        </w:rPr>
        <w:t>2: Non-Functional Testing Test Case</w:t>
      </w:r>
    </w:p>
    <w:p w14:paraId="1AB9DC17" w14:textId="77777777" w:rsidR="00EA7B85" w:rsidRPr="00EA7B85" w:rsidRDefault="00EA7B85" w:rsidP="00EA7B85">
      <w:pPr>
        <w:rPr>
          <w:lang w:val="en-US"/>
        </w:rPr>
      </w:pPr>
    </w:p>
    <w:p w14:paraId="673D0D55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Case Title: Website Load Time on Slow Network</w:t>
      </w:r>
    </w:p>
    <w:p w14:paraId="2C3571D0" w14:textId="77777777" w:rsidR="00EA7B85" w:rsidRPr="00EA7B85" w:rsidRDefault="00EA7B85" w:rsidP="00EA7B85">
      <w:pPr>
        <w:rPr>
          <w:lang w:val="en-US"/>
        </w:rPr>
      </w:pPr>
    </w:p>
    <w:p w14:paraId="195BFCAD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Case ID: NFT-001</w:t>
      </w:r>
    </w:p>
    <w:p w14:paraId="78F93097" w14:textId="77777777" w:rsidR="00EA7B85" w:rsidRPr="00EA7B85" w:rsidRDefault="00EA7B85" w:rsidP="00EA7B85">
      <w:pPr>
        <w:rPr>
          <w:lang w:val="en-US"/>
        </w:rPr>
      </w:pPr>
    </w:p>
    <w:p w14:paraId="0ACA1675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Description:</w:t>
      </w:r>
    </w:p>
    <w:p w14:paraId="05CC34E3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This test case measures the website's load time on a slow network connection.</w:t>
      </w:r>
    </w:p>
    <w:p w14:paraId="0615ACA7" w14:textId="77777777" w:rsidR="00EA7B85" w:rsidRPr="00EA7B85" w:rsidRDefault="00EA7B85" w:rsidP="00EA7B85">
      <w:pPr>
        <w:rPr>
          <w:lang w:val="en-US"/>
        </w:rPr>
      </w:pPr>
    </w:p>
    <w:p w14:paraId="088D4163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Steps:</w:t>
      </w:r>
    </w:p>
    <w:p w14:paraId="2E1227B7" w14:textId="77777777" w:rsidR="00EA7B85" w:rsidRPr="00EA7B85" w:rsidRDefault="00EA7B85" w:rsidP="00EA7B85">
      <w:pPr>
        <w:rPr>
          <w:lang w:val="en-US"/>
        </w:rPr>
      </w:pPr>
    </w:p>
    <w:p w14:paraId="098A6C87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Connect the device to a simulated slow network.</w:t>
      </w:r>
    </w:p>
    <w:p w14:paraId="1E7230BD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Launch the website.</w:t>
      </w:r>
    </w:p>
    <w:p w14:paraId="1DC49742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Record the time taken for the website to load completely.</w:t>
      </w:r>
    </w:p>
    <w:p w14:paraId="19EB753A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Expected Result: The website should load within an acceptable time frame (e.g., under 10 seconds) on a slow network.</w:t>
      </w:r>
    </w:p>
    <w:p w14:paraId="78FCF906" w14:textId="77777777" w:rsidR="00EA7B85" w:rsidRPr="00EA7B85" w:rsidRDefault="00EA7B85" w:rsidP="00EA7B85">
      <w:pPr>
        <w:rPr>
          <w:lang w:val="en-US"/>
        </w:rPr>
      </w:pPr>
    </w:p>
    <w:p w14:paraId="1BEA5BE9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Data: Simulated slow network conditions.</w:t>
      </w:r>
    </w:p>
    <w:p w14:paraId="08D4AF86" w14:textId="77777777" w:rsidR="00EA7B85" w:rsidRPr="00EA7B85" w:rsidRDefault="00EA7B85" w:rsidP="00EA7B85">
      <w:pPr>
        <w:rPr>
          <w:lang w:val="en-US"/>
        </w:rPr>
      </w:pPr>
    </w:p>
    <w:p w14:paraId="625E4BCB" w14:textId="5FFC52F9" w:rsidR="00EA7B85" w:rsidRPr="00EA7B85" w:rsidRDefault="00EA7B85" w:rsidP="00EA7B85">
      <w:pPr>
        <w:rPr>
          <w:b/>
          <w:bCs/>
          <w:lang w:val="en-US"/>
        </w:rPr>
      </w:pPr>
      <w:r w:rsidRPr="00EA7B85">
        <w:rPr>
          <w:b/>
          <w:bCs/>
          <w:lang w:val="en-US"/>
        </w:rPr>
        <w:t>3: Functional Testing Test Case</w:t>
      </w:r>
    </w:p>
    <w:p w14:paraId="568E99B7" w14:textId="77777777" w:rsidR="00EA7B85" w:rsidRPr="00EA7B85" w:rsidRDefault="00EA7B85" w:rsidP="00EA7B85">
      <w:pPr>
        <w:rPr>
          <w:lang w:val="en-US"/>
        </w:rPr>
      </w:pPr>
    </w:p>
    <w:p w14:paraId="37ABDBB2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Case Title: Product Ordering Process</w:t>
      </w:r>
    </w:p>
    <w:p w14:paraId="571809D0" w14:textId="77777777" w:rsidR="00EA7B85" w:rsidRPr="00EA7B85" w:rsidRDefault="00EA7B85" w:rsidP="00EA7B85">
      <w:pPr>
        <w:rPr>
          <w:lang w:val="en-US"/>
        </w:rPr>
      </w:pPr>
    </w:p>
    <w:p w14:paraId="503D5BB6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Case ID: FT-002</w:t>
      </w:r>
    </w:p>
    <w:p w14:paraId="5CF42537" w14:textId="77777777" w:rsidR="00EA7B85" w:rsidRPr="00EA7B85" w:rsidRDefault="00EA7B85" w:rsidP="00EA7B85">
      <w:pPr>
        <w:rPr>
          <w:lang w:val="en-US"/>
        </w:rPr>
      </w:pPr>
    </w:p>
    <w:p w14:paraId="1D448F7E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Description:</w:t>
      </w:r>
    </w:p>
    <w:p w14:paraId="6A418673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This test case validates the end-to-end process of ordering a product on an e-commerce website.</w:t>
      </w:r>
    </w:p>
    <w:p w14:paraId="6ECFD406" w14:textId="77777777" w:rsidR="00EA7B85" w:rsidRPr="00EA7B85" w:rsidRDefault="00EA7B85" w:rsidP="00EA7B85">
      <w:pPr>
        <w:rPr>
          <w:lang w:val="en-US"/>
        </w:rPr>
      </w:pPr>
    </w:p>
    <w:p w14:paraId="3605D9C0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Steps:</w:t>
      </w:r>
    </w:p>
    <w:p w14:paraId="197F6010" w14:textId="77777777" w:rsidR="00EA7B85" w:rsidRPr="00EA7B85" w:rsidRDefault="00EA7B85" w:rsidP="00EA7B85">
      <w:pPr>
        <w:rPr>
          <w:lang w:val="en-US"/>
        </w:rPr>
      </w:pPr>
    </w:p>
    <w:p w14:paraId="4694F9F6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Log in to the website.</w:t>
      </w:r>
    </w:p>
    <w:p w14:paraId="5C463C64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Search for a product.</w:t>
      </w:r>
    </w:p>
    <w:p w14:paraId="0D87A2FF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Select a product and add it to the cart.</w:t>
      </w:r>
    </w:p>
    <w:p w14:paraId="2784BBDF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Go to the cart and proceed to checkout.</w:t>
      </w:r>
    </w:p>
    <w:p w14:paraId="2A282C6F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Enter shipping and payment information.</w:t>
      </w:r>
    </w:p>
    <w:p w14:paraId="623D70AB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Place the order.</w:t>
      </w:r>
    </w:p>
    <w:p w14:paraId="6A1841DC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Verify the order confirmation page.</w:t>
      </w:r>
    </w:p>
    <w:p w14:paraId="3FA38AC9" w14:textId="77777777" w:rsidR="00EA7B85" w:rsidRPr="00EA7B85" w:rsidRDefault="00EA7B85" w:rsidP="00EA7B85">
      <w:pPr>
        <w:rPr>
          <w:lang w:val="en-US"/>
        </w:rPr>
      </w:pPr>
      <w:r w:rsidRPr="00EA7B85">
        <w:rPr>
          <w:lang w:val="en-US"/>
        </w:rPr>
        <w:t>Expected Result: The user should be able to successfully place an order, and the order confirmation page should be displayed with accurate details.</w:t>
      </w:r>
    </w:p>
    <w:p w14:paraId="00101026" w14:textId="77777777" w:rsidR="00EA7B85" w:rsidRPr="00EA7B85" w:rsidRDefault="00EA7B85" w:rsidP="00EA7B85">
      <w:pPr>
        <w:rPr>
          <w:lang w:val="en-US"/>
        </w:rPr>
      </w:pPr>
    </w:p>
    <w:p w14:paraId="0EFD2782" w14:textId="03482E17" w:rsidR="00BC7DFF" w:rsidRPr="00EA7B85" w:rsidRDefault="00EA7B85" w:rsidP="00EA7B85">
      <w:pPr>
        <w:rPr>
          <w:lang w:val="en-US"/>
        </w:rPr>
      </w:pPr>
      <w:r w:rsidRPr="00EA7B85">
        <w:rPr>
          <w:lang w:val="en-US"/>
        </w:rPr>
        <w:t>Test Data: Valid user credentials, product information, shipping, and payment details.</w:t>
      </w:r>
    </w:p>
    <w:sectPr w:rsidR="00BC7DFF" w:rsidRPr="00EA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FF"/>
    <w:rsid w:val="00BC7DFF"/>
    <w:rsid w:val="00DF00FF"/>
    <w:rsid w:val="00EA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5F043"/>
  <w15:chartTrackingRefBased/>
  <w15:docId w15:val="{4F7E134E-A946-5E47-99CF-0E772742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Маричев</dc:creator>
  <cp:keywords/>
  <dc:description/>
  <cp:lastModifiedBy>Дмитрий Маричев</cp:lastModifiedBy>
  <cp:revision>3</cp:revision>
  <dcterms:created xsi:type="dcterms:W3CDTF">2023-09-20T12:33:00Z</dcterms:created>
  <dcterms:modified xsi:type="dcterms:W3CDTF">2023-09-20T12:40:00Z</dcterms:modified>
</cp:coreProperties>
</file>