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A5CFF" w14:textId="5C3F3B1F" w:rsidR="007D0F75" w:rsidRDefault="007D0F75" w:rsidP="007D0F75">
      <w:pPr>
        <w:jc w:val="center"/>
      </w:pPr>
      <w:r>
        <w:t>LAPORAN CYCLOMATIC COMPLEXITY</w:t>
      </w:r>
    </w:p>
    <w:p w14:paraId="606EF320" w14:textId="77777777" w:rsidR="007D0F75" w:rsidRDefault="007D0F75" w:rsidP="007D0F75">
      <w:pPr>
        <w:jc w:val="center"/>
      </w:pPr>
    </w:p>
    <w:p w14:paraId="7F49A337" w14:textId="77777777" w:rsidR="007D0F75" w:rsidRDefault="007D0F75" w:rsidP="007D0F75">
      <w:pPr>
        <w:jc w:val="center"/>
      </w:pPr>
    </w:p>
    <w:p w14:paraId="024193C2" w14:textId="77777777" w:rsidR="007D0F75" w:rsidRDefault="007D0F75" w:rsidP="007D0F75">
      <w:pPr>
        <w:jc w:val="center"/>
      </w:pPr>
    </w:p>
    <w:p w14:paraId="05C81F0A" w14:textId="0C003F84" w:rsidR="007D0F75" w:rsidRDefault="007D0F75" w:rsidP="007D0F75">
      <w:r>
        <w:t>PROSES PESAN KAMAR</w:t>
      </w:r>
    </w:p>
    <w:p w14:paraId="7375F15C" w14:textId="00CBFA9E" w:rsidR="007D0F75" w:rsidRDefault="007D0F75" w:rsidP="007D0F75">
      <w:pPr>
        <w:jc w:val="center"/>
      </w:pPr>
    </w:p>
    <w:p w14:paraId="2C5A3785" w14:textId="093B3196" w:rsidR="007D0F75" w:rsidRDefault="007D0F75" w:rsidP="007D0F75">
      <w:pPr>
        <w:pStyle w:val="ListParagraph"/>
        <w:numPr>
          <w:ilvl w:val="0"/>
          <w:numId w:val="1"/>
        </w:numPr>
      </w:pPr>
      <w:r>
        <w:t>Basis Path</w:t>
      </w:r>
    </w:p>
    <w:p w14:paraId="768AD1E3" w14:textId="77777777" w:rsidR="007D0F75" w:rsidRDefault="007D0F75" w:rsidP="007D0F75">
      <w:pPr>
        <w:jc w:val="center"/>
      </w:pPr>
    </w:p>
    <w:p w14:paraId="246C517C" w14:textId="392AF446" w:rsidR="00901880" w:rsidRDefault="007D0F75" w:rsidP="007D0F75">
      <w:pPr>
        <w:jc w:val="center"/>
      </w:pPr>
      <w:r>
        <w:rPr>
          <w:noProof/>
        </w:rPr>
        <w:drawing>
          <wp:inline distT="0" distB="0" distL="0" distR="0" wp14:anchorId="7105C79A" wp14:editId="4D40BF0D">
            <wp:extent cx="41021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Total - 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E863" w14:textId="0E382308" w:rsidR="00A75E2E" w:rsidRDefault="00A75E2E" w:rsidP="00A75E2E">
      <w:pPr>
        <w:pStyle w:val="ListParagraph"/>
        <w:numPr>
          <w:ilvl w:val="0"/>
          <w:numId w:val="1"/>
        </w:numPr>
      </w:pPr>
      <w:r>
        <w:t>Cyclomatic Complexity</w:t>
      </w:r>
    </w:p>
    <w:p w14:paraId="1AA4A3E7" w14:textId="712E4384" w:rsidR="00A75E2E" w:rsidRDefault="00A75E2E" w:rsidP="00A75E2E">
      <w:pPr>
        <w:pStyle w:val="ListParagraph"/>
      </w:pPr>
      <w:r>
        <w:t>V(G) = Decision + 1</w:t>
      </w:r>
    </w:p>
    <w:p w14:paraId="16E124B4" w14:textId="31E348F3" w:rsidR="00A75E2E" w:rsidRDefault="00A75E2E" w:rsidP="00A75E2E">
      <w:pPr>
        <w:pStyle w:val="ListParagraph"/>
      </w:pPr>
      <w:r>
        <w:t>V(G) = 3 +1</w:t>
      </w:r>
    </w:p>
    <w:p w14:paraId="77726C0A" w14:textId="10D139BA" w:rsidR="00A75E2E" w:rsidRDefault="00A75E2E" w:rsidP="00A75E2E">
      <w:pPr>
        <w:pStyle w:val="ListParagraph"/>
      </w:pPr>
      <w:r>
        <w:t xml:space="preserve">V(G) = 4 </w:t>
      </w:r>
    </w:p>
    <w:p w14:paraId="45A05F6C" w14:textId="77777777" w:rsidR="00C861C9" w:rsidRDefault="00C861C9" w:rsidP="00A75E2E">
      <w:pPr>
        <w:pStyle w:val="ListParagraph"/>
      </w:pPr>
      <w:bookmarkStart w:id="0" w:name="_GoBack"/>
      <w:bookmarkEnd w:id="0"/>
    </w:p>
    <w:p w14:paraId="278F0D53" w14:textId="6A399D02" w:rsidR="00A75E2E" w:rsidRDefault="00A75E2E" w:rsidP="00A75E2E">
      <w:pPr>
        <w:pStyle w:val="ListParagraph"/>
        <w:numPr>
          <w:ilvl w:val="0"/>
          <w:numId w:val="1"/>
        </w:numPr>
      </w:pPr>
      <w:r>
        <w:t>Test Case</w:t>
      </w:r>
    </w:p>
    <w:tbl>
      <w:tblPr>
        <w:tblStyle w:val="TableGrid"/>
        <w:tblW w:w="8701" w:type="dxa"/>
        <w:jc w:val="center"/>
        <w:tblLook w:val="04A0" w:firstRow="1" w:lastRow="0" w:firstColumn="1" w:lastColumn="0" w:noHBand="0" w:noVBand="1"/>
      </w:tblPr>
      <w:tblGrid>
        <w:gridCol w:w="808"/>
        <w:gridCol w:w="1713"/>
        <w:gridCol w:w="1798"/>
        <w:gridCol w:w="1560"/>
        <w:gridCol w:w="2017"/>
        <w:gridCol w:w="805"/>
      </w:tblGrid>
      <w:tr w:rsidR="00C861C9" w14:paraId="55963D3D" w14:textId="77777777" w:rsidTr="00C861C9">
        <w:trPr>
          <w:jc w:val="center"/>
        </w:trPr>
        <w:tc>
          <w:tcPr>
            <w:tcW w:w="808" w:type="dxa"/>
          </w:tcPr>
          <w:p w14:paraId="7764ABD1" w14:textId="77777777" w:rsidR="00C861C9" w:rsidRDefault="00C861C9" w:rsidP="00825F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713" w:type="dxa"/>
          </w:tcPr>
          <w:p w14:paraId="6C206836" w14:textId="77777777" w:rsidR="00C861C9" w:rsidRDefault="00C861C9" w:rsidP="00825F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Scenario</w:t>
            </w:r>
          </w:p>
        </w:tc>
        <w:tc>
          <w:tcPr>
            <w:tcW w:w="1798" w:type="dxa"/>
          </w:tcPr>
          <w:p w14:paraId="324AC00D" w14:textId="77777777" w:rsidR="00C861C9" w:rsidRDefault="00C861C9" w:rsidP="00825F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1560" w:type="dxa"/>
          </w:tcPr>
          <w:p w14:paraId="78B683DE" w14:textId="77777777" w:rsidR="00C861C9" w:rsidRDefault="00C861C9" w:rsidP="00825F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2017" w:type="dxa"/>
          </w:tcPr>
          <w:p w14:paraId="0CEDD0FD" w14:textId="77777777" w:rsidR="00C861C9" w:rsidRDefault="00C861C9" w:rsidP="00825F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805" w:type="dxa"/>
          </w:tcPr>
          <w:p w14:paraId="6BAFE2A1" w14:textId="77777777" w:rsidR="00C861C9" w:rsidRDefault="00C861C9" w:rsidP="00825F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 / Fail</w:t>
            </w:r>
          </w:p>
        </w:tc>
      </w:tr>
      <w:tr w:rsidR="00C861C9" w14:paraId="7A3B230F" w14:textId="77777777" w:rsidTr="00C861C9">
        <w:trPr>
          <w:jc w:val="center"/>
        </w:trPr>
        <w:tc>
          <w:tcPr>
            <w:tcW w:w="808" w:type="dxa"/>
          </w:tcPr>
          <w:p w14:paraId="7FB825A6" w14:textId="77777777" w:rsidR="00C861C9" w:rsidRDefault="00C861C9" w:rsidP="00825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</w:t>
            </w:r>
          </w:p>
        </w:tc>
        <w:tc>
          <w:tcPr>
            <w:tcW w:w="1713" w:type="dxa"/>
          </w:tcPr>
          <w:p w14:paraId="56893F00" w14:textId="65894AD1" w:rsidR="00C861C9" w:rsidRDefault="00C861C9" w:rsidP="00825FB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Verifikasi</w:t>
            </w:r>
            <w:proofErr w:type="spellEnd"/>
            <w:r>
              <w:rPr>
                <w:sz w:val="24"/>
                <w:szCs w:val="24"/>
              </w:rPr>
              <w:t xml:space="preserve">  user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input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1798" w:type="dxa"/>
          </w:tcPr>
          <w:p w14:paraId="6A42B9D7" w14:textId="096252A8" w:rsidR="00C861C9" w:rsidRPr="00C673BD" w:rsidRDefault="00C861C9" w:rsidP="00825F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Membuka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1560" w:type="dxa"/>
          </w:tcPr>
          <w:p w14:paraId="660E010E" w14:textId="121F50ED" w:rsidR="00C861C9" w:rsidRDefault="00C861C9" w:rsidP="00825F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kamar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2017" w:type="dxa"/>
          </w:tcPr>
          <w:p w14:paraId="424B5BB0" w14:textId="5237E6DA" w:rsidR="00C861C9" w:rsidRPr="00C673BD" w:rsidRDefault="00C861C9" w:rsidP="00825F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kamar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805" w:type="dxa"/>
          </w:tcPr>
          <w:p w14:paraId="60FA37CA" w14:textId="77777777" w:rsidR="00C861C9" w:rsidRDefault="00C861C9" w:rsidP="00825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861C9" w14:paraId="0F7460E7" w14:textId="77777777" w:rsidTr="00C861C9">
        <w:trPr>
          <w:jc w:val="center"/>
        </w:trPr>
        <w:tc>
          <w:tcPr>
            <w:tcW w:w="808" w:type="dxa"/>
          </w:tcPr>
          <w:p w14:paraId="49BCFF1E" w14:textId="77777777" w:rsidR="00C861C9" w:rsidRDefault="00C861C9" w:rsidP="00825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TC02</w:t>
            </w:r>
          </w:p>
        </w:tc>
        <w:tc>
          <w:tcPr>
            <w:tcW w:w="1713" w:type="dxa"/>
          </w:tcPr>
          <w:p w14:paraId="729407B9" w14:textId="340C5BB3" w:rsidR="00C861C9" w:rsidRDefault="00C861C9" w:rsidP="00825FB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Verifikasi</w:t>
            </w:r>
            <w:proofErr w:type="spellEnd"/>
            <w:r>
              <w:rPr>
                <w:sz w:val="24"/>
                <w:szCs w:val="24"/>
              </w:rPr>
              <w:t xml:space="preserve">  user</w:t>
            </w:r>
            <w:proofErr w:type="gram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kamar</w:t>
            </w:r>
            <w:r>
              <w:rPr>
                <w:sz w:val="24"/>
                <w:szCs w:val="24"/>
              </w:rPr>
              <w:t>Standard</w:t>
            </w:r>
            <w:proofErr w:type="spellEnd"/>
          </w:p>
        </w:tc>
        <w:tc>
          <w:tcPr>
            <w:tcW w:w="1798" w:type="dxa"/>
          </w:tcPr>
          <w:p w14:paraId="33F93EA4" w14:textId="377A5297" w:rsidR="00C861C9" w:rsidRPr="00C673BD" w:rsidRDefault="00C861C9" w:rsidP="00825F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kamar</w:t>
            </w:r>
            <w:proofErr w:type="spellEnd"/>
            <w:r>
              <w:rPr>
                <w:sz w:val="24"/>
                <w:szCs w:val="24"/>
              </w:rPr>
              <w:t xml:space="preserve"> standard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1560" w:type="dxa"/>
          </w:tcPr>
          <w:p w14:paraId="183BAE7A" w14:textId="29E20C03" w:rsidR="00C861C9" w:rsidRDefault="00C861C9" w:rsidP="00825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250.000 * lama </w:t>
            </w:r>
            <w:proofErr w:type="spellStart"/>
            <w:r>
              <w:rPr>
                <w:sz w:val="24"/>
                <w:szCs w:val="24"/>
              </w:rPr>
              <w:t>menginap</w:t>
            </w:r>
            <w:proofErr w:type="spellEnd"/>
          </w:p>
        </w:tc>
        <w:tc>
          <w:tcPr>
            <w:tcW w:w="2017" w:type="dxa"/>
          </w:tcPr>
          <w:p w14:paraId="44A14DF8" w14:textId="202AFA0B" w:rsidR="00C861C9" w:rsidRPr="00C673BD" w:rsidRDefault="00C861C9" w:rsidP="00825F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menginap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total </w:t>
            </w: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805" w:type="dxa"/>
          </w:tcPr>
          <w:p w14:paraId="54C7C8EF" w14:textId="77777777" w:rsidR="00C861C9" w:rsidRPr="008443D1" w:rsidRDefault="00C861C9" w:rsidP="00825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861C9" w14:paraId="0A32B6B2" w14:textId="77777777" w:rsidTr="00C861C9">
        <w:trPr>
          <w:jc w:val="center"/>
        </w:trPr>
        <w:tc>
          <w:tcPr>
            <w:tcW w:w="808" w:type="dxa"/>
          </w:tcPr>
          <w:p w14:paraId="7EB63CDB" w14:textId="77777777" w:rsidR="00C861C9" w:rsidRDefault="00C861C9" w:rsidP="00C86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TC03</w:t>
            </w:r>
          </w:p>
        </w:tc>
        <w:tc>
          <w:tcPr>
            <w:tcW w:w="1713" w:type="dxa"/>
          </w:tcPr>
          <w:p w14:paraId="30498D94" w14:textId="2CD054BC" w:rsidR="00C861C9" w:rsidRDefault="00C861C9" w:rsidP="00C861C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Verifikasi</w:t>
            </w:r>
            <w:proofErr w:type="spellEnd"/>
            <w:r>
              <w:rPr>
                <w:sz w:val="24"/>
                <w:szCs w:val="24"/>
              </w:rPr>
              <w:t xml:space="preserve">  user</w:t>
            </w:r>
            <w:proofErr w:type="gram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kamar</w:t>
            </w:r>
            <w:r>
              <w:rPr>
                <w:sz w:val="24"/>
                <w:szCs w:val="24"/>
              </w:rPr>
              <w:t>Deluxe</w:t>
            </w:r>
            <w:proofErr w:type="spellEnd"/>
          </w:p>
        </w:tc>
        <w:tc>
          <w:tcPr>
            <w:tcW w:w="1798" w:type="dxa"/>
          </w:tcPr>
          <w:p w14:paraId="1130E978" w14:textId="55762504" w:rsidR="00C861C9" w:rsidRDefault="00C861C9" w:rsidP="00C861C9">
            <w:pPr>
              <w:rPr>
                <w:sz w:val="24"/>
                <w:szCs w:val="24"/>
              </w:rPr>
            </w:pPr>
          </w:p>
          <w:p w14:paraId="1C796681" w14:textId="3DD6A64D" w:rsidR="00C861C9" w:rsidRDefault="00C861C9" w:rsidP="00C861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deluxe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1560" w:type="dxa"/>
          </w:tcPr>
          <w:p w14:paraId="785E2865" w14:textId="353139C2" w:rsidR="00C861C9" w:rsidRDefault="00C861C9" w:rsidP="00C86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0.000 * lama </w:t>
            </w:r>
            <w:proofErr w:type="spellStart"/>
            <w:r>
              <w:rPr>
                <w:sz w:val="24"/>
                <w:szCs w:val="24"/>
              </w:rPr>
              <w:t>menginap</w:t>
            </w:r>
            <w:proofErr w:type="spellEnd"/>
          </w:p>
        </w:tc>
        <w:tc>
          <w:tcPr>
            <w:tcW w:w="2017" w:type="dxa"/>
          </w:tcPr>
          <w:p w14:paraId="4F409A1C" w14:textId="0D18A91D" w:rsidR="00C861C9" w:rsidRDefault="00C861C9" w:rsidP="00C861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menginap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total </w:t>
            </w: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805" w:type="dxa"/>
          </w:tcPr>
          <w:p w14:paraId="4A070409" w14:textId="77777777" w:rsidR="00C861C9" w:rsidRPr="008443D1" w:rsidRDefault="00C861C9" w:rsidP="00C86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861C9" w14:paraId="321B2BE4" w14:textId="77777777" w:rsidTr="00C861C9">
        <w:trPr>
          <w:jc w:val="center"/>
        </w:trPr>
        <w:tc>
          <w:tcPr>
            <w:tcW w:w="808" w:type="dxa"/>
          </w:tcPr>
          <w:p w14:paraId="405F00FE" w14:textId="27329606" w:rsidR="00C861C9" w:rsidRDefault="00C861C9" w:rsidP="00C861C9">
            <w:r>
              <w:t>TC04</w:t>
            </w:r>
          </w:p>
        </w:tc>
        <w:tc>
          <w:tcPr>
            <w:tcW w:w="1713" w:type="dxa"/>
          </w:tcPr>
          <w:p w14:paraId="17B5F880" w14:textId="411EDB72" w:rsidR="00C861C9" w:rsidRDefault="00C861C9" w:rsidP="00C861C9">
            <w:proofErr w:type="spellStart"/>
            <w:proofErr w:type="gramStart"/>
            <w:r>
              <w:rPr>
                <w:sz w:val="24"/>
                <w:szCs w:val="24"/>
              </w:rPr>
              <w:t>Verifikasi</w:t>
            </w:r>
            <w:proofErr w:type="spellEnd"/>
            <w:r>
              <w:rPr>
                <w:sz w:val="24"/>
                <w:szCs w:val="24"/>
              </w:rPr>
              <w:t xml:space="preserve">  user</w:t>
            </w:r>
            <w:proofErr w:type="gram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kamar</w:t>
            </w:r>
            <w:r>
              <w:rPr>
                <w:sz w:val="24"/>
                <w:szCs w:val="24"/>
              </w:rPr>
              <w:t>VIP</w:t>
            </w:r>
            <w:proofErr w:type="spellEnd"/>
          </w:p>
        </w:tc>
        <w:tc>
          <w:tcPr>
            <w:tcW w:w="1798" w:type="dxa"/>
          </w:tcPr>
          <w:p w14:paraId="3B0B1361" w14:textId="08896D38" w:rsidR="00C861C9" w:rsidRDefault="00C861C9" w:rsidP="00C861C9"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VIP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1560" w:type="dxa"/>
          </w:tcPr>
          <w:p w14:paraId="32F331A7" w14:textId="4CCB0971" w:rsidR="00C861C9" w:rsidRDefault="00C861C9" w:rsidP="00C861C9"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50.000 * lama </w:t>
            </w:r>
            <w:proofErr w:type="spellStart"/>
            <w:r>
              <w:rPr>
                <w:sz w:val="24"/>
                <w:szCs w:val="24"/>
              </w:rPr>
              <w:t>menginap</w:t>
            </w:r>
            <w:proofErr w:type="spellEnd"/>
          </w:p>
        </w:tc>
        <w:tc>
          <w:tcPr>
            <w:tcW w:w="2017" w:type="dxa"/>
          </w:tcPr>
          <w:p w14:paraId="36C49D19" w14:textId="061C7F7A" w:rsidR="00C861C9" w:rsidRDefault="00C861C9" w:rsidP="00C861C9"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menginap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total </w:t>
            </w: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805" w:type="dxa"/>
          </w:tcPr>
          <w:p w14:paraId="2FCBA239" w14:textId="7827255C" w:rsidR="00C861C9" w:rsidRDefault="00C861C9" w:rsidP="00C861C9">
            <w:r>
              <w:t>PASS</w:t>
            </w:r>
          </w:p>
        </w:tc>
      </w:tr>
    </w:tbl>
    <w:p w14:paraId="3F493AE1" w14:textId="77777777" w:rsidR="00E16110" w:rsidRDefault="00E16110" w:rsidP="00E16110">
      <w:pPr>
        <w:pStyle w:val="ListParagraph"/>
      </w:pPr>
    </w:p>
    <w:sectPr w:rsidR="00E16110" w:rsidSect="00CC67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F6DB1"/>
    <w:multiLevelType w:val="hybridMultilevel"/>
    <w:tmpl w:val="97B0B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75"/>
    <w:rsid w:val="002D2BD1"/>
    <w:rsid w:val="00340478"/>
    <w:rsid w:val="004B28D7"/>
    <w:rsid w:val="007D0F75"/>
    <w:rsid w:val="00804048"/>
    <w:rsid w:val="00901880"/>
    <w:rsid w:val="009B43D9"/>
    <w:rsid w:val="00A75E2E"/>
    <w:rsid w:val="00C861C9"/>
    <w:rsid w:val="00CC672E"/>
    <w:rsid w:val="00CF2885"/>
    <w:rsid w:val="00E1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C127EE"/>
  <w15:chartTrackingRefBased/>
  <w15:docId w15:val="{5D202058-A43B-4E46-BBFC-25E12D7D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75"/>
    <w:pPr>
      <w:ind w:left="720"/>
      <w:contextualSpacing/>
    </w:pPr>
  </w:style>
  <w:style w:type="table" w:styleId="TableGrid">
    <w:name w:val="Table Grid"/>
    <w:basedOn w:val="TableNormal"/>
    <w:uiPriority w:val="39"/>
    <w:rsid w:val="00E161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GUSTI AGUNG GEDE NANDA RADITYA</dc:creator>
  <cp:keywords/>
  <dc:description/>
  <cp:lastModifiedBy>I GUSTI AGUNG GEDE NANDA RADITYA</cp:lastModifiedBy>
  <cp:revision>5</cp:revision>
  <dcterms:created xsi:type="dcterms:W3CDTF">2019-04-04T23:43:00Z</dcterms:created>
  <dcterms:modified xsi:type="dcterms:W3CDTF">2019-04-05T00:04:00Z</dcterms:modified>
</cp:coreProperties>
</file>