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0E80F860" w:rsidR="006720F5" w:rsidRDefault="00FD79DB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2</w:t>
      </w:r>
      <w:r w:rsidR="005E4D06">
        <w:rPr>
          <w:rFonts w:ascii="Georgia" w:hAnsi="Georgia"/>
        </w:rPr>
        <w:t>1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3E27B746" w:rsidR="006720F5" w:rsidRDefault="005E4D06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25</w:t>
      </w:r>
      <w:r w:rsidR="000129F0">
        <w:rPr>
          <w:rFonts w:ascii="Georgia" w:hAnsi="Georgia"/>
          <w:b/>
          <w:bCs/>
        </w:rPr>
        <w:t xml:space="preserve"> </w:t>
      </w:r>
      <w:r w:rsidR="003021E9">
        <w:rPr>
          <w:rFonts w:ascii="Georgia" w:hAnsi="Georgia"/>
          <w:b/>
          <w:bCs/>
        </w:rPr>
        <w:t>March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60303D0D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A7058A">
        <w:rPr>
          <w:rFonts w:ascii="Georgia" w:hAnsi="Georgia"/>
        </w:rPr>
        <w:t>Twenty-one</w:t>
      </w:r>
      <w:r w:rsidR="007C7AE3">
        <w:rPr>
          <w:rFonts w:ascii="Georgia" w:hAnsi="Georgia"/>
        </w:rPr>
        <w:t xml:space="preserve"> (</w:t>
      </w:r>
      <w:r w:rsidR="00A7058A">
        <w:rPr>
          <w:rFonts w:ascii="Georgia" w:hAnsi="Georgia"/>
        </w:rPr>
        <w:t>21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A7058A">
        <w:rPr>
          <w:rFonts w:ascii="Georgia" w:hAnsi="Georgia"/>
        </w:rPr>
        <w:t>Shania Gaspard, Mary Morrow</w:t>
      </w:r>
      <w:r w:rsidR="00D64193">
        <w:rPr>
          <w:rFonts w:ascii="Georgia" w:hAnsi="Georgia"/>
        </w:rPr>
        <w:t>, Jaylon Goodwin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5CD29858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5E4D06">
        <w:rPr>
          <w:rFonts w:ascii="Georgia" w:hAnsi="Georgia"/>
        </w:rPr>
        <w:t>March 18</w:t>
      </w:r>
      <w:r w:rsidR="005E4D06" w:rsidRPr="005E4D06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6E800C87" w14:textId="0550A4B1" w:rsidR="00C62D4D" w:rsidRPr="00562BBD" w:rsidRDefault="00562BBD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</w:rPr>
      </w:pPr>
      <w:r>
        <w:rPr>
          <w:rFonts w:ascii="Georgia" w:hAnsi="Georgia"/>
          <w:iCs/>
          <w:u w:val="single"/>
        </w:rPr>
        <w:t xml:space="preserve">Ron Thompson, </w:t>
      </w:r>
      <w:r>
        <w:rPr>
          <w:rFonts w:ascii="Georgia" w:hAnsi="Georgia"/>
          <w:i/>
          <w:iCs/>
          <w:u w:val="single"/>
        </w:rPr>
        <w:t>Director of Housing</w:t>
      </w:r>
    </w:p>
    <w:p w14:paraId="0EA003D2" w14:textId="76EEE6DD" w:rsidR="00584FB8" w:rsidRDefault="00A7058A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Summer housing app closes April 7</w:t>
      </w:r>
      <w:r w:rsidRPr="00A7058A">
        <w:rPr>
          <w:rFonts w:ascii="Georgia" w:hAnsi="Georgia"/>
          <w:iCs/>
          <w:vertAlign w:val="superscript"/>
        </w:rPr>
        <w:t>th</w:t>
      </w:r>
      <w:r w:rsidR="00A66149">
        <w:rPr>
          <w:rFonts w:ascii="Georgia" w:hAnsi="Georgia"/>
          <w:iCs/>
        </w:rPr>
        <w:t xml:space="preserve">; look at reminder email for instructions </w:t>
      </w:r>
      <w:r w:rsidR="00D64193">
        <w:rPr>
          <w:rFonts w:ascii="Georgia" w:hAnsi="Georgia"/>
          <w:iCs/>
        </w:rPr>
        <w:t>on</w:t>
      </w:r>
      <w:r w:rsidR="00A66149">
        <w:rPr>
          <w:rFonts w:ascii="Georgia" w:hAnsi="Georgia"/>
          <w:iCs/>
        </w:rPr>
        <w:t xml:space="preserve"> how to find it!</w:t>
      </w:r>
    </w:p>
    <w:p w14:paraId="46C7CEFF" w14:textId="1B82E8A9" w:rsidR="00A7058A" w:rsidRDefault="00A7058A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proofErr w:type="spellStart"/>
      <w:r>
        <w:rPr>
          <w:rFonts w:ascii="Georgia" w:hAnsi="Georgia"/>
          <w:iCs/>
        </w:rPr>
        <w:t>MayX</w:t>
      </w:r>
      <w:proofErr w:type="spellEnd"/>
      <w:r>
        <w:rPr>
          <w:rFonts w:ascii="Georgia" w:hAnsi="Georgia"/>
          <w:iCs/>
        </w:rPr>
        <w:t xml:space="preserve"> and summer assignments will come out before Easter Break</w:t>
      </w:r>
    </w:p>
    <w:p w14:paraId="082455FE" w14:textId="406DF997" w:rsidR="00A7058A" w:rsidRDefault="00A7058A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For rising sophomores assigned to South Housing: due to numbers and ADA needs</w:t>
      </w:r>
    </w:p>
    <w:p w14:paraId="560CE2F5" w14:textId="23C8D664" w:rsidR="00A7058A" w:rsidRDefault="00A7058A" w:rsidP="00A7058A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South Housing cannot accommodate anyone with mobility needs, so they are placed in Lakeside</w:t>
      </w:r>
    </w:p>
    <w:p w14:paraId="6AD56F9A" w14:textId="4F9AEEA2" w:rsidR="00A7058A" w:rsidRDefault="00A7058A" w:rsidP="00A7058A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Not necessarily the end for those unhappy with their assignment because of changes in student numbers/housing needs; communicate with Housing </w:t>
      </w:r>
      <w:r w:rsidR="00D64193">
        <w:rPr>
          <w:rFonts w:ascii="Georgia" w:hAnsi="Georgia"/>
          <w:iCs/>
        </w:rPr>
        <w:t>if you have concerns</w:t>
      </w:r>
      <w:bookmarkStart w:id="0" w:name="_GoBack"/>
      <w:bookmarkEnd w:id="0"/>
    </w:p>
    <w:p w14:paraId="0CB01691" w14:textId="5949420D" w:rsidR="00A7058A" w:rsidRPr="00584FB8" w:rsidRDefault="00A7058A" w:rsidP="00A7058A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If you were assigned to a shared bedroom apartment and want single rooms, contact Curtis Nash and tell him exactly what you would like to change to and why ASAP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3CB2F61F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096313">
        <w:rPr>
          <w:rFonts w:ascii="Georgia" w:hAnsi="Georgia"/>
        </w:rPr>
        <w:t>Exec elections this week! Primary election closes Tuesday at 5pm and final elections are Thursday and Friday</w:t>
      </w:r>
    </w:p>
    <w:p w14:paraId="3898D220" w14:textId="2D613937" w:rsidR="00096313" w:rsidRDefault="00096313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Class officer petitions are due next Monday (4/1) at 5pm</w:t>
      </w:r>
    </w:p>
    <w:p w14:paraId="05DCBD50" w14:textId="5637A9E3" w:rsidR="00096313" w:rsidRDefault="00096313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Been working with </w:t>
      </w:r>
      <w:proofErr w:type="spellStart"/>
      <w:r>
        <w:rPr>
          <w:rFonts w:ascii="Georgia" w:hAnsi="Georgia"/>
        </w:rPr>
        <w:t>Prem</w:t>
      </w:r>
      <w:proofErr w:type="spellEnd"/>
      <w:r>
        <w:rPr>
          <w:rFonts w:ascii="Georgia" w:hAnsi="Georgia"/>
        </w:rPr>
        <w:t xml:space="preserve"> and at-large organizations on reallocation for funding next year; Finance Committee will go over everything next week and SGA will vote April 8</w:t>
      </w:r>
      <w:r w:rsidRPr="00096313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</w:t>
      </w:r>
    </w:p>
    <w:p w14:paraId="307D5E0E" w14:textId="57EE1D8C" w:rsidR="00096313" w:rsidRDefault="00096313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SGA will vote on the details for the award recommended by the Task Force; will recommend a committee focused on the Task Force to new Council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3D19059F" w:rsidR="000129F0" w:rsidRPr="000129F0" w:rsidRDefault="00096313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Voting on Film Club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lastRenderedPageBreak/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3C9E8E9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096313">
        <w:rPr>
          <w:rFonts w:ascii="Georgia" w:hAnsi="Georgia"/>
        </w:rPr>
        <w:t>No report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06126AA0" w14:textId="03F968A7" w:rsidR="00096313" w:rsidRDefault="000129F0" w:rsidP="00096313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096313">
        <w:rPr>
          <w:rFonts w:ascii="Georgia" w:hAnsi="Georgia"/>
        </w:rPr>
        <w:t>Sign up for exec election table sits!</w:t>
      </w:r>
      <w:r w:rsidR="00096313">
        <w:rPr>
          <w:rFonts w:ascii="Georgia" w:eastAsia="Georgia" w:hAnsi="Georgia" w:cs="Georgia"/>
          <w:position w:val="-4"/>
        </w:rPr>
        <w:t xml:space="preserve"> And encourage your friends to vote!</w:t>
      </w:r>
    </w:p>
    <w:p w14:paraId="12307183" w14:textId="30741BA7" w:rsidR="00096313" w:rsidRDefault="00096313" w:rsidP="00096313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hyperlink r:id="rId7" w:history="1">
        <w:r w:rsidRPr="004E3987">
          <w:rPr>
            <w:rStyle w:val="Hyperlink"/>
            <w:rFonts w:ascii="Georgia" w:eastAsia="Georgia" w:hAnsi="Georgia" w:cs="Georgia"/>
            <w:position w:val="-4"/>
          </w:rPr>
          <w:t>https://docs.google.com/document/d/17FVwh1shhqktSUZtKe0ggtNX8BYHqikdNNlA_NwX6jo/edit</w:t>
        </w:r>
      </w:hyperlink>
      <w:r>
        <w:rPr>
          <w:rFonts w:ascii="Georgia" w:eastAsia="Georgia" w:hAnsi="Georgia" w:cs="Georgia"/>
          <w:position w:val="-4"/>
        </w:rPr>
        <w:t xml:space="preserve"> </w:t>
      </w:r>
    </w:p>
    <w:p w14:paraId="715591C2" w14:textId="77777777" w:rsidR="00096313" w:rsidRPr="00096313" w:rsidRDefault="00096313" w:rsidP="00096313">
      <w:pPr>
        <w:pStyle w:val="BodyA"/>
        <w:rPr>
          <w:rFonts w:ascii="Georgia" w:eastAsia="Georgia" w:hAnsi="Georgia" w:cs="Georgia"/>
          <w:position w:val="-4"/>
        </w:rPr>
      </w:pP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2D888B7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096313">
        <w:rPr>
          <w:rFonts w:ascii="Georgia" w:hAnsi="Georgia"/>
        </w:rPr>
        <w:t>No report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4A105855" w14:textId="2E3310DF" w:rsidR="00096313" w:rsidRPr="00096313" w:rsidRDefault="00096313" w:rsidP="00096313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96313">
        <w:rPr>
          <w:rFonts w:ascii="Georgia" w:eastAsia="Times New Roman" w:hAnsi="Georgia"/>
          <w:color w:val="212121"/>
          <w:bdr w:val="none" w:sz="0" w:space="0" w:color="auto"/>
        </w:rPr>
        <w:t xml:space="preserve">Mar. 28th- Trap Karaoke. FUSAB is </w:t>
      </w:r>
      <w:proofErr w:type="spellStart"/>
      <w:r w:rsidRPr="00096313">
        <w:rPr>
          <w:rFonts w:ascii="Georgia" w:eastAsia="Times New Roman" w:hAnsi="Georgia"/>
          <w:color w:val="212121"/>
          <w:bdr w:val="none" w:sz="0" w:space="0" w:color="auto"/>
        </w:rPr>
        <w:t>CoSponsoring</w:t>
      </w:r>
      <w:proofErr w:type="spellEnd"/>
      <w:r w:rsidRPr="00096313">
        <w:rPr>
          <w:rFonts w:ascii="Georgia" w:eastAsia="Times New Roman" w:hAnsi="Georgia"/>
          <w:color w:val="212121"/>
          <w:bdr w:val="none" w:sz="0" w:space="0" w:color="auto"/>
        </w:rPr>
        <w:t xml:space="preserve"> with SLBC to offer Rap and R&amp;B themed karaoke in the Paddock. 7:30-9 pm</w:t>
      </w:r>
    </w:p>
    <w:p w14:paraId="32D4FA69" w14:textId="2D547A38" w:rsidR="00627A50" w:rsidRPr="00096313" w:rsidRDefault="00096313" w:rsidP="00096313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96313">
        <w:rPr>
          <w:rFonts w:ascii="Georgia" w:eastAsia="Times New Roman" w:hAnsi="Georgia"/>
          <w:color w:val="212121"/>
          <w:bdr w:val="none" w:sz="0" w:space="0" w:color="auto"/>
        </w:rPr>
        <w:t>Mar. 30th- Fresh Hops and Electro Pop. Sign up in the FUSAB office ahead of time for a brewery tour of Sierra Nevada and a concert at the Orange Peel by The Midnight. 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1F620227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Wednesday: Chick-fil-a breakfasts 8:30-10:30 outside the lib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3C850DC5" w14:textId="77777777" w:rsidR="00A66149" w:rsidRPr="00A66149" w:rsidRDefault="00A66149" w:rsidP="00A66149">
      <w:pPr>
        <w:pStyle w:val="ListParagraph"/>
        <w:numPr>
          <w:ilvl w:val="0"/>
          <w:numId w:val="24"/>
        </w:numPr>
        <w:rPr>
          <w:rFonts w:ascii="Georgia" w:eastAsia="Times New Roman" w:hAnsi="Georgia"/>
          <w:bdr w:val="none" w:sz="0" w:space="0" w:color="auto"/>
        </w:rPr>
      </w:pPr>
      <w:r w:rsidRPr="00A66149">
        <w:rPr>
          <w:rFonts w:ascii="Georgia" w:eastAsia="Times New Roman" w:hAnsi="Georgia"/>
          <w:color w:val="212121"/>
          <w:bdr w:val="none" w:sz="0" w:space="0" w:color="auto"/>
          <w:shd w:val="clear" w:color="auto" w:fill="FFFFFF"/>
        </w:rPr>
        <w:t>Tuesday, March 26th 6:30 to 7:30PM in the Garden Room of the Chapel. CLP - Connecting Theology, Ecology, and Race</w:t>
      </w:r>
    </w:p>
    <w:p w14:paraId="3D20A96E" w14:textId="77777777" w:rsidR="00A66149" w:rsidRPr="00A66149" w:rsidRDefault="00A66149" w:rsidP="00A66149">
      <w:pPr>
        <w:pStyle w:val="ListParagraph"/>
        <w:numPr>
          <w:ilvl w:val="0"/>
          <w:numId w:val="24"/>
        </w:numPr>
        <w:rPr>
          <w:rFonts w:ascii="Georgia" w:eastAsia="Times New Roman" w:hAnsi="Georgia"/>
          <w:bdr w:val="none" w:sz="0" w:space="0" w:color="auto"/>
        </w:rPr>
      </w:pPr>
      <w:r w:rsidRPr="00A66149">
        <w:rPr>
          <w:rFonts w:ascii="Georgia" w:eastAsia="Times New Roman" w:hAnsi="Georgia"/>
          <w:color w:val="212121"/>
          <w:bdr w:val="none" w:sz="0" w:space="0" w:color="auto"/>
          <w:shd w:val="clear" w:color="auto" w:fill="FFFFFF"/>
        </w:rPr>
        <w:t>Wednesday, March 27th 7 to 8PM in the Chapel Sanctuary. Vigil for the Victims of the New Zealand Terrorist Attack.</w:t>
      </w:r>
    </w:p>
    <w:p w14:paraId="452B5F3C" w14:textId="18EC525E" w:rsidR="00A66149" w:rsidRPr="00A66149" w:rsidRDefault="00A66149" w:rsidP="00A66149">
      <w:pPr>
        <w:pStyle w:val="ListParagraph"/>
        <w:numPr>
          <w:ilvl w:val="0"/>
          <w:numId w:val="24"/>
        </w:numPr>
        <w:rPr>
          <w:rFonts w:ascii="Georgia" w:eastAsia="Times New Roman" w:hAnsi="Georgia"/>
          <w:bdr w:val="none" w:sz="0" w:space="0" w:color="auto"/>
        </w:rPr>
      </w:pPr>
      <w:r w:rsidRPr="00A66149">
        <w:rPr>
          <w:rFonts w:ascii="Georgia" w:eastAsia="Times New Roman" w:hAnsi="Georgia"/>
          <w:color w:val="212121"/>
          <w:bdr w:val="none" w:sz="0" w:space="0" w:color="auto"/>
          <w:shd w:val="clear" w:color="auto" w:fill="FFFFFF"/>
        </w:rPr>
        <w:t>Thursday, March 28th 7 to 8:30PM in the Chapel Sanctuary. CLP - Religion-in-Life with Carl Wilkens, Rwandan Genocide Survivor</w:t>
      </w:r>
    </w:p>
    <w:p w14:paraId="45896ADB" w14:textId="42891139" w:rsidR="006720F5" w:rsidRDefault="006720F5" w:rsidP="00A66149">
      <w:pPr>
        <w:pStyle w:val="BodyA"/>
        <w:rPr>
          <w:rFonts w:ascii="Georgia" w:eastAsia="Georgia" w:hAnsi="Georgia" w:cs="Georgia"/>
          <w:position w:val="-4"/>
        </w:rPr>
      </w:pP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0DF958C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Be aware of rocks and sticks in NV volleyball courts!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6BE76131" w:rsidR="006720F5" w:rsidRPr="00A66149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Holi got moved, look out for details</w:t>
      </w:r>
    </w:p>
    <w:p w14:paraId="2B3682D9" w14:textId="28CDCE06" w:rsidR="00A66149" w:rsidRDefault="00A6614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Diversity Banquet dinner is April 23</w:t>
      </w:r>
      <w:r w:rsidRPr="00A66149">
        <w:rPr>
          <w:rFonts w:ascii="Georgia" w:eastAsia="Georgia" w:hAnsi="Georgia" w:cs="Georgia"/>
          <w:position w:val="-4"/>
          <w:vertAlign w:val="superscript"/>
        </w:rPr>
        <w:t>rd</w:t>
      </w:r>
      <w:r>
        <w:rPr>
          <w:rFonts w:ascii="Georgia" w:eastAsia="Georgia" w:hAnsi="Georgia" w:cs="Georgia"/>
          <w:position w:val="-4"/>
        </w:rPr>
        <w:t xml:space="preserve"> ; RSVP only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proofErr w:type="spellStart"/>
      <w:r>
        <w:rPr>
          <w:rFonts w:ascii="Georgia" w:hAnsi="Georgia"/>
          <w:b/>
          <w:bCs/>
        </w:rPr>
        <w:t>Non Voting</w:t>
      </w:r>
      <w:proofErr w:type="spellEnd"/>
      <w:r>
        <w:rPr>
          <w:rFonts w:ascii="Georgia" w:hAnsi="Georgia"/>
          <w:b/>
          <w:bCs/>
        </w:rPr>
        <w:t xml:space="preserve">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1A9B441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  <w:r w:rsidR="00A66149">
        <w:rPr>
          <w:rFonts w:ascii="Georgia" w:hAnsi="Georgia"/>
        </w:rPr>
        <w:tab/>
      </w:r>
      <w:r w:rsidR="00A66149">
        <w:rPr>
          <w:rFonts w:ascii="Georgia" w:hAnsi="Georgia"/>
        </w:rPr>
        <w:tab/>
      </w:r>
      <w:r w:rsidR="00A66149">
        <w:rPr>
          <w:rFonts w:ascii="Georgia" w:hAnsi="Georgia"/>
        </w:rPr>
        <w:tab/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4AA0EB6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1663A149" w:rsidR="00380C37" w:rsidRDefault="00A66149" w:rsidP="00A66149">
      <w:pPr>
        <w:pStyle w:val="BodyA"/>
        <w:numPr>
          <w:ilvl w:val="0"/>
          <w:numId w:val="22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</w:t>
      </w:r>
      <w:proofErr w:type="spellStart"/>
      <w:r>
        <w:rPr>
          <w:rFonts w:ascii="Georgia" w:eastAsia="Georgia" w:hAnsi="Georgia" w:cs="Georgia"/>
          <w:u w:val="single"/>
        </w:rPr>
        <w:t>Zinzarella</w:t>
      </w:r>
      <w:proofErr w:type="spellEnd"/>
      <w:r>
        <w:rPr>
          <w:rFonts w:ascii="Georgia" w:eastAsia="Georgia" w:hAnsi="Georgia" w:cs="Georgia"/>
          <w:u w:val="single"/>
        </w:rPr>
        <w:t xml:space="preserve">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563A2C39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58C15E7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</w:t>
      </w:r>
      <w:r w:rsidR="00CF1FB6"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34434BC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046FE4B8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7F4E754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23206F0D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A66149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69C16742" w:rsidR="002B1E36" w:rsidRDefault="00A6614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48A6B23D" w:rsidR="002B1E36" w:rsidRDefault="00A6614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3740DD0D" w:rsidR="002B1E36" w:rsidRDefault="00A6614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5413CBA7" w:rsidR="00FE2957" w:rsidRPr="000129F0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A66149">
        <w:rPr>
          <w:rFonts w:ascii="Georgia" w:eastAsia="Georgia" w:hAnsi="Georgia" w:cs="Georgia"/>
        </w:rPr>
        <w:t>Met with PHOKUS: they are planning their Mental Health Week, contact them with any ideas!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61B2551F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A66149">
        <w:rPr>
          <w:rFonts w:ascii="Georgia" w:hAnsi="Georgia"/>
        </w:rPr>
        <w:t xml:space="preserve">Motion to approve Furman Film Club by unanimous consent, </w:t>
      </w:r>
      <w:r w:rsidR="00A66149">
        <w:rPr>
          <w:rFonts w:ascii="Georgia" w:hAnsi="Georgia"/>
          <w:i/>
        </w:rPr>
        <w:t>carried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11786FFD" w:rsidR="00974A19" w:rsidRPr="00A6614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A66149">
        <w:rPr>
          <w:rFonts w:ascii="Georgia" w:hAnsi="Georgia"/>
          <w:bCs/>
        </w:rPr>
        <w:t xml:space="preserve">Motion to discuss approving the Pre-PA Club, </w:t>
      </w:r>
      <w:r w:rsidR="00A66149">
        <w:rPr>
          <w:rFonts w:ascii="Georgia" w:hAnsi="Georgia"/>
          <w:bCs/>
          <w:i/>
        </w:rPr>
        <w:t>carried</w:t>
      </w:r>
    </w:p>
    <w:p w14:paraId="546CFBB3" w14:textId="2A97C6EF" w:rsidR="00A66149" w:rsidRPr="00A66149" w:rsidRDefault="00A6614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Cs/>
        </w:rPr>
        <w:t xml:space="preserve">Motion to discuss Task Force Committee, </w:t>
      </w:r>
      <w:r>
        <w:rPr>
          <w:rFonts w:ascii="Georgia" w:eastAsia="Georgia" w:hAnsi="Georgia" w:cs="Georgia"/>
          <w:bCs/>
          <w:i/>
        </w:rPr>
        <w:t>carried</w:t>
      </w:r>
    </w:p>
    <w:p w14:paraId="1BB781BD" w14:textId="471442AA" w:rsidR="00A66149" w:rsidRDefault="00A6614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Cs/>
        </w:rPr>
        <w:t xml:space="preserve">Motion to discuss allocations for at-large committees, </w:t>
      </w:r>
      <w:r>
        <w:rPr>
          <w:rFonts w:ascii="Georgia" w:eastAsia="Georgia" w:hAnsi="Georgia" w:cs="Georgia"/>
          <w:bCs/>
          <w:i/>
        </w:rPr>
        <w:t>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7EFA26F3" w:rsidR="000129F0" w:rsidRDefault="00A6614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proofErr w:type="spellStart"/>
      <w:r>
        <w:rPr>
          <w:rFonts w:ascii="Georgia" w:eastAsia="Georgia" w:hAnsi="Georgia" w:cs="Georgia"/>
          <w:bCs/>
        </w:rPr>
        <w:t>PalaTHON</w:t>
      </w:r>
      <w:proofErr w:type="spellEnd"/>
      <w:r>
        <w:rPr>
          <w:rFonts w:ascii="Georgia" w:eastAsia="Georgia" w:hAnsi="Georgia" w:cs="Georgia"/>
          <w:bCs/>
        </w:rPr>
        <w:t xml:space="preserve"> met their goal! Great event! </w:t>
      </w:r>
    </w:p>
    <w:p w14:paraId="2043B3A8" w14:textId="2B581F0C" w:rsidR="00A66149" w:rsidRDefault="00A66149" w:rsidP="00A66149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Kappa Delta’s Biscuits &amp; Bingo event this Thursday 6-8pm in </w:t>
      </w:r>
      <w:proofErr w:type="spellStart"/>
      <w:r>
        <w:rPr>
          <w:rFonts w:ascii="Georgia" w:eastAsia="Georgia" w:hAnsi="Georgia" w:cs="Georgia"/>
          <w:bCs/>
        </w:rPr>
        <w:t>Hartness</w:t>
      </w:r>
      <w:proofErr w:type="spellEnd"/>
      <w:r>
        <w:rPr>
          <w:rFonts w:ascii="Georgia" w:eastAsia="Georgia" w:hAnsi="Georgia" w:cs="Georgia"/>
          <w:bCs/>
        </w:rPr>
        <w:t>!</w:t>
      </w:r>
    </w:p>
    <w:p w14:paraId="6EABD737" w14:textId="68D8E039" w:rsidR="00A66149" w:rsidRDefault="00A66149" w:rsidP="00A66149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You are always representing SGA, even when you are not in Council</w:t>
      </w:r>
    </w:p>
    <w:p w14:paraId="631EE7D6" w14:textId="5F5F0A92" w:rsidR="00A66149" w:rsidRPr="00A66149" w:rsidRDefault="00A66149" w:rsidP="00A66149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SGA transition dinner on April 15</w:t>
      </w:r>
      <w:r w:rsidRPr="00A66149">
        <w:rPr>
          <w:rFonts w:ascii="Georgia" w:eastAsia="Georgia" w:hAnsi="Georgia" w:cs="Georgia"/>
          <w:bCs/>
          <w:vertAlign w:val="superscript"/>
        </w:rPr>
        <w:t>th</w:t>
      </w:r>
      <w:r>
        <w:rPr>
          <w:rFonts w:ascii="Georgia" w:eastAsia="Georgia" w:hAnsi="Georgia" w:cs="Georgia"/>
          <w:bCs/>
        </w:rPr>
        <w:t xml:space="preserve"> after Council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4E7BFCCB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 xml:space="preserve">Will Sanders at </w:t>
      </w:r>
      <w:r w:rsidR="00A66149">
        <w:rPr>
          <w:rFonts w:ascii="Georgia" w:hAnsi="Georgia"/>
        </w:rPr>
        <w:t>6:27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D04D1" w14:textId="77777777" w:rsidR="00CF5FDF" w:rsidRDefault="00CF5FDF">
      <w:r>
        <w:separator/>
      </w:r>
    </w:p>
  </w:endnote>
  <w:endnote w:type="continuationSeparator" w:id="0">
    <w:p w14:paraId="0C4DF839" w14:textId="77777777" w:rsidR="00CF5FDF" w:rsidRDefault="00CF5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0D04A" w14:textId="77777777" w:rsidR="00CF5FDF" w:rsidRDefault="00CF5FDF">
      <w:r>
        <w:separator/>
      </w:r>
    </w:p>
  </w:footnote>
  <w:footnote w:type="continuationSeparator" w:id="0">
    <w:p w14:paraId="7A9560DC" w14:textId="77777777" w:rsidR="00CF5FDF" w:rsidRDefault="00CF5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36215"/>
    <w:multiLevelType w:val="hybridMultilevel"/>
    <w:tmpl w:val="17D6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B0A"/>
    <w:multiLevelType w:val="hybridMultilevel"/>
    <w:tmpl w:val="3B66303A"/>
    <w:numStyleLink w:val="ImportedStyle1"/>
  </w:abstractNum>
  <w:abstractNum w:abstractNumId="9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06464"/>
    <w:multiLevelType w:val="hybridMultilevel"/>
    <w:tmpl w:val="5EA43486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5D5B2F45"/>
    <w:multiLevelType w:val="hybridMultilevel"/>
    <w:tmpl w:val="60AC0592"/>
    <w:numStyleLink w:val="ImportedStyle2"/>
  </w:abstractNum>
  <w:abstractNum w:abstractNumId="17" w15:restartNumberingAfterBreak="0">
    <w:nsid w:val="603C2267"/>
    <w:multiLevelType w:val="hybridMultilevel"/>
    <w:tmpl w:val="068A22A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8" w15:restartNumberingAfterBreak="0">
    <w:nsid w:val="62EA06EC"/>
    <w:multiLevelType w:val="hybridMultilevel"/>
    <w:tmpl w:val="67ACBAB0"/>
    <w:numStyleLink w:val="BulletBig"/>
  </w:abstractNum>
  <w:abstractNum w:abstractNumId="19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16"/>
    <w:lvlOverride w:ilvl="0">
      <w:lvl w:ilvl="0" w:tplc="414EB228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99E56BE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52E7B9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2F8B01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3CAA80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3867CE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1BCD12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C307EC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5B48D5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8"/>
  </w:num>
  <w:num w:numId="6">
    <w:abstractNumId w:val="15"/>
  </w:num>
  <w:num w:numId="7">
    <w:abstractNumId w:val="3"/>
  </w:num>
  <w:num w:numId="8">
    <w:abstractNumId w:val="0"/>
  </w:num>
  <w:num w:numId="9">
    <w:abstractNumId w:val="18"/>
  </w:num>
  <w:num w:numId="10">
    <w:abstractNumId w:val="12"/>
  </w:num>
  <w:num w:numId="11">
    <w:abstractNumId w:val="2"/>
  </w:num>
  <w:num w:numId="12">
    <w:abstractNumId w:val="14"/>
  </w:num>
  <w:num w:numId="13">
    <w:abstractNumId w:val="1"/>
  </w:num>
  <w:num w:numId="14">
    <w:abstractNumId w:val="20"/>
  </w:num>
  <w:num w:numId="15">
    <w:abstractNumId w:val="19"/>
  </w:num>
  <w:num w:numId="16">
    <w:abstractNumId w:val="6"/>
  </w:num>
  <w:num w:numId="17">
    <w:abstractNumId w:val="4"/>
  </w:num>
  <w:num w:numId="18">
    <w:abstractNumId w:val="7"/>
  </w:num>
  <w:num w:numId="19">
    <w:abstractNumId w:val="22"/>
  </w:num>
  <w:num w:numId="20">
    <w:abstractNumId w:val="13"/>
  </w:num>
  <w:num w:numId="21">
    <w:abstractNumId w:val="10"/>
  </w:num>
  <w:num w:numId="22">
    <w:abstractNumId w:val="5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96313"/>
    <w:rsid w:val="000A77F5"/>
    <w:rsid w:val="000B3ABC"/>
    <w:rsid w:val="000F3DBE"/>
    <w:rsid w:val="00112EDB"/>
    <w:rsid w:val="00123A27"/>
    <w:rsid w:val="00153BAE"/>
    <w:rsid w:val="001A7BB9"/>
    <w:rsid w:val="001B2412"/>
    <w:rsid w:val="00207759"/>
    <w:rsid w:val="0023474E"/>
    <w:rsid w:val="002B1E36"/>
    <w:rsid w:val="002B4FAB"/>
    <w:rsid w:val="002D649A"/>
    <w:rsid w:val="003021E9"/>
    <w:rsid w:val="003517D5"/>
    <w:rsid w:val="00380C37"/>
    <w:rsid w:val="00393395"/>
    <w:rsid w:val="003F3D4E"/>
    <w:rsid w:val="00435E5B"/>
    <w:rsid w:val="00444F9C"/>
    <w:rsid w:val="00446A4B"/>
    <w:rsid w:val="00467A5C"/>
    <w:rsid w:val="00482323"/>
    <w:rsid w:val="00482960"/>
    <w:rsid w:val="00497464"/>
    <w:rsid w:val="004C07D3"/>
    <w:rsid w:val="00511AA3"/>
    <w:rsid w:val="00523658"/>
    <w:rsid w:val="0055132D"/>
    <w:rsid w:val="0055779B"/>
    <w:rsid w:val="00562BBD"/>
    <w:rsid w:val="00571BA0"/>
    <w:rsid w:val="00584FB8"/>
    <w:rsid w:val="005C1A14"/>
    <w:rsid w:val="005C70B3"/>
    <w:rsid w:val="005E4D06"/>
    <w:rsid w:val="005F25ED"/>
    <w:rsid w:val="00627A18"/>
    <w:rsid w:val="00627A50"/>
    <w:rsid w:val="00653EAE"/>
    <w:rsid w:val="006720F5"/>
    <w:rsid w:val="00697C5E"/>
    <w:rsid w:val="006B73D5"/>
    <w:rsid w:val="006E0F36"/>
    <w:rsid w:val="006E4627"/>
    <w:rsid w:val="007707DA"/>
    <w:rsid w:val="00780A85"/>
    <w:rsid w:val="007C7AE3"/>
    <w:rsid w:val="00882516"/>
    <w:rsid w:val="008D5374"/>
    <w:rsid w:val="009172F7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270F5"/>
    <w:rsid w:val="00A346DE"/>
    <w:rsid w:val="00A66149"/>
    <w:rsid w:val="00A7058A"/>
    <w:rsid w:val="00AE61CD"/>
    <w:rsid w:val="00B36D7F"/>
    <w:rsid w:val="00B63C87"/>
    <w:rsid w:val="00C62D4D"/>
    <w:rsid w:val="00C967FC"/>
    <w:rsid w:val="00CA04D4"/>
    <w:rsid w:val="00CD16B3"/>
    <w:rsid w:val="00CF1FB6"/>
    <w:rsid w:val="00CF5FDF"/>
    <w:rsid w:val="00D11C5F"/>
    <w:rsid w:val="00D33360"/>
    <w:rsid w:val="00D61098"/>
    <w:rsid w:val="00D64193"/>
    <w:rsid w:val="00DB5CF2"/>
    <w:rsid w:val="00DE7D2D"/>
    <w:rsid w:val="00E01824"/>
    <w:rsid w:val="00E14105"/>
    <w:rsid w:val="00E7115D"/>
    <w:rsid w:val="00E820CF"/>
    <w:rsid w:val="00E87AA9"/>
    <w:rsid w:val="00EE43D0"/>
    <w:rsid w:val="00F403EA"/>
    <w:rsid w:val="00F927F5"/>
    <w:rsid w:val="00FD79DB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963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7FVwh1shhqktSUZtKe0ggtNX8BYHqikdNNlA_NwX6jo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2019-03-25T20:57:00Z</dcterms:created>
  <dcterms:modified xsi:type="dcterms:W3CDTF">2019-03-25T22:35:00Z</dcterms:modified>
</cp:coreProperties>
</file>