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d414a"/>
          <w:sz w:val="24"/>
          <w:szCs w:val="24"/>
        </w:rPr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snap pea salad with mint dressing</w:t>
      </w:r>
    </w:p>
    <w:p w:rsidR="00000000" w:rsidDel="00000000" w:rsidP="00000000" w:rsidRDefault="00000000" w:rsidRPr="00000000" w14:paraId="00000002">
      <w:pPr>
        <w:rPr>
          <w:color w:val="3d41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d414a"/>
          <w:sz w:val="24"/>
          <w:szCs w:val="24"/>
        </w:rPr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1/5/2020</w:t>
      </w:r>
    </w:p>
    <w:p w:rsidR="00000000" w:rsidDel="00000000" w:rsidP="00000000" w:rsidRDefault="00000000" w:rsidRPr="00000000" w14:paraId="00000004">
      <w:pPr>
        <w:rPr>
          <w:color w:val="3d414a"/>
          <w:sz w:val="24"/>
          <w:szCs w:val="24"/>
        </w:rPr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easy to make, kids liked the sauce, but didn't like it smeared over the peas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30a2cc"/>
          <w:sz w:val="36"/>
          <w:szCs w:val="36"/>
        </w:rPr>
      </w:pPr>
      <w:bookmarkStart w:colFirst="0" w:colLast="0" w:name="_i6l3dnm2q4iz" w:id="0"/>
      <w:bookmarkEnd w:id="0"/>
      <w:r w:rsidDel="00000000" w:rsidR="00000000" w:rsidRPr="00000000">
        <w:rPr>
          <w:b w:val="1"/>
          <w:bCs w:val="1"/>
          <w:color w:val="30a2cc"/>
          <w:sz w:val="36"/>
          <w:szCs w:val="36"/>
          <w:rtl w:val="0"/>
        </w:rPr>
        <w:t xml:space="preserve">Ingredients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Kosher salt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1 pound (450g) sugar snap peas, trimmed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1/4 cup (60ml) yogurt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2 tablespoons (30ml) extra-virgin olive oil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1 tablespoon (15ml) mayonnaise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1/2 tablespoon (7ml) fresh juice from 1 lemon, plus small pinch freshly grated lemon zest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8 mint leaves, minced (about 1/2 tablespoon; 8ml)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1/2 ounce minced shallot (15g; about 1/2 small shallot)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bottom w:color="auto" w:space="1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Freshly ground black pepper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d414a"/>
          <w:sz w:val="24"/>
          <w:szCs w:val="24"/>
          <w:rtl w:val="0"/>
        </w:rPr>
        <w:t xml:space="preserve">Bring a large saucepan of heavily salted water to a boil and prepare an ice bath. Add snap peas to boiling water and cook until crisp-tender, about 2 minutes. Using a slotted spoon or mesh strainer, transfer snap peas to ice bath to chill.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d414a"/>
          <w:sz w:val="24"/>
          <w:szCs w:val="24"/>
          <w:rtl w:val="0"/>
        </w:rPr>
        <w:t xml:space="preserve">2.</w:t>
        <w:br w:type="textWrapping"/>
      </w:r>
      <w:r w:rsidDel="00000000" w:rsidR="00000000" w:rsidRPr="00000000">
        <w:rPr>
          <w:color w:val="3d414a"/>
          <w:sz w:val="24"/>
          <w:szCs w:val="24"/>
          <w:rtl w:val="0"/>
        </w:rPr>
        <w:t xml:space="preserve">Meanwhile, in a medium bowl, whisk together yogurt, olive oil, mayonnaise, lemon juice and zest, mint, and shallot. Season with salt and pepper.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3d414a"/>
          <w:sz w:val="24"/>
          <w:szCs w:val="24"/>
          <w:rtl w:val="0"/>
        </w:rPr>
        <w:t xml:space="preserve">3.</w:t>
        <w:br w:type="textWrapping"/>
      </w:r>
      <w:r w:rsidDel="00000000" w:rsidR="00000000" w:rsidRPr="00000000">
        <w:rPr>
          <w:color w:val="3d414a"/>
          <w:sz w:val="24"/>
          <w:szCs w:val="24"/>
          <w:rtl w:val="0"/>
        </w:rPr>
        <w:t xml:space="preserve">Drain snap peas thoroughly, then blot dry with clean kitchen towels or paper towels. Transfer to a serving bowl and toss with dressing until evenly coated. Check seasoning and add more salt if necessary, then serve right away.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