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3917" w14:textId="59606FB5" w:rsidR="00A74328" w:rsidRPr="00333E1C" w:rsidRDefault="00333E1C" w:rsidP="00333E1C">
      <w:pPr>
        <w:jc w:val="center"/>
        <w:rPr>
          <w:b/>
          <w:bCs/>
          <w:sz w:val="28"/>
          <w:szCs w:val="28"/>
        </w:rPr>
      </w:pPr>
      <w:r w:rsidRPr="00333E1C">
        <w:rPr>
          <w:b/>
          <w:bCs/>
          <w:sz w:val="28"/>
          <w:szCs w:val="28"/>
        </w:rPr>
        <w:t xml:space="preserve">4-1 Milestone: </w:t>
      </w:r>
      <w:r w:rsidR="002740B0">
        <w:rPr>
          <w:b/>
          <w:bCs/>
          <w:sz w:val="28"/>
          <w:szCs w:val="28"/>
        </w:rPr>
        <w:t>C</w:t>
      </w:r>
      <w:r w:rsidRPr="00333E1C">
        <w:rPr>
          <w:b/>
          <w:bCs/>
          <w:sz w:val="28"/>
          <w:szCs w:val="28"/>
        </w:rPr>
        <w:t>reate and Read in Python</w:t>
      </w:r>
    </w:p>
    <w:p w14:paraId="5E4B69E3" w14:textId="195E0A6B" w:rsidR="00333E1C" w:rsidRDefault="00333E1C">
      <w:r>
        <w:t>Name: Matthew Rix</w:t>
      </w:r>
    </w:p>
    <w:p w14:paraId="47C264CA" w14:textId="0AB6083C" w:rsidR="00333E1C" w:rsidRDefault="00333E1C">
      <w:r>
        <w:t>Date: 9/23/2022</w:t>
      </w:r>
    </w:p>
    <w:p w14:paraId="0466A557" w14:textId="0661E4BA" w:rsidR="00333E1C" w:rsidRDefault="00333E1C">
      <w:r>
        <w:t>Class: CS-340-T1193</w:t>
      </w:r>
    </w:p>
    <w:p w14:paraId="7490659F" w14:textId="3B0FF2BA" w:rsidR="00333E1C" w:rsidRDefault="00333E1C">
      <w:r>
        <w:rPr>
          <w:noProof/>
        </w:rPr>
        <w:drawing>
          <wp:inline distT="0" distB="0" distL="0" distR="0" wp14:anchorId="2DBD8ADB" wp14:editId="3EE7472F">
            <wp:extent cx="5694820" cy="3067050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4" cy="307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A521" w14:textId="5027A9B2" w:rsidR="00333E1C" w:rsidRDefault="00333E1C">
      <w:r>
        <w:t>Zoomed in version of this screenshot:</w:t>
      </w:r>
    </w:p>
    <w:p w14:paraId="1CA5F77E" w14:textId="7939E0A9" w:rsidR="00333E1C" w:rsidRDefault="00333E1C">
      <w:r>
        <w:rPr>
          <w:noProof/>
        </w:rPr>
        <w:drawing>
          <wp:inline distT="0" distB="0" distL="0" distR="0" wp14:anchorId="3C6CBD90" wp14:editId="3474F67B">
            <wp:extent cx="5644761" cy="35623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20" cy="35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1C"/>
    <w:rsid w:val="002740B0"/>
    <w:rsid w:val="00286127"/>
    <w:rsid w:val="00333E1C"/>
    <w:rsid w:val="007C6AD6"/>
    <w:rsid w:val="009A207A"/>
    <w:rsid w:val="00D2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C5BA"/>
  <w15:chartTrackingRefBased/>
  <w15:docId w15:val="{E5291C9A-4F5B-4D92-AECC-F226335B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>FlightSafety International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Rix, Matthew</dc:creator>
  <cp:keywords/>
  <dc:description/>
  <cp:lastModifiedBy>Rix, Matthew</cp:lastModifiedBy>
  <cp:revision>2</cp:revision>
  <dcterms:created xsi:type="dcterms:W3CDTF">2022-09-23T14:10:00Z</dcterms:created>
  <dcterms:modified xsi:type="dcterms:W3CDTF">2022-09-23T14:15:00Z</dcterms:modified>
</cp:coreProperties>
</file>