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B3B" w:rsidRDefault="00DA3B3B" w:rsidP="00DA3B3B">
      <w:r>
        <w:t xml:space="preserve">Greek mythology is the body of myths and teachings that belong to the ancient Greeks, concerning their gods and heroes, the nature of the world, and the origins and significance of their own cult and ritual practices. It was a part of the religion in ancient Greece. Modern scholars refer to and study the myths in an attempt to throw light on the religious and political institutions of Ancient Greece and its civilization, and to gain understanding of the nature of myth-making itself </w:t>
      </w:r>
    </w:p>
    <w:p w:rsidR="00DA3B3B" w:rsidRDefault="00DA3B3B" w:rsidP="00DA3B3B">
      <w:r>
        <w:t>Greek mythology is explicitly embodied in a large collection of narratives, and implicitly in Greek representational arts, such as paintings and votive gifts. Greek myth attempts to explain the origins of the world, and details the lives and adventures of a wide variety of gods, goddesses, heroes, heroines, and mythological creatures. These accounts initially were disseminated in an oral-poetic tradition; today the Greek myths are known primarily from Greek literature.</w:t>
      </w:r>
    </w:p>
    <w:p w:rsidR="00DA3B3B" w:rsidRDefault="00DA3B3B" w:rsidP="00DA3B3B"/>
    <w:p w:rsidR="00DA3B3B" w:rsidRDefault="00DA3B3B" w:rsidP="00DA3B3B">
      <w:r>
        <w:t>Roman mythology is the body of traditional stories pertaining to ancient Rome's legendary origins and religious system, as represented in the literature and visual arts of the Romans. "Roman mythology" may also refer to the modern study of these representations, and to the subject matter as represented in the literature and art of other cultures in any period.</w:t>
      </w:r>
    </w:p>
    <w:p w:rsidR="00DA3B3B" w:rsidRDefault="00DA3B3B" w:rsidP="00DA3B3B">
      <w:r>
        <w:t>The Romans usually treated their traditional narratives as historical, even when these have miraculous or supernatural elements. The stories are often concerned with politics and morality, and how an individual's personal integrity relates to his or her responsibility to the community or Roman state. Heroism is an important theme. When the stories illuminate Roman religious practices, they are more concerned with ritual, augury, and institutions than with theology or cosmogony.</w:t>
      </w:r>
    </w:p>
    <w:p w:rsidR="00DA3B3B" w:rsidRDefault="00DA3B3B" w:rsidP="00DA3B3B">
      <w:r>
        <w:t>________________________________________</w:t>
      </w:r>
    </w:p>
    <w:p w:rsidR="00DA3B3B" w:rsidRDefault="00DA3B3B" w:rsidP="00DA3B3B">
      <w:r>
        <w:t>Zeus overthrew his Father Cronus. He then drew lots with his brothers Poseidon and Hades. Zeus won the draw and became the supreme ruler of the gods. He is lord of the sky, the rain god. His weapon is a thunderbolt which he hurls at those who displease him. He is married to Hera but, is famous for his many affairs. He is also known to punish those that lie or break oaths.</w:t>
      </w:r>
    </w:p>
    <w:p w:rsidR="00DA3B3B" w:rsidRDefault="00DA3B3B" w:rsidP="00DA3B3B">
      <w:r>
        <w:t>Hades is the brother of Zeus. After the overthrow of their Father Cronus he drew lots with Zeus and Poseidon, another brother, for shares of the world. He had the worst draw and was made lord of the underworld, ruling over the dead. He is a greedy god who is greatly concerned with increasing his subjects. Those who’s calling increase the number of dead are seen favorably</w:t>
      </w:r>
    </w:p>
    <w:p w:rsidR="00DA3B3B" w:rsidRDefault="00DA3B3B" w:rsidP="00DA3B3B">
      <w:r>
        <w:t xml:space="preserve">Poseidon is the brother of Zeus. After the overthrow of their Father Cronus he drew lots with Zeus and Hades, another brother, for shares of the world. His prize was to become lord of the sea. He was widely worshiped by seamen. He married Amphitrite, a granddaughter of the </w:t>
      </w:r>
      <w:proofErr w:type="spellStart"/>
      <w:r>
        <w:t>Titon</w:t>
      </w:r>
      <w:proofErr w:type="spellEnd"/>
      <w:r>
        <w:t xml:space="preserve"> Oceanus</w:t>
      </w:r>
      <w:bookmarkStart w:id="0" w:name="_GoBack"/>
      <w:bookmarkEnd w:id="0"/>
    </w:p>
    <w:p w:rsidR="00DA3B3B" w:rsidRDefault="00DA3B3B" w:rsidP="00DA3B3B">
      <w:r>
        <w:t>Ares is the son of Zeus and Hera. He was disliked by both parents. He is the god of war. He is considered murderous and bloodstained but, also a coward. When caught in an act of adultery with Aphrodite her husband Hephaestus is able publically ridicule him. His bird is the vulture. His animal is the dog.</w:t>
      </w:r>
    </w:p>
    <w:p w:rsidR="00DA3B3B" w:rsidRDefault="00DA3B3B" w:rsidP="00DA3B3B">
      <w:r>
        <w:t>----------------------------------------------------</w:t>
      </w:r>
    </w:p>
    <w:p w:rsidR="00DA3B3B" w:rsidRDefault="00DA3B3B" w:rsidP="00DA3B3B">
      <w:r>
        <w:t>Jupiter was king of the Gods. The eagle was his messenger. His weapon was the Thunderbolt (thunder and lightning). All other gods were terrified of him, although he was a little scared of his wife Juno! Jupiter, Neptune, and Pluto were the three sons of Saturn. Jupiter took the air, Neptune had the sea and Pluto ruled under the earth, the home of the Dead</w:t>
      </w:r>
      <w:proofErr w:type="gramStart"/>
      <w:r>
        <w:t>..</w:t>
      </w:r>
      <w:proofErr w:type="gramEnd"/>
    </w:p>
    <w:p w:rsidR="00DA3B3B" w:rsidRDefault="00DA3B3B" w:rsidP="00DA3B3B">
      <w:r>
        <w:t>Pluto was the god of the Dead. Romans were afraid to say Pluto's real name because they were afraid he might notice them and they would die. The metal Plutonium is radio-active. It was discovered soon after the planet Pluto</w:t>
      </w:r>
    </w:p>
    <w:p w:rsidR="00DA3B3B" w:rsidRDefault="00DA3B3B" w:rsidP="00DA3B3B">
      <w:r>
        <w:t>Neptune was the god of the sea. He carried a trident. When the sea is rough enough to show white tops to the waves, these are called sea horses. It may seem strange that Neptune was not a more important god, since the Roman Empire was based on the Mediterranean. But the Romans were poor sailors.</w:t>
      </w:r>
    </w:p>
    <w:p w:rsidR="00DA3B3B" w:rsidRDefault="00DA3B3B" w:rsidP="00DA3B3B">
      <w:r>
        <w:lastRenderedPageBreak/>
        <w:t xml:space="preserve">The Romans were great soldiers and thought Mars, the god of War, was very important. They said that he was the father of Romulus and Remus, the founders of Rome. The Campus </w:t>
      </w:r>
      <w:proofErr w:type="spellStart"/>
      <w:r>
        <w:t>Martius</w:t>
      </w:r>
      <w:proofErr w:type="spellEnd"/>
      <w:r>
        <w:t xml:space="preserve"> or field of </w:t>
      </w:r>
      <w:proofErr w:type="gramStart"/>
      <w:r>
        <w:t>Mars,</w:t>
      </w:r>
      <w:proofErr w:type="gramEnd"/>
      <w:r>
        <w:t xml:space="preserve"> was next to the river Tiber in ancient Rome. March was called after Mars because that was when the soldiers started fighting again after winter.</w:t>
      </w:r>
    </w:p>
    <w:p w:rsidR="00DA3B3B" w:rsidRDefault="00DA3B3B" w:rsidP="00DA3B3B"/>
    <w:p w:rsidR="00DA3B3B" w:rsidRDefault="00DA3B3B" w:rsidP="00DA3B3B"/>
    <w:p w:rsidR="00DA3B3B" w:rsidRDefault="00DA3B3B" w:rsidP="00DA3B3B"/>
    <w:p w:rsidR="006C0BFF" w:rsidRPr="00DA3B3B" w:rsidRDefault="006C0BFF" w:rsidP="00DA3B3B"/>
    <w:sectPr w:rsidR="006C0BFF" w:rsidRPr="00DA3B3B" w:rsidSect="005B5CA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3"/>
    <w:rsid w:val="00093192"/>
    <w:rsid w:val="00192CA6"/>
    <w:rsid w:val="00204ED3"/>
    <w:rsid w:val="0048333A"/>
    <w:rsid w:val="0050386F"/>
    <w:rsid w:val="0051228C"/>
    <w:rsid w:val="005B5CA6"/>
    <w:rsid w:val="0060355D"/>
    <w:rsid w:val="006C0BFF"/>
    <w:rsid w:val="00780F36"/>
    <w:rsid w:val="00915A44"/>
    <w:rsid w:val="0098377D"/>
    <w:rsid w:val="00997FC3"/>
    <w:rsid w:val="009E6778"/>
    <w:rsid w:val="00A23BF5"/>
    <w:rsid w:val="00A34F71"/>
    <w:rsid w:val="00CF358F"/>
    <w:rsid w:val="00DA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4ED3"/>
  </w:style>
  <w:style w:type="character" w:styleId="Hyperlink">
    <w:name w:val="Hyperlink"/>
    <w:basedOn w:val="DefaultParagraphFont"/>
    <w:uiPriority w:val="99"/>
    <w:unhideWhenUsed/>
    <w:rsid w:val="00204ED3"/>
    <w:rPr>
      <w:color w:val="0000FF"/>
      <w:u w:val="single"/>
    </w:rPr>
  </w:style>
  <w:style w:type="paragraph" w:styleId="NoSpacing">
    <w:name w:val="No Spacing"/>
    <w:uiPriority w:val="1"/>
    <w:qFormat/>
    <w:rsid w:val="006C0BFF"/>
    <w:pPr>
      <w:spacing w:after="0" w:line="240" w:lineRule="auto"/>
    </w:pPr>
  </w:style>
  <w:style w:type="character" w:styleId="Strong">
    <w:name w:val="Strong"/>
    <w:basedOn w:val="DefaultParagraphFont"/>
    <w:uiPriority w:val="22"/>
    <w:qFormat/>
    <w:rsid w:val="00192C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E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4ED3"/>
  </w:style>
  <w:style w:type="character" w:styleId="Hyperlink">
    <w:name w:val="Hyperlink"/>
    <w:basedOn w:val="DefaultParagraphFont"/>
    <w:uiPriority w:val="99"/>
    <w:unhideWhenUsed/>
    <w:rsid w:val="00204ED3"/>
    <w:rPr>
      <w:color w:val="0000FF"/>
      <w:u w:val="single"/>
    </w:rPr>
  </w:style>
  <w:style w:type="paragraph" w:styleId="NoSpacing">
    <w:name w:val="No Spacing"/>
    <w:uiPriority w:val="1"/>
    <w:qFormat/>
    <w:rsid w:val="006C0BFF"/>
    <w:pPr>
      <w:spacing w:after="0" w:line="240" w:lineRule="auto"/>
    </w:pPr>
  </w:style>
  <w:style w:type="character" w:styleId="Strong">
    <w:name w:val="Strong"/>
    <w:basedOn w:val="DefaultParagraphFont"/>
    <w:uiPriority w:val="22"/>
    <w:qFormat/>
    <w:rsid w:val="00192C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161164">
      <w:bodyDiv w:val="1"/>
      <w:marLeft w:val="0"/>
      <w:marRight w:val="0"/>
      <w:marTop w:val="0"/>
      <w:marBottom w:val="0"/>
      <w:divBdr>
        <w:top w:val="none" w:sz="0" w:space="0" w:color="auto"/>
        <w:left w:val="none" w:sz="0" w:space="0" w:color="auto"/>
        <w:bottom w:val="none" w:sz="0" w:space="0" w:color="auto"/>
        <w:right w:val="none" w:sz="0" w:space="0" w:color="auto"/>
      </w:divBdr>
    </w:div>
    <w:div w:id="646278295">
      <w:bodyDiv w:val="1"/>
      <w:marLeft w:val="0"/>
      <w:marRight w:val="0"/>
      <w:marTop w:val="0"/>
      <w:marBottom w:val="0"/>
      <w:divBdr>
        <w:top w:val="none" w:sz="0" w:space="0" w:color="auto"/>
        <w:left w:val="none" w:sz="0" w:space="0" w:color="auto"/>
        <w:bottom w:val="none" w:sz="0" w:space="0" w:color="auto"/>
        <w:right w:val="none" w:sz="0" w:space="0" w:color="auto"/>
      </w:divBdr>
    </w:div>
    <w:div w:id="911355044">
      <w:bodyDiv w:val="1"/>
      <w:marLeft w:val="0"/>
      <w:marRight w:val="0"/>
      <w:marTop w:val="0"/>
      <w:marBottom w:val="0"/>
      <w:divBdr>
        <w:top w:val="none" w:sz="0" w:space="0" w:color="auto"/>
        <w:left w:val="none" w:sz="0" w:space="0" w:color="auto"/>
        <w:bottom w:val="none" w:sz="0" w:space="0" w:color="auto"/>
        <w:right w:val="none" w:sz="0" w:space="0" w:color="auto"/>
      </w:divBdr>
    </w:div>
    <w:div w:id="1450587984">
      <w:bodyDiv w:val="1"/>
      <w:marLeft w:val="0"/>
      <w:marRight w:val="0"/>
      <w:marTop w:val="0"/>
      <w:marBottom w:val="0"/>
      <w:divBdr>
        <w:top w:val="none" w:sz="0" w:space="0" w:color="auto"/>
        <w:left w:val="none" w:sz="0" w:space="0" w:color="auto"/>
        <w:bottom w:val="none" w:sz="0" w:space="0" w:color="auto"/>
        <w:right w:val="none" w:sz="0" w:space="0" w:color="auto"/>
      </w:divBdr>
    </w:div>
    <w:div w:id="19202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Somerset Hills School District</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test</cp:lastModifiedBy>
  <cp:revision>2</cp:revision>
  <dcterms:created xsi:type="dcterms:W3CDTF">2015-03-23T15:16:00Z</dcterms:created>
  <dcterms:modified xsi:type="dcterms:W3CDTF">2015-03-23T15:16:00Z</dcterms:modified>
</cp:coreProperties>
</file>