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CE2" w:rsidRPr="00966CE2" w:rsidRDefault="00966CE2" w:rsidP="00966CE2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966CE2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966CE2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"http://www.cnblogs.com/Javame/p/3632473.html" </w:instrText>
      </w:r>
      <w:r w:rsidRPr="00966CE2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966CE2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最近项目用到</w:t>
      </w:r>
      <w:r w:rsidRPr="00966CE2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Dubbo</w:t>
      </w:r>
      <w:r w:rsidRPr="00966CE2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框架，临时抱佛脚分享一下共探讨。</w:t>
      </w:r>
      <w:r w:rsidRPr="00966CE2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966CE2" w:rsidRPr="00966CE2" w:rsidRDefault="00966CE2" w:rsidP="00966CE2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966CE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 xml:space="preserve"> 1. </w:t>
      </w:r>
      <w:proofErr w:type="spellStart"/>
      <w:r w:rsidRPr="00966CE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Dubbo</w:t>
      </w:r>
      <w:proofErr w:type="spellEnd"/>
      <w:r w:rsidRPr="00966CE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是什么？</w:t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966CE2">
        <w:rPr>
          <w:rFonts w:ascii="Verdana" w:eastAsia="宋体" w:hAnsi="Verdana" w:cs="宋体"/>
          <w:color w:val="333333"/>
          <w:kern w:val="0"/>
          <w:szCs w:val="21"/>
        </w:rPr>
        <w:t>Dubbo</w:t>
      </w:r>
      <w:proofErr w:type="spellEnd"/>
      <w:r w:rsidRPr="00966CE2">
        <w:rPr>
          <w:rFonts w:ascii="Verdana" w:eastAsia="宋体" w:hAnsi="Verdana" w:cs="宋体"/>
          <w:color w:val="333333"/>
          <w:kern w:val="0"/>
          <w:szCs w:val="21"/>
        </w:rPr>
        <w:t>是一个分布式服务框架，致力于提供高性能和透明化的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RPC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远程服务调用方案，以及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SOA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服务治理方案。简单的说，</w:t>
      </w:r>
      <w:proofErr w:type="spellStart"/>
      <w:r w:rsidRPr="00966CE2">
        <w:rPr>
          <w:rFonts w:ascii="Verdana" w:eastAsia="宋体" w:hAnsi="Verdana" w:cs="宋体"/>
          <w:color w:val="333333"/>
          <w:kern w:val="0"/>
          <w:szCs w:val="21"/>
        </w:rPr>
        <w:t>dubbo</w:t>
      </w:r>
      <w:proofErr w:type="spellEnd"/>
      <w:r w:rsidRPr="00966CE2">
        <w:rPr>
          <w:rFonts w:ascii="Verdana" w:eastAsia="宋体" w:hAnsi="Verdana" w:cs="宋体"/>
          <w:color w:val="333333"/>
          <w:kern w:val="0"/>
          <w:szCs w:val="21"/>
        </w:rPr>
        <w:t>就是个服务框架，如果没有分布式的需求，其实是不需要用的，只有在分布式的时候，才有</w:t>
      </w:r>
      <w:proofErr w:type="spellStart"/>
      <w:r w:rsidRPr="00966CE2">
        <w:rPr>
          <w:rFonts w:ascii="Verdana" w:eastAsia="宋体" w:hAnsi="Verdana" w:cs="宋体"/>
          <w:color w:val="333333"/>
          <w:kern w:val="0"/>
          <w:szCs w:val="21"/>
        </w:rPr>
        <w:t>dubbo</w:t>
      </w:r>
      <w:proofErr w:type="spellEnd"/>
      <w:r w:rsidRPr="00966CE2">
        <w:rPr>
          <w:rFonts w:ascii="Verdana" w:eastAsia="宋体" w:hAnsi="Verdana" w:cs="宋体"/>
          <w:color w:val="333333"/>
          <w:kern w:val="0"/>
          <w:szCs w:val="21"/>
        </w:rPr>
        <w:t>这样的分布式服务框架的需求，并且本质上是个服务调用的东</w:t>
      </w:r>
      <w:proofErr w:type="gramStart"/>
      <w:r w:rsidRPr="00966CE2">
        <w:rPr>
          <w:rFonts w:ascii="Verdana" w:eastAsia="宋体" w:hAnsi="Verdana" w:cs="宋体"/>
          <w:color w:val="333333"/>
          <w:kern w:val="0"/>
          <w:szCs w:val="21"/>
        </w:rPr>
        <w:t>东</w:t>
      </w:r>
      <w:proofErr w:type="gramEnd"/>
      <w:r w:rsidRPr="00966CE2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说白了就是个远程服务调用的分布式框架（告别</w:t>
      </w:r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Web Service</w:t>
      </w:r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模式中的</w:t>
      </w:r>
      <w:proofErr w:type="spellStart"/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WSdl</w:t>
      </w:r>
      <w:proofErr w:type="spellEnd"/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，以服务者与消费者的方式在</w:t>
      </w:r>
      <w:proofErr w:type="spellStart"/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dubbo</w:t>
      </w:r>
      <w:proofErr w:type="spellEnd"/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上注册）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其核心部分包含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: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br/>
        <w:t xml:space="preserve">1. 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远程通讯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 xml:space="preserve">: 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提供对多种基于长连接的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NIO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框架抽象封装，包括多种线程模型，序列化，以及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请求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-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响应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模式的信息交换方式。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br/>
        <w:t xml:space="preserve">2. 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集群容错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 xml:space="preserve">: 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提供基于接口方法的透明远程过程调用，包括多协议支持，以及软负载均衡，失败容错，地址路由，动态配置等集群支持。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br/>
        <w:t xml:space="preserve">3. 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自动发现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 xml:space="preserve">: 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基于注册中心目录服务，使服务消费方能动态的查找服务提供方，使地址透明，使服务提供方可以平滑增加或减少机器。</w:t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6" w:history="1">
        <w:r w:rsidRPr="00966CE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基于</w:t>
        </w:r>
        <w:r w:rsidRPr="00966CE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SOA</w:t>
        </w:r>
        <w:r w:rsidRPr="00966CE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架构的</w:t>
        </w:r>
        <w:r w:rsidRPr="00966CE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TDD</w:t>
        </w:r>
        <w:r w:rsidRPr="00966CE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测试驱动开发模式</w:t>
        </w:r>
      </w:hyperlink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7" w:history="1">
        <w:r w:rsidRPr="00966CE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服务治理要先于</w:t>
        </w:r>
        <w:r w:rsidRPr="00966CE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SOA</w:t>
        </w:r>
      </w:hyperlink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8" w:history="1">
        <w:r w:rsidRPr="00966CE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简述我的</w:t>
        </w:r>
        <w:r w:rsidRPr="00966CE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SOA</w:t>
        </w:r>
        <w:r w:rsidRPr="00966CE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服务治理</w:t>
        </w:r>
      </w:hyperlink>
      <w:r w:rsidRPr="00966CE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9" w:history="1">
        <w:r w:rsidRPr="00966CE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从页面走向单元实现真正的业务驱动</w:t>
        </w:r>
      </w:hyperlink>
    </w:p>
    <w:p w:rsidR="00966CE2" w:rsidRPr="00966CE2" w:rsidRDefault="00966CE2" w:rsidP="00966CE2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bookmarkStart w:id="0" w:name="t1"/>
      <w:bookmarkEnd w:id="0"/>
      <w:r w:rsidRPr="00966CE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 xml:space="preserve">2. </w:t>
      </w:r>
      <w:proofErr w:type="spellStart"/>
      <w:r w:rsidRPr="00966CE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Dubbo</w:t>
      </w:r>
      <w:proofErr w:type="spellEnd"/>
      <w:r w:rsidRPr="00966CE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能做什么？</w:t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透明化的远程方法调用，就像调用本地方法一样调用远程方法，只需简单配置，没有任何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API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侵入。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 xml:space="preserve">      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br/>
        <w:t>2.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软负载均衡及容错机制，可</w:t>
      </w:r>
      <w:proofErr w:type="gramStart"/>
      <w:r w:rsidRPr="00966CE2">
        <w:rPr>
          <w:rFonts w:ascii="Verdana" w:eastAsia="宋体" w:hAnsi="Verdana" w:cs="宋体"/>
          <w:color w:val="333333"/>
          <w:kern w:val="0"/>
          <w:szCs w:val="21"/>
        </w:rPr>
        <w:t>在内网</w:t>
      </w:r>
      <w:proofErr w:type="gramEnd"/>
      <w:r w:rsidRPr="00966CE2">
        <w:rPr>
          <w:rFonts w:ascii="Verdana" w:eastAsia="宋体" w:hAnsi="Verdana" w:cs="宋体"/>
          <w:color w:val="333333"/>
          <w:kern w:val="0"/>
          <w:szCs w:val="21"/>
        </w:rPr>
        <w:t>替代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F5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等硬件负载均衡器，降低成本，减少单点。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br/>
        <w:t xml:space="preserve">3. 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服务自动注册与发现，不再需要</w:t>
      </w:r>
      <w:proofErr w:type="gramStart"/>
      <w:r w:rsidRPr="00966CE2">
        <w:rPr>
          <w:rFonts w:ascii="Verdana" w:eastAsia="宋体" w:hAnsi="Verdana" w:cs="宋体"/>
          <w:color w:val="333333"/>
          <w:kern w:val="0"/>
          <w:szCs w:val="21"/>
        </w:rPr>
        <w:t>写死服务</w:t>
      </w:r>
      <w:proofErr w:type="gramEnd"/>
      <w:r w:rsidRPr="00966CE2">
        <w:rPr>
          <w:rFonts w:ascii="Verdana" w:eastAsia="宋体" w:hAnsi="Verdana" w:cs="宋体"/>
          <w:color w:val="333333"/>
          <w:kern w:val="0"/>
          <w:szCs w:val="21"/>
        </w:rPr>
        <w:t>提供方地址，注册中心基于接口名查询服务提供者的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IP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地址，并且能够平滑添加或删除服务提供者。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spellStart"/>
      <w:r w:rsidRPr="00966CE2">
        <w:rPr>
          <w:rFonts w:ascii="Verdana" w:eastAsia="宋体" w:hAnsi="Verdana" w:cs="宋体"/>
          <w:color w:val="333333"/>
          <w:kern w:val="0"/>
          <w:szCs w:val="21"/>
        </w:rPr>
        <w:t>Dubbo</w:t>
      </w:r>
      <w:proofErr w:type="spellEnd"/>
      <w:r w:rsidRPr="00966CE2">
        <w:rPr>
          <w:rFonts w:ascii="Verdana" w:eastAsia="宋体" w:hAnsi="Verdana" w:cs="宋体"/>
          <w:color w:val="333333"/>
          <w:kern w:val="0"/>
          <w:szCs w:val="21"/>
        </w:rPr>
        <w:t>采用全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Spring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配置方式，透明化接入应用，对应用没有任何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API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侵入，只需用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Spring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加载</w:t>
      </w:r>
      <w:proofErr w:type="spellStart"/>
      <w:r w:rsidRPr="00966CE2">
        <w:rPr>
          <w:rFonts w:ascii="Verdana" w:eastAsia="宋体" w:hAnsi="Verdana" w:cs="宋体"/>
          <w:color w:val="333333"/>
          <w:kern w:val="0"/>
          <w:szCs w:val="21"/>
        </w:rPr>
        <w:t>Dubbo</w:t>
      </w:r>
      <w:proofErr w:type="spellEnd"/>
      <w:r w:rsidRPr="00966CE2">
        <w:rPr>
          <w:rFonts w:ascii="Verdana" w:eastAsia="宋体" w:hAnsi="Verdana" w:cs="宋体"/>
          <w:color w:val="333333"/>
          <w:kern w:val="0"/>
          <w:szCs w:val="21"/>
        </w:rPr>
        <w:t>的配置即可，</w:t>
      </w:r>
      <w:proofErr w:type="spellStart"/>
      <w:r w:rsidRPr="00966CE2">
        <w:rPr>
          <w:rFonts w:ascii="Verdana" w:eastAsia="宋体" w:hAnsi="Verdana" w:cs="宋体"/>
          <w:color w:val="333333"/>
          <w:kern w:val="0"/>
          <w:szCs w:val="21"/>
        </w:rPr>
        <w:t>Dubbo</w:t>
      </w:r>
      <w:proofErr w:type="spellEnd"/>
      <w:r w:rsidRPr="00966CE2">
        <w:rPr>
          <w:rFonts w:ascii="Verdana" w:eastAsia="宋体" w:hAnsi="Verdana" w:cs="宋体"/>
          <w:color w:val="333333"/>
          <w:kern w:val="0"/>
          <w:szCs w:val="21"/>
        </w:rPr>
        <w:t>基于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Spring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Schema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扩展进行加载。</w:t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lastRenderedPageBreak/>
        <w:t>之前使用</w:t>
      </w:r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Web Service</w:t>
      </w:r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，我想测试接口可以通过模拟消息的方式通过</w:t>
      </w:r>
      <w:proofErr w:type="spellStart"/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soapui</w:t>
      </w:r>
      <w:proofErr w:type="spellEnd"/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或</w:t>
      </w:r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LR</w:t>
      </w:r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进行功能测试或性能测试。但现在使用</w:t>
      </w:r>
      <w:proofErr w:type="spellStart"/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Dubbo</w:t>
      </w:r>
      <w:proofErr w:type="spellEnd"/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，接口之间不能直接交互，我尝试通过模拟消费者地址测试，结果不堪入目，再而使用</w:t>
      </w:r>
      <w:proofErr w:type="spellStart"/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jmeter</w:t>
      </w:r>
      <w:proofErr w:type="spellEnd"/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通过</w:t>
      </w:r>
      <w:proofErr w:type="spellStart"/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junit</w:t>
      </w:r>
      <w:proofErr w:type="spellEnd"/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进行测试，但还是需要往</w:t>
      </w:r>
      <w:proofErr w:type="spellStart"/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dubbo</w:t>
      </w:r>
      <w:proofErr w:type="spellEnd"/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上去注册，如果再不给提供源代码的前提下，这个测试用例不好写啊</w:t>
      </w:r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....</w:t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66CE2" w:rsidRPr="00966CE2" w:rsidRDefault="00966CE2" w:rsidP="00966CE2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bookmarkStart w:id="1" w:name="t2"/>
      <w:bookmarkEnd w:id="1"/>
      <w:r w:rsidRPr="00966CE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 xml:space="preserve">3. </w:t>
      </w:r>
      <w:proofErr w:type="spellStart"/>
      <w:r w:rsidRPr="00966CE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dubbo</w:t>
      </w:r>
      <w:proofErr w:type="spellEnd"/>
      <w:r w:rsidRPr="00966CE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的架构</w:t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966CE2">
        <w:rPr>
          <w:rFonts w:ascii="Verdana" w:eastAsia="宋体" w:hAnsi="Verdana" w:cs="宋体"/>
          <w:color w:val="333333"/>
          <w:kern w:val="0"/>
          <w:szCs w:val="21"/>
        </w:rPr>
        <w:t>dubbo</w:t>
      </w:r>
      <w:proofErr w:type="spellEnd"/>
      <w:r w:rsidRPr="00966CE2">
        <w:rPr>
          <w:rFonts w:ascii="Verdana" w:eastAsia="宋体" w:hAnsi="Verdana" w:cs="宋体"/>
          <w:color w:val="333333"/>
          <w:kern w:val="0"/>
          <w:szCs w:val="21"/>
        </w:rPr>
        <w:t>架构图如下所示：</w:t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 wp14:anchorId="253B44DF" wp14:editId="6DCDD7BB">
            <wp:extent cx="4284980" cy="2860040"/>
            <wp:effectExtent l="0" t="0" r="1270" b="0"/>
            <wp:docPr id="7" name="图片 7" descr="http://img.blog.csdn.net/20131224140734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12241407347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966CE2" w:rsidRPr="00966CE2" w:rsidRDefault="00966CE2" w:rsidP="00966CE2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bookmarkStart w:id="2" w:name="t3"/>
      <w:bookmarkEnd w:id="2"/>
      <w:r w:rsidRPr="00966CE2">
        <w:rPr>
          <w:rFonts w:ascii="Verdana" w:eastAsia="宋体" w:hAnsi="Verdana" w:cs="宋体"/>
          <w:b/>
          <w:bCs/>
          <w:color w:val="333333"/>
          <w:kern w:val="0"/>
          <w:szCs w:val="21"/>
        </w:rPr>
        <w:t>节点角色说明：</w:t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       Provider: 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暴露服务的服务提供方。</w:t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       Consumer: 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调用远程服务的服务消费方。</w:t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       Registry: 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服务注册与发现的注册中心。</w:t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       Monitor: 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统计服务的调用次调和调用时间的监控中心。</w:t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       Container: 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服务运行容器。</w:t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这点我觉得非常好，角色分明，可以根据每个节点角色的状态来确定该服务是否正常。</w:t>
      </w:r>
    </w:p>
    <w:p w:rsidR="00966CE2" w:rsidRPr="00966CE2" w:rsidRDefault="00966CE2" w:rsidP="00966CE2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bookmarkStart w:id="3" w:name="t4"/>
      <w:bookmarkStart w:id="4" w:name="t5"/>
      <w:bookmarkEnd w:id="3"/>
      <w:bookmarkEnd w:id="4"/>
      <w:r w:rsidRPr="00966CE2">
        <w:rPr>
          <w:rFonts w:ascii="Verdana" w:eastAsia="宋体" w:hAnsi="Verdana" w:cs="宋体"/>
          <w:b/>
          <w:bCs/>
          <w:color w:val="333333"/>
          <w:kern w:val="0"/>
          <w:szCs w:val="21"/>
        </w:rPr>
        <w:t>调用关系说明：</w:t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 xml:space="preserve">0 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服务容器负责启动，加载，运行服务提供者。</w:t>
      </w:r>
    </w:p>
    <w:p w:rsidR="00966CE2" w:rsidRPr="00966CE2" w:rsidRDefault="00966CE2" w:rsidP="00966CE2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bookmarkStart w:id="5" w:name="t6"/>
      <w:bookmarkEnd w:id="5"/>
      <w:r w:rsidRPr="00966CE2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1. </w:t>
      </w:r>
      <w:r w:rsidRPr="00966CE2">
        <w:rPr>
          <w:rFonts w:ascii="Verdana" w:eastAsia="宋体" w:hAnsi="Verdana" w:cs="宋体"/>
          <w:b/>
          <w:bCs/>
          <w:color w:val="333333"/>
          <w:kern w:val="0"/>
          <w:szCs w:val="21"/>
        </w:rPr>
        <w:t>服务提供者在启动时，向注册中心注册自己提供的服务。</w:t>
      </w:r>
    </w:p>
    <w:p w:rsidR="00966CE2" w:rsidRPr="00966CE2" w:rsidRDefault="00966CE2" w:rsidP="00966CE2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bookmarkStart w:id="6" w:name="t7"/>
      <w:bookmarkEnd w:id="6"/>
      <w:r w:rsidRPr="00966CE2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2. </w:t>
      </w:r>
      <w:r w:rsidRPr="00966CE2">
        <w:rPr>
          <w:rFonts w:ascii="Verdana" w:eastAsia="宋体" w:hAnsi="Verdana" w:cs="宋体"/>
          <w:b/>
          <w:bCs/>
          <w:color w:val="333333"/>
          <w:kern w:val="0"/>
          <w:szCs w:val="21"/>
        </w:rPr>
        <w:t>服务消费者在启动时，向注册中心订阅自己所需的服务。</w:t>
      </w:r>
    </w:p>
    <w:p w:rsidR="00966CE2" w:rsidRPr="00966CE2" w:rsidRDefault="00966CE2" w:rsidP="00966CE2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bookmarkStart w:id="7" w:name="t8"/>
      <w:bookmarkEnd w:id="7"/>
      <w:r w:rsidRPr="00966CE2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3. </w:t>
      </w:r>
      <w:r w:rsidRPr="00966CE2">
        <w:rPr>
          <w:rFonts w:ascii="Verdana" w:eastAsia="宋体" w:hAnsi="Verdana" w:cs="宋体"/>
          <w:b/>
          <w:bCs/>
          <w:color w:val="333333"/>
          <w:kern w:val="0"/>
          <w:szCs w:val="21"/>
        </w:rPr>
        <w:t>注册中心返回服务提供者地址列表给消费者，如果有变更，注册中心将基于长连接推送变更数据给消费者。</w:t>
      </w:r>
    </w:p>
    <w:p w:rsidR="00966CE2" w:rsidRPr="00966CE2" w:rsidRDefault="00966CE2" w:rsidP="00966CE2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bookmarkStart w:id="8" w:name="t9"/>
      <w:bookmarkEnd w:id="8"/>
      <w:r w:rsidRPr="00966CE2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4. </w:t>
      </w:r>
      <w:r w:rsidRPr="00966CE2">
        <w:rPr>
          <w:rFonts w:ascii="Verdana" w:eastAsia="宋体" w:hAnsi="Verdana" w:cs="宋体"/>
          <w:b/>
          <w:bCs/>
          <w:color w:val="333333"/>
          <w:kern w:val="0"/>
          <w:szCs w:val="21"/>
        </w:rPr>
        <w:t>服务消费者，从提供者地址列表中，基于软负载均衡算法，选一台提供者进行调用，如果调用失败，再选另一台调用。</w:t>
      </w:r>
    </w:p>
    <w:p w:rsidR="00966CE2" w:rsidRPr="00966CE2" w:rsidRDefault="00966CE2" w:rsidP="00966CE2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bookmarkStart w:id="9" w:name="t10"/>
      <w:bookmarkEnd w:id="9"/>
      <w:r w:rsidRPr="00966CE2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5. </w:t>
      </w:r>
      <w:r w:rsidRPr="00966CE2">
        <w:rPr>
          <w:rFonts w:ascii="Verdana" w:eastAsia="宋体" w:hAnsi="Verdana" w:cs="宋体"/>
          <w:b/>
          <w:bCs/>
          <w:color w:val="333333"/>
          <w:kern w:val="0"/>
          <w:szCs w:val="21"/>
        </w:rPr>
        <w:t>服务消费者和提供者，在内存中累计调用次数和调用时间，定时每分钟发送一次统计数据到监控中心。</w:t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dubbo</w:t>
      </w:r>
      <w:proofErr w:type="spellEnd"/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的容错性显而易见，性能方面还没有还得及测，我们系统某页面需要掉</w:t>
      </w:r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5</w:t>
      </w:r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次接口，本来想建议做个缓存，但业务关系不能采纳，还需要研究下</w:t>
      </w:r>
      <w:proofErr w:type="spellStart"/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dubbo</w:t>
      </w:r>
      <w:proofErr w:type="spellEnd"/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的性能调优问题</w:t>
      </w:r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...</w:t>
      </w:r>
    </w:p>
    <w:p w:rsidR="00966CE2" w:rsidRPr="00966CE2" w:rsidRDefault="00966CE2" w:rsidP="00966CE2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bookmarkStart w:id="10" w:name="t11"/>
      <w:bookmarkEnd w:id="10"/>
      <w:r w:rsidRPr="00966CE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 xml:space="preserve">4. </w:t>
      </w:r>
      <w:proofErr w:type="spellStart"/>
      <w:r w:rsidRPr="00966CE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dubbo</w:t>
      </w:r>
      <w:proofErr w:type="spellEnd"/>
      <w:r w:rsidRPr="00966CE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使用方法。</w:t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966CE2">
        <w:rPr>
          <w:rFonts w:ascii="Verdana" w:eastAsia="宋体" w:hAnsi="Verdana" w:cs="宋体"/>
          <w:color w:val="333333"/>
          <w:kern w:val="0"/>
          <w:szCs w:val="21"/>
        </w:rPr>
        <w:t>Dubbo</w:t>
      </w:r>
      <w:proofErr w:type="spellEnd"/>
      <w:r w:rsidRPr="00966CE2">
        <w:rPr>
          <w:rFonts w:ascii="Verdana" w:eastAsia="宋体" w:hAnsi="Verdana" w:cs="宋体"/>
          <w:color w:val="333333"/>
          <w:kern w:val="0"/>
          <w:szCs w:val="21"/>
        </w:rPr>
        <w:t>采用全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Spring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配置方式，透明化接入应用，对应用没有任何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API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侵入，只需用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Spring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加载</w:t>
      </w:r>
      <w:proofErr w:type="spellStart"/>
      <w:r w:rsidRPr="00966CE2">
        <w:rPr>
          <w:rFonts w:ascii="Verdana" w:eastAsia="宋体" w:hAnsi="Verdana" w:cs="宋体"/>
          <w:color w:val="333333"/>
          <w:kern w:val="0"/>
          <w:szCs w:val="21"/>
        </w:rPr>
        <w:t>Dubbo</w:t>
      </w:r>
      <w:proofErr w:type="spellEnd"/>
      <w:r w:rsidRPr="00966CE2">
        <w:rPr>
          <w:rFonts w:ascii="Verdana" w:eastAsia="宋体" w:hAnsi="Verdana" w:cs="宋体"/>
          <w:color w:val="333333"/>
          <w:kern w:val="0"/>
          <w:szCs w:val="21"/>
        </w:rPr>
        <w:t>的配置即可，</w:t>
      </w:r>
      <w:proofErr w:type="spellStart"/>
      <w:r w:rsidRPr="00966CE2">
        <w:rPr>
          <w:rFonts w:ascii="Verdana" w:eastAsia="宋体" w:hAnsi="Verdana" w:cs="宋体"/>
          <w:color w:val="333333"/>
          <w:kern w:val="0"/>
          <w:szCs w:val="21"/>
        </w:rPr>
        <w:t>Dubbo</w:t>
      </w:r>
      <w:proofErr w:type="spellEnd"/>
      <w:r w:rsidRPr="00966CE2">
        <w:rPr>
          <w:rFonts w:ascii="Verdana" w:eastAsia="宋体" w:hAnsi="Verdana" w:cs="宋体"/>
          <w:color w:val="333333"/>
          <w:kern w:val="0"/>
          <w:szCs w:val="21"/>
        </w:rPr>
        <w:t>基于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Spring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Schema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扩展进行加载。如果不想使用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Spring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配置，而希望通过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API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的方式进行调用（不推荐）</w:t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下面我们就来看看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spring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配置方式的写法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966CE2" w:rsidRPr="00966CE2" w:rsidRDefault="00966CE2" w:rsidP="00966CE2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bookmarkStart w:id="11" w:name="t12"/>
      <w:bookmarkEnd w:id="11"/>
      <w:r w:rsidRPr="00966CE2">
        <w:rPr>
          <w:rFonts w:ascii="Verdana" w:eastAsia="宋体" w:hAnsi="Verdana" w:cs="宋体"/>
          <w:b/>
          <w:bCs/>
          <w:color w:val="333333"/>
          <w:kern w:val="0"/>
          <w:szCs w:val="21"/>
        </w:rPr>
        <w:t>服务提供者：</w:t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lastRenderedPageBreak/>
        <w:t>1. 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下载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zookeeper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注册中心，下载地址：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"http://www.apache.org/dyn/closer.cgi/zookeeper/" \t "_blank" </w:instrTex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966CE2">
        <w:rPr>
          <w:rFonts w:ascii="Verdana" w:eastAsia="宋体" w:hAnsi="Verdana" w:cs="宋体"/>
          <w:color w:val="000000"/>
          <w:kern w:val="0"/>
          <w:szCs w:val="21"/>
          <w:u w:val="single"/>
        </w:rPr>
        <w:t>http://www.apache.org/dyn/closer.cgi/zookeeper/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  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下载后解压即可，进入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D:\apach-zookeeper-3.4.5\bin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，</w:t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双击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zkServer.cmd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启动注册中心服务。</w:t>
      </w:r>
    </w:p>
    <w:p w:rsidR="00966CE2" w:rsidRPr="00966CE2" w:rsidRDefault="00966CE2" w:rsidP="00966CE2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bookmarkStart w:id="12" w:name="t13"/>
      <w:bookmarkEnd w:id="12"/>
      <w:r w:rsidRPr="00966CE2">
        <w:rPr>
          <w:rFonts w:ascii="Verdana" w:eastAsia="宋体" w:hAnsi="Verdana" w:cs="宋体"/>
          <w:b/>
          <w:bCs/>
          <w:color w:val="333333"/>
          <w:kern w:val="0"/>
          <w:szCs w:val="21"/>
        </w:rPr>
        <w:t>2. </w:t>
      </w:r>
      <w:r w:rsidRPr="00966CE2">
        <w:rPr>
          <w:rFonts w:ascii="Verdana" w:eastAsia="宋体" w:hAnsi="Verdana" w:cs="宋体"/>
          <w:b/>
          <w:bCs/>
          <w:color w:val="333333"/>
          <w:kern w:val="0"/>
          <w:szCs w:val="21"/>
        </w:rPr>
        <w:t>定义服务接口</w:t>
      </w:r>
      <w:r w:rsidRPr="00966CE2">
        <w:rPr>
          <w:rFonts w:ascii="Verdana" w:eastAsia="宋体" w:hAnsi="Verdana" w:cs="宋体"/>
          <w:b/>
          <w:bCs/>
          <w:color w:val="333333"/>
          <w:kern w:val="0"/>
          <w:szCs w:val="21"/>
        </w:rPr>
        <w:t>: (</w:t>
      </w:r>
      <w:r w:rsidRPr="00966CE2">
        <w:rPr>
          <w:rFonts w:ascii="Verdana" w:eastAsia="宋体" w:hAnsi="Verdana" w:cs="宋体"/>
          <w:b/>
          <w:bCs/>
          <w:color w:val="333333"/>
          <w:kern w:val="0"/>
          <w:szCs w:val="21"/>
        </w:rPr>
        <w:t>该接口需单独打包，在服务提供方和消费方共享</w:t>
      </w:r>
      <w:r w:rsidRPr="00966CE2">
        <w:rPr>
          <w:rFonts w:ascii="Verdana" w:eastAsia="宋体" w:hAnsi="Verdana" w:cs="宋体"/>
          <w:b/>
          <w:bCs/>
          <w:color w:val="333333"/>
          <w:kern w:val="0"/>
          <w:szCs w:val="21"/>
        </w:rPr>
        <w:t>)</w:t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下面这个例子不错，写的很详细可以做个</w:t>
      </w:r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model.</w:t>
      </w:r>
    </w:p>
    <w:p w:rsidR="00966CE2" w:rsidRPr="00966CE2" w:rsidRDefault="00966CE2" w:rsidP="00966C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com.unj.dubbotest.provider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66CE2" w:rsidRPr="00966CE2" w:rsidRDefault="00966CE2" w:rsidP="00966C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6CE2" w:rsidRPr="00966CE2" w:rsidRDefault="00966CE2" w:rsidP="00966C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java.util.List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66CE2" w:rsidRPr="00966CE2" w:rsidRDefault="00966CE2" w:rsidP="00966C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6CE2" w:rsidRPr="00966CE2" w:rsidRDefault="00966CE2" w:rsidP="00966C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interface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DemoService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966CE2" w:rsidRPr="00966CE2" w:rsidRDefault="00966CE2" w:rsidP="00966C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6CE2" w:rsidRPr="00966CE2" w:rsidRDefault="00966CE2" w:rsidP="00966C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sayHello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name);  </w:t>
      </w:r>
    </w:p>
    <w:p w:rsidR="00966CE2" w:rsidRPr="00966CE2" w:rsidRDefault="00966CE2" w:rsidP="00966C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6CE2" w:rsidRPr="00966CE2" w:rsidRDefault="00966CE2" w:rsidP="00966C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List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getUsers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66CE2" w:rsidRPr="00966CE2" w:rsidRDefault="00966CE2" w:rsidP="00966C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6CE2" w:rsidRPr="00966CE2" w:rsidRDefault="00966CE2" w:rsidP="00966CE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br/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在服务提供方实现接口：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对服务消费方隐藏实现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com.unj.dubbotest.provider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java.util.ArrayList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import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java.util.LinkedList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java.util.List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class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DemoServiceImpl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implements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DemoService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public String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sayHello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 name) {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return "Hello " + name;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public List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getUsers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List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new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ArrayList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User u1 = new User();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u1.setName("jack");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u1.setAge(20);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u1.setSex("</w:t>
      </w: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男</w:t>
      </w: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User u2 = new User();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u2.setName("tom");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u2.setAge(21);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u2.setSex("</w:t>
      </w: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女</w:t>
      </w: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User u3 = new User();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u3.setName("rose");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u3.setAge(19);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u3.setSex("</w:t>
      </w: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女</w:t>
      </w: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");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list.add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(u1);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list.add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(u2);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list.add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(u3);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return list;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:rsidR="00966CE2" w:rsidRPr="00966CE2" w:rsidRDefault="00966CE2" w:rsidP="00966CE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用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Spring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配置声明暴露服务：</w:t>
      </w:r>
    </w:p>
    <w:p w:rsidR="00966CE2" w:rsidRPr="00966CE2" w:rsidRDefault="00966CE2" w:rsidP="00966C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&lt;?xml</w:t>
      </w:r>
      <w:proofErr w:type="gram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version="1.0" encoding="UTF-8"?&gt;  </w:t>
      </w:r>
    </w:p>
    <w:p w:rsidR="00966CE2" w:rsidRPr="00966CE2" w:rsidRDefault="00966CE2" w:rsidP="00966C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&lt;beans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xmlns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="http://www.springframework.org/schema/beans"  </w:t>
      </w:r>
    </w:p>
    <w:p w:rsidR="00966CE2" w:rsidRPr="00966CE2" w:rsidRDefault="00966CE2" w:rsidP="00966C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xmlns:xsi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="http://www.w3.org/2001/XMLSchema-instance"  </w:t>
      </w:r>
    </w:p>
    <w:p w:rsidR="00966CE2" w:rsidRPr="00966CE2" w:rsidRDefault="00966CE2" w:rsidP="00966C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xmlns:dubbo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="http://code.alibabatech.com/schema/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dubbo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  </w:t>
      </w:r>
    </w:p>
    <w:p w:rsidR="00966CE2" w:rsidRPr="00966CE2" w:rsidRDefault="00966CE2" w:rsidP="00966C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xsi:schemaLocation="http://www.springframework.org/schema/beans  </w:t>
      </w:r>
    </w:p>
    <w:p w:rsidR="00966CE2" w:rsidRPr="00966CE2" w:rsidRDefault="00966CE2" w:rsidP="00966C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http://www.springframework.org/schema/beans/spring-beans.xsd  </w:t>
      </w:r>
    </w:p>
    <w:p w:rsidR="00966CE2" w:rsidRPr="00966CE2" w:rsidRDefault="00966CE2" w:rsidP="00966C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http://code.alibabatech.com/schema/dubbo  </w:t>
      </w:r>
    </w:p>
    <w:p w:rsidR="00966CE2" w:rsidRPr="00966CE2" w:rsidRDefault="00966CE2" w:rsidP="00966C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http://code.alibabatech.com/schema/dubbo/dubbo.xsd  </w:t>
      </w:r>
    </w:p>
    <w:p w:rsidR="00966CE2" w:rsidRPr="00966CE2" w:rsidRDefault="00966CE2" w:rsidP="00966C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"&gt;  </w:t>
      </w:r>
    </w:p>
    <w:p w:rsidR="00966CE2" w:rsidRPr="00966CE2" w:rsidRDefault="00966CE2" w:rsidP="00966C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66CE2" w:rsidRPr="00966CE2" w:rsidRDefault="00966CE2" w:rsidP="00966C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具体的实现</w:t>
      </w:r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bean --&gt;</w:t>
      </w: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6CE2" w:rsidRPr="00966CE2" w:rsidRDefault="00966CE2" w:rsidP="00966C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&lt;bean id="demoService" class="com.unj.dubbotest.provider.DemoServiceImpl" /&gt;  </w:t>
      </w:r>
    </w:p>
    <w:p w:rsidR="00966CE2" w:rsidRPr="00966CE2" w:rsidRDefault="00966CE2" w:rsidP="00966C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66CE2" w:rsidRPr="00966CE2" w:rsidRDefault="00966CE2" w:rsidP="00966C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提供方应用信息，用于计算依赖关系</w:t>
      </w:r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6CE2" w:rsidRPr="00966CE2" w:rsidRDefault="00966CE2" w:rsidP="00966C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dubbo:application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name="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xixi_provider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  /&gt;  </w:t>
      </w:r>
    </w:p>
    <w:p w:rsidR="00966CE2" w:rsidRPr="00966CE2" w:rsidRDefault="00966CE2" w:rsidP="00966C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66CE2" w:rsidRPr="00966CE2" w:rsidRDefault="00966CE2" w:rsidP="00966C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&lt;!-- </w:t>
      </w: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使用</w:t>
      </w: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multicast</w:t>
      </w: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广播注册中心暴露服务地址</w:t>
      </w: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66CE2" w:rsidRPr="00966CE2" w:rsidRDefault="00966CE2" w:rsidP="00966C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dubbo:registry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address="multicast://224.5.6.7:1234" /&gt;--&gt;  </w:t>
      </w:r>
    </w:p>
    <w:p w:rsidR="00966CE2" w:rsidRPr="00966CE2" w:rsidRDefault="00966CE2" w:rsidP="00966C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966CE2" w:rsidRPr="00966CE2" w:rsidRDefault="00966CE2" w:rsidP="00966C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zookeeper</w:t>
      </w:r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注册中心暴露服务地址</w:t>
      </w:r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6CE2" w:rsidRPr="00966CE2" w:rsidRDefault="00966CE2" w:rsidP="00966C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dubbo:registry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address="zookeeper://127.0.0.1:2181" /&gt;   </w:t>
      </w:r>
    </w:p>
    <w:p w:rsidR="00966CE2" w:rsidRPr="00966CE2" w:rsidRDefault="00966CE2" w:rsidP="00966C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966CE2" w:rsidRPr="00966CE2" w:rsidRDefault="00966CE2" w:rsidP="00966C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用</w:t>
      </w:r>
      <w:proofErr w:type="spellStart"/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dubbo</w:t>
      </w:r>
      <w:proofErr w:type="spellEnd"/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协议在</w:t>
      </w:r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20880</w:t>
      </w:r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端口暴露服务</w:t>
      </w:r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6CE2" w:rsidRPr="00966CE2" w:rsidRDefault="00966CE2" w:rsidP="00966C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dubbo:protocol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name="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dubbo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 port="20880" /&gt;  </w:t>
      </w:r>
    </w:p>
    <w:p w:rsidR="00966CE2" w:rsidRPr="00966CE2" w:rsidRDefault="00966CE2" w:rsidP="00966C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66CE2" w:rsidRPr="00966CE2" w:rsidRDefault="00966CE2" w:rsidP="00966C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声明需要暴露的服务接口</w:t>
      </w:r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6CE2" w:rsidRPr="00966CE2" w:rsidRDefault="00966CE2" w:rsidP="00966C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&lt;dubbo:service interface="com.unj.dubbotest.provider.DemoService" ref="demoService" /&gt;  </w:t>
      </w:r>
    </w:p>
    <w:p w:rsidR="00966CE2" w:rsidRPr="00966CE2" w:rsidRDefault="00966CE2" w:rsidP="00966C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966CE2" w:rsidRPr="00966CE2" w:rsidRDefault="00966CE2" w:rsidP="00966CE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&lt;/beans&gt;  </w:t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加载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Spring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配置，启动服务：</w:t>
      </w:r>
    </w:p>
    <w:p w:rsidR="00966CE2" w:rsidRPr="00966CE2" w:rsidRDefault="00966CE2" w:rsidP="00966CE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com.unj.dubbotest.provider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66CE2" w:rsidRPr="00966CE2" w:rsidRDefault="00966CE2" w:rsidP="00966CE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6CE2" w:rsidRPr="00966CE2" w:rsidRDefault="00966CE2" w:rsidP="00966CE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org.springframework.context.support.ClassPathXmlApplicationContext;  </w:t>
      </w:r>
    </w:p>
    <w:p w:rsidR="00966CE2" w:rsidRPr="00966CE2" w:rsidRDefault="00966CE2" w:rsidP="00966CE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6CE2" w:rsidRPr="00966CE2" w:rsidRDefault="00966CE2" w:rsidP="00966CE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class Provider {  </w:t>
      </w:r>
    </w:p>
    <w:p w:rsidR="00966CE2" w:rsidRPr="00966CE2" w:rsidRDefault="00966CE2" w:rsidP="00966CE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66CE2" w:rsidRPr="00966CE2" w:rsidRDefault="00966CE2" w:rsidP="00966CE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static void main(String[]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throws Exception {  </w:t>
      </w:r>
    </w:p>
    <w:p w:rsidR="00966CE2" w:rsidRPr="00966CE2" w:rsidRDefault="00966CE2" w:rsidP="00966CE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ClassPathXmlApplicationContext context = new ClassPathXmlApplicationContext(new String[] {"applicationContext.xml"});  </w:t>
      </w:r>
    </w:p>
    <w:p w:rsidR="00966CE2" w:rsidRPr="00966CE2" w:rsidRDefault="00966CE2" w:rsidP="00966CE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context.start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66CE2" w:rsidRPr="00966CE2" w:rsidRDefault="00966CE2" w:rsidP="00966CE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66CE2" w:rsidRPr="00966CE2" w:rsidRDefault="00966CE2" w:rsidP="00966CE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System.in.read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// </w:t>
      </w: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为保证服务一直开着，利用输入流的阻塞来模拟</w:t>
      </w: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6CE2" w:rsidRPr="00966CE2" w:rsidRDefault="00966CE2" w:rsidP="00966CE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66CE2" w:rsidRPr="00966CE2" w:rsidRDefault="00966CE2" w:rsidP="00966CE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66CE2" w:rsidRPr="00966CE2" w:rsidRDefault="00966CE2" w:rsidP="00966CE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966CE2" w:rsidRPr="00966CE2" w:rsidRDefault="00966CE2" w:rsidP="00966CE2">
      <w:pPr>
        <w:widowControl/>
        <w:shd w:val="clear" w:color="auto" w:fill="FFFFFF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bookmarkStart w:id="13" w:name="t14"/>
      <w:bookmarkEnd w:id="13"/>
      <w:r w:rsidRPr="00966CE2">
        <w:rPr>
          <w:rFonts w:ascii="Verdana" w:eastAsia="宋体" w:hAnsi="Verdana" w:cs="宋体"/>
          <w:b/>
          <w:bCs/>
          <w:color w:val="333333"/>
          <w:kern w:val="0"/>
          <w:szCs w:val="21"/>
        </w:rPr>
        <w:t>服务消费者：</w:t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 applicationContext-dubbo.xml </w:t>
      </w:r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中注册自己需要调用的接口，我刚开始测试的时候需要的接口很多，所以把这个文件写的满满的，后来熟悉了把接口按业务类型分开，写了</w:t>
      </w:r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N</w:t>
      </w:r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多个</w:t>
      </w:r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 applicationContext-dubbo-***.xml </w:t>
      </w:r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简练多了</w:t>
      </w:r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 xml:space="preserve"> </w:t>
      </w:r>
      <w:proofErr w:type="gramStart"/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》</w:t>
      </w:r>
      <w:proofErr w:type="gramEnd"/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。</w:t>
      </w:r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 </w:t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通过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Spring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配置引用远程服务：</w:t>
      </w:r>
    </w:p>
    <w:p w:rsidR="00966CE2" w:rsidRPr="00966CE2" w:rsidRDefault="00966CE2" w:rsidP="00966C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&lt;?xml</w:t>
      </w:r>
      <w:proofErr w:type="gram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version="1.0" encoding="UTF-8"?&gt;  </w:t>
      </w:r>
    </w:p>
    <w:p w:rsidR="00966CE2" w:rsidRPr="00966CE2" w:rsidRDefault="00966CE2" w:rsidP="00966C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&lt;beans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xmlns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="http://www.springframework.org/schema/beans"  </w:t>
      </w:r>
    </w:p>
    <w:p w:rsidR="00966CE2" w:rsidRPr="00966CE2" w:rsidRDefault="00966CE2" w:rsidP="00966C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xmlns:xsi="http://www.w3.org/2001/XMLSchema-instance" xmlns:dubbo="http://code.alibabatech.com/schema/dubbo"  </w:t>
      </w:r>
    </w:p>
    <w:p w:rsidR="00966CE2" w:rsidRPr="00966CE2" w:rsidRDefault="00966CE2" w:rsidP="00966C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xsi:schemaLocation="http://www.springframework.org/schema/beans  </w:t>
      </w:r>
    </w:p>
    <w:p w:rsidR="00966CE2" w:rsidRPr="00966CE2" w:rsidRDefault="00966CE2" w:rsidP="00966C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http://www.springframework.org/schema/beans/spring-beans.xsd  </w:t>
      </w:r>
    </w:p>
    <w:p w:rsidR="00966CE2" w:rsidRPr="00966CE2" w:rsidRDefault="00966CE2" w:rsidP="00966C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http://code.alibabatech.com/schema/dubbo  </w:t>
      </w:r>
    </w:p>
    <w:p w:rsidR="00966CE2" w:rsidRPr="00966CE2" w:rsidRDefault="00966CE2" w:rsidP="00966C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http://code.alibabatech.com/schema/dubbo/dubbo.xsd  </w:t>
      </w:r>
    </w:p>
    <w:p w:rsidR="00966CE2" w:rsidRPr="00966CE2" w:rsidRDefault="00966CE2" w:rsidP="00966C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"&gt;  </w:t>
      </w:r>
    </w:p>
    <w:p w:rsidR="00966CE2" w:rsidRPr="00966CE2" w:rsidRDefault="00966CE2" w:rsidP="00966C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6CE2" w:rsidRPr="00966CE2" w:rsidRDefault="00966CE2" w:rsidP="00966C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消费方应用名，用于计算依赖关系，不是匹配条件，不要与提供方一样</w:t>
      </w:r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6CE2" w:rsidRPr="00966CE2" w:rsidRDefault="00966CE2" w:rsidP="00966C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dubbo:application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name="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hehe_consumer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 /&gt;  </w:t>
      </w:r>
    </w:p>
    <w:p w:rsidR="00966CE2" w:rsidRPr="00966CE2" w:rsidRDefault="00966CE2" w:rsidP="00966C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6CE2" w:rsidRPr="00966CE2" w:rsidRDefault="00966CE2" w:rsidP="00966C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zookeeper</w:t>
      </w:r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注册中心暴露服务地址</w:t>
      </w:r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6CE2" w:rsidRPr="00966CE2" w:rsidRDefault="00966CE2" w:rsidP="00966C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&lt;</w:t>
      </w:r>
      <w:proofErr w:type="spellStart"/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dubbo:registry</w:t>
      </w:r>
      <w:proofErr w:type="spellEnd"/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address="multicast://224.5.6.7:1234" /&gt; --&gt;</w:t>
      </w: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6CE2" w:rsidRPr="00966CE2" w:rsidRDefault="00966CE2" w:rsidP="00966C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&lt;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dubbo:registry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address="zookeeper://127.0.0.1:2181" /&gt;  </w:t>
      </w:r>
    </w:p>
    <w:p w:rsidR="00966CE2" w:rsidRPr="00966CE2" w:rsidRDefault="00966CE2" w:rsidP="00966C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6CE2" w:rsidRPr="00966CE2" w:rsidRDefault="00966CE2" w:rsidP="00966C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生成远程服务代理，可以像使用本地</w:t>
      </w:r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一样使用</w:t>
      </w:r>
      <w:proofErr w:type="spellStart"/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demoService</w:t>
      </w:r>
      <w:proofErr w:type="spellEnd"/>
      <w:r w:rsidRPr="00966CE2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6CE2" w:rsidRPr="00966CE2" w:rsidRDefault="00966CE2" w:rsidP="00966C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&lt;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dubbo:reference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id="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demoService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  </w:t>
      </w:r>
    </w:p>
    <w:p w:rsidR="00966CE2" w:rsidRPr="00966CE2" w:rsidRDefault="00966CE2" w:rsidP="00966C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interface="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com.unj.dubbotest.provider.DemoService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 /&gt;  </w:t>
      </w:r>
    </w:p>
    <w:p w:rsidR="00966CE2" w:rsidRPr="00966CE2" w:rsidRDefault="00966CE2" w:rsidP="00966C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6CE2" w:rsidRPr="00966CE2" w:rsidRDefault="00966CE2" w:rsidP="00966CE2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&lt;/beans&gt;  </w:t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加载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Spring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配置，并调用远程服务：</w:t>
      </w:r>
    </w:p>
    <w:p w:rsidR="00966CE2" w:rsidRPr="00966CE2" w:rsidRDefault="00966CE2" w:rsidP="00966C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com.alibaba.dubbo.demo.pp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66CE2" w:rsidRPr="00966CE2" w:rsidRDefault="00966CE2" w:rsidP="00966C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6CE2" w:rsidRPr="00966CE2" w:rsidRDefault="00966CE2" w:rsidP="00966C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java.util.List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66CE2" w:rsidRPr="00966CE2" w:rsidRDefault="00966CE2" w:rsidP="00966C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6CE2" w:rsidRPr="00966CE2" w:rsidRDefault="00966CE2" w:rsidP="00966C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org.springframework.context.support.ClassPathXmlApplicationContext;  </w:t>
      </w:r>
    </w:p>
    <w:p w:rsidR="00966CE2" w:rsidRPr="00966CE2" w:rsidRDefault="00966CE2" w:rsidP="00966C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6CE2" w:rsidRPr="00966CE2" w:rsidRDefault="00966CE2" w:rsidP="00966C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import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com.unj.dubbotest.provider.DemoService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66CE2" w:rsidRPr="00966CE2" w:rsidRDefault="00966CE2" w:rsidP="00966C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6CE2" w:rsidRPr="00966CE2" w:rsidRDefault="00966CE2" w:rsidP="00966C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class Consumer {  </w:t>
      </w:r>
    </w:p>
    <w:p w:rsidR="00966CE2" w:rsidRPr="00966CE2" w:rsidRDefault="00966CE2" w:rsidP="00966C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6CE2" w:rsidRPr="00966CE2" w:rsidRDefault="00966CE2" w:rsidP="00966C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static void main(String[]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throws Exception {  </w:t>
      </w:r>
    </w:p>
    <w:p w:rsidR="00966CE2" w:rsidRPr="00966CE2" w:rsidRDefault="00966CE2" w:rsidP="00966C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ClassPathXmlApplicationContext context = new ClassPathXmlApplicationContext(  </w:t>
      </w:r>
    </w:p>
    <w:p w:rsidR="00966CE2" w:rsidRPr="00966CE2" w:rsidRDefault="00966CE2" w:rsidP="00966C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new String[] { "applicationContext.xml" });  </w:t>
      </w:r>
    </w:p>
    <w:p w:rsidR="00966CE2" w:rsidRPr="00966CE2" w:rsidRDefault="00966CE2" w:rsidP="00966C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context.start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66CE2" w:rsidRPr="00966CE2" w:rsidRDefault="00966CE2" w:rsidP="00966C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6CE2" w:rsidRPr="00966CE2" w:rsidRDefault="00966CE2" w:rsidP="00966C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DemoService demoService = (DemoService) context.getBean("demoService"); //  </w:t>
      </w:r>
    </w:p>
    <w:p w:rsidR="00966CE2" w:rsidRPr="00966CE2" w:rsidRDefault="00966CE2" w:rsidP="00966C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hello =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demoService.sayHello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("tom"); // </w:t>
      </w:r>
      <w:r w:rsidRPr="00966CE2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ִ</w:t>
      </w: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6CE2" w:rsidRPr="00966CE2" w:rsidRDefault="00966CE2" w:rsidP="00966C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(hello); //   </w:t>
      </w:r>
    </w:p>
    <w:p w:rsidR="00966CE2" w:rsidRPr="00966CE2" w:rsidRDefault="00966CE2" w:rsidP="00966C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6CE2" w:rsidRPr="00966CE2" w:rsidRDefault="00966CE2" w:rsidP="00966C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//   </w:t>
      </w:r>
    </w:p>
    <w:p w:rsidR="00966CE2" w:rsidRPr="00966CE2" w:rsidRDefault="00966CE2" w:rsidP="00966C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List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demoService.getUsers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66CE2" w:rsidRPr="00966CE2" w:rsidRDefault="00966CE2" w:rsidP="00966C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(list != null &amp;&amp;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list.size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&gt; 0) {  </w:t>
      </w:r>
    </w:p>
    <w:p w:rsidR="00966CE2" w:rsidRPr="00966CE2" w:rsidRDefault="00966CE2" w:rsidP="00966C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for (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list.size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:rsidR="00966CE2" w:rsidRPr="00966CE2" w:rsidRDefault="00966CE2" w:rsidP="00966C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list.get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966CE2" w:rsidRPr="00966CE2" w:rsidRDefault="00966CE2" w:rsidP="00966C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966CE2" w:rsidRPr="00966CE2" w:rsidRDefault="00966CE2" w:rsidP="00966C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966CE2" w:rsidRPr="00966CE2" w:rsidRDefault="00966CE2" w:rsidP="00966C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//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demoService.hehe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966CE2" w:rsidRPr="00966CE2" w:rsidRDefault="00966CE2" w:rsidP="00966C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System.in.read</w:t>
      </w:r>
      <w:proofErr w:type="spellEnd"/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966CE2" w:rsidRPr="00966CE2" w:rsidRDefault="00966CE2" w:rsidP="00966C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66CE2" w:rsidRPr="00966CE2" w:rsidRDefault="00966CE2" w:rsidP="00966C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66CE2" w:rsidRPr="00966CE2" w:rsidRDefault="00966CE2" w:rsidP="00966CE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66CE2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调用结果为：</w:t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0CDA0E08" wp14:editId="24590E5E">
            <wp:extent cx="9016365" cy="1669415"/>
            <wp:effectExtent l="0" t="0" r="0" b="6985"/>
            <wp:docPr id="6" name="图片 6" descr="http://img.blog.csdn.net/20131224152934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122415293454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636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966CE2">
        <w:rPr>
          <w:rFonts w:ascii="Verdana" w:eastAsia="宋体" w:hAnsi="Verdana" w:cs="宋体"/>
          <w:color w:val="333333"/>
          <w:kern w:val="0"/>
          <w:szCs w:val="21"/>
        </w:rPr>
        <w:t>dubbo</w:t>
      </w:r>
      <w:proofErr w:type="spellEnd"/>
      <w:r w:rsidRPr="00966CE2">
        <w:rPr>
          <w:rFonts w:ascii="Verdana" w:eastAsia="宋体" w:hAnsi="Verdana" w:cs="宋体"/>
          <w:color w:val="333333"/>
          <w:kern w:val="0"/>
          <w:szCs w:val="21"/>
        </w:rPr>
        <w:t>管理页面：</w:t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这个管理页面还需要部署一个环境的，一开始我还以为是</w:t>
      </w:r>
      <w:proofErr w:type="spellStart"/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dubbo</w:t>
      </w:r>
      <w:proofErr w:type="spellEnd"/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自带的，找了半天没有找到</w:t>
      </w:r>
      <w:r w:rsidRPr="00966CE2">
        <w:rPr>
          <w:rFonts w:ascii="Verdana" w:eastAsia="宋体" w:hAnsi="Verdana" w:cs="宋体"/>
          <w:b/>
          <w:bCs/>
          <w:color w:val="FF0000"/>
          <w:kern w:val="0"/>
          <w:szCs w:val="21"/>
        </w:rPr>
        <w:t>....</w:t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0788EE3D" wp14:editId="2B285594">
            <wp:extent cx="9739630" cy="6624320"/>
            <wp:effectExtent l="0" t="0" r="0" b="5080"/>
            <wp:docPr id="5" name="图片 5" descr="http://img.blog.csdn.net/20131224152811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12241528115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9630" cy="662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应用页面：</w:t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4567EA2E" wp14:editId="3E8FB144">
            <wp:extent cx="9664700" cy="6102985"/>
            <wp:effectExtent l="0" t="0" r="0" b="0"/>
            <wp:docPr id="4" name="图片 4" descr="http://img.blog.csdn.net/20131224152822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12241528220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0" cy="610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提供者页面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:</w:t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29904D47" wp14:editId="1FF172E3">
            <wp:extent cx="9654540" cy="6219825"/>
            <wp:effectExtent l="0" t="0" r="3810" b="9525"/>
            <wp:docPr id="3" name="图片 3" descr="http://img.blog.csdn.net/20131224153419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122415341996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454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消费者页面：</w:t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0CD13CFE" wp14:editId="521D9D89">
            <wp:extent cx="9813925" cy="5241925"/>
            <wp:effectExtent l="0" t="0" r="0" b="0"/>
            <wp:docPr id="2" name="图片 2" descr="http://img.blog.csdn.net/20131224152829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12241528290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3925" cy="524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lastRenderedPageBreak/>
        <w:t> </w:t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服务页面：</w:t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lastRenderedPageBreak/>
        <w:drawing>
          <wp:inline distT="0" distB="0" distL="0" distR="0" wp14:anchorId="553172A0" wp14:editId="65074681">
            <wp:extent cx="9749790" cy="6145530"/>
            <wp:effectExtent l="0" t="0" r="3810" b="7620"/>
            <wp:docPr id="1" name="图片 1" descr="http://img.blog.csdn.net/20131224152846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122415284657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9790" cy="61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FF0000"/>
          <w:kern w:val="0"/>
          <w:szCs w:val="21"/>
        </w:rPr>
        <w:lastRenderedPageBreak/>
        <w:t>测试是否成功，我觉得只要看看状态是否正常，就</w:t>
      </w:r>
      <w:r w:rsidRPr="00966CE2">
        <w:rPr>
          <w:rFonts w:ascii="Verdana" w:eastAsia="宋体" w:hAnsi="Verdana" w:cs="宋体"/>
          <w:color w:val="FF0000"/>
          <w:kern w:val="0"/>
          <w:szCs w:val="21"/>
        </w:rPr>
        <w:t>ok</w:t>
      </w:r>
      <w:r w:rsidRPr="00966CE2">
        <w:rPr>
          <w:rFonts w:ascii="Verdana" w:eastAsia="宋体" w:hAnsi="Verdana" w:cs="宋体"/>
          <w:color w:val="FF0000"/>
          <w:kern w:val="0"/>
          <w:szCs w:val="21"/>
        </w:rPr>
        <w:t>了</w:t>
      </w:r>
      <w:r w:rsidRPr="00966CE2">
        <w:rPr>
          <w:rFonts w:ascii="Verdana" w:eastAsia="宋体" w:hAnsi="Verdana" w:cs="宋体"/>
          <w:color w:val="FF0000"/>
          <w:kern w:val="0"/>
          <w:szCs w:val="21"/>
        </w:rPr>
        <w:t xml:space="preserve"> ....</w:t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66CE2" w:rsidRPr="00966CE2" w:rsidRDefault="00966CE2" w:rsidP="00966CE2">
      <w:pPr>
        <w:widowControl/>
        <w:shd w:val="clear" w:color="auto" w:fill="FFFFFF"/>
        <w:spacing w:before="300" w:after="300"/>
        <w:jc w:val="left"/>
        <w:outlineLvl w:val="1"/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</w:pPr>
      <w:r w:rsidRPr="00966CE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 </w:t>
      </w:r>
      <w:r w:rsidRPr="00966CE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 xml:space="preserve">　　　　　　　　　　　　　　　　　　　　　　　　感兴趣的</w:t>
      </w:r>
      <w:r w:rsidRPr="00966CE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M</w:t>
      </w:r>
      <w:proofErr w:type="gramStart"/>
      <w:r w:rsidRPr="00966CE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我微信</w:t>
      </w:r>
      <w:proofErr w:type="gramEnd"/>
      <w:r w:rsidRPr="00966CE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：</w:t>
      </w:r>
      <w:proofErr w:type="spellStart"/>
      <w:proofErr w:type="gramStart"/>
      <w:r w:rsidRPr="00966CE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>wonter</w:t>
      </w:r>
      <w:proofErr w:type="spellEnd"/>
      <w:proofErr w:type="gramEnd"/>
      <w:r w:rsidRPr="00966CE2">
        <w:rPr>
          <w:rFonts w:ascii="Verdana" w:eastAsia="宋体" w:hAnsi="Verdana" w:cs="宋体"/>
          <w:b/>
          <w:bCs/>
          <w:color w:val="333333"/>
          <w:kern w:val="0"/>
          <w:sz w:val="32"/>
          <w:szCs w:val="32"/>
        </w:rPr>
        <w:t xml:space="preserve">   </w:t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案例代码下载：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"http://download.csdn.net/detail/yiyu1/7116319" </w:instrTex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966CE2">
        <w:rPr>
          <w:rFonts w:ascii="Verdana" w:eastAsia="宋体" w:hAnsi="Verdana" w:cs="宋体"/>
          <w:color w:val="000000"/>
          <w:kern w:val="0"/>
          <w:szCs w:val="21"/>
          <w:u w:val="single"/>
        </w:rPr>
        <w:t>http://download.csdn.net/detail/yiyu1/7116319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 </w:t>
      </w:r>
      <w:bookmarkStart w:id="14" w:name="_GoBack"/>
      <w:bookmarkEnd w:id="14"/>
    </w:p>
    <w:p w:rsidR="00966CE2" w:rsidRPr="00966CE2" w:rsidRDefault="00966CE2" w:rsidP="00966CE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66CE2">
        <w:rPr>
          <w:rFonts w:ascii="Verdana" w:eastAsia="宋体" w:hAnsi="Verdana" w:cs="宋体"/>
          <w:color w:val="333333"/>
          <w:kern w:val="0"/>
          <w:szCs w:val="21"/>
        </w:rPr>
        <w:t>很多朋友都在问这个管理界面哪来的？他其实是另外一个项目工程，需要下载</w:t>
      </w:r>
      <w:proofErr w:type="gramStart"/>
      <w:r w:rsidRPr="00966CE2">
        <w:rPr>
          <w:rFonts w:ascii="Verdana" w:eastAsia="宋体" w:hAnsi="Verdana" w:cs="宋体"/>
          <w:color w:val="333333"/>
          <w:kern w:val="0"/>
          <w:szCs w:val="21"/>
        </w:rPr>
        <w:t>后部署</w:t>
      </w:r>
      <w:proofErr w:type="gramEnd"/>
      <w:r w:rsidRPr="00966CE2">
        <w:rPr>
          <w:rFonts w:ascii="Verdana" w:eastAsia="宋体" w:hAnsi="Verdana" w:cs="宋体"/>
          <w:color w:val="333333"/>
          <w:kern w:val="0"/>
          <w:szCs w:val="21"/>
        </w:rPr>
        <w:t>到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web</w:t>
      </w:r>
      <w:r w:rsidRPr="00966CE2">
        <w:rPr>
          <w:rFonts w:ascii="Verdana" w:eastAsia="宋体" w:hAnsi="Verdana" w:cs="宋体"/>
          <w:color w:val="333333"/>
          <w:kern w:val="0"/>
          <w:szCs w:val="21"/>
        </w:rPr>
        <w:t>服务器。</w:t>
      </w:r>
    </w:p>
    <w:p w:rsidR="00966CE2" w:rsidRPr="00966CE2" w:rsidRDefault="00966CE2" w:rsidP="00966CE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966CE2">
        <w:rPr>
          <w:rFonts w:ascii="Verdana" w:eastAsia="宋体" w:hAnsi="Verdana" w:cs="宋体"/>
          <w:color w:val="333333"/>
          <w:kern w:val="0"/>
          <w:szCs w:val="21"/>
        </w:rPr>
        <w:t>dubbo</w:t>
      </w:r>
      <w:proofErr w:type="spellEnd"/>
      <w:r w:rsidRPr="00966CE2">
        <w:rPr>
          <w:rFonts w:ascii="Verdana" w:eastAsia="宋体" w:hAnsi="Verdana" w:cs="宋体"/>
          <w:color w:val="333333"/>
          <w:kern w:val="0"/>
          <w:szCs w:val="21"/>
        </w:rPr>
        <w:t>管理台下载：</w:t>
      </w:r>
      <w:hyperlink r:id="rId17" w:tgtFrame="_blank" w:history="1">
        <w:r w:rsidRPr="00966CE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http://download.csdn.net/detail/yiyu1/9650594</w:t>
        </w:r>
      </w:hyperlink>
    </w:p>
    <w:p w:rsidR="00307751" w:rsidRDefault="00966CE2">
      <w:pPr>
        <w:rPr>
          <w:rFonts w:hint="eastAsia"/>
        </w:rPr>
      </w:pPr>
    </w:p>
    <w:sectPr w:rsidR="00307751" w:rsidSect="00966CE2">
      <w:pgSz w:w="16838" w:h="11906" w:orient="landscape"/>
      <w:pgMar w:top="1800" w:right="1440" w:bottom="180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C83"/>
    <w:multiLevelType w:val="multilevel"/>
    <w:tmpl w:val="0882D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6271E1"/>
    <w:multiLevelType w:val="multilevel"/>
    <w:tmpl w:val="2D1E2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CF2ECA"/>
    <w:multiLevelType w:val="multilevel"/>
    <w:tmpl w:val="6D54C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CA63A3"/>
    <w:multiLevelType w:val="multilevel"/>
    <w:tmpl w:val="839EA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C82BE5"/>
    <w:multiLevelType w:val="multilevel"/>
    <w:tmpl w:val="5A7CC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832773"/>
    <w:multiLevelType w:val="multilevel"/>
    <w:tmpl w:val="4DE84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2D7"/>
    <w:rsid w:val="003572D7"/>
    <w:rsid w:val="008F3E1E"/>
    <w:rsid w:val="00966CE2"/>
    <w:rsid w:val="00EF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6C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66CE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966CE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6CE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66CE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966CE2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66CE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66C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66CE2"/>
    <w:rPr>
      <w:b/>
      <w:bCs/>
    </w:rPr>
  </w:style>
  <w:style w:type="character" w:customStyle="1" w:styleId="attribute">
    <w:name w:val="attribute"/>
    <w:basedOn w:val="a0"/>
    <w:rsid w:val="00966CE2"/>
  </w:style>
  <w:style w:type="character" w:customStyle="1" w:styleId="attribute-value">
    <w:name w:val="attribute-value"/>
    <w:basedOn w:val="a0"/>
    <w:rsid w:val="00966CE2"/>
  </w:style>
  <w:style w:type="character" w:customStyle="1" w:styleId="tag">
    <w:name w:val="tag"/>
    <w:basedOn w:val="a0"/>
    <w:rsid w:val="00966CE2"/>
  </w:style>
  <w:style w:type="character" w:customStyle="1" w:styleId="tag-name">
    <w:name w:val="tag-name"/>
    <w:basedOn w:val="a0"/>
    <w:rsid w:val="00966CE2"/>
  </w:style>
  <w:style w:type="character" w:customStyle="1" w:styleId="comments">
    <w:name w:val="comments"/>
    <w:basedOn w:val="a0"/>
    <w:rsid w:val="00966CE2"/>
  </w:style>
  <w:style w:type="paragraph" w:styleId="a6">
    <w:name w:val="Balloon Text"/>
    <w:basedOn w:val="a"/>
    <w:link w:val="Char"/>
    <w:uiPriority w:val="99"/>
    <w:semiHidden/>
    <w:unhideWhenUsed/>
    <w:rsid w:val="00966CE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66C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66CE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66CE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966CE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6CE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66CE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966CE2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66CE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66C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66CE2"/>
    <w:rPr>
      <w:b/>
      <w:bCs/>
    </w:rPr>
  </w:style>
  <w:style w:type="character" w:customStyle="1" w:styleId="attribute">
    <w:name w:val="attribute"/>
    <w:basedOn w:val="a0"/>
    <w:rsid w:val="00966CE2"/>
  </w:style>
  <w:style w:type="character" w:customStyle="1" w:styleId="attribute-value">
    <w:name w:val="attribute-value"/>
    <w:basedOn w:val="a0"/>
    <w:rsid w:val="00966CE2"/>
  </w:style>
  <w:style w:type="character" w:customStyle="1" w:styleId="tag">
    <w:name w:val="tag"/>
    <w:basedOn w:val="a0"/>
    <w:rsid w:val="00966CE2"/>
  </w:style>
  <w:style w:type="character" w:customStyle="1" w:styleId="tag-name">
    <w:name w:val="tag-name"/>
    <w:basedOn w:val="a0"/>
    <w:rsid w:val="00966CE2"/>
  </w:style>
  <w:style w:type="character" w:customStyle="1" w:styleId="comments">
    <w:name w:val="comments"/>
    <w:basedOn w:val="a0"/>
    <w:rsid w:val="00966CE2"/>
  </w:style>
  <w:style w:type="paragraph" w:styleId="a6">
    <w:name w:val="Balloon Text"/>
    <w:basedOn w:val="a"/>
    <w:link w:val="Char"/>
    <w:uiPriority w:val="99"/>
    <w:semiHidden/>
    <w:unhideWhenUsed/>
    <w:rsid w:val="00966CE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66C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14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1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7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5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Javame/p/5811043.htm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nblogs.com/Javame/p/5817905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download.csdn.net/detail/yiyu1/9650594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www.cnblogs.com/Javame/p/5833885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cnblogs.com/Javame/p/5868170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1127</Words>
  <Characters>6429</Characters>
  <Application>Microsoft Office Word</Application>
  <DocSecurity>0</DocSecurity>
  <Lines>53</Lines>
  <Paragraphs>15</Paragraphs>
  <ScaleCrop>false</ScaleCrop>
  <Company/>
  <LinksUpToDate>false</LinksUpToDate>
  <CharactersWithSpaces>7541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3</cp:revision>
  <dcterms:created xsi:type="dcterms:W3CDTF">2016-11-15T09:15:00Z</dcterms:created>
  <dcterms:modified xsi:type="dcterms:W3CDTF">2016-11-15T09:16:00Z</dcterms:modified>
</cp:coreProperties>
</file>