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B273" w14:textId="3E755A40" w:rsidR="004343C5" w:rsidRDefault="007A0607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s-PE"/>
        </w:rPr>
      </w:pPr>
      <w:bookmarkStart w:id="0" w:name="_Hlk78877550"/>
      <w:bookmarkStart w:id="1" w:name="_Hlk99694983"/>
      <w:bookmarkEnd w:id="0"/>
      <w:r>
        <w:rPr>
          <w:rFonts w:asciiTheme="minorHAnsi" w:hAnsiTheme="minorHAnsi" w:cstheme="minorHAnsi"/>
          <w:b/>
          <w:u w:val="single"/>
          <w:lang w:val="es-PE"/>
        </w:rPr>
        <w:t xml:space="preserve">INFORME </w:t>
      </w:r>
      <w:proofErr w:type="spellStart"/>
      <w:r>
        <w:rPr>
          <w:rFonts w:asciiTheme="minorHAnsi" w:hAnsiTheme="minorHAnsi" w:cstheme="minorHAnsi"/>
          <w:b/>
          <w:u w:val="single"/>
          <w:lang w:val="es-PE"/>
        </w:rPr>
        <w:t>Nº</w:t>
      </w:r>
      <w:proofErr w:type="spellEnd"/>
      <w:r>
        <w:rPr>
          <w:rFonts w:asciiTheme="minorHAnsi" w:hAnsiTheme="minorHAnsi" w:cstheme="minorHAnsi"/>
          <w:b/>
          <w:u w:val="single"/>
          <w:lang w:val="es-PE"/>
        </w:rPr>
        <w:t xml:space="preserve"> </w:t>
      </w:r>
      <w:r>
        <w:rPr>
          <w:rFonts w:asciiTheme="minorHAnsi" w:hAnsiTheme="minorHAnsi" w:cstheme="minorHAnsi"/>
          <w:b/>
          <w:color w:val="FF0000"/>
          <w:u w:val="single"/>
          <w:lang w:val="es-PE"/>
        </w:rPr>
        <w:t>0</w:t>
      </w:r>
      <w:r w:rsidR="00E82250">
        <w:rPr>
          <w:rFonts w:asciiTheme="minorHAnsi" w:hAnsiTheme="minorHAnsi" w:cstheme="minorHAnsi"/>
          <w:b/>
          <w:color w:val="FF0000"/>
          <w:u w:val="single"/>
          <w:lang w:val="es-PE"/>
        </w:rPr>
        <w:t>7</w:t>
      </w:r>
      <w:r w:rsidR="002A46AF">
        <w:rPr>
          <w:rFonts w:asciiTheme="minorHAnsi" w:hAnsiTheme="minorHAnsi" w:cstheme="minorHAnsi"/>
          <w:b/>
          <w:color w:val="FF0000"/>
          <w:u w:val="single"/>
          <w:lang w:val="es-PE"/>
        </w:rPr>
        <w:t>7</w:t>
      </w:r>
      <w:r>
        <w:rPr>
          <w:rFonts w:asciiTheme="minorHAnsi" w:hAnsiTheme="minorHAnsi" w:cstheme="minorHAnsi"/>
          <w:b/>
          <w:u w:val="single"/>
          <w:lang w:val="es-PE"/>
        </w:rPr>
        <w:t>-2022-GR. APURIMAC/GRI/SGO/MRLL</w:t>
      </w:r>
    </w:p>
    <w:p w14:paraId="4752C071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lang w:val="es-PE"/>
        </w:rPr>
      </w:pPr>
    </w:p>
    <w:p w14:paraId="4CAD80A6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iCs/>
          <w:lang w:val="es-PE"/>
        </w:rPr>
        <w:t>Al</w:t>
      </w:r>
      <w:r>
        <w:rPr>
          <w:rFonts w:asciiTheme="minorHAnsi" w:hAnsiTheme="minorHAnsi" w:cstheme="minorHAnsi"/>
          <w:iCs/>
          <w:lang w:val="es-PE"/>
        </w:rPr>
        <w:tab/>
        <w:t>:</w:t>
      </w:r>
      <w:r>
        <w:rPr>
          <w:rFonts w:asciiTheme="minorHAnsi" w:hAnsiTheme="minorHAnsi" w:cstheme="minorHAnsi"/>
          <w:b/>
          <w:bCs/>
          <w:iCs/>
          <w:lang w:val="es-PE"/>
        </w:rPr>
        <w:tab/>
        <w:t>ing.</w:t>
      </w:r>
      <w:r>
        <w:rPr>
          <w:rFonts w:asciiTheme="minorHAnsi" w:hAnsiTheme="minorHAnsi" w:cstheme="minorHAnsi"/>
          <w:b/>
          <w:bCs/>
          <w:lang w:val="es-PE"/>
        </w:rPr>
        <w:t xml:space="preserve"> GUIDO ELGUERA CURI.</w:t>
      </w:r>
    </w:p>
    <w:p w14:paraId="372D32BA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Residente de Obra.</w:t>
      </w:r>
    </w:p>
    <w:p w14:paraId="5BFFDBEA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14:paraId="01A491C1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De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Ing. Manuel Raúl Lívano Luna.</w:t>
      </w:r>
    </w:p>
    <w:p w14:paraId="21784240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Especialista en informática y telecomunicaciones</w:t>
      </w:r>
    </w:p>
    <w:p w14:paraId="1D926061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14:paraId="13882107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Asunto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INFORME DE EVALUACIÓN Y VERIFICACIÓN DE CUMPLIMIENTO DE ESPECIFICACIONES TÉCNICAS.</w:t>
      </w:r>
    </w:p>
    <w:p w14:paraId="6867B2B7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 w14:paraId="6D3FFC45" w14:textId="22E5E05C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Fecha</w:t>
      </w:r>
      <w:r>
        <w:rPr>
          <w:rFonts w:asciiTheme="minorHAnsi" w:hAnsiTheme="minorHAnsi" w:cstheme="minorHAnsi"/>
          <w:b/>
          <w:lang w:val="es-PE"/>
        </w:rPr>
        <w:tab/>
        <w:t>:</w:t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color w:val="FF0000"/>
          <w:lang w:val="es-PE"/>
        </w:rPr>
        <w:t xml:space="preserve">Abancay, </w:t>
      </w:r>
      <w:r w:rsidR="002A46AF">
        <w:rPr>
          <w:rFonts w:asciiTheme="minorHAnsi" w:hAnsiTheme="minorHAnsi" w:cstheme="minorHAnsi"/>
          <w:b/>
          <w:color w:val="FF0000"/>
          <w:lang w:val="es-MX"/>
        </w:rPr>
        <w:t>27</w:t>
      </w:r>
      <w:r>
        <w:rPr>
          <w:rFonts w:asciiTheme="minorHAnsi" w:hAnsiTheme="minorHAnsi" w:cstheme="minorHAnsi"/>
          <w:b/>
          <w:color w:val="FF0000"/>
          <w:lang w:val="es-PE"/>
        </w:rPr>
        <w:t xml:space="preserve"> de </w:t>
      </w:r>
      <w:r w:rsidR="00E82250">
        <w:rPr>
          <w:rFonts w:asciiTheme="minorHAnsi" w:hAnsiTheme="minorHAnsi" w:cstheme="minorHAnsi"/>
          <w:b/>
          <w:color w:val="FF0000"/>
          <w:lang w:val="es-PE"/>
        </w:rPr>
        <w:t>octubre</w:t>
      </w:r>
      <w:r>
        <w:rPr>
          <w:rFonts w:asciiTheme="minorHAnsi" w:hAnsiTheme="minorHAnsi" w:cstheme="minorHAnsi"/>
          <w:b/>
          <w:color w:val="FF0000"/>
          <w:lang w:val="es-PE"/>
        </w:rPr>
        <w:t xml:space="preserve"> del 2022.</w:t>
      </w:r>
    </w:p>
    <w:p w14:paraId="4ABDC6DF" w14:textId="77777777" w:rsidR="004343C5" w:rsidRDefault="004343C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  <w:lang w:val="es-PE"/>
        </w:rPr>
      </w:pPr>
    </w:p>
    <w:p w14:paraId="5CF22A7D" w14:textId="4A9A6AA5" w:rsidR="004343C5" w:rsidRDefault="007A0607">
      <w:pPr>
        <w:spacing w:after="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Cs/>
          <w:iCs/>
          <w:szCs w:val="20"/>
          <w:lang w:val="es-PE"/>
        </w:rPr>
        <w:t>Tengo el agrado de dirigirme a Usted, con la finalidad de saludarlo muy cordialmente y a la vez remitirle a través del presente el Informe de verificación de especificaciones técnicas para la adquisición de EQUIPAMIENTO pedido de compra N.0</w:t>
      </w:r>
      <w:r w:rsidR="002A46AF">
        <w:rPr>
          <w:rFonts w:asciiTheme="minorHAnsi" w:hAnsiTheme="minorHAnsi" w:cstheme="minorHAnsi"/>
          <w:bCs/>
          <w:iCs/>
          <w:szCs w:val="20"/>
          <w:lang w:val="es-PE"/>
        </w:rPr>
        <w:t>6443</w:t>
      </w:r>
      <w:r>
        <w:rPr>
          <w:rFonts w:asciiTheme="minorHAnsi" w:hAnsiTheme="minorHAnsi" w:cstheme="minorHAnsi"/>
          <w:bCs/>
          <w:iCs/>
          <w:szCs w:val="20"/>
          <w:lang w:val="es-MX"/>
        </w:rPr>
        <w:t xml:space="preserve"> </w:t>
      </w: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para el proyecto </w:t>
      </w:r>
      <w:r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MEJORAMIENTO DEL SERVICIO EDUCATIVO EN LA I.E.P. </w:t>
      </w:r>
      <w:proofErr w:type="spellStart"/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>N°</w:t>
      </w:r>
      <w:proofErr w:type="spellEnd"/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 xml:space="preserve"> 54002 SANTA ROSA E.I.E.S. SANTA ROSA DEL DISTRITO DE ABANCAY-REGION APURIMAC”. CODIGO SNIP 167720</w:t>
      </w:r>
      <w:r>
        <w:rPr>
          <w:rFonts w:asciiTheme="minorHAnsi" w:hAnsiTheme="minorHAnsi" w:cstheme="minorHAnsi"/>
          <w:b/>
          <w:lang w:val="es-PE"/>
        </w:rPr>
        <w:t xml:space="preserve">. META 0043. </w:t>
      </w:r>
    </w:p>
    <w:bookmarkEnd w:id="1"/>
    <w:p w14:paraId="2D1BCE20" w14:textId="602B7880" w:rsidR="004343C5" w:rsidRDefault="007A0607" w:rsidP="009775D7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Que, con informe de referencia se solicita a esta especialidad realizar la verificación y validación de cumplimiento de características técnicas de la cotización.</w:t>
      </w:r>
      <w:r>
        <w:rPr>
          <w:rFonts w:asciiTheme="minorHAnsi" w:hAnsiTheme="minorHAnsi" w:cstheme="minorHAnsi"/>
          <w:iCs/>
          <w:szCs w:val="16"/>
          <w:lang w:val="es-PE"/>
        </w:rPr>
        <w:tab/>
      </w:r>
    </w:p>
    <w:tbl>
      <w:tblPr>
        <w:tblStyle w:val="Tablaconcuadrcula"/>
        <w:tblW w:w="8564" w:type="dxa"/>
        <w:tblLook w:val="04A0" w:firstRow="1" w:lastRow="0" w:firstColumn="1" w:lastColumn="0" w:noHBand="0" w:noVBand="1"/>
      </w:tblPr>
      <w:tblGrid>
        <w:gridCol w:w="418"/>
        <w:gridCol w:w="1336"/>
        <w:gridCol w:w="3770"/>
        <w:gridCol w:w="2126"/>
        <w:gridCol w:w="914"/>
      </w:tblGrid>
      <w:tr w:rsidR="004343C5" w:rsidRPr="009775D7" w14:paraId="3F4423AD" w14:textId="77777777" w:rsidTr="00BC2939">
        <w:tc>
          <w:tcPr>
            <w:tcW w:w="418" w:type="dxa"/>
            <w:vAlign w:val="center"/>
          </w:tcPr>
          <w:p w14:paraId="1EBF6FDA" w14:textId="77777777" w:rsidR="004343C5" w:rsidRPr="009775D7" w:rsidRDefault="007A0607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  <w:t>N.</w:t>
            </w:r>
          </w:p>
        </w:tc>
        <w:tc>
          <w:tcPr>
            <w:tcW w:w="1336" w:type="dxa"/>
            <w:vAlign w:val="center"/>
          </w:tcPr>
          <w:p w14:paraId="3132C9F3" w14:textId="77777777" w:rsidR="004343C5" w:rsidRPr="009775D7" w:rsidRDefault="007A0607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  <w:t>PROVEEDOR</w:t>
            </w:r>
          </w:p>
        </w:tc>
        <w:tc>
          <w:tcPr>
            <w:tcW w:w="3770" w:type="dxa"/>
            <w:tcBorders>
              <w:bottom w:val="single" w:sz="4" w:space="0" w:color="auto"/>
            </w:tcBorders>
            <w:vAlign w:val="center"/>
          </w:tcPr>
          <w:p w14:paraId="047A3B42" w14:textId="77777777" w:rsidR="004343C5" w:rsidRPr="009775D7" w:rsidRDefault="007A0607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  <w:t xml:space="preserve">DESCRIPCIÓN </w:t>
            </w:r>
          </w:p>
        </w:tc>
        <w:tc>
          <w:tcPr>
            <w:tcW w:w="2126" w:type="dxa"/>
            <w:vAlign w:val="center"/>
          </w:tcPr>
          <w:p w14:paraId="60400D7E" w14:textId="77777777" w:rsidR="004343C5" w:rsidRPr="009775D7" w:rsidRDefault="007A0607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  <w:t>OBSERVACIÓN</w:t>
            </w:r>
          </w:p>
        </w:tc>
        <w:tc>
          <w:tcPr>
            <w:tcW w:w="914" w:type="dxa"/>
            <w:vAlign w:val="center"/>
          </w:tcPr>
          <w:p w14:paraId="145295A9" w14:textId="77777777" w:rsidR="004343C5" w:rsidRPr="009775D7" w:rsidRDefault="007A0607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  <w:t>CUMPLE</w:t>
            </w:r>
          </w:p>
        </w:tc>
      </w:tr>
      <w:tr w:rsidR="00E82250" w:rsidRPr="009775D7" w14:paraId="42C0BAFE" w14:textId="77777777" w:rsidTr="00BC2939">
        <w:tc>
          <w:tcPr>
            <w:tcW w:w="418" w:type="dxa"/>
            <w:vMerge w:val="restart"/>
            <w:vAlign w:val="center"/>
          </w:tcPr>
          <w:p w14:paraId="34196EED" w14:textId="77777777" w:rsidR="00E82250" w:rsidRPr="009775D7" w:rsidRDefault="00E82250" w:rsidP="00A36C12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bookmarkStart w:id="2" w:name="_Hlk94877570"/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01</w:t>
            </w:r>
          </w:p>
        </w:tc>
        <w:tc>
          <w:tcPr>
            <w:tcW w:w="1336" w:type="dxa"/>
            <w:vMerge w:val="restart"/>
            <w:tcBorders>
              <w:right w:val="single" w:sz="4" w:space="0" w:color="auto"/>
            </w:tcBorders>
            <w:vAlign w:val="center"/>
          </w:tcPr>
          <w:p w14:paraId="4EC15416" w14:textId="35183459" w:rsidR="00E82250" w:rsidRPr="009775D7" w:rsidRDefault="002A46AF" w:rsidP="00313709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TATIANA LIZBETH TINADO LIMA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3BB520" w14:textId="77777777" w:rsidR="002A46AF" w:rsidRPr="009775D7" w:rsidRDefault="002A46AF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>SISTEMA DE SOPORTE DE AUDIO</w:t>
            </w: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 xml:space="preserve"> </w:t>
            </w:r>
          </w:p>
          <w:p w14:paraId="13347819" w14:textId="31EF22D8" w:rsidR="00CE608A" w:rsidRPr="009775D7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MARCA: </w:t>
            </w:r>
            <w:r w:rsidR="00CE608A"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RCF</w:t>
            </w:r>
          </w:p>
          <w:p w14:paraId="5EEFFFB1" w14:textId="33FDCA9F" w:rsidR="00E82250" w:rsidRPr="009775D7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  <w:t xml:space="preserve">MODELO: </w:t>
            </w:r>
            <w:proofErr w:type="spellStart"/>
            <w:r w:rsidR="00BC2939" w:rsidRPr="009775D7"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  <w:t>evox</w:t>
            </w:r>
            <w:proofErr w:type="spellEnd"/>
            <w:r w:rsidR="00BC2939" w:rsidRPr="009775D7"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  <w:t xml:space="preserve"> 12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38311460" w14:textId="77777777" w:rsidR="00E82250" w:rsidRPr="009775D7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Sin Observaciones</w:t>
            </w:r>
          </w:p>
        </w:tc>
        <w:tc>
          <w:tcPr>
            <w:tcW w:w="914" w:type="dxa"/>
            <w:vMerge w:val="restart"/>
            <w:vAlign w:val="center"/>
          </w:tcPr>
          <w:p w14:paraId="4DE77001" w14:textId="77777777" w:rsidR="00E82250" w:rsidRPr="009775D7" w:rsidRDefault="00E82250" w:rsidP="00B4153B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  <w:t>SI</w:t>
            </w:r>
          </w:p>
        </w:tc>
      </w:tr>
      <w:bookmarkEnd w:id="2"/>
      <w:tr w:rsidR="00E82250" w:rsidRPr="009775D7" w14:paraId="08A0FB00" w14:textId="77777777" w:rsidTr="00BC2939">
        <w:tc>
          <w:tcPr>
            <w:tcW w:w="418" w:type="dxa"/>
            <w:vMerge/>
            <w:vAlign w:val="center"/>
          </w:tcPr>
          <w:p w14:paraId="76D279F0" w14:textId="77777777" w:rsidR="00E82250" w:rsidRPr="009775D7" w:rsidRDefault="00E8225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039CD9F6" w14:textId="77777777" w:rsidR="00E82250" w:rsidRPr="009775D7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3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F7B6F1" w14:textId="77777777" w:rsidR="002A46AF" w:rsidRPr="009775D7" w:rsidRDefault="002A46AF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>SOPORTE DE MEZCLA DIGITAL</w:t>
            </w: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 xml:space="preserve"> </w:t>
            </w:r>
          </w:p>
          <w:p w14:paraId="61851A28" w14:textId="6858B436" w:rsidR="00E82250" w:rsidRPr="009775D7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MARCA: </w:t>
            </w:r>
            <w:r w:rsidR="00CE608A"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BERHINGER</w:t>
            </w:r>
          </w:p>
          <w:p w14:paraId="4A495190" w14:textId="7ECA8CF8" w:rsidR="00E82250" w:rsidRPr="009775D7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MODELO: </w:t>
            </w:r>
            <w:r w:rsidR="00BC2939"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Flow 8</w:t>
            </w:r>
            <w:r w:rsidR="00CE608A"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 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79CAE3C4" w14:textId="77777777" w:rsidR="00E82250" w:rsidRPr="009775D7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Sin Observaciones</w:t>
            </w:r>
          </w:p>
        </w:tc>
        <w:tc>
          <w:tcPr>
            <w:tcW w:w="914" w:type="dxa"/>
            <w:vMerge/>
            <w:vAlign w:val="center"/>
          </w:tcPr>
          <w:p w14:paraId="7790C9F7" w14:textId="77777777" w:rsidR="00E82250" w:rsidRPr="009775D7" w:rsidRDefault="00E8225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PE"/>
              </w:rPr>
            </w:pPr>
          </w:p>
        </w:tc>
      </w:tr>
      <w:tr w:rsidR="00E82250" w:rsidRPr="009775D7" w14:paraId="5E82C142" w14:textId="77777777" w:rsidTr="009775D7">
        <w:tc>
          <w:tcPr>
            <w:tcW w:w="418" w:type="dxa"/>
            <w:vMerge/>
            <w:vAlign w:val="center"/>
          </w:tcPr>
          <w:p w14:paraId="22C9E2A1" w14:textId="77777777" w:rsidR="00E82250" w:rsidRPr="009775D7" w:rsidRDefault="00E8225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3607F3BC" w14:textId="77777777" w:rsidR="00E82250" w:rsidRPr="009775D7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3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730F" w14:textId="77777777" w:rsidR="002A46AF" w:rsidRPr="009775D7" w:rsidRDefault="002A46AF" w:rsidP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>PRE AMPLIFICACION INALÁMBRICOS DUAL</w:t>
            </w:r>
          </w:p>
          <w:p w14:paraId="26349864" w14:textId="4C1EB3A7" w:rsidR="00E82250" w:rsidRPr="009775D7" w:rsidRDefault="00E82250" w:rsidP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MARCA: </w:t>
            </w:r>
            <w:proofErr w:type="spellStart"/>
            <w:r w:rsidR="00BC2939"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ld</w:t>
            </w:r>
            <w:proofErr w:type="spellEnd"/>
          </w:p>
          <w:p w14:paraId="4AC6F909" w14:textId="44AB3C7F" w:rsidR="00E82250" w:rsidRPr="009775D7" w:rsidRDefault="00E82250" w:rsidP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MODELO:</w:t>
            </w:r>
            <w:r w:rsidR="00CE608A"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 </w:t>
            </w:r>
            <w:r w:rsidR="00BC2939"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u300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4E4CBDC3" w14:textId="77777777" w:rsidR="00E82250" w:rsidRPr="009775D7" w:rsidRDefault="00E8225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Sin Observaciones</w:t>
            </w:r>
          </w:p>
        </w:tc>
        <w:tc>
          <w:tcPr>
            <w:tcW w:w="914" w:type="dxa"/>
            <w:vMerge/>
            <w:vAlign w:val="center"/>
          </w:tcPr>
          <w:p w14:paraId="7118C677" w14:textId="77777777" w:rsidR="00E82250" w:rsidRPr="009775D7" w:rsidRDefault="00E8225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</w:pPr>
          </w:p>
        </w:tc>
      </w:tr>
      <w:tr w:rsidR="00BC2939" w:rsidRPr="009775D7" w14:paraId="5F0B2082" w14:textId="77777777" w:rsidTr="009775D7">
        <w:tc>
          <w:tcPr>
            <w:tcW w:w="418" w:type="dxa"/>
            <w:vMerge w:val="restart"/>
            <w:vAlign w:val="center"/>
          </w:tcPr>
          <w:p w14:paraId="5135E1D2" w14:textId="1AA0EC3D" w:rsidR="00BC2939" w:rsidRPr="009775D7" w:rsidRDefault="00BC2939" w:rsidP="00D24B58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0</w:t>
            </w: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2</w:t>
            </w:r>
          </w:p>
        </w:tc>
        <w:tc>
          <w:tcPr>
            <w:tcW w:w="1336" w:type="dxa"/>
            <w:vMerge w:val="restart"/>
            <w:tcBorders>
              <w:right w:val="single" w:sz="4" w:space="0" w:color="auto"/>
            </w:tcBorders>
            <w:vAlign w:val="center"/>
          </w:tcPr>
          <w:p w14:paraId="1B250E15" w14:textId="600A6015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TORRES CORRALES MARIELA ESTHER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99F878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 xml:space="preserve">SISTEMA DE SOPORTE DE AUDIO </w:t>
            </w:r>
          </w:p>
          <w:p w14:paraId="68DE0050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MARCA: RCF</w:t>
            </w:r>
          </w:p>
          <w:p w14:paraId="27BEEC7C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  <w:t xml:space="preserve">MODELO: </w:t>
            </w:r>
            <w:proofErr w:type="spellStart"/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  <w:t>evox</w:t>
            </w:r>
            <w:proofErr w:type="spellEnd"/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  <w:t xml:space="preserve"> 12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62830858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Sin Observaciones</w:t>
            </w:r>
          </w:p>
        </w:tc>
        <w:tc>
          <w:tcPr>
            <w:tcW w:w="914" w:type="dxa"/>
            <w:vMerge w:val="restart"/>
            <w:vAlign w:val="center"/>
          </w:tcPr>
          <w:p w14:paraId="57E3F3C1" w14:textId="77777777" w:rsidR="00BC2939" w:rsidRPr="009775D7" w:rsidRDefault="00BC2939" w:rsidP="00D24B5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  <w:t>SI</w:t>
            </w:r>
          </w:p>
        </w:tc>
      </w:tr>
      <w:tr w:rsidR="00BC2939" w:rsidRPr="009775D7" w14:paraId="7116EA7A" w14:textId="77777777" w:rsidTr="009775D7">
        <w:tc>
          <w:tcPr>
            <w:tcW w:w="418" w:type="dxa"/>
            <w:vMerge/>
            <w:vAlign w:val="center"/>
          </w:tcPr>
          <w:p w14:paraId="48EAFC8F" w14:textId="77777777" w:rsidR="00BC2939" w:rsidRPr="009775D7" w:rsidRDefault="00BC2939" w:rsidP="00D24B58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79E7D1E9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3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6CE14A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 xml:space="preserve">SOPORTE DE MEZCLA DIGITAL </w:t>
            </w:r>
          </w:p>
          <w:p w14:paraId="650BA148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MARCA: BERHINGER</w:t>
            </w:r>
          </w:p>
          <w:p w14:paraId="0A37395A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MODELO: Flow 8 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039FDE48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Sin Observaciones</w:t>
            </w:r>
          </w:p>
        </w:tc>
        <w:tc>
          <w:tcPr>
            <w:tcW w:w="914" w:type="dxa"/>
            <w:vMerge/>
            <w:vAlign w:val="center"/>
          </w:tcPr>
          <w:p w14:paraId="271F268E" w14:textId="77777777" w:rsidR="00BC2939" w:rsidRPr="009775D7" w:rsidRDefault="00BC2939" w:rsidP="00D24B5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PE"/>
              </w:rPr>
            </w:pPr>
          </w:p>
        </w:tc>
      </w:tr>
      <w:tr w:rsidR="009775D7" w:rsidRPr="009775D7" w14:paraId="0F6D1152" w14:textId="77777777" w:rsidTr="009775D7">
        <w:tc>
          <w:tcPr>
            <w:tcW w:w="418" w:type="dxa"/>
            <w:vMerge/>
            <w:vAlign w:val="center"/>
          </w:tcPr>
          <w:p w14:paraId="172E42CF" w14:textId="77777777" w:rsidR="00BC2939" w:rsidRPr="009775D7" w:rsidRDefault="00BC2939" w:rsidP="00D24B58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64C5B5AC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3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7635A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>PRE AMPLIFICACION INALÁMBRICOS DUAL</w:t>
            </w:r>
          </w:p>
          <w:p w14:paraId="550B1B55" w14:textId="5D6D618D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MARCA: </w:t>
            </w:r>
            <w:r w:rsidR="00841082"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SHURE</w:t>
            </w:r>
          </w:p>
          <w:p w14:paraId="26246917" w14:textId="238A467F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MODELO: </w:t>
            </w:r>
            <w:r w:rsidR="00841082"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PG58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5DE06FB2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Sin Observaciones</w:t>
            </w:r>
          </w:p>
        </w:tc>
        <w:tc>
          <w:tcPr>
            <w:tcW w:w="914" w:type="dxa"/>
            <w:vMerge/>
            <w:vAlign w:val="center"/>
          </w:tcPr>
          <w:p w14:paraId="0629DF6D" w14:textId="77777777" w:rsidR="00BC2939" w:rsidRPr="009775D7" w:rsidRDefault="00BC2939" w:rsidP="00D24B5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</w:pPr>
          </w:p>
        </w:tc>
      </w:tr>
      <w:tr w:rsidR="009775D7" w:rsidRPr="009775D7" w14:paraId="44CF9FA0" w14:textId="77777777" w:rsidTr="009775D7">
        <w:tc>
          <w:tcPr>
            <w:tcW w:w="418" w:type="dxa"/>
            <w:vMerge w:val="restart"/>
            <w:vAlign w:val="center"/>
          </w:tcPr>
          <w:p w14:paraId="65FDF0FC" w14:textId="7E8A583B" w:rsidR="00BC2939" w:rsidRPr="009775D7" w:rsidRDefault="00BC2939" w:rsidP="00D24B58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0</w:t>
            </w: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3</w:t>
            </w:r>
          </w:p>
        </w:tc>
        <w:tc>
          <w:tcPr>
            <w:tcW w:w="1336" w:type="dxa"/>
            <w:vMerge w:val="restart"/>
            <w:tcBorders>
              <w:right w:val="single" w:sz="4" w:space="0" w:color="auto"/>
            </w:tcBorders>
            <w:vAlign w:val="center"/>
          </w:tcPr>
          <w:p w14:paraId="5A12E8F5" w14:textId="4C0F68F0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HUANCAPAZA CORA WILY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7FF10C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 xml:space="preserve">SISTEMA DE SOPORTE DE AUDIO </w:t>
            </w:r>
          </w:p>
          <w:p w14:paraId="214F1E5F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MARCA: RCF</w:t>
            </w:r>
          </w:p>
          <w:p w14:paraId="734CE126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  <w:t xml:space="preserve">MODELO: </w:t>
            </w:r>
            <w:proofErr w:type="spellStart"/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  <w:t>evox</w:t>
            </w:r>
            <w:proofErr w:type="spellEnd"/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  <w:t xml:space="preserve"> 12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6766694F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Sin Observaciones</w:t>
            </w:r>
          </w:p>
        </w:tc>
        <w:tc>
          <w:tcPr>
            <w:tcW w:w="914" w:type="dxa"/>
            <w:vMerge w:val="restart"/>
            <w:vAlign w:val="center"/>
          </w:tcPr>
          <w:p w14:paraId="5EE2FB4D" w14:textId="77777777" w:rsidR="00BC2939" w:rsidRPr="009775D7" w:rsidRDefault="00BC2939" w:rsidP="00D24B5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  <w:t>SI</w:t>
            </w:r>
          </w:p>
        </w:tc>
      </w:tr>
      <w:tr w:rsidR="00BC2939" w:rsidRPr="009775D7" w14:paraId="5A8DC4BF" w14:textId="77777777" w:rsidTr="009775D7">
        <w:tc>
          <w:tcPr>
            <w:tcW w:w="418" w:type="dxa"/>
            <w:vMerge/>
            <w:vAlign w:val="center"/>
          </w:tcPr>
          <w:p w14:paraId="6C2B911E" w14:textId="77777777" w:rsidR="00BC2939" w:rsidRPr="009775D7" w:rsidRDefault="00BC2939" w:rsidP="00D24B58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5E6B1D7D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3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572C56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 xml:space="preserve">SOPORTE DE MEZCLA DIGITAL </w:t>
            </w:r>
          </w:p>
          <w:p w14:paraId="014CB69D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MARCA: BERHINGER</w:t>
            </w:r>
          </w:p>
          <w:p w14:paraId="77065091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MODELO: Flow 8 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484DB8F9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Sin Observaciones</w:t>
            </w:r>
          </w:p>
        </w:tc>
        <w:tc>
          <w:tcPr>
            <w:tcW w:w="914" w:type="dxa"/>
            <w:vMerge/>
            <w:vAlign w:val="center"/>
          </w:tcPr>
          <w:p w14:paraId="68BDF5DB" w14:textId="77777777" w:rsidR="00BC2939" w:rsidRPr="009775D7" w:rsidRDefault="00BC2939" w:rsidP="00D24B5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PE"/>
              </w:rPr>
            </w:pPr>
          </w:p>
        </w:tc>
      </w:tr>
      <w:tr w:rsidR="009775D7" w:rsidRPr="009775D7" w14:paraId="21FFFCDF" w14:textId="77777777" w:rsidTr="009775D7">
        <w:tc>
          <w:tcPr>
            <w:tcW w:w="418" w:type="dxa"/>
            <w:vMerge/>
            <w:vAlign w:val="center"/>
          </w:tcPr>
          <w:p w14:paraId="0BC1CCB3" w14:textId="77777777" w:rsidR="00BC2939" w:rsidRPr="009775D7" w:rsidRDefault="00BC2939" w:rsidP="00D24B58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24D6A56D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  <w:tc>
          <w:tcPr>
            <w:tcW w:w="3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51B7D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>PRE AMPLIFICACION INALÁMBRICOS DUAL</w:t>
            </w:r>
          </w:p>
          <w:p w14:paraId="484C82E5" w14:textId="3643704B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MARCA: </w:t>
            </w:r>
            <w:r w:rsidR="00841082"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SENNHEISER</w:t>
            </w:r>
          </w:p>
          <w:p w14:paraId="3A466807" w14:textId="6C907FCD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MODELO: </w:t>
            </w:r>
            <w:r w:rsidR="00841082"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X5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3A11B068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Sin Observaciones</w:t>
            </w:r>
          </w:p>
        </w:tc>
        <w:tc>
          <w:tcPr>
            <w:tcW w:w="914" w:type="dxa"/>
            <w:vMerge/>
            <w:vAlign w:val="center"/>
          </w:tcPr>
          <w:p w14:paraId="53A953C8" w14:textId="77777777" w:rsidR="00BC2939" w:rsidRPr="009775D7" w:rsidRDefault="00BC2939" w:rsidP="00D24B5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</w:pPr>
          </w:p>
        </w:tc>
      </w:tr>
      <w:tr w:rsidR="009775D7" w:rsidRPr="009775D7" w14:paraId="346178D0" w14:textId="77777777" w:rsidTr="009775D7">
        <w:tc>
          <w:tcPr>
            <w:tcW w:w="418" w:type="dxa"/>
            <w:vMerge w:val="restart"/>
            <w:vAlign w:val="center"/>
          </w:tcPr>
          <w:p w14:paraId="7770EA19" w14:textId="55FA0D82" w:rsidR="00BC2939" w:rsidRPr="009775D7" w:rsidRDefault="00BC2939" w:rsidP="00D24B58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0</w:t>
            </w: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4</w:t>
            </w:r>
          </w:p>
        </w:tc>
        <w:tc>
          <w:tcPr>
            <w:tcW w:w="1336" w:type="dxa"/>
            <w:vMerge w:val="restart"/>
            <w:tcBorders>
              <w:right w:val="single" w:sz="4" w:space="0" w:color="auto"/>
            </w:tcBorders>
            <w:vAlign w:val="center"/>
          </w:tcPr>
          <w:p w14:paraId="41D1C016" w14:textId="5E616846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CORPORACION CAMUFA SRL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C2E156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 xml:space="preserve">SISTEMA DE SOPORTE DE AUDIO </w:t>
            </w:r>
          </w:p>
          <w:p w14:paraId="1D4B75D0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MARCA: RCF</w:t>
            </w:r>
          </w:p>
          <w:p w14:paraId="72F370AB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  <w:t xml:space="preserve">MODELO: </w:t>
            </w:r>
            <w:proofErr w:type="spellStart"/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  <w:t>evox</w:t>
            </w:r>
            <w:proofErr w:type="spellEnd"/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n-US"/>
              </w:rPr>
              <w:t xml:space="preserve"> 12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00365499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Sin Observaciones</w:t>
            </w:r>
          </w:p>
        </w:tc>
        <w:tc>
          <w:tcPr>
            <w:tcW w:w="914" w:type="dxa"/>
            <w:vMerge w:val="restart"/>
            <w:vAlign w:val="center"/>
          </w:tcPr>
          <w:p w14:paraId="3F582A74" w14:textId="77777777" w:rsidR="00BC2939" w:rsidRPr="009775D7" w:rsidRDefault="00BC2939" w:rsidP="00D24B5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</w:pPr>
            <w:r w:rsidRPr="009775D7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s-MX"/>
              </w:rPr>
              <w:t>SI</w:t>
            </w:r>
          </w:p>
        </w:tc>
      </w:tr>
      <w:tr w:rsidR="00BC2939" w:rsidRPr="009775D7" w14:paraId="143A28E0" w14:textId="77777777" w:rsidTr="009775D7">
        <w:tc>
          <w:tcPr>
            <w:tcW w:w="418" w:type="dxa"/>
            <w:vMerge/>
            <w:vAlign w:val="center"/>
          </w:tcPr>
          <w:p w14:paraId="1A648F2B" w14:textId="77777777" w:rsidR="00BC2939" w:rsidRPr="009775D7" w:rsidRDefault="00BC2939" w:rsidP="00D24B58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1ED522AA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</w:pPr>
          </w:p>
        </w:tc>
        <w:tc>
          <w:tcPr>
            <w:tcW w:w="3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F9684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 xml:space="preserve">SOPORTE DE MEZCLA DIGITAL </w:t>
            </w:r>
          </w:p>
          <w:p w14:paraId="125E4017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MARCA: BERHINGER</w:t>
            </w:r>
          </w:p>
          <w:p w14:paraId="44CD68D4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MODELO: Flow 8 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173B68E1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Sin Observaciones</w:t>
            </w:r>
          </w:p>
        </w:tc>
        <w:tc>
          <w:tcPr>
            <w:tcW w:w="914" w:type="dxa"/>
            <w:vMerge/>
            <w:vAlign w:val="center"/>
          </w:tcPr>
          <w:p w14:paraId="5D334DBD" w14:textId="77777777" w:rsidR="00BC2939" w:rsidRPr="009775D7" w:rsidRDefault="00BC2939" w:rsidP="00D24B5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</w:pPr>
          </w:p>
        </w:tc>
      </w:tr>
      <w:tr w:rsidR="00BC2939" w:rsidRPr="009775D7" w14:paraId="7C990411" w14:textId="77777777" w:rsidTr="009775D7">
        <w:tc>
          <w:tcPr>
            <w:tcW w:w="418" w:type="dxa"/>
            <w:vMerge/>
            <w:vAlign w:val="center"/>
          </w:tcPr>
          <w:p w14:paraId="163ECB5B" w14:textId="77777777" w:rsidR="00BC2939" w:rsidRPr="009775D7" w:rsidRDefault="00BC2939" w:rsidP="00D24B58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</w:p>
        </w:tc>
        <w:tc>
          <w:tcPr>
            <w:tcW w:w="1336" w:type="dxa"/>
            <w:vMerge/>
            <w:tcBorders>
              <w:right w:val="single" w:sz="4" w:space="0" w:color="auto"/>
            </w:tcBorders>
            <w:vAlign w:val="center"/>
          </w:tcPr>
          <w:p w14:paraId="020C1B75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PE"/>
              </w:rPr>
            </w:pPr>
          </w:p>
        </w:tc>
        <w:tc>
          <w:tcPr>
            <w:tcW w:w="3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103A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s-MX" w:eastAsia="es-PE"/>
              </w:rPr>
              <w:t>PRE AMPLIFICACION INALÁMBRICOS DUAL</w:t>
            </w:r>
          </w:p>
          <w:p w14:paraId="232947CF" w14:textId="1F57B5B5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MARCA: </w:t>
            </w:r>
            <w:r w:rsidR="009775D7"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SHURE</w:t>
            </w:r>
          </w:p>
          <w:p w14:paraId="01B4864D" w14:textId="35C3272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4"/>
                <w:szCs w:val="14"/>
                <w:lang w:val="es-MX" w:eastAsia="es-PE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 xml:space="preserve">MODELO: </w:t>
            </w:r>
            <w:r w:rsidR="009775D7" w:rsidRPr="009775D7">
              <w:rPr>
                <w:rFonts w:asciiTheme="minorHAnsi" w:hAnsiTheme="minorHAnsi" w:cstheme="minorHAnsi"/>
                <w:iCs/>
                <w:sz w:val="14"/>
                <w:szCs w:val="14"/>
                <w:lang w:val="es-PE"/>
              </w:rPr>
              <w:t>BLX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0590F0FF" w14:textId="77777777" w:rsidR="00BC2939" w:rsidRPr="009775D7" w:rsidRDefault="00BC2939" w:rsidP="00D24B58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</w:pPr>
            <w:r w:rsidRPr="009775D7">
              <w:rPr>
                <w:rFonts w:asciiTheme="minorHAnsi" w:hAnsiTheme="minorHAnsi" w:cstheme="minorHAnsi"/>
                <w:iCs/>
                <w:sz w:val="14"/>
                <w:szCs w:val="14"/>
                <w:lang w:val="es-MX"/>
              </w:rPr>
              <w:t>Sin Observaciones</w:t>
            </w:r>
          </w:p>
        </w:tc>
        <w:tc>
          <w:tcPr>
            <w:tcW w:w="914" w:type="dxa"/>
            <w:vMerge/>
            <w:vAlign w:val="center"/>
          </w:tcPr>
          <w:p w14:paraId="247A22E2" w14:textId="77777777" w:rsidR="00BC2939" w:rsidRPr="009775D7" w:rsidRDefault="00BC2939" w:rsidP="00D24B58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4"/>
                <w:szCs w:val="14"/>
                <w:lang w:val="es-MX"/>
              </w:rPr>
            </w:pPr>
          </w:p>
        </w:tc>
      </w:tr>
    </w:tbl>
    <w:p w14:paraId="2494B939" w14:textId="77777777" w:rsidR="004343C5" w:rsidRDefault="004343C5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14:paraId="7892944C" w14:textId="77777777" w:rsidR="004343C5" w:rsidRDefault="007A0607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Es cuanto informo para conocimiento y determinación.</w:t>
      </w:r>
    </w:p>
    <w:p w14:paraId="2A502A96" w14:textId="77777777" w:rsidR="004343C5" w:rsidRDefault="004343C5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14:paraId="607E8373" w14:textId="77777777" w:rsidR="004343C5" w:rsidRDefault="007A0607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Atentamente,</w:t>
      </w:r>
    </w:p>
    <w:sectPr w:rsidR="004343C5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CC9A1" w14:textId="77777777" w:rsidR="0000124D" w:rsidRDefault="0000124D">
      <w:pPr>
        <w:spacing w:line="240" w:lineRule="auto"/>
      </w:pPr>
      <w:r>
        <w:separator/>
      </w:r>
    </w:p>
  </w:endnote>
  <w:endnote w:type="continuationSeparator" w:id="0">
    <w:p w14:paraId="24C16ECB" w14:textId="77777777" w:rsidR="0000124D" w:rsidRDefault="000012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0EF2" w14:textId="77777777" w:rsidR="0000124D" w:rsidRDefault="0000124D">
      <w:pPr>
        <w:spacing w:after="0"/>
      </w:pPr>
      <w:r>
        <w:separator/>
      </w:r>
    </w:p>
  </w:footnote>
  <w:footnote w:type="continuationSeparator" w:id="0">
    <w:p w14:paraId="2F825880" w14:textId="77777777" w:rsidR="0000124D" w:rsidRDefault="000012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4343C5" w14:paraId="4A1061BD" w14:textId="77777777">
      <w:trPr>
        <w:jc w:val="center"/>
      </w:trPr>
      <w:tc>
        <w:tcPr>
          <w:tcW w:w="906" w:type="dxa"/>
        </w:tcPr>
        <w:p w14:paraId="464EAC88" w14:textId="77777777" w:rsidR="004343C5" w:rsidRDefault="007A0607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79B55BDF" wp14:editId="3D926EFA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533DB213" w14:textId="77777777" w:rsidR="004343C5" w:rsidRDefault="007A0607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14:paraId="00E5667C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14:paraId="7B9965E1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14:paraId="46E669D7" w14:textId="77777777" w:rsidR="004343C5" w:rsidRDefault="007A0607">
          <w:pPr>
            <w:pStyle w:val="Encabezado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 w14:paraId="1077414A" w14:textId="77777777" w:rsidR="004343C5" w:rsidRDefault="007A0607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5B83521" wp14:editId="76DAF153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71826FCA" w14:textId="77777777" w:rsidR="004343C5" w:rsidRDefault="004343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124D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A46AF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343C5"/>
    <w:rsid w:val="0044217C"/>
    <w:rsid w:val="0044436C"/>
    <w:rsid w:val="004520C7"/>
    <w:rsid w:val="00452E64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0607"/>
    <w:rsid w:val="007A4B64"/>
    <w:rsid w:val="007B4BB9"/>
    <w:rsid w:val="007B5E36"/>
    <w:rsid w:val="007B770B"/>
    <w:rsid w:val="007C3FD2"/>
    <w:rsid w:val="007E1A77"/>
    <w:rsid w:val="00803FB0"/>
    <w:rsid w:val="00805DB1"/>
    <w:rsid w:val="008144AA"/>
    <w:rsid w:val="008254D2"/>
    <w:rsid w:val="0083669C"/>
    <w:rsid w:val="00841082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B016F"/>
    <w:rsid w:val="008B224C"/>
    <w:rsid w:val="008B249B"/>
    <w:rsid w:val="008B4497"/>
    <w:rsid w:val="008B6D86"/>
    <w:rsid w:val="008E1C0A"/>
    <w:rsid w:val="008E3B01"/>
    <w:rsid w:val="008F4A43"/>
    <w:rsid w:val="008F505E"/>
    <w:rsid w:val="00903907"/>
    <w:rsid w:val="0090625D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40AD"/>
    <w:rsid w:val="0096449E"/>
    <w:rsid w:val="009660DF"/>
    <w:rsid w:val="00967666"/>
    <w:rsid w:val="009775D7"/>
    <w:rsid w:val="009871CA"/>
    <w:rsid w:val="00990C5A"/>
    <w:rsid w:val="00992394"/>
    <w:rsid w:val="009B0AAE"/>
    <w:rsid w:val="009B0CFB"/>
    <w:rsid w:val="009B2C9A"/>
    <w:rsid w:val="009B3CBA"/>
    <w:rsid w:val="009B4C7A"/>
    <w:rsid w:val="009C345E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272B"/>
    <w:rsid w:val="00AC3C72"/>
    <w:rsid w:val="00AD1E8A"/>
    <w:rsid w:val="00AE0BF8"/>
    <w:rsid w:val="00AE25C4"/>
    <w:rsid w:val="00AE262E"/>
    <w:rsid w:val="00AE28B4"/>
    <w:rsid w:val="00AE363E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C2939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D1854"/>
    <w:rsid w:val="00CD22EE"/>
    <w:rsid w:val="00CD30A7"/>
    <w:rsid w:val="00CE4D17"/>
    <w:rsid w:val="00CE608A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250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78DB"/>
    <w:rsid w:val="00F216B1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45586"/>
  <w15:docId w15:val="{73AED47A-99D9-4AD3-ACF7-F0788DB9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0D590-22CA-4464-9176-F91C4087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2022-09-20T16:35:00Z</cp:lastPrinted>
  <dcterms:created xsi:type="dcterms:W3CDTF">2022-10-27T16:25:00Z</dcterms:created>
  <dcterms:modified xsi:type="dcterms:W3CDTF">2022-10-27T17:17:00Z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