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00BAF8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037C0113" w14:textId="4607C6E5" w:rsidR="00207F0C" w:rsidRPr="00EC586B" w:rsidRDefault="00207F0C" w:rsidP="00D6760B">
      <w:pPr>
        <w:pStyle w:val="CUPAhead"/>
        <w:spacing w:before="160" w:after="160"/>
      </w:pPr>
      <w:r w:rsidRPr="00860F51">
        <w:t xml:space="preserve">End of Unit </w:t>
      </w:r>
      <w:r>
        <w:t>8</w:t>
      </w:r>
      <w:r w:rsidRPr="00860F51">
        <w:t xml:space="preserve"> test answers</w:t>
      </w:r>
    </w:p>
    <w:tbl>
      <w:tblPr>
        <w:tblStyle w:val="TableGrid"/>
        <w:tblW w:w="1017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right w:w="57" w:type="dxa"/>
        </w:tblCellMar>
        <w:tblLook w:val="04A0" w:firstRow="1" w:lastRow="0" w:firstColumn="1" w:lastColumn="0" w:noHBand="0" w:noVBand="1"/>
      </w:tblPr>
      <w:tblGrid>
        <w:gridCol w:w="553"/>
        <w:gridCol w:w="2608"/>
        <w:gridCol w:w="533"/>
        <w:gridCol w:w="3139"/>
        <w:gridCol w:w="533"/>
        <w:gridCol w:w="2804"/>
      </w:tblGrid>
      <w:tr w:rsidR="00B74039" w14:paraId="7D8BAD13" w14:textId="77777777" w:rsidTr="004007A1">
        <w:tc>
          <w:tcPr>
            <w:tcW w:w="3161" w:type="dxa"/>
            <w:gridSpan w:val="2"/>
            <w:shd w:val="clear" w:color="auto" w:fill="BEBEBE"/>
          </w:tcPr>
          <w:p w14:paraId="0BF6A93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10C5D283" w14:textId="77777777" w:rsidR="00B74039" w:rsidRPr="00207F0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207F0C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672" w:type="dxa"/>
            <w:gridSpan w:val="2"/>
            <w:shd w:val="clear" w:color="auto" w:fill="BEBEBE"/>
          </w:tcPr>
          <w:p w14:paraId="10299BE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274F6648" w14:textId="77777777" w:rsidR="00B74039" w:rsidRPr="00207F0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07F0C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337" w:type="dxa"/>
            <w:gridSpan w:val="2"/>
            <w:shd w:val="clear" w:color="auto" w:fill="BEBEBE"/>
          </w:tcPr>
          <w:p w14:paraId="2C139ED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07C0766B" w14:textId="77777777" w:rsidR="00B74039" w:rsidRPr="00207F0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07F0C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5901D7A2" w14:textId="77777777" w:rsidTr="0063243C">
        <w:tc>
          <w:tcPr>
            <w:tcW w:w="553" w:type="dxa"/>
          </w:tcPr>
          <w:p w14:paraId="727BB9AB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08" w:type="dxa"/>
          </w:tcPr>
          <w:p w14:paraId="0F8EDA6C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accepted</w:t>
            </w:r>
          </w:p>
        </w:tc>
        <w:tc>
          <w:tcPr>
            <w:tcW w:w="533" w:type="dxa"/>
          </w:tcPr>
          <w:p w14:paraId="765E1A1A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3139" w:type="dxa"/>
          </w:tcPr>
          <w:p w14:paraId="131C527B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because / as</w:t>
            </w:r>
          </w:p>
        </w:tc>
        <w:tc>
          <w:tcPr>
            <w:tcW w:w="533" w:type="dxa"/>
          </w:tcPr>
          <w:p w14:paraId="4094F60D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804" w:type="dxa"/>
          </w:tcPr>
          <w:p w14:paraId="2DB0217F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 another</w:t>
            </w:r>
          </w:p>
        </w:tc>
      </w:tr>
      <w:tr w:rsidR="00B74039" w14:paraId="05E66B87" w14:textId="77777777" w:rsidTr="0063243C">
        <w:tc>
          <w:tcPr>
            <w:tcW w:w="553" w:type="dxa"/>
          </w:tcPr>
          <w:p w14:paraId="36BA3B2B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08" w:type="dxa"/>
          </w:tcPr>
          <w:p w14:paraId="217CA7E1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type</w:t>
            </w:r>
          </w:p>
        </w:tc>
        <w:tc>
          <w:tcPr>
            <w:tcW w:w="533" w:type="dxa"/>
          </w:tcPr>
          <w:p w14:paraId="4641329D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3139" w:type="dxa"/>
          </w:tcPr>
          <w:p w14:paraId="4E3F7CA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However</w:t>
            </w:r>
          </w:p>
        </w:tc>
        <w:tc>
          <w:tcPr>
            <w:tcW w:w="533" w:type="dxa"/>
          </w:tcPr>
          <w:p w14:paraId="749D5D9E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804" w:type="dxa"/>
          </w:tcPr>
          <w:p w14:paraId="541D5F86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neither</w:t>
            </w:r>
          </w:p>
        </w:tc>
      </w:tr>
      <w:tr w:rsidR="00B74039" w14:paraId="1766BD0C" w14:textId="77777777" w:rsidTr="0063243C">
        <w:tc>
          <w:tcPr>
            <w:tcW w:w="553" w:type="dxa"/>
          </w:tcPr>
          <w:p w14:paraId="73B7D755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08" w:type="dxa"/>
          </w:tcPr>
          <w:p w14:paraId="6ECCC80B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googled</w:t>
            </w:r>
          </w:p>
        </w:tc>
        <w:tc>
          <w:tcPr>
            <w:tcW w:w="533" w:type="dxa"/>
          </w:tcPr>
          <w:p w14:paraId="41234B0D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3139" w:type="dxa"/>
            <w:vAlign w:val="center"/>
          </w:tcPr>
          <w:p w14:paraId="020311B6" w14:textId="77777777" w:rsidR="00B74039" w:rsidRPr="00E153CB" w:rsidRDefault="00B74039" w:rsidP="00B74039">
            <w:pPr>
              <w:tabs>
                <w:tab w:val="left" w:pos="171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 that</w:t>
            </w:r>
          </w:p>
        </w:tc>
        <w:tc>
          <w:tcPr>
            <w:tcW w:w="533" w:type="dxa"/>
          </w:tcPr>
          <w:p w14:paraId="4ACB1A6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804" w:type="dxa"/>
            <w:vAlign w:val="center"/>
          </w:tcPr>
          <w:p w14:paraId="6CBFDBF8" w14:textId="69A9ECCA" w:rsidR="00B74039" w:rsidRPr="006674D7" w:rsidRDefault="00081F4D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B</w:t>
            </w:r>
            <w:r w:rsidR="00B74039">
              <w:rPr>
                <w:rFonts w:ascii="Times New Roman" w:hAnsi="Times New Roman"/>
              </w:rPr>
              <w:t>oth</w:t>
            </w:r>
          </w:p>
        </w:tc>
      </w:tr>
      <w:tr w:rsidR="00B74039" w14:paraId="6EB05AF3" w14:textId="77777777" w:rsidTr="0063243C">
        <w:tc>
          <w:tcPr>
            <w:tcW w:w="553" w:type="dxa"/>
          </w:tcPr>
          <w:p w14:paraId="5B6F23E3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08" w:type="dxa"/>
          </w:tcPr>
          <w:p w14:paraId="51C0B3F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</w:t>
            </w:r>
          </w:p>
        </w:tc>
        <w:tc>
          <w:tcPr>
            <w:tcW w:w="533" w:type="dxa"/>
          </w:tcPr>
          <w:p w14:paraId="68C44E1D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3139" w:type="dxa"/>
          </w:tcPr>
          <w:p w14:paraId="4DF58A6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Therefore</w:t>
            </w:r>
          </w:p>
        </w:tc>
        <w:tc>
          <w:tcPr>
            <w:tcW w:w="533" w:type="dxa"/>
          </w:tcPr>
          <w:p w14:paraId="5FCB390E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804" w:type="dxa"/>
          </w:tcPr>
          <w:p w14:paraId="1258AB4D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both of</w:t>
            </w:r>
          </w:p>
        </w:tc>
      </w:tr>
      <w:tr w:rsidR="00B74039" w14:paraId="39A31A8F" w14:textId="77777777" w:rsidTr="0063243C">
        <w:tc>
          <w:tcPr>
            <w:tcW w:w="553" w:type="dxa"/>
          </w:tcPr>
          <w:p w14:paraId="7E9DFC08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08" w:type="dxa"/>
          </w:tcPr>
          <w:p w14:paraId="0DDAC482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find</w:t>
            </w:r>
          </w:p>
        </w:tc>
        <w:tc>
          <w:tcPr>
            <w:tcW w:w="533" w:type="dxa"/>
          </w:tcPr>
          <w:p w14:paraId="1CB15D9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3139" w:type="dxa"/>
            <w:vAlign w:val="center"/>
          </w:tcPr>
          <w:p w14:paraId="5B60EDDB" w14:textId="77777777" w:rsidR="00B74039" w:rsidRPr="00F91E1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because / as</w:t>
            </w:r>
          </w:p>
        </w:tc>
        <w:tc>
          <w:tcPr>
            <w:tcW w:w="533" w:type="dxa"/>
          </w:tcPr>
          <w:p w14:paraId="3091CFA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804" w:type="dxa"/>
            <w:vAlign w:val="center"/>
          </w:tcPr>
          <w:p w14:paraId="64D77B53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either</w:t>
            </w:r>
          </w:p>
        </w:tc>
      </w:tr>
      <w:tr w:rsidR="00B74039" w14:paraId="679399CA" w14:textId="77777777" w:rsidTr="0063243C">
        <w:tc>
          <w:tcPr>
            <w:tcW w:w="553" w:type="dxa"/>
          </w:tcPr>
          <w:p w14:paraId="413EC002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08" w:type="dxa"/>
          </w:tcPr>
          <w:p w14:paraId="1F58E15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became</w:t>
            </w:r>
          </w:p>
        </w:tc>
        <w:tc>
          <w:tcPr>
            <w:tcW w:w="533" w:type="dxa"/>
          </w:tcPr>
          <w:p w14:paraId="2FC8E367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3139" w:type="dxa"/>
          </w:tcPr>
          <w:p w14:paraId="48C8AD6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55B0163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04" w:type="dxa"/>
          </w:tcPr>
          <w:p w14:paraId="5F51FE3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041D2E83" w14:textId="77777777" w:rsidTr="0063243C">
        <w:tc>
          <w:tcPr>
            <w:tcW w:w="553" w:type="dxa"/>
          </w:tcPr>
          <w:p w14:paraId="247FD199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08" w:type="dxa"/>
          </w:tcPr>
          <w:p w14:paraId="56988DAF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</w:t>
            </w:r>
          </w:p>
        </w:tc>
        <w:tc>
          <w:tcPr>
            <w:tcW w:w="533" w:type="dxa"/>
          </w:tcPr>
          <w:p w14:paraId="358047C5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3139" w:type="dxa"/>
          </w:tcPr>
          <w:p w14:paraId="154E183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700328E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04" w:type="dxa"/>
          </w:tcPr>
          <w:p w14:paraId="44441D1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38B61C5E" w14:textId="77777777" w:rsidTr="0063243C">
        <w:tc>
          <w:tcPr>
            <w:tcW w:w="553" w:type="dxa"/>
          </w:tcPr>
          <w:p w14:paraId="6E8E16AD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08" w:type="dxa"/>
          </w:tcPr>
          <w:p w14:paraId="5C08E8CD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contacted</w:t>
            </w:r>
          </w:p>
        </w:tc>
        <w:tc>
          <w:tcPr>
            <w:tcW w:w="533" w:type="dxa"/>
          </w:tcPr>
          <w:p w14:paraId="5CD7E75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3139" w:type="dxa"/>
          </w:tcPr>
          <w:p w14:paraId="61D32A3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7D07FEA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04" w:type="dxa"/>
          </w:tcPr>
          <w:p w14:paraId="36C1827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52946FF7" w14:textId="77777777" w:rsidTr="0063243C">
        <w:tc>
          <w:tcPr>
            <w:tcW w:w="553" w:type="dxa"/>
          </w:tcPr>
          <w:p w14:paraId="3D6B0A88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08" w:type="dxa"/>
          </w:tcPr>
          <w:p w14:paraId="4E7FC8B7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asked</w:t>
            </w:r>
          </w:p>
        </w:tc>
        <w:tc>
          <w:tcPr>
            <w:tcW w:w="533" w:type="dxa"/>
          </w:tcPr>
          <w:p w14:paraId="1743EEFF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3139" w:type="dxa"/>
          </w:tcPr>
          <w:p w14:paraId="2434704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0AC4EE4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04" w:type="dxa"/>
          </w:tcPr>
          <w:p w14:paraId="3FF5C50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4CE5570F" w14:textId="77777777" w:rsidTr="0063243C">
        <w:tc>
          <w:tcPr>
            <w:tcW w:w="553" w:type="dxa"/>
          </w:tcPr>
          <w:p w14:paraId="23982914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608" w:type="dxa"/>
          </w:tcPr>
          <w:p w14:paraId="1F6CAFA5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watching</w:t>
            </w:r>
          </w:p>
        </w:tc>
        <w:tc>
          <w:tcPr>
            <w:tcW w:w="533" w:type="dxa"/>
          </w:tcPr>
          <w:p w14:paraId="279B1C7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3139" w:type="dxa"/>
          </w:tcPr>
          <w:p w14:paraId="049EEA2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5F8A92F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04" w:type="dxa"/>
          </w:tcPr>
          <w:p w14:paraId="6236018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1549AB13" w14:textId="77777777" w:rsidR="00B74039" w:rsidRPr="0065561B" w:rsidRDefault="00B74039" w:rsidP="00B74039">
      <w:pPr>
        <w:rPr>
          <w:rFonts w:ascii="Times New Roman" w:hAnsi="Times New Roman"/>
          <w:sz w:val="16"/>
        </w:rPr>
      </w:pPr>
    </w:p>
    <w:tbl>
      <w:tblPr>
        <w:tblStyle w:val="TableGrid"/>
        <w:tblW w:w="10184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115" w:type="dxa"/>
          <w:right w:w="58" w:type="dxa"/>
        </w:tblCellMar>
        <w:tblLook w:val="04A0" w:firstRow="1" w:lastRow="0" w:firstColumn="1" w:lastColumn="0" w:noHBand="0" w:noVBand="1"/>
      </w:tblPr>
      <w:tblGrid>
        <w:gridCol w:w="547"/>
        <w:gridCol w:w="4230"/>
        <w:gridCol w:w="547"/>
        <w:gridCol w:w="4853"/>
        <w:gridCol w:w="7"/>
      </w:tblGrid>
      <w:tr w:rsidR="00B74039" w14:paraId="3E2AEFE4" w14:textId="77777777" w:rsidTr="004007A1">
        <w:trPr>
          <w:gridAfter w:val="1"/>
          <w:wAfter w:w="7" w:type="dxa"/>
        </w:trPr>
        <w:tc>
          <w:tcPr>
            <w:tcW w:w="4777" w:type="dxa"/>
            <w:gridSpan w:val="2"/>
            <w:shd w:val="clear" w:color="auto" w:fill="BEBEBE"/>
          </w:tcPr>
          <w:p w14:paraId="4634BC76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702EDC6C" w14:textId="77777777" w:rsidR="00B74039" w:rsidRPr="00207F0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207F0C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5400" w:type="dxa"/>
            <w:gridSpan w:val="2"/>
            <w:shd w:val="clear" w:color="auto" w:fill="BEBEBE"/>
          </w:tcPr>
          <w:p w14:paraId="50CB081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1802CACE" w14:textId="5B8370C4" w:rsidR="00B74039" w:rsidRPr="00207F0C" w:rsidRDefault="0065561B" w:rsidP="0065561B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>
              <w:rPr>
                <w:rFonts w:asciiTheme="majorHAnsi" w:hAnsiTheme="majorHAnsi"/>
                <w:sz w:val="19"/>
                <w:szCs w:val="19"/>
              </w:rPr>
              <w:t>tw</w:t>
            </w:r>
            <w:r w:rsidR="00B74039" w:rsidRPr="00207F0C">
              <w:rPr>
                <w:rFonts w:asciiTheme="majorHAnsi" w:hAnsiTheme="majorHAnsi"/>
                <w:sz w:val="19"/>
                <w:szCs w:val="19"/>
              </w:rPr>
              <w:t>o mark</w:t>
            </w:r>
            <w:r>
              <w:rPr>
                <w:rFonts w:asciiTheme="majorHAnsi" w:hAnsiTheme="majorHAnsi"/>
                <w:sz w:val="19"/>
                <w:szCs w:val="19"/>
              </w:rPr>
              <w:t>s</w:t>
            </w:r>
            <w:r w:rsidR="00B74039" w:rsidRPr="00207F0C">
              <w:rPr>
                <w:rFonts w:asciiTheme="majorHAnsi" w:hAnsiTheme="majorHAnsi"/>
                <w:sz w:val="19"/>
                <w:szCs w:val="19"/>
              </w:rPr>
              <w:t xml:space="preserve"> for each correct answer</w:t>
            </w:r>
          </w:p>
        </w:tc>
      </w:tr>
      <w:tr w:rsidR="00B74039" w14:paraId="25597797" w14:textId="77777777" w:rsidTr="0063243C">
        <w:tc>
          <w:tcPr>
            <w:tcW w:w="547" w:type="dxa"/>
          </w:tcPr>
          <w:p w14:paraId="1041DA5E" w14:textId="5C89E9A4" w:rsidR="00B74039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4230" w:type="dxa"/>
          </w:tcPr>
          <w:p w14:paraId="4963082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mobile phone policy</w:t>
            </w:r>
          </w:p>
        </w:tc>
        <w:tc>
          <w:tcPr>
            <w:tcW w:w="547" w:type="dxa"/>
          </w:tcPr>
          <w:p w14:paraId="773C0532" w14:textId="41588FD7" w:rsidR="00B74039" w:rsidRPr="00B74039" w:rsidRDefault="0065561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4860" w:type="dxa"/>
            <w:gridSpan w:val="2"/>
          </w:tcPr>
          <w:p w14:paraId="66A845EC" w14:textId="77777777" w:rsidR="00CC3AED" w:rsidRDefault="00B74039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was looking</w:t>
            </w:r>
            <w:r w:rsidR="00911278">
              <w:rPr>
                <w:rFonts w:ascii="Times New Roman" w:hAnsi="Times New Roman"/>
              </w:rPr>
              <w:t xml:space="preserve"> </w:t>
            </w:r>
          </w:p>
          <w:p w14:paraId="54A0513D" w14:textId="608F6E7C" w:rsidR="00B74039" w:rsidRPr="00E153CB" w:rsidRDefault="00592BA5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wanted</w:t>
            </w:r>
          </w:p>
        </w:tc>
      </w:tr>
      <w:tr w:rsidR="00592BA5" w14:paraId="471A562D" w14:textId="77777777" w:rsidTr="0063243C">
        <w:tc>
          <w:tcPr>
            <w:tcW w:w="547" w:type="dxa"/>
          </w:tcPr>
          <w:p w14:paraId="744D9AF1" w14:textId="31D51BA2" w:rsidR="00592BA5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592BA5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4230" w:type="dxa"/>
          </w:tcPr>
          <w:p w14:paraId="603E0D81" w14:textId="456C00E6" w:rsidR="00592BA5" w:rsidRPr="00E153CB" w:rsidRDefault="00592BA5" w:rsidP="00592BA5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recently published </w:t>
            </w:r>
            <w:r w:rsidR="00397016" w:rsidRPr="00397016">
              <w:rPr>
                <w:rFonts w:ascii="Times New Roman" w:hAnsi="Times New Roman"/>
                <w:lang w:val="es-ES"/>
              </w:rPr>
              <w:t>report</w:t>
            </w:r>
          </w:p>
        </w:tc>
        <w:tc>
          <w:tcPr>
            <w:tcW w:w="547" w:type="dxa"/>
          </w:tcPr>
          <w:p w14:paraId="4798F4BD" w14:textId="0BBBAEE4" w:rsidR="00592BA5" w:rsidRPr="00B74039" w:rsidRDefault="0065561B" w:rsidP="00592BA5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592BA5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4860" w:type="dxa"/>
            <w:gridSpan w:val="2"/>
            <w:vAlign w:val="center"/>
          </w:tcPr>
          <w:p w14:paraId="6AC35BF7" w14:textId="519F0898" w:rsidR="00CC3AED" w:rsidRDefault="00911278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wasn’t</w:t>
            </w:r>
            <w:r w:rsidR="005B4F29">
              <w:rPr>
                <w:rFonts w:ascii="Times New Roman" w:hAnsi="Times New Roman"/>
              </w:rPr>
              <w:t xml:space="preserve"> </w:t>
            </w:r>
            <w:r w:rsidR="00592BA5">
              <w:rPr>
                <w:rFonts w:ascii="Times New Roman" w:hAnsi="Times New Roman"/>
              </w:rPr>
              <w:t>/</w:t>
            </w:r>
            <w:r w:rsidR="005B4F29">
              <w:rPr>
                <w:rFonts w:ascii="Times New Roman" w:hAnsi="Times New Roman"/>
              </w:rPr>
              <w:t xml:space="preserve"> </w:t>
            </w:r>
            <w:r w:rsidR="00592BA5">
              <w:rPr>
                <w:rFonts w:ascii="Times New Roman" w:hAnsi="Times New Roman"/>
              </w:rPr>
              <w:t>was not carrying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51F1DF8F" w14:textId="63AC0525" w:rsidR="00592BA5" w:rsidRPr="00E153CB" w:rsidRDefault="00592BA5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became</w:t>
            </w:r>
          </w:p>
        </w:tc>
      </w:tr>
      <w:tr w:rsidR="00592BA5" w14:paraId="1BA343CB" w14:textId="77777777" w:rsidTr="0063243C">
        <w:trPr>
          <w:trHeight w:val="783"/>
        </w:trPr>
        <w:tc>
          <w:tcPr>
            <w:tcW w:w="547" w:type="dxa"/>
          </w:tcPr>
          <w:p w14:paraId="5868E565" w14:textId="5791F4A2" w:rsidR="00592BA5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592BA5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4230" w:type="dxa"/>
          </w:tcPr>
          <w:p w14:paraId="4B3546DB" w14:textId="77777777" w:rsidR="00592BA5" w:rsidRPr="00E153CB" w:rsidRDefault="00592BA5" w:rsidP="00592BA5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well-designed app</w:t>
            </w:r>
          </w:p>
        </w:tc>
        <w:tc>
          <w:tcPr>
            <w:tcW w:w="547" w:type="dxa"/>
          </w:tcPr>
          <w:p w14:paraId="55EC205D" w14:textId="0A296BE3" w:rsidR="00592BA5" w:rsidRPr="00B74039" w:rsidRDefault="0065561B" w:rsidP="00592BA5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592BA5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4860" w:type="dxa"/>
            <w:gridSpan w:val="2"/>
            <w:vAlign w:val="center"/>
          </w:tcPr>
          <w:p w14:paraId="2A9EC1A5" w14:textId="195D1529" w:rsidR="00CC3AED" w:rsidRDefault="00945079" w:rsidP="00CC3AED">
            <w:pPr>
              <w:tabs>
                <w:tab w:val="left" w:pos="171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 w:rsidR="00592BA5">
              <w:rPr>
                <w:rFonts w:ascii="Times New Roman" w:hAnsi="Times New Roman"/>
              </w:rPr>
              <w:t xml:space="preserve">ound </w:t>
            </w:r>
          </w:p>
          <w:p w14:paraId="5EA283B3" w14:textId="2777ACF6" w:rsidR="00592BA5" w:rsidRPr="00E153CB" w:rsidRDefault="00592BA5" w:rsidP="00097F8E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was lying</w:t>
            </w:r>
          </w:p>
        </w:tc>
      </w:tr>
      <w:tr w:rsidR="00592BA5" w14:paraId="0FD68EA0" w14:textId="77777777" w:rsidTr="0063243C">
        <w:tc>
          <w:tcPr>
            <w:tcW w:w="547" w:type="dxa"/>
          </w:tcPr>
          <w:p w14:paraId="616C8D73" w14:textId="1562E271" w:rsidR="00592BA5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592BA5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4230" w:type="dxa"/>
          </w:tcPr>
          <w:p w14:paraId="1C7B524A" w14:textId="77777777" w:rsidR="00592BA5" w:rsidRPr="00E153CB" w:rsidRDefault="00592BA5" w:rsidP="00592BA5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school year</w:t>
            </w:r>
          </w:p>
        </w:tc>
        <w:tc>
          <w:tcPr>
            <w:tcW w:w="547" w:type="dxa"/>
          </w:tcPr>
          <w:p w14:paraId="4210AEBC" w14:textId="4F80DA15" w:rsidR="00592BA5" w:rsidRPr="00B74039" w:rsidRDefault="0065561B" w:rsidP="00592BA5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592BA5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4860" w:type="dxa"/>
            <w:gridSpan w:val="2"/>
          </w:tcPr>
          <w:p w14:paraId="0582E97C" w14:textId="37B75B61" w:rsidR="00CC3AED" w:rsidRDefault="00592BA5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was starting </w:t>
            </w:r>
            <w:r w:rsidR="0065561B" w:rsidRPr="0065561B">
              <w:rPr>
                <w:rFonts w:ascii="Times New Roman" w:hAnsi="Times New Roman"/>
              </w:rPr>
              <w:t>/ had started</w:t>
            </w:r>
          </w:p>
          <w:p w14:paraId="150C3193" w14:textId="0A43F52B" w:rsidR="00592BA5" w:rsidRPr="00E153CB" w:rsidRDefault="00592BA5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saw</w:t>
            </w:r>
          </w:p>
        </w:tc>
      </w:tr>
      <w:tr w:rsidR="00592BA5" w14:paraId="02A281F7" w14:textId="77777777" w:rsidTr="0063243C">
        <w:tc>
          <w:tcPr>
            <w:tcW w:w="547" w:type="dxa"/>
          </w:tcPr>
          <w:p w14:paraId="352A48C6" w14:textId="0D95B8A2" w:rsidR="00592BA5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592BA5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4230" w:type="dxa"/>
          </w:tcPr>
          <w:p w14:paraId="323693B2" w14:textId="6A8FD6D8" w:rsidR="00592BA5" w:rsidRPr="00E153CB" w:rsidRDefault="00592BA5" w:rsidP="00592BA5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solar-powered phone</w:t>
            </w:r>
            <w:r w:rsidR="0065561B">
              <w:rPr>
                <w:rFonts w:ascii="Times New Roman" w:hAnsi="Times New Roman"/>
              </w:rPr>
              <w:t>s</w:t>
            </w:r>
          </w:p>
        </w:tc>
        <w:tc>
          <w:tcPr>
            <w:tcW w:w="547" w:type="dxa"/>
          </w:tcPr>
          <w:p w14:paraId="72CCDD3E" w14:textId="036F9410" w:rsidR="00592BA5" w:rsidRPr="00B74039" w:rsidRDefault="0065561B" w:rsidP="00592BA5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592BA5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4860" w:type="dxa"/>
            <w:gridSpan w:val="2"/>
          </w:tcPr>
          <w:p w14:paraId="508E29EF" w14:textId="77777777" w:rsidR="00CC3AED" w:rsidRDefault="00592BA5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was getting </w:t>
            </w:r>
          </w:p>
          <w:p w14:paraId="38507B9A" w14:textId="78EB83F9" w:rsidR="00592BA5" w:rsidRPr="00F91E17" w:rsidRDefault="00592BA5" w:rsidP="00CC3AE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said </w:t>
            </w:r>
          </w:p>
        </w:tc>
      </w:tr>
      <w:tr w:rsidR="00B74039" w14:paraId="52182304" w14:textId="77777777" w:rsidTr="0063243C">
        <w:tc>
          <w:tcPr>
            <w:tcW w:w="547" w:type="dxa"/>
          </w:tcPr>
          <w:p w14:paraId="2F608AFE" w14:textId="43D8DF71" w:rsidR="00B74039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4230" w:type="dxa"/>
          </w:tcPr>
          <w:p w14:paraId="25C0F6D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easy-to-follow directions</w:t>
            </w:r>
          </w:p>
        </w:tc>
        <w:tc>
          <w:tcPr>
            <w:tcW w:w="547" w:type="dxa"/>
          </w:tcPr>
          <w:p w14:paraId="76CA41EF" w14:textId="5EA35AB8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4860" w:type="dxa"/>
            <w:gridSpan w:val="2"/>
          </w:tcPr>
          <w:p w14:paraId="485077FE" w14:textId="1C858DB5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47F0C3C5" w14:textId="77777777" w:rsidTr="0063243C">
        <w:tc>
          <w:tcPr>
            <w:tcW w:w="547" w:type="dxa"/>
          </w:tcPr>
          <w:p w14:paraId="03041ED5" w14:textId="7200BB8D" w:rsidR="00B74039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4230" w:type="dxa"/>
          </w:tcPr>
          <w:p w14:paraId="501F84B4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cut-price phone shop</w:t>
            </w:r>
          </w:p>
        </w:tc>
        <w:tc>
          <w:tcPr>
            <w:tcW w:w="547" w:type="dxa"/>
          </w:tcPr>
          <w:p w14:paraId="6432D77D" w14:textId="1761E230" w:rsidR="00B74039" w:rsidRPr="00B74039" w:rsidRDefault="00B74039" w:rsidP="006478F5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4860" w:type="dxa"/>
            <w:gridSpan w:val="2"/>
          </w:tcPr>
          <w:p w14:paraId="0D81CF0C" w14:textId="2261A774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768B07BC" w14:textId="77777777" w:rsidTr="0063243C">
        <w:tc>
          <w:tcPr>
            <w:tcW w:w="547" w:type="dxa"/>
          </w:tcPr>
          <w:p w14:paraId="7A93302F" w14:textId="212817B2" w:rsidR="00B74039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4230" w:type="dxa"/>
          </w:tcPr>
          <w:p w14:paraId="7BAC702F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 phone after 8 p.m.</w:t>
            </w:r>
          </w:p>
        </w:tc>
        <w:tc>
          <w:tcPr>
            <w:tcW w:w="547" w:type="dxa"/>
          </w:tcPr>
          <w:p w14:paraId="2158B7AF" w14:textId="4CBE7321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4860" w:type="dxa"/>
            <w:gridSpan w:val="2"/>
          </w:tcPr>
          <w:p w14:paraId="638B6ABF" w14:textId="0BFB532A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65F31747" w14:textId="77777777" w:rsidTr="0063243C">
        <w:tc>
          <w:tcPr>
            <w:tcW w:w="547" w:type="dxa"/>
          </w:tcPr>
          <w:p w14:paraId="4EB4BC25" w14:textId="1A21CABA" w:rsidR="00B74039" w:rsidRPr="00B74039" w:rsidRDefault="0065561B" w:rsidP="00626AC3">
            <w:pPr>
              <w:autoSpaceDE w:val="0"/>
              <w:autoSpaceDN w:val="0"/>
              <w:adjustRightInd w:val="0"/>
              <w:spacing w:before="60" w:after="60"/>
              <w:ind w:right="101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4230" w:type="dxa"/>
          </w:tcPr>
          <w:p w14:paraId="06A2B33B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try before you buy</w:t>
            </w:r>
          </w:p>
        </w:tc>
        <w:tc>
          <w:tcPr>
            <w:tcW w:w="547" w:type="dxa"/>
          </w:tcPr>
          <w:p w14:paraId="2AC2A578" w14:textId="6ECC8680" w:rsidR="00B74039" w:rsidRPr="00B74039" w:rsidRDefault="00B74039" w:rsidP="006478F5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4860" w:type="dxa"/>
            <w:gridSpan w:val="2"/>
          </w:tcPr>
          <w:p w14:paraId="0852A791" w14:textId="6B77D252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3368599A" w14:textId="77777777" w:rsidTr="0063243C">
        <w:tc>
          <w:tcPr>
            <w:tcW w:w="547" w:type="dxa"/>
          </w:tcPr>
          <w:p w14:paraId="39D0E213" w14:textId="2E8C1966" w:rsidR="00B74039" w:rsidRPr="00B74039" w:rsidRDefault="0065561B" w:rsidP="0063243C">
            <w:pPr>
              <w:autoSpaceDE w:val="0"/>
              <w:autoSpaceDN w:val="0"/>
              <w:adjustRightInd w:val="0"/>
              <w:spacing w:before="60" w:after="60"/>
              <w:ind w:right="101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4230" w:type="dxa"/>
          </w:tcPr>
          <w:p w14:paraId="1D7DC03B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difficult to read screen</w:t>
            </w:r>
          </w:p>
        </w:tc>
        <w:tc>
          <w:tcPr>
            <w:tcW w:w="547" w:type="dxa"/>
          </w:tcPr>
          <w:p w14:paraId="7C445C4A" w14:textId="5E0FB782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</w:p>
        </w:tc>
        <w:tc>
          <w:tcPr>
            <w:tcW w:w="4860" w:type="dxa"/>
            <w:gridSpan w:val="2"/>
          </w:tcPr>
          <w:p w14:paraId="65958050" w14:textId="68436BDD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454228EF" w14:textId="77777777" w:rsidR="00B74039" w:rsidRPr="00207F0C" w:rsidRDefault="00B74039" w:rsidP="00B74039">
      <w:pPr>
        <w:rPr>
          <w:rFonts w:ascii="Times New Roman" w:hAnsi="Times New Roman"/>
          <w:sz w:val="16"/>
        </w:rPr>
      </w:pPr>
    </w:p>
    <w:sectPr w:rsidR="00B74039" w:rsidRPr="00207F0C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2B91D" w14:textId="77777777" w:rsidR="00084B7F" w:rsidRDefault="00084B7F" w:rsidP="005E47CF">
      <w:r>
        <w:separator/>
      </w:r>
    </w:p>
  </w:endnote>
  <w:endnote w:type="continuationSeparator" w:id="0">
    <w:p w14:paraId="1233C1CE" w14:textId="77777777" w:rsidR="00084B7F" w:rsidRDefault="00084B7F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15908C" w14:textId="77777777" w:rsidR="002842AE" w:rsidRDefault="002842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015FA056" w14:textId="77777777" w:rsidR="002842AE" w:rsidRPr="00E6212E" w:rsidRDefault="002842AE" w:rsidP="002842AE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4C96B991" w14:textId="77777777" w:rsidR="002842AE" w:rsidRPr="00F50CBE" w:rsidRDefault="002842AE" w:rsidP="002842AE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60288" behindDoc="1" locked="0" layoutInCell="1" allowOverlap="1" wp14:anchorId="4D59BD9A" wp14:editId="06CB9EA8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92411D" wp14:editId="21D8C436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2752A3" id="Straight Connector 6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615CF" w14:textId="77777777" w:rsidR="002842AE" w:rsidRDefault="002842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BE189A" w14:textId="77777777" w:rsidR="00084B7F" w:rsidRDefault="00084B7F" w:rsidP="005E47CF">
      <w:r>
        <w:separator/>
      </w:r>
    </w:p>
  </w:footnote>
  <w:footnote w:type="continuationSeparator" w:id="0">
    <w:p w14:paraId="63A4E3A5" w14:textId="77777777" w:rsidR="00084B7F" w:rsidRDefault="00084B7F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51534" w14:textId="77777777" w:rsidR="002842AE" w:rsidRDefault="002842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3C49719B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692B48" id="Pentagon 7" o:spid="_x0000_s1026" style="position:absolute;margin-left:1.05pt;margin-top:11.55pt;width:5.75pt;height:12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2842AE">
      <w:rPr>
        <w:rFonts w:ascii="Calibri" w:hAnsi="Calibri"/>
        <w:caps/>
        <w:color w:val="000000" w:themeColor="text1"/>
        <w:sz w:val="20"/>
        <w:szCs w:val="20"/>
      </w:rPr>
      <w:t>8</w:t>
    </w:r>
    <w:bookmarkStart w:id="0" w:name="_GoBack"/>
    <w:bookmarkEnd w:id="0"/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D00F36" id="Straight Connector 4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2DDD9E" w14:textId="77777777" w:rsidR="002842AE" w:rsidRDefault="002842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84B7F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842AE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3C908D-42D3-43C3-A6B3-CFA12B578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305</cp:revision>
  <cp:lastPrinted>2020-07-24T04:35:00Z</cp:lastPrinted>
  <dcterms:created xsi:type="dcterms:W3CDTF">2019-09-09T10:43:00Z</dcterms:created>
  <dcterms:modified xsi:type="dcterms:W3CDTF">2021-03-05T08:34:00Z</dcterms:modified>
</cp:coreProperties>
</file>