
<file path=[Content_Types].xml><?xml version="1.0" encoding="utf-8"?>
<Types xmlns="http://schemas.openxmlformats.org/package/2006/content-types">
  <Default Extension="png" ContentType="image/png"/>
  <Default Extension="tmp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5B251A" w14:textId="77777777" w:rsidR="00A2067E" w:rsidRPr="00873054" w:rsidRDefault="00384BFF" w:rsidP="00A84881">
      <w:pPr>
        <w:tabs>
          <w:tab w:val="right" w:pos="9026"/>
        </w:tabs>
        <w:jc w:val="center"/>
        <w:rPr>
          <w:rFonts w:ascii="Garamond" w:hAnsi="Garamond" w:cs="Times New Roman"/>
          <w:b/>
          <w:sz w:val="32"/>
        </w:rPr>
      </w:pPr>
      <w:r w:rsidRPr="00873054">
        <w:rPr>
          <w:rFonts w:ascii="Garamond" w:hAnsi="Garamond" w:cs="Times New Roman"/>
          <w:noProof/>
          <w:sz w:val="28"/>
          <w:lang w:val="en-US" w:eastAsia="en-US"/>
        </w:rPr>
        <w:drawing>
          <wp:inline distT="0" distB="0" distL="0" distR="0" wp14:anchorId="3B399C96" wp14:editId="2C3909EC">
            <wp:extent cx="1866900" cy="18669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ownload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B1F20" w14:textId="77777777" w:rsidR="00A84881" w:rsidRPr="00873054" w:rsidRDefault="00550AFA" w:rsidP="00A84881">
      <w:pPr>
        <w:tabs>
          <w:tab w:val="right" w:pos="9026"/>
        </w:tabs>
        <w:jc w:val="center"/>
        <w:rPr>
          <w:rFonts w:ascii="Garamond" w:hAnsi="Garamond" w:cs="Times New Roman"/>
          <w:b/>
          <w:sz w:val="36"/>
        </w:rPr>
      </w:pPr>
      <w:r w:rsidRPr="00873054">
        <w:rPr>
          <w:rFonts w:ascii="Garamond" w:hAnsi="Garamond" w:cs="Times New Roman"/>
          <w:b/>
          <w:sz w:val="36"/>
        </w:rPr>
        <w:t>S</w:t>
      </w:r>
      <w:r w:rsidR="00204224" w:rsidRPr="00873054">
        <w:rPr>
          <w:rFonts w:ascii="Garamond" w:hAnsi="Garamond" w:cs="Times New Roman"/>
          <w:b/>
          <w:sz w:val="36"/>
        </w:rPr>
        <w:t>ukkur IBA</w:t>
      </w:r>
      <w:r w:rsidR="006B2168" w:rsidRPr="00873054">
        <w:rPr>
          <w:rFonts w:ascii="Garamond" w:hAnsi="Garamond" w:cs="Times New Roman"/>
          <w:b/>
          <w:sz w:val="36"/>
        </w:rPr>
        <w:t xml:space="preserve"> University</w:t>
      </w:r>
    </w:p>
    <w:p w14:paraId="00D5EFD0" w14:textId="3223F1E2" w:rsidR="00A84881" w:rsidRPr="00873054" w:rsidRDefault="00A84881" w:rsidP="00A84881">
      <w:pPr>
        <w:tabs>
          <w:tab w:val="right" w:pos="9026"/>
        </w:tabs>
        <w:jc w:val="center"/>
        <w:rPr>
          <w:rFonts w:ascii="Garamond" w:hAnsi="Garamond" w:cs="Times New Roman"/>
          <w:b/>
          <w:sz w:val="40"/>
        </w:rPr>
      </w:pPr>
      <w:r w:rsidRPr="00873054">
        <w:rPr>
          <w:rFonts w:ascii="Garamond" w:hAnsi="Garamond" w:cs="Times New Roman"/>
          <w:b/>
          <w:sz w:val="40"/>
        </w:rPr>
        <w:t xml:space="preserve">Department of </w:t>
      </w:r>
      <w:r w:rsidR="00F1373D" w:rsidRPr="00873054">
        <w:rPr>
          <w:rFonts w:ascii="Garamond" w:hAnsi="Garamond" w:cs="Times New Roman"/>
          <w:b/>
          <w:sz w:val="40"/>
        </w:rPr>
        <w:t>Computer S</w:t>
      </w:r>
      <w:r w:rsidR="0004190D">
        <w:rPr>
          <w:rFonts w:ascii="Garamond" w:hAnsi="Garamond" w:cs="Times New Roman"/>
          <w:b/>
          <w:sz w:val="40"/>
        </w:rPr>
        <w:t>cience</w:t>
      </w:r>
    </w:p>
    <w:p w14:paraId="65257697" w14:textId="1B61EA73" w:rsidR="00364337" w:rsidRPr="00873054" w:rsidRDefault="00873054" w:rsidP="0004372C">
      <w:pPr>
        <w:tabs>
          <w:tab w:val="right" w:pos="9026"/>
        </w:tabs>
        <w:jc w:val="center"/>
        <w:rPr>
          <w:rFonts w:ascii="Garamond" w:hAnsi="Garamond" w:cs="Times New Roman"/>
          <w:sz w:val="32"/>
        </w:rPr>
      </w:pPr>
      <w:r>
        <w:rPr>
          <w:rFonts w:ascii="Garamond" w:hAnsi="Garamond" w:cs="Times New Roman"/>
          <w:sz w:val="32"/>
        </w:rPr>
        <w:t xml:space="preserve">Applied Physics </w:t>
      </w:r>
      <w:r w:rsidR="00F927BD">
        <w:rPr>
          <w:rFonts w:ascii="Garamond" w:hAnsi="Garamond" w:cs="Times New Roman"/>
          <w:sz w:val="32"/>
        </w:rPr>
        <w:t xml:space="preserve">Lab, </w:t>
      </w:r>
      <w:r w:rsidR="0004190D">
        <w:rPr>
          <w:rFonts w:ascii="Garamond" w:hAnsi="Garamond" w:cs="Times New Roman"/>
          <w:sz w:val="32"/>
        </w:rPr>
        <w:t>Spring</w:t>
      </w:r>
      <w:r w:rsidR="00F927BD">
        <w:rPr>
          <w:rFonts w:ascii="Garamond" w:hAnsi="Garamond" w:cs="Times New Roman"/>
          <w:sz w:val="32"/>
        </w:rPr>
        <w:t>-</w:t>
      </w:r>
      <w:r w:rsidR="006520F3" w:rsidRPr="00873054">
        <w:rPr>
          <w:rFonts w:ascii="Garamond" w:hAnsi="Garamond" w:cs="Times New Roman"/>
          <w:sz w:val="32"/>
        </w:rPr>
        <w:t>202</w:t>
      </w:r>
      <w:r w:rsidR="0004190D">
        <w:rPr>
          <w:rFonts w:ascii="Garamond" w:hAnsi="Garamond" w:cs="Times New Roman"/>
          <w:sz w:val="32"/>
        </w:rPr>
        <w:t>4</w:t>
      </w:r>
    </w:p>
    <w:p w14:paraId="69437D4B" w14:textId="77777777" w:rsidR="005C4597" w:rsidRPr="00873054" w:rsidRDefault="007E628D" w:rsidP="00357485">
      <w:pPr>
        <w:rPr>
          <w:rFonts w:ascii="Garamond" w:hAnsi="Garamond"/>
          <w:b/>
          <w:sz w:val="36"/>
        </w:rPr>
      </w:pPr>
      <w:r w:rsidRPr="00873054">
        <w:rPr>
          <w:rFonts w:ascii="Garamond" w:hAnsi="Garamond"/>
          <w:b/>
          <w:sz w:val="36"/>
        </w:rPr>
        <w:t xml:space="preserve">                             </w:t>
      </w:r>
      <w:r w:rsidR="005D0D15" w:rsidRPr="00873054">
        <w:rPr>
          <w:rFonts w:ascii="Garamond" w:hAnsi="Garamond"/>
          <w:b/>
          <w:sz w:val="36"/>
        </w:rPr>
        <w:t xml:space="preserve">  </w:t>
      </w:r>
    </w:p>
    <w:p w14:paraId="5D2AA71F" w14:textId="7CB37795" w:rsidR="004E57C5" w:rsidRPr="00873054" w:rsidRDefault="0052755F" w:rsidP="00B97E47">
      <w:pPr>
        <w:ind w:left="720"/>
        <w:jc w:val="center"/>
        <w:rPr>
          <w:rFonts w:ascii="Garamond" w:hAnsi="Garamond"/>
          <w:b/>
          <w:sz w:val="24"/>
        </w:rPr>
      </w:pPr>
      <w:r w:rsidRPr="00873054">
        <w:rPr>
          <w:rFonts w:ascii="Garamond" w:hAnsi="Garamond" w:cs="Times New Roman"/>
          <w:b/>
          <w:sz w:val="36"/>
        </w:rPr>
        <w:t>Lab-</w:t>
      </w:r>
      <w:r w:rsidR="00FC538D">
        <w:rPr>
          <w:rFonts w:ascii="Garamond" w:hAnsi="Garamond" w:cs="Times New Roman"/>
          <w:b/>
          <w:sz w:val="36"/>
        </w:rPr>
        <w:t>09</w:t>
      </w:r>
      <w:r w:rsidR="00EE155D" w:rsidRPr="00873054">
        <w:rPr>
          <w:rFonts w:ascii="Garamond" w:hAnsi="Garamond" w:cs="Times New Roman"/>
          <w:b/>
          <w:sz w:val="36"/>
        </w:rPr>
        <w:t xml:space="preserve">: </w:t>
      </w:r>
      <w:r w:rsidR="00D84773" w:rsidRPr="00873054">
        <w:rPr>
          <w:b/>
          <w:sz w:val="28"/>
          <w:szCs w:val="24"/>
        </w:rPr>
        <w:t xml:space="preserve">VOLTAGE-CURRENT CHARACTERISTICS OF PN </w:t>
      </w:r>
      <w:r w:rsidR="00B97E47">
        <w:rPr>
          <w:b/>
          <w:sz w:val="28"/>
          <w:szCs w:val="24"/>
        </w:rPr>
        <w:t xml:space="preserve">JUNCTION </w:t>
      </w:r>
      <w:r w:rsidR="00D84773" w:rsidRPr="00873054">
        <w:rPr>
          <w:b/>
          <w:sz w:val="28"/>
          <w:szCs w:val="24"/>
        </w:rPr>
        <w:t>DIODE</w:t>
      </w:r>
    </w:p>
    <w:p w14:paraId="485A3A49" w14:textId="30D16CAA" w:rsidR="00CE7510" w:rsidRPr="005E1B55" w:rsidRDefault="00647460" w:rsidP="00647460">
      <w:pPr>
        <w:tabs>
          <w:tab w:val="left" w:pos="2190"/>
          <w:tab w:val="center" w:pos="4513"/>
        </w:tabs>
        <w:rPr>
          <w:rFonts w:ascii="Garamond" w:hAnsi="Garamond" w:cs="Times New Roman"/>
          <w:b/>
          <w:sz w:val="36"/>
        </w:rPr>
      </w:pPr>
      <w:r w:rsidRPr="00873054">
        <w:rPr>
          <w:rFonts w:ascii="Garamond" w:hAnsi="Garamond" w:cs="Times New Roman"/>
          <w:sz w:val="28"/>
        </w:rPr>
        <w:tab/>
      </w:r>
      <w:r w:rsidRPr="00873054">
        <w:rPr>
          <w:rFonts w:ascii="Garamond" w:hAnsi="Garamond" w:cs="Times New Roman"/>
          <w:sz w:val="28"/>
        </w:rPr>
        <w:tab/>
      </w:r>
      <w:r w:rsidR="00CE7510" w:rsidRPr="005E1B55">
        <w:rPr>
          <w:rFonts w:ascii="Garamond" w:hAnsi="Garamond" w:cs="Times New Roman"/>
          <w:b/>
          <w:sz w:val="40"/>
        </w:rPr>
        <w:t>Instructor</w:t>
      </w:r>
      <w:r w:rsidR="00EE155D" w:rsidRPr="005E1B55">
        <w:rPr>
          <w:rFonts w:ascii="Garamond" w:hAnsi="Garamond" w:cs="Times New Roman"/>
          <w:b/>
          <w:sz w:val="40"/>
        </w:rPr>
        <w:t xml:space="preserve">: </w:t>
      </w:r>
      <w:r w:rsidR="00F1373D" w:rsidRPr="005E1B55">
        <w:rPr>
          <w:rFonts w:ascii="Garamond" w:hAnsi="Garamond" w:cs="Times New Roman"/>
          <w:b/>
          <w:sz w:val="40"/>
        </w:rPr>
        <w:t xml:space="preserve">Engr. </w:t>
      </w:r>
      <w:r w:rsidR="00873054" w:rsidRPr="005E1B55">
        <w:rPr>
          <w:rFonts w:ascii="Garamond" w:hAnsi="Garamond" w:cs="Times New Roman"/>
          <w:b/>
          <w:sz w:val="40"/>
        </w:rPr>
        <w:t>Asif Ali</w:t>
      </w:r>
      <w:r w:rsidR="00CE7510" w:rsidRPr="005E1B55">
        <w:rPr>
          <w:rFonts w:ascii="Garamond" w:hAnsi="Garamond" w:cs="Times New Roman"/>
          <w:b/>
          <w:sz w:val="36"/>
        </w:rPr>
        <w:t xml:space="preserve">   </w:t>
      </w:r>
    </w:p>
    <w:p w14:paraId="487ADD2F" w14:textId="77777777" w:rsidR="00213D7E" w:rsidRDefault="00213D7E" w:rsidP="00647460">
      <w:pPr>
        <w:tabs>
          <w:tab w:val="left" w:pos="2190"/>
          <w:tab w:val="center" w:pos="4513"/>
        </w:tabs>
        <w:rPr>
          <w:rFonts w:ascii="Garamond" w:hAnsi="Garamond" w:cs="Times New Roman"/>
          <w:sz w:val="24"/>
        </w:rPr>
      </w:pPr>
    </w:p>
    <w:p w14:paraId="2C8425AC" w14:textId="77777777" w:rsidR="00647460" w:rsidRDefault="00647460" w:rsidP="00140BE9">
      <w:pPr>
        <w:tabs>
          <w:tab w:val="left" w:pos="693"/>
          <w:tab w:val="center" w:pos="4513"/>
        </w:tabs>
        <w:jc w:val="center"/>
        <w:rPr>
          <w:rFonts w:ascii="Garamond" w:hAnsi="Garamond" w:cs="Times New Roman"/>
          <w:sz w:val="24"/>
        </w:rPr>
      </w:pPr>
      <w:r>
        <w:rPr>
          <w:rFonts w:ascii="Garamond" w:hAnsi="Garamond" w:cs="Times New Roman"/>
          <w:sz w:val="24"/>
        </w:rPr>
        <w:t xml:space="preserve">Note: </w:t>
      </w:r>
      <w:r w:rsidR="00E72A7F">
        <w:rPr>
          <w:rFonts w:ascii="Garamond" w:hAnsi="Garamond" w:cs="Times New Roman"/>
          <w:sz w:val="24"/>
        </w:rPr>
        <w:t xml:space="preserve">Submit this </w:t>
      </w:r>
      <w:r w:rsidR="00441F55">
        <w:rPr>
          <w:rFonts w:ascii="Garamond" w:hAnsi="Garamond" w:cs="Times New Roman"/>
          <w:sz w:val="24"/>
        </w:rPr>
        <w:t xml:space="preserve">lab </w:t>
      </w:r>
      <w:r w:rsidR="00E72A7F">
        <w:rPr>
          <w:rFonts w:ascii="Garamond" w:hAnsi="Garamond" w:cs="Times New Roman"/>
          <w:sz w:val="24"/>
        </w:rPr>
        <w:t xml:space="preserve">hand-out </w:t>
      </w:r>
      <w:r w:rsidR="001F1E9F">
        <w:rPr>
          <w:rFonts w:ascii="Garamond" w:hAnsi="Garamond" w:cs="Times New Roman"/>
          <w:sz w:val="24"/>
        </w:rPr>
        <w:t xml:space="preserve">in </w:t>
      </w:r>
      <w:r w:rsidR="00E72A7F">
        <w:rPr>
          <w:rFonts w:ascii="Garamond" w:hAnsi="Garamond" w:cs="Times New Roman"/>
          <w:sz w:val="24"/>
        </w:rPr>
        <w:t xml:space="preserve">the next lab </w:t>
      </w:r>
      <w:r w:rsidR="001F1E9F">
        <w:rPr>
          <w:rFonts w:ascii="Garamond" w:hAnsi="Garamond" w:cs="Times New Roman"/>
          <w:sz w:val="24"/>
        </w:rPr>
        <w:t xml:space="preserve">with </w:t>
      </w:r>
      <w:r w:rsidR="00EA248B">
        <w:rPr>
          <w:rFonts w:ascii="Garamond" w:hAnsi="Garamond" w:cs="Times New Roman"/>
          <w:sz w:val="24"/>
        </w:rPr>
        <w:t xml:space="preserve">attached </w:t>
      </w:r>
      <w:r w:rsidR="001F1E9F">
        <w:rPr>
          <w:rFonts w:ascii="Garamond" w:hAnsi="Garamond" w:cs="Times New Roman"/>
          <w:sz w:val="24"/>
        </w:rPr>
        <w:t>solved activities and exercises</w:t>
      </w:r>
    </w:p>
    <w:p w14:paraId="4D1B27B0" w14:textId="77777777" w:rsidR="000E34DA" w:rsidRDefault="000E34DA" w:rsidP="000E34DA">
      <w:pPr>
        <w:rPr>
          <w:rFonts w:ascii="Garamond" w:hAnsi="Garamond" w:cs="Times New Roman"/>
          <w:b/>
          <w:sz w:val="24"/>
        </w:rPr>
      </w:pPr>
    </w:p>
    <w:p w14:paraId="25CE73B0" w14:textId="77777777" w:rsidR="00CF664E" w:rsidRDefault="00CF664E" w:rsidP="000E34DA">
      <w:pPr>
        <w:rPr>
          <w:rFonts w:ascii="Garamond" w:hAnsi="Garamond" w:cs="Times New Roman"/>
          <w:b/>
          <w:sz w:val="24"/>
        </w:rPr>
      </w:pPr>
    </w:p>
    <w:p w14:paraId="5662C026" w14:textId="5513C508" w:rsidR="00F1373D" w:rsidRDefault="00766471" w:rsidP="000E34DA">
      <w:pPr>
        <w:rPr>
          <w:rFonts w:ascii="Garamond" w:hAnsi="Garamond" w:cs="Times New Roman"/>
          <w:b/>
          <w:sz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E99CD9C" wp14:editId="1D71D65B">
                <wp:simplePos x="0" y="0"/>
                <wp:positionH relativeFrom="column">
                  <wp:posOffset>-914400</wp:posOffset>
                </wp:positionH>
                <wp:positionV relativeFrom="paragraph">
                  <wp:posOffset>358140</wp:posOffset>
                </wp:positionV>
                <wp:extent cx="7572375" cy="2343150"/>
                <wp:effectExtent l="0" t="0" r="28575" b="19050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72375" cy="23431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0EB0F086" w14:textId="77777777" w:rsidR="00766471" w:rsidRDefault="00766471" w:rsidP="00766471">
                            <w:pPr>
                              <w:jc w:val="center"/>
                              <w:rPr>
                                <w:rFonts w:ascii="Garamond" w:hAnsi="Garamond"/>
                                <w:b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rFonts w:ascii="Garamond" w:hAnsi="Garamond"/>
                                <w:b/>
                                <w:sz w:val="24"/>
                                <w:u w:val="single"/>
                              </w:rPr>
                              <w:t>Submission Profile</w:t>
                            </w:r>
                          </w:p>
                          <w:p w14:paraId="35080006" w14:textId="59DAB7CF" w:rsidR="00766471" w:rsidRDefault="00766471" w:rsidP="00766471">
                            <w:pPr>
                              <w:ind w:firstLine="720"/>
                              <w:rPr>
                                <w:rFonts w:ascii="Garamond" w:hAnsi="Garamond"/>
                                <w:sz w:val="24"/>
                              </w:rPr>
                            </w:pP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 xml:space="preserve">Name: </w:t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  <w:t>Submission date:</w:t>
                            </w:r>
                            <w:r w:rsidR="00BC125B">
                              <w:rPr>
                                <w:rFonts w:ascii="Garamond" w:hAnsi="Garamond"/>
                                <w:sz w:val="24"/>
                              </w:rPr>
                              <w:t xml:space="preserve"> </w:t>
                            </w:r>
                          </w:p>
                          <w:p w14:paraId="0EF5BAA1" w14:textId="11242F57" w:rsidR="00766471" w:rsidRDefault="00766471" w:rsidP="00766471">
                            <w:pPr>
                              <w:ind w:firstLine="720"/>
                              <w:rPr>
                                <w:rFonts w:ascii="Garamond" w:hAnsi="Garamond"/>
                                <w:sz w:val="24"/>
                              </w:rPr>
                            </w:pP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 xml:space="preserve">Enrolment ID:  </w:t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  <w:t>Receiving authori</w:t>
                            </w:r>
                            <w:bookmarkStart w:id="0" w:name="_GoBack"/>
                            <w:bookmarkEnd w:id="0"/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>ty name and signature:</w:t>
                            </w:r>
                          </w:p>
                          <w:p w14:paraId="04055ACE" w14:textId="77777777" w:rsidR="00766471" w:rsidRDefault="00766471" w:rsidP="00766471">
                            <w:pPr>
                              <w:ind w:firstLine="720"/>
                              <w:rPr>
                                <w:rFonts w:ascii="Garamond" w:hAnsi="Garamond"/>
                                <w:sz w:val="24"/>
                              </w:rPr>
                            </w:pP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>Comments:</w:t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</w:p>
                          <w:p w14:paraId="5C7939AC" w14:textId="77777777" w:rsidR="00766471" w:rsidRDefault="00766471" w:rsidP="00766471">
                            <w:pPr>
                              <w:ind w:firstLine="720"/>
                              <w:rPr>
                                <w:rFonts w:ascii="Garamond" w:hAnsi="Garamond"/>
                                <w:sz w:val="24"/>
                              </w:rPr>
                            </w:pP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>________________________________________________________________________________</w:t>
                            </w:r>
                          </w:p>
                          <w:p w14:paraId="31A6551A" w14:textId="77777777" w:rsidR="00766471" w:rsidRDefault="00766471" w:rsidP="00766471">
                            <w:pPr>
                              <w:ind w:left="4320" w:firstLine="720"/>
                              <w:rPr>
                                <w:rFonts w:ascii="Garamond" w:hAnsi="Garamond"/>
                                <w:sz w:val="24"/>
                              </w:rPr>
                            </w:pP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>Instructor Signature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E99CD9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in;margin-top:28.2pt;width:596.25pt;height:184.5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" fillcolor="#f2f2f2 [3052]" strokecolor="white [3212]">
                <v:textbox>
                  <w:txbxContent>
                    <w:p w14:paraId="0EB0F086" w14:textId="77777777" w:rsidR="00766471" w:rsidRDefault="00766471" w:rsidP="00766471">
                      <w:pPr>
                        <w:jc w:val="center"/>
                        <w:rPr>
                          <w:rFonts w:ascii="Garamond" w:hAnsi="Garamond"/>
                          <w:b/>
                          <w:sz w:val="24"/>
                          <w:u w:val="single"/>
                        </w:rPr>
                      </w:pPr>
                      <w:r>
                        <w:rPr>
                          <w:rFonts w:ascii="Garamond" w:hAnsi="Garamond"/>
                          <w:b/>
                          <w:sz w:val="24"/>
                          <w:u w:val="single"/>
                        </w:rPr>
                        <w:t>Submission Profile</w:t>
                      </w:r>
                    </w:p>
                    <w:p w14:paraId="35080006" w14:textId="59DAB7CF" w:rsidR="00766471" w:rsidRDefault="00766471" w:rsidP="00766471">
                      <w:pPr>
                        <w:ind w:firstLine="720"/>
                        <w:rPr>
                          <w:rFonts w:ascii="Garamond" w:hAnsi="Garamond"/>
                          <w:sz w:val="24"/>
                        </w:rPr>
                      </w:pPr>
                      <w:r>
                        <w:rPr>
                          <w:rFonts w:ascii="Garamond" w:hAnsi="Garamond"/>
                          <w:sz w:val="24"/>
                        </w:rPr>
                        <w:t xml:space="preserve">Name: </w:t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  <w:t>Submission date:</w:t>
                      </w:r>
                      <w:r w:rsidR="00BC125B">
                        <w:rPr>
                          <w:rFonts w:ascii="Garamond" w:hAnsi="Garamond"/>
                          <w:sz w:val="24"/>
                        </w:rPr>
                        <w:t xml:space="preserve"> </w:t>
                      </w:r>
                    </w:p>
                    <w:p w14:paraId="0EF5BAA1" w14:textId="11242F57" w:rsidR="00766471" w:rsidRDefault="00766471" w:rsidP="00766471">
                      <w:pPr>
                        <w:ind w:firstLine="720"/>
                        <w:rPr>
                          <w:rFonts w:ascii="Garamond" w:hAnsi="Garamond"/>
                          <w:sz w:val="24"/>
                        </w:rPr>
                      </w:pPr>
                      <w:r>
                        <w:rPr>
                          <w:rFonts w:ascii="Garamond" w:hAnsi="Garamond"/>
                          <w:sz w:val="24"/>
                        </w:rPr>
                        <w:t xml:space="preserve">Enrolment ID:  </w:t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  <w:t>Receiving authori</w:t>
                      </w:r>
                      <w:bookmarkStart w:id="1" w:name="_GoBack"/>
                      <w:bookmarkEnd w:id="1"/>
                      <w:r>
                        <w:rPr>
                          <w:rFonts w:ascii="Garamond" w:hAnsi="Garamond"/>
                          <w:sz w:val="24"/>
                        </w:rPr>
                        <w:t>ty name and signature:</w:t>
                      </w:r>
                    </w:p>
                    <w:p w14:paraId="04055ACE" w14:textId="77777777" w:rsidR="00766471" w:rsidRDefault="00766471" w:rsidP="00766471">
                      <w:pPr>
                        <w:ind w:firstLine="720"/>
                        <w:rPr>
                          <w:rFonts w:ascii="Garamond" w:hAnsi="Garamond"/>
                          <w:sz w:val="24"/>
                        </w:rPr>
                      </w:pPr>
                      <w:r>
                        <w:rPr>
                          <w:rFonts w:ascii="Garamond" w:hAnsi="Garamond"/>
                          <w:sz w:val="24"/>
                        </w:rPr>
                        <w:t>Comments:</w:t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</w:p>
                    <w:p w14:paraId="5C7939AC" w14:textId="77777777" w:rsidR="00766471" w:rsidRDefault="00766471" w:rsidP="00766471">
                      <w:pPr>
                        <w:ind w:firstLine="720"/>
                        <w:rPr>
                          <w:rFonts w:ascii="Garamond" w:hAnsi="Garamond"/>
                          <w:sz w:val="24"/>
                        </w:rPr>
                      </w:pPr>
                      <w:r>
                        <w:rPr>
                          <w:rFonts w:ascii="Garamond" w:hAnsi="Garamond"/>
                          <w:sz w:val="24"/>
                        </w:rPr>
                        <w:t>________________________________________________________________________________</w:t>
                      </w:r>
                    </w:p>
                    <w:p w14:paraId="31A6551A" w14:textId="77777777" w:rsidR="00766471" w:rsidRDefault="00766471" w:rsidP="00766471">
                      <w:pPr>
                        <w:ind w:left="4320" w:firstLine="720"/>
                        <w:rPr>
                          <w:rFonts w:ascii="Garamond" w:hAnsi="Garamond"/>
                          <w:sz w:val="24"/>
                        </w:rPr>
                      </w:pPr>
                      <w:r>
                        <w:rPr>
                          <w:rFonts w:ascii="Garamond" w:hAnsi="Garamond"/>
                          <w:sz w:val="24"/>
                        </w:rPr>
                        <w:t>Instructor Signature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D31679E" w14:textId="77777777" w:rsidR="0048698D" w:rsidRPr="004B5C42" w:rsidRDefault="00FE0434" w:rsidP="004B5C42">
      <w:pPr>
        <w:shd w:val="clear" w:color="auto" w:fill="EEECE1" w:themeFill="background2"/>
        <w:tabs>
          <w:tab w:val="left" w:pos="5295"/>
        </w:tabs>
        <w:autoSpaceDE w:val="0"/>
        <w:autoSpaceDN w:val="0"/>
        <w:adjustRightInd w:val="0"/>
        <w:spacing w:after="0" w:line="240" w:lineRule="auto"/>
        <w:jc w:val="both"/>
        <w:rPr>
          <w:rFonts w:ascii="Garamond" w:hAnsi="Garamond" w:cs="Times-BoldSC"/>
          <w:b/>
          <w:bCs/>
          <w:color w:val="000000" w:themeColor="text1"/>
          <w:sz w:val="24"/>
          <w:szCs w:val="28"/>
        </w:rPr>
      </w:pPr>
      <w:r>
        <w:rPr>
          <w:rFonts w:ascii="Garamond" w:hAnsi="Garamond" w:cs="Times-BoldSC"/>
          <w:b/>
          <w:bCs/>
          <w:color w:val="000000" w:themeColor="text1"/>
          <w:sz w:val="24"/>
          <w:szCs w:val="28"/>
        </w:rPr>
        <w:lastRenderedPageBreak/>
        <w:t xml:space="preserve">Lab </w:t>
      </w:r>
      <w:r w:rsidR="00D966CA">
        <w:rPr>
          <w:rFonts w:ascii="Garamond" w:hAnsi="Garamond" w:cs="Times-BoldSC"/>
          <w:b/>
          <w:bCs/>
          <w:color w:val="000000" w:themeColor="text1"/>
          <w:sz w:val="24"/>
          <w:szCs w:val="28"/>
        </w:rPr>
        <w:t>L</w:t>
      </w:r>
      <w:r w:rsidR="000E34DA">
        <w:rPr>
          <w:rFonts w:ascii="Garamond" w:hAnsi="Garamond" w:cs="Times-BoldSC"/>
          <w:b/>
          <w:bCs/>
          <w:color w:val="000000" w:themeColor="text1"/>
          <w:sz w:val="24"/>
          <w:szCs w:val="28"/>
        </w:rPr>
        <w:t xml:space="preserve">earning Objectives: </w:t>
      </w:r>
    </w:p>
    <w:p w14:paraId="2B60EE6B" w14:textId="77777777" w:rsidR="00F81142" w:rsidRDefault="00F81142" w:rsidP="00F81142">
      <w:pPr>
        <w:autoSpaceDE w:val="0"/>
        <w:autoSpaceDN w:val="0"/>
        <w:adjustRightInd w:val="0"/>
        <w:spacing w:after="0" w:line="240" w:lineRule="auto"/>
        <w:jc w:val="both"/>
        <w:rPr>
          <w:rFonts w:ascii="Garamond" w:hAnsi="Garamond" w:cs="Times New Roman"/>
          <w:b/>
          <w:sz w:val="24"/>
        </w:rPr>
      </w:pPr>
    </w:p>
    <w:p w14:paraId="40A7466E" w14:textId="17AB4050" w:rsidR="008E5331" w:rsidRDefault="008E5331" w:rsidP="008E5331">
      <w:pPr>
        <w:rPr>
          <w:sz w:val="24"/>
          <w:szCs w:val="24"/>
        </w:rPr>
      </w:pPr>
      <w:r>
        <w:rPr>
          <w:sz w:val="24"/>
          <w:szCs w:val="24"/>
        </w:rPr>
        <w:t xml:space="preserve">Upon successful completion of this experiment, students will be </w:t>
      </w:r>
      <w:r w:rsidR="00EC69E4">
        <w:rPr>
          <w:sz w:val="24"/>
          <w:szCs w:val="24"/>
        </w:rPr>
        <w:t>able,</w:t>
      </w:r>
    </w:p>
    <w:p w14:paraId="75FFF61C" w14:textId="157E365D" w:rsidR="00813BC8" w:rsidRDefault="008E5331" w:rsidP="00813BC8">
      <w:pPr>
        <w:pStyle w:val="ListParagraph"/>
        <w:numPr>
          <w:ilvl w:val="0"/>
          <w:numId w:val="27"/>
        </w:numPr>
        <w:jc w:val="both"/>
        <w:rPr>
          <w:sz w:val="24"/>
          <w:szCs w:val="24"/>
        </w:rPr>
      </w:pPr>
      <w:r w:rsidRPr="00F05768">
        <w:rPr>
          <w:sz w:val="24"/>
          <w:szCs w:val="24"/>
        </w:rPr>
        <w:t>To understand the volt</w:t>
      </w:r>
      <w:r>
        <w:rPr>
          <w:sz w:val="24"/>
          <w:szCs w:val="24"/>
        </w:rPr>
        <w:t>age-current characteristics of PN</w:t>
      </w:r>
      <w:r w:rsidRPr="00F05768">
        <w:rPr>
          <w:sz w:val="24"/>
          <w:szCs w:val="24"/>
        </w:rPr>
        <w:t xml:space="preserve"> junction diode by using</w:t>
      </w:r>
      <w:r w:rsidR="00813BC8">
        <w:rPr>
          <w:sz w:val="24"/>
          <w:szCs w:val="24"/>
        </w:rPr>
        <w:t xml:space="preserve"> </w:t>
      </w:r>
      <w:r w:rsidR="00595854">
        <w:rPr>
          <w:sz w:val="24"/>
          <w:szCs w:val="24"/>
        </w:rPr>
        <w:t>NI-Elvis Kit</w:t>
      </w:r>
      <w:r w:rsidR="00343AC8" w:rsidRPr="00813BC8">
        <w:rPr>
          <w:sz w:val="24"/>
          <w:szCs w:val="24"/>
        </w:rPr>
        <w:tab/>
      </w:r>
    </w:p>
    <w:p w14:paraId="4864A473" w14:textId="047BD266" w:rsidR="008E5331" w:rsidRPr="00813BC8" w:rsidRDefault="000D3A3C" w:rsidP="00813BC8">
      <w:pPr>
        <w:pStyle w:val="ListParagraph"/>
        <w:numPr>
          <w:ilvl w:val="0"/>
          <w:numId w:val="27"/>
        </w:numPr>
        <w:jc w:val="both"/>
        <w:rPr>
          <w:sz w:val="24"/>
          <w:szCs w:val="24"/>
        </w:rPr>
      </w:pPr>
      <w:r w:rsidRPr="00813BC8">
        <w:rPr>
          <w:sz w:val="24"/>
          <w:szCs w:val="24"/>
        </w:rPr>
        <w:t>Multisim</w:t>
      </w:r>
      <w:r w:rsidR="008E5331" w:rsidRPr="00813BC8">
        <w:rPr>
          <w:sz w:val="24"/>
          <w:szCs w:val="24"/>
        </w:rPr>
        <w:t xml:space="preserve"> (simulation)</w:t>
      </w:r>
    </w:p>
    <w:p w14:paraId="5805B5C1" w14:textId="77777777" w:rsidR="00F81142" w:rsidRPr="00F81142" w:rsidRDefault="00F81142" w:rsidP="00F81142">
      <w:pPr>
        <w:autoSpaceDE w:val="0"/>
        <w:autoSpaceDN w:val="0"/>
        <w:adjustRightInd w:val="0"/>
        <w:spacing w:after="0" w:line="240" w:lineRule="auto"/>
        <w:jc w:val="both"/>
        <w:rPr>
          <w:rFonts w:ascii="Garamond" w:hAnsi="Garamond" w:cs="Times New Roman"/>
          <w:b/>
          <w:sz w:val="24"/>
        </w:rPr>
      </w:pPr>
    </w:p>
    <w:p w14:paraId="6E1A8F1E" w14:textId="77777777" w:rsidR="000E34DA" w:rsidRPr="009C7470" w:rsidRDefault="00FE0434" w:rsidP="00455D3A">
      <w:pPr>
        <w:shd w:val="clear" w:color="auto" w:fill="EEECE1" w:themeFill="background2"/>
        <w:rPr>
          <w:rFonts w:ascii="Garamond" w:hAnsi="Garamond" w:cs="Times New Roman"/>
          <w:b/>
          <w:sz w:val="24"/>
        </w:rPr>
      </w:pPr>
      <w:r>
        <w:rPr>
          <w:rFonts w:ascii="Garamond" w:hAnsi="Garamond" w:cs="Times New Roman"/>
          <w:b/>
          <w:sz w:val="24"/>
        </w:rPr>
        <w:t xml:space="preserve">Lab </w:t>
      </w:r>
      <w:r w:rsidR="000E34DA">
        <w:rPr>
          <w:rFonts w:ascii="Garamond" w:hAnsi="Garamond" w:cs="Times New Roman"/>
          <w:b/>
          <w:sz w:val="24"/>
        </w:rPr>
        <w:t>Hardware and Software R</w:t>
      </w:r>
      <w:r w:rsidR="000E34DA" w:rsidRPr="009C7470">
        <w:rPr>
          <w:rFonts w:ascii="Garamond" w:hAnsi="Garamond" w:cs="Times New Roman"/>
          <w:b/>
          <w:sz w:val="24"/>
        </w:rPr>
        <w:t>equired:</w:t>
      </w:r>
    </w:p>
    <w:p w14:paraId="0BF16238" w14:textId="77777777" w:rsidR="007607B0" w:rsidRDefault="00155937" w:rsidP="007607B0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EQUIPMENT / COMPONENTS</w:t>
      </w:r>
    </w:p>
    <w:p w14:paraId="4651BC9C" w14:textId="6C461CDB" w:rsidR="007607B0" w:rsidRDefault="00FD0FA3" w:rsidP="007607B0">
      <w:pPr>
        <w:pStyle w:val="ListParagraph"/>
        <w:numPr>
          <w:ilvl w:val="0"/>
          <w:numId w:val="28"/>
        </w:numPr>
        <w:rPr>
          <w:sz w:val="24"/>
          <w:szCs w:val="24"/>
        </w:rPr>
      </w:pPr>
      <w:r>
        <w:rPr>
          <w:sz w:val="24"/>
          <w:szCs w:val="24"/>
        </w:rPr>
        <w:t>NI- ELVIS Kit</w:t>
      </w:r>
    </w:p>
    <w:p w14:paraId="48BD8456" w14:textId="77777777" w:rsidR="007607B0" w:rsidRDefault="001C2376" w:rsidP="007607B0">
      <w:pPr>
        <w:pStyle w:val="ListParagraph"/>
        <w:numPr>
          <w:ilvl w:val="0"/>
          <w:numId w:val="28"/>
        </w:numPr>
        <w:rPr>
          <w:sz w:val="24"/>
          <w:szCs w:val="24"/>
        </w:rPr>
      </w:pPr>
      <w:r>
        <w:rPr>
          <w:sz w:val="24"/>
          <w:szCs w:val="24"/>
        </w:rPr>
        <w:t>Different values resistors</w:t>
      </w:r>
    </w:p>
    <w:p w14:paraId="298AC504" w14:textId="77777777" w:rsidR="001C2376" w:rsidRDefault="001C2376" w:rsidP="007607B0">
      <w:pPr>
        <w:pStyle w:val="ListParagraph"/>
        <w:numPr>
          <w:ilvl w:val="0"/>
          <w:numId w:val="28"/>
        </w:numPr>
        <w:rPr>
          <w:sz w:val="24"/>
          <w:szCs w:val="24"/>
        </w:rPr>
      </w:pPr>
      <w:r>
        <w:rPr>
          <w:sz w:val="24"/>
          <w:szCs w:val="24"/>
        </w:rPr>
        <w:t>Different PN Junction diode</w:t>
      </w:r>
    </w:p>
    <w:p w14:paraId="4BB4E1E6" w14:textId="77777777" w:rsidR="00531EFF" w:rsidRPr="001C2376" w:rsidRDefault="001C2376" w:rsidP="001C2376">
      <w:pPr>
        <w:pStyle w:val="ListParagraph"/>
        <w:numPr>
          <w:ilvl w:val="0"/>
          <w:numId w:val="28"/>
        </w:numPr>
        <w:rPr>
          <w:sz w:val="24"/>
          <w:szCs w:val="24"/>
        </w:rPr>
      </w:pPr>
      <w:r>
        <w:rPr>
          <w:sz w:val="24"/>
          <w:szCs w:val="24"/>
        </w:rPr>
        <w:t>Connecting wires</w:t>
      </w:r>
    </w:p>
    <w:p w14:paraId="754B1E47" w14:textId="77777777" w:rsidR="00531EFF" w:rsidRDefault="00531EFF" w:rsidP="00531EFF">
      <w:pPr>
        <w:autoSpaceDE w:val="0"/>
        <w:autoSpaceDN w:val="0"/>
        <w:adjustRightInd w:val="0"/>
        <w:spacing w:after="0" w:line="240" w:lineRule="auto"/>
        <w:jc w:val="both"/>
        <w:rPr>
          <w:rFonts w:ascii="Garamond" w:hAnsi="Garamond" w:cs="Times New Roman"/>
          <w:b/>
          <w:sz w:val="24"/>
        </w:rPr>
      </w:pPr>
    </w:p>
    <w:p w14:paraId="5DD56EF2" w14:textId="77777777" w:rsidR="00592C80" w:rsidRPr="00592C80" w:rsidRDefault="00592C80" w:rsidP="00A23DE9">
      <w:pPr>
        <w:shd w:val="clear" w:color="auto" w:fill="EEECE1" w:themeFill="background2"/>
        <w:autoSpaceDE w:val="0"/>
        <w:autoSpaceDN w:val="0"/>
        <w:adjustRightInd w:val="0"/>
        <w:spacing w:after="0" w:line="240" w:lineRule="auto"/>
        <w:rPr>
          <w:rFonts w:ascii="Garamond" w:hAnsi="Garamond" w:cs="Times New Roman"/>
          <w:b/>
          <w:sz w:val="24"/>
        </w:rPr>
      </w:pPr>
      <w:r w:rsidRPr="00592C80">
        <w:rPr>
          <w:rFonts w:ascii="Garamond" w:hAnsi="Garamond" w:cs="Times New Roman"/>
          <w:b/>
          <w:sz w:val="24"/>
        </w:rPr>
        <w:t>Background Theory:</w:t>
      </w:r>
    </w:p>
    <w:p w14:paraId="600E1C25" w14:textId="77777777" w:rsidR="00326D02" w:rsidRDefault="00326D02" w:rsidP="00E231E5">
      <w:pPr>
        <w:autoSpaceDE w:val="0"/>
        <w:autoSpaceDN w:val="0"/>
        <w:adjustRightInd w:val="0"/>
        <w:spacing w:after="0" w:line="240" w:lineRule="auto"/>
        <w:rPr>
          <w:rFonts w:ascii="Garamond" w:hAnsi="Garamond" w:cs="Times New Roman"/>
          <w:sz w:val="24"/>
        </w:rPr>
      </w:pPr>
    </w:p>
    <w:p w14:paraId="185A964E" w14:textId="77777777" w:rsidR="00592C80" w:rsidRDefault="00AD572F" w:rsidP="00F1373D">
      <w:pPr>
        <w:autoSpaceDE w:val="0"/>
        <w:autoSpaceDN w:val="0"/>
        <w:adjustRightInd w:val="0"/>
        <w:spacing w:after="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diode is a device formed from a junction of n-type and p-type semiconductor materials. The lead connected to the p-type material is called the </w:t>
      </w:r>
      <w:r>
        <w:rPr>
          <w:b/>
          <w:sz w:val="24"/>
          <w:szCs w:val="24"/>
        </w:rPr>
        <w:t>anode</w:t>
      </w:r>
      <w:r>
        <w:rPr>
          <w:sz w:val="24"/>
          <w:szCs w:val="24"/>
        </w:rPr>
        <w:t xml:space="preserve"> and the lead connected to the n-type material is the </w:t>
      </w:r>
      <w:r>
        <w:rPr>
          <w:b/>
          <w:sz w:val="24"/>
          <w:szCs w:val="24"/>
        </w:rPr>
        <w:t xml:space="preserve">cathode. </w:t>
      </w:r>
      <w:r>
        <w:rPr>
          <w:sz w:val="24"/>
          <w:szCs w:val="24"/>
        </w:rPr>
        <w:t>In general, a solid line on the diode, as shown in fig-1-1, marks the cathode of a diode.</w:t>
      </w:r>
    </w:p>
    <w:p w14:paraId="2E48398B" w14:textId="77777777" w:rsidR="00F1373D" w:rsidRDefault="00AD572F" w:rsidP="00F1373D">
      <w:pPr>
        <w:autoSpaceDE w:val="0"/>
        <w:autoSpaceDN w:val="0"/>
        <w:adjustRightInd w:val="0"/>
        <w:spacing w:after="0" w:line="240" w:lineRule="auto"/>
        <w:jc w:val="center"/>
        <w:rPr>
          <w:rFonts w:ascii="Garamond" w:hAnsi="Garamond" w:cs="Times New Roman"/>
          <w:sz w:val="24"/>
        </w:rPr>
      </w:pPr>
      <w:r w:rsidRPr="00AD572F">
        <w:rPr>
          <w:rFonts w:ascii="Garamond" w:hAnsi="Garamond" w:cs="Times New Roman"/>
          <w:noProof/>
          <w:sz w:val="24"/>
          <w:lang w:val="en-US" w:eastAsia="en-US"/>
        </w:rPr>
        <w:drawing>
          <wp:inline distT="0" distB="0" distL="0" distR="0" wp14:anchorId="233E7E00" wp14:editId="2F74829E">
            <wp:extent cx="4238625" cy="1323975"/>
            <wp:effectExtent l="19050" t="0" r="9525" b="0"/>
            <wp:docPr id="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1323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44E029" w14:textId="25725589" w:rsidR="00AD572F" w:rsidRDefault="00733047" w:rsidP="00F1373D">
      <w:pPr>
        <w:autoSpaceDE w:val="0"/>
        <w:autoSpaceDN w:val="0"/>
        <w:adjustRightInd w:val="0"/>
        <w:spacing w:after="0" w:line="240" w:lineRule="auto"/>
        <w:jc w:val="center"/>
        <w:rPr>
          <w:rFonts w:ascii="Garamond" w:hAnsi="Garamond" w:cs="Times New Roman"/>
          <w:sz w:val="24"/>
        </w:rPr>
      </w:pPr>
      <w:r>
        <w:rPr>
          <w:rFonts w:ascii="Garamond" w:hAnsi="Garamond" w:cs="Times New Roman"/>
          <w:sz w:val="24"/>
        </w:rPr>
        <w:t>Fig</w:t>
      </w:r>
      <w:r w:rsidR="001E3375">
        <w:rPr>
          <w:rFonts w:ascii="Garamond" w:hAnsi="Garamond" w:cs="Times New Roman"/>
          <w:sz w:val="24"/>
        </w:rPr>
        <w:t xml:space="preserve"> 1-1</w:t>
      </w:r>
    </w:p>
    <w:p w14:paraId="7B587D14" w14:textId="77777777" w:rsidR="001E3375" w:rsidRDefault="001E3375" w:rsidP="00E231E5">
      <w:pPr>
        <w:autoSpaceDE w:val="0"/>
        <w:autoSpaceDN w:val="0"/>
        <w:adjustRightInd w:val="0"/>
        <w:spacing w:after="0" w:line="240" w:lineRule="auto"/>
        <w:rPr>
          <w:rFonts w:ascii="Garamond" w:hAnsi="Garamond" w:cs="Times New Roman"/>
          <w:sz w:val="24"/>
        </w:rPr>
      </w:pPr>
    </w:p>
    <w:p w14:paraId="0CC34F98" w14:textId="77777777" w:rsidR="00754E90" w:rsidRDefault="00754E90" w:rsidP="00F1373D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When the positive terminal of diode is connected with positive terminal of battery, this condition allows the current to flow the p-n junction, referred as Forward bias, but when the negative terminal of diode is connected with positive terminal of battery, this condition prevents the current to flow across the p-n junction, referred as Reversed b</w:t>
      </w:r>
      <w:r w:rsidR="005966B8">
        <w:rPr>
          <w:sz w:val="24"/>
          <w:szCs w:val="24"/>
        </w:rPr>
        <w:t>ias. The</w:t>
      </w:r>
      <w:r>
        <w:rPr>
          <w:sz w:val="24"/>
          <w:szCs w:val="24"/>
        </w:rPr>
        <w:t>se two possible conditions are shown in figure 1-2.</w:t>
      </w:r>
    </w:p>
    <w:p w14:paraId="61625FEF" w14:textId="42030C82" w:rsidR="000025D6" w:rsidRDefault="000025D6" w:rsidP="00FC0728">
      <w:pPr>
        <w:autoSpaceDE w:val="0"/>
        <w:autoSpaceDN w:val="0"/>
        <w:adjustRightInd w:val="0"/>
        <w:spacing w:after="0" w:line="240" w:lineRule="auto"/>
        <w:jc w:val="both"/>
        <w:rPr>
          <w:rFonts w:ascii="Garamond" w:hAnsi="Garamond" w:cs="Times New Roman"/>
          <w:sz w:val="24"/>
        </w:rPr>
      </w:pPr>
    </w:p>
    <w:p w14:paraId="0A03AB00" w14:textId="77777777" w:rsidR="00F1373D" w:rsidRDefault="00F1373D" w:rsidP="00FC0728">
      <w:pPr>
        <w:autoSpaceDE w:val="0"/>
        <w:autoSpaceDN w:val="0"/>
        <w:adjustRightInd w:val="0"/>
        <w:spacing w:after="0" w:line="240" w:lineRule="auto"/>
        <w:jc w:val="both"/>
        <w:rPr>
          <w:rFonts w:ascii="Garamond" w:hAnsi="Garamond" w:cs="Times New Roman"/>
        </w:rPr>
      </w:pPr>
    </w:p>
    <w:p w14:paraId="16074F3C" w14:textId="77777777" w:rsidR="000025D6" w:rsidRDefault="000025D6" w:rsidP="00FC0728">
      <w:pPr>
        <w:autoSpaceDE w:val="0"/>
        <w:autoSpaceDN w:val="0"/>
        <w:adjustRightInd w:val="0"/>
        <w:spacing w:after="0" w:line="240" w:lineRule="auto"/>
        <w:jc w:val="both"/>
        <w:rPr>
          <w:rFonts w:ascii="Garamond" w:hAnsi="Garamond" w:cs="Times New Roman"/>
        </w:rPr>
      </w:pPr>
    </w:p>
    <w:p w14:paraId="31776A7E" w14:textId="77777777" w:rsidR="000025D6" w:rsidRDefault="000025D6" w:rsidP="00FC0728">
      <w:pPr>
        <w:autoSpaceDE w:val="0"/>
        <w:autoSpaceDN w:val="0"/>
        <w:adjustRightInd w:val="0"/>
        <w:spacing w:after="0" w:line="240" w:lineRule="auto"/>
        <w:jc w:val="both"/>
        <w:rPr>
          <w:rFonts w:ascii="Garamond" w:hAnsi="Garamond" w:cs="Times New Roman"/>
        </w:rPr>
      </w:pPr>
    </w:p>
    <w:p w14:paraId="4D3D385E" w14:textId="77777777" w:rsidR="00351A95" w:rsidRDefault="00351A95" w:rsidP="009F5733">
      <w:pPr>
        <w:autoSpaceDE w:val="0"/>
        <w:autoSpaceDN w:val="0"/>
        <w:adjustRightInd w:val="0"/>
        <w:spacing w:after="0" w:line="240" w:lineRule="auto"/>
        <w:jc w:val="both"/>
        <w:rPr>
          <w:rFonts w:ascii="Garamond" w:hAnsi="Garamond" w:cs="Times-BoldSC"/>
          <w:bCs/>
          <w:color w:val="000000" w:themeColor="text1"/>
          <w:sz w:val="24"/>
          <w:szCs w:val="28"/>
        </w:rPr>
      </w:pPr>
    </w:p>
    <w:p w14:paraId="40A84AC3" w14:textId="77777777" w:rsidR="00754E90" w:rsidRDefault="00754E90" w:rsidP="00E6268B">
      <w:pPr>
        <w:shd w:val="clear" w:color="auto" w:fill="EEECE1" w:themeFill="background2"/>
        <w:autoSpaceDE w:val="0"/>
        <w:autoSpaceDN w:val="0"/>
        <w:adjustRightInd w:val="0"/>
        <w:spacing w:after="0" w:line="240" w:lineRule="auto"/>
        <w:rPr>
          <w:rFonts w:ascii="Garamond" w:hAnsi="Garamond" w:cs="Times-BoldSC"/>
          <w:b/>
          <w:bCs/>
          <w:color w:val="000000" w:themeColor="text1"/>
          <w:sz w:val="24"/>
          <w:szCs w:val="28"/>
        </w:rPr>
      </w:pPr>
    </w:p>
    <w:p w14:paraId="1348E1CD" w14:textId="77777777" w:rsidR="006F00B5" w:rsidRDefault="00B4321F" w:rsidP="00E6268B">
      <w:pPr>
        <w:shd w:val="clear" w:color="auto" w:fill="EEECE1" w:themeFill="background2"/>
        <w:autoSpaceDE w:val="0"/>
        <w:autoSpaceDN w:val="0"/>
        <w:adjustRightInd w:val="0"/>
        <w:spacing w:after="0" w:line="240" w:lineRule="auto"/>
        <w:rPr>
          <w:rFonts w:ascii="Garamond" w:hAnsi="Garamond" w:cs="Times-BoldSC"/>
          <w:b/>
          <w:bCs/>
          <w:color w:val="000000" w:themeColor="text1"/>
          <w:sz w:val="24"/>
          <w:szCs w:val="28"/>
        </w:rPr>
      </w:pPr>
      <w:r>
        <w:rPr>
          <w:rFonts w:ascii="Garamond" w:hAnsi="Garamond" w:cs="Times-BoldSC"/>
          <w:b/>
          <w:bCs/>
          <w:color w:val="000000" w:themeColor="text1"/>
          <w:sz w:val="24"/>
          <w:szCs w:val="28"/>
        </w:rPr>
        <w:t xml:space="preserve">Lab Examples: </w:t>
      </w:r>
    </w:p>
    <w:p w14:paraId="6E0B2978" w14:textId="77777777" w:rsidR="006F00B5" w:rsidRDefault="006F00B5" w:rsidP="00E6268B">
      <w:pPr>
        <w:shd w:val="clear" w:color="auto" w:fill="EEECE1" w:themeFill="background2"/>
        <w:autoSpaceDE w:val="0"/>
        <w:autoSpaceDN w:val="0"/>
        <w:adjustRightInd w:val="0"/>
        <w:spacing w:after="0" w:line="240" w:lineRule="auto"/>
        <w:rPr>
          <w:rFonts w:ascii="Garamond" w:hAnsi="Garamond" w:cs="Times-BoldSC"/>
          <w:b/>
          <w:bCs/>
          <w:color w:val="000000" w:themeColor="text1"/>
          <w:sz w:val="24"/>
          <w:szCs w:val="28"/>
        </w:rPr>
      </w:pPr>
    </w:p>
    <w:p w14:paraId="3D42E30B" w14:textId="77777777" w:rsidR="006F00B5" w:rsidRDefault="007E00D9" w:rsidP="00F1373D">
      <w:pPr>
        <w:shd w:val="clear" w:color="auto" w:fill="EEECE1" w:themeFill="background2"/>
        <w:autoSpaceDE w:val="0"/>
        <w:autoSpaceDN w:val="0"/>
        <w:adjustRightInd w:val="0"/>
        <w:spacing w:after="0" w:line="240" w:lineRule="auto"/>
        <w:jc w:val="center"/>
        <w:rPr>
          <w:rFonts w:ascii="Garamond" w:hAnsi="Garamond" w:cs="Times-BoldSC"/>
          <w:b/>
          <w:bCs/>
          <w:color w:val="000000" w:themeColor="text1"/>
          <w:sz w:val="24"/>
          <w:szCs w:val="28"/>
        </w:rPr>
      </w:pPr>
      <w:r w:rsidRPr="007E00D9">
        <w:rPr>
          <w:rFonts w:ascii="Garamond" w:hAnsi="Garamond" w:cs="Times-BoldSC"/>
          <w:b/>
          <w:bCs/>
          <w:noProof/>
          <w:color w:val="000000" w:themeColor="text1"/>
          <w:sz w:val="24"/>
          <w:szCs w:val="28"/>
          <w:lang w:val="en-US" w:eastAsia="en-US"/>
        </w:rPr>
        <w:drawing>
          <wp:inline distT="0" distB="0" distL="0" distR="0" wp14:anchorId="23C3BF37" wp14:editId="278B7653">
            <wp:extent cx="5486400" cy="1457325"/>
            <wp:effectExtent l="19050" t="0" r="0" b="0"/>
            <wp:docPr id="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57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0CFFFA" w14:textId="77777777" w:rsidR="007E00D9" w:rsidRDefault="007E00D9" w:rsidP="00F1373D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Figure 1-2 (a) Forward Bias                                  Figure 1-2 (b) Reverse Bias</w:t>
      </w:r>
    </w:p>
    <w:p w14:paraId="6FC4F1A2" w14:textId="77777777" w:rsidR="007E00D9" w:rsidRDefault="007E00D9" w:rsidP="00E6268B">
      <w:pPr>
        <w:shd w:val="clear" w:color="auto" w:fill="EEECE1" w:themeFill="background2"/>
        <w:autoSpaceDE w:val="0"/>
        <w:autoSpaceDN w:val="0"/>
        <w:adjustRightInd w:val="0"/>
        <w:spacing w:after="0" w:line="240" w:lineRule="auto"/>
        <w:rPr>
          <w:rFonts w:ascii="Garamond" w:hAnsi="Garamond" w:cs="Times-BoldSC"/>
          <w:b/>
          <w:bCs/>
          <w:color w:val="000000" w:themeColor="text1"/>
          <w:sz w:val="24"/>
          <w:szCs w:val="28"/>
        </w:rPr>
      </w:pPr>
    </w:p>
    <w:p w14:paraId="7176CF8E" w14:textId="77777777" w:rsidR="007E00D9" w:rsidRDefault="007E00D9" w:rsidP="00F1373D">
      <w:pPr>
        <w:shd w:val="clear" w:color="auto" w:fill="EEECE1" w:themeFill="background2"/>
        <w:autoSpaceDE w:val="0"/>
        <w:autoSpaceDN w:val="0"/>
        <w:adjustRightInd w:val="0"/>
        <w:spacing w:after="0" w:line="240" w:lineRule="auto"/>
        <w:jc w:val="center"/>
        <w:rPr>
          <w:rFonts w:ascii="Garamond" w:hAnsi="Garamond" w:cs="Times-BoldSC"/>
          <w:b/>
          <w:bCs/>
          <w:color w:val="000000" w:themeColor="text1"/>
          <w:sz w:val="24"/>
          <w:szCs w:val="28"/>
        </w:rPr>
      </w:pPr>
      <w:r w:rsidRPr="007E00D9">
        <w:rPr>
          <w:rFonts w:ascii="Garamond" w:hAnsi="Garamond" w:cs="Times-BoldSC"/>
          <w:b/>
          <w:bCs/>
          <w:noProof/>
          <w:color w:val="000000" w:themeColor="text1"/>
          <w:sz w:val="24"/>
          <w:szCs w:val="28"/>
          <w:lang w:val="en-US" w:eastAsia="en-US"/>
        </w:rPr>
        <w:drawing>
          <wp:inline distT="0" distB="0" distL="0" distR="0" wp14:anchorId="2C4723B9" wp14:editId="40323451">
            <wp:extent cx="2457450" cy="1866900"/>
            <wp:effectExtent l="19050" t="0" r="0" b="0"/>
            <wp:docPr id="1" name="Picture 6" descr="Untitledadsfgasdg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Untitledadsfgasdgf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1866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057697" w14:textId="77777777" w:rsidR="007E00D9" w:rsidRDefault="007E00D9" w:rsidP="00E6268B">
      <w:pPr>
        <w:shd w:val="clear" w:color="auto" w:fill="EEECE1" w:themeFill="background2"/>
        <w:autoSpaceDE w:val="0"/>
        <w:autoSpaceDN w:val="0"/>
        <w:adjustRightInd w:val="0"/>
        <w:spacing w:after="0" w:line="240" w:lineRule="auto"/>
        <w:rPr>
          <w:rFonts w:ascii="Garamond" w:hAnsi="Garamond" w:cs="Times-BoldSC"/>
          <w:b/>
          <w:bCs/>
          <w:color w:val="000000" w:themeColor="text1"/>
          <w:sz w:val="24"/>
          <w:szCs w:val="28"/>
        </w:rPr>
      </w:pPr>
    </w:p>
    <w:p w14:paraId="4AA3705F" w14:textId="77777777" w:rsidR="007E00D9" w:rsidRDefault="007E00D9" w:rsidP="00F1373D">
      <w:pPr>
        <w:shd w:val="clear" w:color="auto" w:fill="EEECE1" w:themeFill="background2"/>
        <w:autoSpaceDE w:val="0"/>
        <w:autoSpaceDN w:val="0"/>
        <w:adjustRightInd w:val="0"/>
        <w:spacing w:after="0" w:line="240" w:lineRule="auto"/>
        <w:jc w:val="center"/>
        <w:rPr>
          <w:rFonts w:ascii="Garamond" w:hAnsi="Garamond" w:cs="Times-BoldSC"/>
          <w:b/>
          <w:bCs/>
          <w:color w:val="000000" w:themeColor="text1"/>
          <w:sz w:val="24"/>
          <w:szCs w:val="28"/>
        </w:rPr>
      </w:pPr>
      <w:r w:rsidRPr="007E00D9">
        <w:rPr>
          <w:rFonts w:ascii="Garamond" w:hAnsi="Garamond" w:cs="Times-BoldSC"/>
          <w:b/>
          <w:bCs/>
          <w:noProof/>
          <w:color w:val="000000" w:themeColor="text1"/>
          <w:sz w:val="24"/>
          <w:szCs w:val="28"/>
          <w:lang w:val="en-US" w:eastAsia="en-US"/>
        </w:rPr>
        <w:drawing>
          <wp:inline distT="0" distB="0" distL="0" distR="0" wp14:anchorId="610DE589" wp14:editId="6D2B9800">
            <wp:extent cx="2886075" cy="2095500"/>
            <wp:effectExtent l="19050" t="0" r="9525" b="0"/>
            <wp:docPr id="33" name="Picture 5" descr="New Bitmap Imagedrtgadfg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New Bitmap Imagedrtgadfgd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2095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1ACD8A" w14:textId="77777777" w:rsidR="007E00D9" w:rsidRDefault="007E00D9" w:rsidP="00E6268B">
      <w:pPr>
        <w:shd w:val="clear" w:color="auto" w:fill="EEECE1" w:themeFill="background2"/>
        <w:autoSpaceDE w:val="0"/>
        <w:autoSpaceDN w:val="0"/>
        <w:adjustRightInd w:val="0"/>
        <w:spacing w:after="0" w:line="240" w:lineRule="auto"/>
        <w:rPr>
          <w:rFonts w:ascii="Garamond" w:hAnsi="Garamond" w:cs="Times-BoldSC"/>
          <w:b/>
          <w:bCs/>
          <w:color w:val="000000" w:themeColor="text1"/>
          <w:sz w:val="24"/>
          <w:szCs w:val="28"/>
        </w:rPr>
      </w:pPr>
    </w:p>
    <w:p w14:paraId="78DB9F13" w14:textId="77777777" w:rsidR="00F1373D" w:rsidRDefault="00F1373D" w:rsidP="00A72A36">
      <w:pPr>
        <w:rPr>
          <w:b/>
          <w:sz w:val="24"/>
          <w:szCs w:val="24"/>
          <w:u w:val="single"/>
        </w:rPr>
      </w:pPr>
    </w:p>
    <w:p w14:paraId="09FE551B" w14:textId="77777777" w:rsidR="008E18A4" w:rsidRDefault="008E18A4" w:rsidP="00A72A36">
      <w:pPr>
        <w:rPr>
          <w:b/>
          <w:sz w:val="24"/>
          <w:szCs w:val="24"/>
          <w:u w:val="single"/>
        </w:rPr>
      </w:pPr>
    </w:p>
    <w:p w14:paraId="7D139A83" w14:textId="77777777" w:rsidR="008E18A4" w:rsidRDefault="008E18A4" w:rsidP="00A72A36">
      <w:pPr>
        <w:rPr>
          <w:b/>
          <w:sz w:val="24"/>
          <w:szCs w:val="24"/>
          <w:u w:val="single"/>
        </w:rPr>
      </w:pPr>
    </w:p>
    <w:p w14:paraId="741B8C26" w14:textId="77777777" w:rsidR="008E18A4" w:rsidRDefault="008E18A4" w:rsidP="00A72A36">
      <w:pPr>
        <w:rPr>
          <w:b/>
          <w:sz w:val="24"/>
          <w:szCs w:val="24"/>
          <w:u w:val="single"/>
        </w:rPr>
      </w:pPr>
    </w:p>
    <w:p w14:paraId="5FDC71AF" w14:textId="77777777" w:rsidR="008E18A4" w:rsidRDefault="008E18A4" w:rsidP="00A72A36">
      <w:pPr>
        <w:rPr>
          <w:b/>
          <w:sz w:val="24"/>
          <w:szCs w:val="24"/>
          <w:u w:val="single"/>
        </w:rPr>
      </w:pPr>
    </w:p>
    <w:p w14:paraId="2702255C" w14:textId="77777777" w:rsidR="008E18A4" w:rsidRDefault="008E18A4" w:rsidP="00A72A36">
      <w:pPr>
        <w:rPr>
          <w:b/>
          <w:sz w:val="24"/>
          <w:szCs w:val="24"/>
          <w:u w:val="single"/>
        </w:rPr>
      </w:pPr>
    </w:p>
    <w:p w14:paraId="4E4C2FF4" w14:textId="49C3D553" w:rsidR="00A72A36" w:rsidRDefault="00A72A36" w:rsidP="008E18A4">
      <w:pPr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lastRenderedPageBreak/>
        <w:t>PROCUDURE:</w:t>
      </w:r>
    </w:p>
    <w:p w14:paraId="5BD87131" w14:textId="77777777" w:rsidR="00A72A36" w:rsidRDefault="00A72A36" w:rsidP="00A72A36">
      <w:pPr>
        <w:rPr>
          <w:sz w:val="24"/>
          <w:szCs w:val="24"/>
        </w:rPr>
      </w:pPr>
    </w:p>
    <w:p w14:paraId="197B3E91" w14:textId="77777777" w:rsidR="00A72A36" w:rsidRDefault="00A72A36" w:rsidP="00F1373D">
      <w:pPr>
        <w:numPr>
          <w:ilvl w:val="1"/>
          <w:numId w:val="30"/>
        </w:numPr>
        <w:spacing w:after="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Make the circuit as shown in figure 1-2</w:t>
      </w:r>
      <w:r w:rsidR="00697AD9">
        <w:rPr>
          <w:sz w:val="24"/>
          <w:szCs w:val="24"/>
        </w:rPr>
        <w:t>(a)</w:t>
      </w:r>
      <w:r>
        <w:rPr>
          <w:sz w:val="24"/>
          <w:szCs w:val="24"/>
        </w:rPr>
        <w:t>, using the silicon diode (IN 400</w:t>
      </w:r>
      <w:r w:rsidR="000025D6">
        <w:rPr>
          <w:sz w:val="24"/>
          <w:szCs w:val="24"/>
        </w:rPr>
        <w:t>1) and 1- KΩ resistor on the Breadboard</w:t>
      </w:r>
      <w:r>
        <w:rPr>
          <w:sz w:val="24"/>
          <w:szCs w:val="24"/>
        </w:rPr>
        <w:t>.</w:t>
      </w:r>
    </w:p>
    <w:p w14:paraId="281C0B62" w14:textId="77777777" w:rsidR="00A72A36" w:rsidRDefault="00A72A36" w:rsidP="00F1373D">
      <w:pPr>
        <w:numPr>
          <w:ilvl w:val="1"/>
          <w:numId w:val="30"/>
        </w:numPr>
        <w:spacing w:after="0" w:line="360" w:lineRule="auto"/>
        <w:jc w:val="both"/>
        <w:rPr>
          <w:b/>
          <w:sz w:val="24"/>
          <w:szCs w:val="24"/>
        </w:rPr>
      </w:pPr>
      <w:r>
        <w:rPr>
          <w:sz w:val="24"/>
          <w:szCs w:val="24"/>
        </w:rPr>
        <w:t>Now switch on the power supply and carefully turn the voltage control clock wise whilst watching the ammeter.</w:t>
      </w:r>
    </w:p>
    <w:p w14:paraId="56ED65BF" w14:textId="23304B89" w:rsidR="00A72A36" w:rsidRDefault="00A72A36" w:rsidP="00F1373D">
      <w:pPr>
        <w:numPr>
          <w:ilvl w:val="1"/>
          <w:numId w:val="30"/>
        </w:numPr>
        <w:spacing w:after="0" w:line="360" w:lineRule="auto"/>
        <w:jc w:val="both"/>
        <w:rPr>
          <w:b/>
          <w:sz w:val="24"/>
          <w:szCs w:val="24"/>
        </w:rPr>
      </w:pPr>
      <w:r>
        <w:rPr>
          <w:sz w:val="24"/>
          <w:szCs w:val="24"/>
        </w:rPr>
        <w:t>Set the values of the voltage</w:t>
      </w:r>
      <w:r w:rsidR="00942DF7">
        <w:rPr>
          <w:sz w:val="24"/>
          <w:szCs w:val="24"/>
        </w:rPr>
        <w:t xml:space="preserve"> up to 10V</w:t>
      </w:r>
      <w:r>
        <w:rPr>
          <w:sz w:val="24"/>
          <w:szCs w:val="24"/>
        </w:rPr>
        <w:t xml:space="preserve"> and observe the values of current. Plot these values on the graph paper. The resulting graph should show the little current passes until the voltage has risen to 0.</w:t>
      </w:r>
      <w:r w:rsidR="00C81BAE">
        <w:rPr>
          <w:sz w:val="24"/>
          <w:szCs w:val="24"/>
        </w:rPr>
        <w:t>7</w:t>
      </w:r>
      <w:r>
        <w:rPr>
          <w:sz w:val="24"/>
          <w:szCs w:val="24"/>
        </w:rPr>
        <w:t>V (for silicon), but the current rises rapidly with further increase in voltage.</w:t>
      </w:r>
    </w:p>
    <w:p w14:paraId="6C654499" w14:textId="77777777" w:rsidR="00A72A36" w:rsidRDefault="00A72A36" w:rsidP="00F1373D">
      <w:pPr>
        <w:numPr>
          <w:ilvl w:val="1"/>
          <w:numId w:val="30"/>
        </w:numPr>
        <w:spacing w:after="0" w:line="360" w:lineRule="auto"/>
        <w:jc w:val="both"/>
        <w:rPr>
          <w:b/>
          <w:sz w:val="24"/>
          <w:szCs w:val="24"/>
        </w:rPr>
      </w:pPr>
      <w:r>
        <w:rPr>
          <w:sz w:val="24"/>
          <w:szCs w:val="24"/>
        </w:rPr>
        <w:t>Change the resistor</w:t>
      </w:r>
      <w:r w:rsidR="00276249">
        <w:rPr>
          <w:sz w:val="24"/>
          <w:szCs w:val="24"/>
        </w:rPr>
        <w:t xml:space="preserve"> and diode</w:t>
      </w:r>
      <w:r>
        <w:rPr>
          <w:sz w:val="24"/>
          <w:szCs w:val="24"/>
        </w:rPr>
        <w:t xml:space="preserve"> value</w:t>
      </w:r>
      <w:r w:rsidR="00276249">
        <w:rPr>
          <w:sz w:val="24"/>
          <w:szCs w:val="24"/>
        </w:rPr>
        <w:t>s</w:t>
      </w:r>
      <w:r>
        <w:rPr>
          <w:sz w:val="24"/>
          <w:szCs w:val="24"/>
        </w:rPr>
        <w:t>, repeat all previous steps and fill the observation table.</w:t>
      </w:r>
    </w:p>
    <w:p w14:paraId="04059739" w14:textId="30B05444" w:rsidR="00A72A36" w:rsidRPr="00F71DA2" w:rsidRDefault="00A72A36" w:rsidP="00F1373D">
      <w:pPr>
        <w:numPr>
          <w:ilvl w:val="1"/>
          <w:numId w:val="30"/>
        </w:numPr>
        <w:spacing w:after="0" w:line="360" w:lineRule="auto"/>
        <w:jc w:val="both"/>
        <w:rPr>
          <w:b/>
          <w:sz w:val="24"/>
          <w:szCs w:val="24"/>
        </w:rPr>
      </w:pPr>
      <w:r>
        <w:rPr>
          <w:sz w:val="24"/>
          <w:szCs w:val="24"/>
        </w:rPr>
        <w:t>Finally plot the V-I characteristics of diode on graph paper</w:t>
      </w:r>
      <w:r w:rsidR="00031F70">
        <w:rPr>
          <w:sz w:val="24"/>
          <w:szCs w:val="24"/>
        </w:rPr>
        <w:t xml:space="preserve"> </w:t>
      </w:r>
      <w:r w:rsidR="00A51E08">
        <w:rPr>
          <w:sz w:val="24"/>
          <w:szCs w:val="24"/>
        </w:rPr>
        <w:t>(excel chart)</w:t>
      </w:r>
      <w:r>
        <w:rPr>
          <w:sz w:val="24"/>
          <w:szCs w:val="24"/>
        </w:rPr>
        <w:t>.</w:t>
      </w:r>
    </w:p>
    <w:p w14:paraId="0BE665DA" w14:textId="4089F433" w:rsidR="00A72A36" w:rsidRPr="003020FD" w:rsidRDefault="00F71DA2" w:rsidP="003020FD">
      <w:pPr>
        <w:numPr>
          <w:ilvl w:val="1"/>
          <w:numId w:val="30"/>
        </w:numPr>
        <w:spacing w:after="0" w:line="360" w:lineRule="auto"/>
        <w:jc w:val="both"/>
        <w:rPr>
          <w:b/>
          <w:sz w:val="24"/>
          <w:szCs w:val="24"/>
        </w:rPr>
      </w:pPr>
      <w:r>
        <w:rPr>
          <w:sz w:val="24"/>
          <w:szCs w:val="24"/>
        </w:rPr>
        <w:t>For reverse biasing in fig 1-2 (b), when apply normal voltage then approximately zero current will flow.</w:t>
      </w:r>
    </w:p>
    <w:p w14:paraId="20DE13B8" w14:textId="076A207F" w:rsidR="00A72A36" w:rsidRDefault="00A72A36" w:rsidP="00F1373D">
      <w:pPr>
        <w:pStyle w:val="ListParagraph"/>
        <w:ind w:left="840"/>
        <w:jc w:val="center"/>
        <w:rPr>
          <w:b/>
          <w:sz w:val="24"/>
          <w:szCs w:val="24"/>
          <w:u w:val="single"/>
        </w:rPr>
      </w:pPr>
      <w:r w:rsidRPr="00A72A36">
        <w:rPr>
          <w:b/>
          <w:sz w:val="24"/>
          <w:szCs w:val="24"/>
          <w:u w:val="single"/>
        </w:rPr>
        <w:t>OBSERVATION TABLE</w:t>
      </w:r>
      <w:r w:rsidR="003020FD">
        <w:rPr>
          <w:b/>
          <w:sz w:val="24"/>
          <w:szCs w:val="24"/>
          <w:u w:val="single"/>
        </w:rPr>
        <w:t>-01</w:t>
      </w:r>
      <w:r w:rsidRPr="00A72A36">
        <w:rPr>
          <w:b/>
          <w:sz w:val="24"/>
          <w:szCs w:val="24"/>
          <w:u w:val="single"/>
        </w:rPr>
        <w:t>:</w:t>
      </w:r>
    </w:p>
    <w:tbl>
      <w:tblPr>
        <w:tblW w:w="0" w:type="auto"/>
        <w:tblInd w:w="16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2"/>
        <w:gridCol w:w="1305"/>
        <w:gridCol w:w="1459"/>
        <w:gridCol w:w="2231"/>
      </w:tblGrid>
      <w:tr w:rsidR="003020FD" w14:paraId="5E263CCA" w14:textId="77777777" w:rsidTr="003020FD"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07849" w14:textId="3FA02D61" w:rsidR="003020FD" w:rsidRDefault="003020FD" w:rsidP="00F007F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S. No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34B22" w14:textId="77777777" w:rsidR="003020FD" w:rsidRDefault="003020FD" w:rsidP="00F007F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Resistor(Ω)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61D2F" w14:textId="77777777" w:rsidR="003020FD" w:rsidRDefault="003020FD" w:rsidP="00F007F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Voltage (V)</w:t>
            </w:r>
          </w:p>
        </w:tc>
        <w:tc>
          <w:tcPr>
            <w:tcW w:w="2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A7900" w14:textId="77777777" w:rsidR="003020FD" w:rsidRDefault="003020FD" w:rsidP="00F007F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Forward bias (A)</w:t>
            </w:r>
          </w:p>
          <w:p w14:paraId="0D10E88B" w14:textId="77777777" w:rsidR="003020FD" w:rsidRDefault="003020FD" w:rsidP="00F007F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Current in fig 1-2 (a)</w:t>
            </w:r>
          </w:p>
        </w:tc>
      </w:tr>
      <w:tr w:rsidR="003020FD" w14:paraId="0823E9F0" w14:textId="77777777" w:rsidTr="003020FD">
        <w:trPr>
          <w:trHeight w:val="261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66038" w14:textId="786C879B" w:rsidR="003020FD" w:rsidRDefault="003020FD" w:rsidP="003020F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2B64B6">
              <w:rPr>
                <w:sz w:val="24"/>
                <w:szCs w:val="24"/>
              </w:rPr>
              <w:t>1.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A62EAC" w14:textId="6694E76C" w:rsidR="003020FD" w:rsidRDefault="002B64B6" w:rsidP="00F007F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1000 Ω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9264B" w14:textId="35D9BF36" w:rsidR="003020FD" w:rsidRDefault="002B64B6" w:rsidP="00F007F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0.1</w:t>
            </w:r>
          </w:p>
        </w:tc>
        <w:tc>
          <w:tcPr>
            <w:tcW w:w="2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1EF2B8" w14:textId="49FBCB72" w:rsidR="003020FD" w:rsidRDefault="00D67CB9" w:rsidP="00A520C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0.000000</w:t>
            </w:r>
            <w:r w:rsidR="00A520C7">
              <w:rPr>
                <w:sz w:val="24"/>
                <w:szCs w:val="24"/>
              </w:rPr>
              <w:t>18838</w:t>
            </w:r>
            <w:r w:rsidR="00B72DC4">
              <w:rPr>
                <w:sz w:val="24"/>
                <w:szCs w:val="24"/>
              </w:rPr>
              <w:t xml:space="preserve"> A</w:t>
            </w:r>
          </w:p>
        </w:tc>
      </w:tr>
      <w:tr w:rsidR="003020FD" w14:paraId="0D32B27E" w14:textId="77777777" w:rsidTr="003020FD">
        <w:trPr>
          <w:trHeight w:val="297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F8315" w14:textId="3AD13C0D" w:rsidR="003020FD" w:rsidRDefault="002B64B6" w:rsidP="003020F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B4B74A" w14:textId="6349B8A8" w:rsidR="003020FD" w:rsidRDefault="002B64B6" w:rsidP="00F007F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1000 Ω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E852B2" w14:textId="1903B526" w:rsidR="003020FD" w:rsidRDefault="002B64B6" w:rsidP="00F007F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0.4</w:t>
            </w:r>
          </w:p>
        </w:tc>
        <w:tc>
          <w:tcPr>
            <w:tcW w:w="2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B95513" w14:textId="7ADEEA34" w:rsidR="003020FD" w:rsidRDefault="00A520C7" w:rsidP="00F007F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0.000036207</w:t>
            </w:r>
            <w:r w:rsidR="00B72DC4">
              <w:rPr>
                <w:sz w:val="24"/>
                <w:szCs w:val="24"/>
              </w:rPr>
              <w:t xml:space="preserve"> A</w:t>
            </w:r>
          </w:p>
        </w:tc>
      </w:tr>
      <w:tr w:rsidR="003020FD" w14:paraId="6EC24645" w14:textId="77777777" w:rsidTr="003020FD">
        <w:trPr>
          <w:trHeight w:val="163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90998" w14:textId="482FCB70" w:rsidR="003020FD" w:rsidRDefault="002B64B6" w:rsidP="003020F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1E827" w14:textId="7ED585DA" w:rsidR="003020FD" w:rsidRDefault="002B64B6" w:rsidP="00F007F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1000 Ω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841B80" w14:textId="7C10DEF6" w:rsidR="003020FD" w:rsidRDefault="002B64B6" w:rsidP="00F007F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0.7</w:t>
            </w:r>
          </w:p>
        </w:tc>
        <w:tc>
          <w:tcPr>
            <w:tcW w:w="2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FD697" w14:textId="2E10DCA1" w:rsidR="003020FD" w:rsidRDefault="00A520C7" w:rsidP="00F007F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0.00035867</w:t>
            </w:r>
            <w:r w:rsidR="00B72DC4">
              <w:rPr>
                <w:sz w:val="24"/>
                <w:szCs w:val="24"/>
              </w:rPr>
              <w:t xml:space="preserve"> A</w:t>
            </w:r>
          </w:p>
        </w:tc>
      </w:tr>
      <w:tr w:rsidR="003020FD" w14:paraId="6A88EADA" w14:textId="77777777" w:rsidTr="003020FD">
        <w:trPr>
          <w:trHeight w:val="185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D9790" w14:textId="6727E5A0" w:rsidR="003020FD" w:rsidRDefault="002B64B6" w:rsidP="003020F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C1E11" w14:textId="708859A4" w:rsidR="003020FD" w:rsidRDefault="002B64B6" w:rsidP="00F007F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1000 Ω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2A5935" w14:textId="4D7DEBDD" w:rsidR="003020FD" w:rsidRDefault="002B64B6" w:rsidP="00F007F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CF05C" w14:textId="7BC70979" w:rsidR="003020FD" w:rsidRDefault="00A520C7" w:rsidP="00F007F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0.000500378</w:t>
            </w:r>
            <w:r w:rsidR="00B72DC4">
              <w:rPr>
                <w:sz w:val="24"/>
                <w:szCs w:val="24"/>
              </w:rPr>
              <w:t xml:space="preserve"> A</w:t>
            </w:r>
          </w:p>
        </w:tc>
      </w:tr>
      <w:tr w:rsidR="003020FD" w14:paraId="3DE9524A" w14:textId="77777777" w:rsidTr="003020FD">
        <w:trPr>
          <w:trHeight w:val="193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A289EB" w14:textId="2982107D" w:rsidR="003020FD" w:rsidRDefault="002B64B6" w:rsidP="003020F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1AFC6" w14:textId="421F7B12" w:rsidR="003020FD" w:rsidRDefault="002B64B6" w:rsidP="00F007F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1000 Ω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109A3" w14:textId="6913CBF8" w:rsidR="003020FD" w:rsidRDefault="002B64B6" w:rsidP="00F007F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1.5</w:t>
            </w:r>
          </w:p>
        </w:tc>
        <w:tc>
          <w:tcPr>
            <w:tcW w:w="2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AB695D" w14:textId="36BE4C52" w:rsidR="003020FD" w:rsidRDefault="00A520C7" w:rsidP="00F007F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0.00096627</w:t>
            </w:r>
            <w:r w:rsidR="00B72DC4">
              <w:rPr>
                <w:sz w:val="24"/>
                <w:szCs w:val="24"/>
              </w:rPr>
              <w:t xml:space="preserve"> A</w:t>
            </w:r>
          </w:p>
        </w:tc>
      </w:tr>
      <w:tr w:rsidR="003020FD" w14:paraId="57BBA699" w14:textId="77777777" w:rsidTr="003020FD">
        <w:trPr>
          <w:trHeight w:val="193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D285B" w14:textId="73354AF2" w:rsidR="003020FD" w:rsidRDefault="002B64B6" w:rsidP="003020F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420C05" w14:textId="412D2F1D" w:rsidR="003020FD" w:rsidRDefault="002B64B6" w:rsidP="00F007F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1000 Ω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3D117" w14:textId="2FC83C35" w:rsidR="003020FD" w:rsidRDefault="002B64B6" w:rsidP="00F007F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093ED1" w14:textId="4F662007" w:rsidR="003020FD" w:rsidRDefault="00A520C7" w:rsidP="00F007F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0.001445</w:t>
            </w:r>
            <w:r w:rsidR="00B72DC4">
              <w:rPr>
                <w:sz w:val="24"/>
                <w:szCs w:val="24"/>
              </w:rPr>
              <w:t xml:space="preserve"> A</w:t>
            </w:r>
          </w:p>
        </w:tc>
      </w:tr>
      <w:tr w:rsidR="003020FD" w14:paraId="3F102D48" w14:textId="77777777" w:rsidTr="003020FD">
        <w:trPr>
          <w:trHeight w:val="193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5E868C" w14:textId="20EC0F5C" w:rsidR="003020FD" w:rsidRDefault="002B64B6" w:rsidP="003020F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C8D1E" w14:textId="3B4CEEC2" w:rsidR="003020FD" w:rsidRDefault="002B64B6" w:rsidP="00F007F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1000 Ω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9E6CB8" w14:textId="681CDA76" w:rsidR="003020FD" w:rsidRDefault="002B64B6" w:rsidP="00F007F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DD138" w14:textId="6ED8692E" w:rsidR="003020FD" w:rsidRDefault="00A520C7" w:rsidP="00F007F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0.0024019</w:t>
            </w:r>
            <w:r w:rsidR="00B72DC4">
              <w:rPr>
                <w:sz w:val="24"/>
                <w:szCs w:val="24"/>
              </w:rPr>
              <w:t xml:space="preserve"> A</w:t>
            </w:r>
          </w:p>
        </w:tc>
      </w:tr>
      <w:tr w:rsidR="003020FD" w14:paraId="33F6AFF0" w14:textId="77777777" w:rsidTr="003020FD">
        <w:trPr>
          <w:trHeight w:val="193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BC4E5" w14:textId="331F38CE" w:rsidR="003020FD" w:rsidRDefault="002B64B6" w:rsidP="003020F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8.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2D7429" w14:textId="693106DD" w:rsidR="003020FD" w:rsidRDefault="002B64B6" w:rsidP="00F007F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1000 Ω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CE231B" w14:textId="403C2E21" w:rsidR="003020FD" w:rsidRDefault="002B64B6" w:rsidP="00F007F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4.5</w:t>
            </w:r>
          </w:p>
        </w:tc>
        <w:tc>
          <w:tcPr>
            <w:tcW w:w="2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5B753" w14:textId="0288522E" w:rsidR="003020FD" w:rsidRDefault="00A520C7" w:rsidP="00F007F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0.003864</w:t>
            </w:r>
            <w:r w:rsidR="00B72DC4">
              <w:rPr>
                <w:sz w:val="24"/>
                <w:szCs w:val="24"/>
              </w:rPr>
              <w:t xml:space="preserve"> A</w:t>
            </w:r>
          </w:p>
        </w:tc>
      </w:tr>
      <w:tr w:rsidR="003020FD" w14:paraId="7D06334F" w14:textId="77777777" w:rsidTr="003020FD">
        <w:trPr>
          <w:trHeight w:val="193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DF6B72" w14:textId="5E55670B" w:rsidR="003020FD" w:rsidRDefault="002B64B6" w:rsidP="003020F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9B9B9" w14:textId="4394D04C" w:rsidR="003020FD" w:rsidRDefault="002B64B6" w:rsidP="00F007F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1000 Ω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6C8B9" w14:textId="40465C10" w:rsidR="003020FD" w:rsidRDefault="002B64B6" w:rsidP="00F007F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F24DE" w14:textId="7A337E51" w:rsidR="003020FD" w:rsidRDefault="00A520C7" w:rsidP="00F007F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0.006367</w:t>
            </w:r>
            <w:r w:rsidR="00B72DC4">
              <w:rPr>
                <w:sz w:val="24"/>
                <w:szCs w:val="24"/>
              </w:rPr>
              <w:t xml:space="preserve"> A</w:t>
            </w:r>
          </w:p>
        </w:tc>
      </w:tr>
      <w:tr w:rsidR="003020FD" w14:paraId="5F3AACEC" w14:textId="77777777" w:rsidTr="003020FD">
        <w:trPr>
          <w:trHeight w:val="193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CF8AA" w14:textId="08A71BF2" w:rsidR="003020FD" w:rsidRDefault="002B64B6" w:rsidP="003020F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7C599E" w14:textId="5FB363C8" w:rsidR="003020FD" w:rsidRDefault="002B64B6" w:rsidP="00F007F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1000 Ω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6BD4B" w14:textId="02712C69" w:rsidR="003020FD" w:rsidRDefault="002B64B6" w:rsidP="00F007F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2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8B73E" w14:textId="6262C958" w:rsidR="003020FD" w:rsidRDefault="00DC58CD" w:rsidP="00F007F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0.009347 A</w:t>
            </w:r>
          </w:p>
        </w:tc>
      </w:tr>
    </w:tbl>
    <w:p w14:paraId="7FDDC531" w14:textId="310EC363" w:rsidR="00F1373D" w:rsidRPr="009A3950" w:rsidRDefault="002B64B6" w:rsidP="003020FD">
      <w:pPr>
        <w:pStyle w:val="ListParagraph"/>
        <w:ind w:left="840"/>
        <w:jc w:val="center"/>
        <w:rPr>
          <w:b/>
          <w:sz w:val="24"/>
          <w:szCs w:val="24"/>
          <w:u w:val="single"/>
        </w:rPr>
      </w:pPr>
      <w:proofErr w:type="gramStart"/>
      <w:r>
        <w:rPr>
          <w:b/>
          <w:sz w:val="24"/>
          <w:szCs w:val="24"/>
          <w:u w:val="single"/>
        </w:rPr>
        <w:lastRenderedPageBreak/>
        <w:t>.</w:t>
      </w:r>
      <w:r w:rsidR="003020FD" w:rsidRPr="00A72A36">
        <w:rPr>
          <w:b/>
          <w:sz w:val="24"/>
          <w:szCs w:val="24"/>
          <w:u w:val="single"/>
        </w:rPr>
        <w:t>OBSERVATION</w:t>
      </w:r>
      <w:proofErr w:type="gramEnd"/>
      <w:r w:rsidR="003020FD" w:rsidRPr="00A72A36">
        <w:rPr>
          <w:b/>
          <w:sz w:val="24"/>
          <w:szCs w:val="24"/>
          <w:u w:val="single"/>
        </w:rPr>
        <w:t xml:space="preserve"> TABLE</w:t>
      </w:r>
      <w:r w:rsidR="003020FD">
        <w:rPr>
          <w:b/>
          <w:sz w:val="24"/>
          <w:szCs w:val="24"/>
          <w:u w:val="single"/>
        </w:rPr>
        <w:t>-02</w:t>
      </w:r>
      <w:r w:rsidR="003020FD" w:rsidRPr="00A72A36">
        <w:rPr>
          <w:b/>
          <w:sz w:val="24"/>
          <w:szCs w:val="24"/>
          <w:u w:val="single"/>
        </w:rPr>
        <w:t>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2"/>
        <w:gridCol w:w="1305"/>
        <w:gridCol w:w="1459"/>
        <w:gridCol w:w="2231"/>
      </w:tblGrid>
      <w:tr w:rsidR="003020FD" w14:paraId="713FC1B8" w14:textId="77777777" w:rsidTr="00F61444">
        <w:trPr>
          <w:jc w:val="center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1FFFC" w14:textId="77777777" w:rsidR="003020FD" w:rsidRDefault="003020FD" w:rsidP="00F6144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S. No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653B8" w14:textId="77777777" w:rsidR="003020FD" w:rsidRDefault="003020FD" w:rsidP="00F6144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Resistor(Ω)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68645" w14:textId="77777777" w:rsidR="003020FD" w:rsidRDefault="003020FD" w:rsidP="00F6144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Voltage (V)</w:t>
            </w:r>
          </w:p>
        </w:tc>
        <w:tc>
          <w:tcPr>
            <w:tcW w:w="2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9E965" w14:textId="6B96EC3C" w:rsidR="003020FD" w:rsidRDefault="003020FD" w:rsidP="00F6144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Reverse bias (A)</w:t>
            </w:r>
          </w:p>
          <w:p w14:paraId="05CBA9DA" w14:textId="2E936E18" w:rsidR="003020FD" w:rsidRDefault="003020FD" w:rsidP="003020F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Current in fig 1-2 (b)</w:t>
            </w:r>
          </w:p>
        </w:tc>
      </w:tr>
      <w:tr w:rsidR="00F3411C" w14:paraId="59A15F69" w14:textId="77777777" w:rsidTr="00E127C9">
        <w:trPr>
          <w:trHeight w:val="353"/>
          <w:jc w:val="center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F7B285" w14:textId="4BDB4575" w:rsidR="00F3411C" w:rsidRDefault="00F3411C" w:rsidP="00F341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1.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8869C3" w14:textId="360478E3" w:rsidR="00F3411C" w:rsidRDefault="00F3411C" w:rsidP="00F3411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1000 Ω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E48B0" w14:textId="649E7F12" w:rsidR="00F3411C" w:rsidRDefault="00F3411C" w:rsidP="00F3411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0.1</w:t>
            </w:r>
          </w:p>
        </w:tc>
        <w:tc>
          <w:tcPr>
            <w:tcW w:w="2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4762AC" w14:textId="5B610E79" w:rsidR="00F3411C" w:rsidRDefault="00A3645B" w:rsidP="00F3411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0.0000000027457</w:t>
            </w:r>
            <w:r w:rsidR="007872A1">
              <w:rPr>
                <w:sz w:val="24"/>
                <w:szCs w:val="24"/>
              </w:rPr>
              <w:t xml:space="preserve"> A</w:t>
            </w:r>
          </w:p>
        </w:tc>
      </w:tr>
      <w:tr w:rsidR="00F3411C" w14:paraId="00DAF546" w14:textId="77777777" w:rsidTr="00E127C9">
        <w:trPr>
          <w:trHeight w:val="375"/>
          <w:jc w:val="center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D633F6" w14:textId="2F7DB0E1" w:rsidR="00F3411C" w:rsidRDefault="00F3411C" w:rsidP="00F341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41EAA" w14:textId="03F76B54" w:rsidR="00F3411C" w:rsidRDefault="00F3411C" w:rsidP="00F3411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1000 Ω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91F5F" w14:textId="45DD22D9" w:rsidR="00F3411C" w:rsidRDefault="00F3411C" w:rsidP="00F3411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0.4</w:t>
            </w:r>
          </w:p>
        </w:tc>
        <w:tc>
          <w:tcPr>
            <w:tcW w:w="2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E56185" w14:textId="7B6D4BCB" w:rsidR="00F3411C" w:rsidRDefault="00A3645B" w:rsidP="00F3411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0.000000003237</w:t>
            </w:r>
            <w:r w:rsidR="007872A1">
              <w:rPr>
                <w:sz w:val="24"/>
                <w:szCs w:val="24"/>
              </w:rPr>
              <w:t xml:space="preserve"> A</w:t>
            </w:r>
          </w:p>
        </w:tc>
      </w:tr>
      <w:tr w:rsidR="00F3411C" w14:paraId="790BE6EC" w14:textId="77777777" w:rsidTr="00E127C9">
        <w:trPr>
          <w:trHeight w:val="397"/>
          <w:jc w:val="center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03C9E" w14:textId="4F8EB48D" w:rsidR="00F3411C" w:rsidRDefault="00F3411C" w:rsidP="00F341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27077" w14:textId="30B15745" w:rsidR="00F3411C" w:rsidRDefault="00F3411C" w:rsidP="00F3411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1000 Ω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13602" w14:textId="1E6DC7F0" w:rsidR="00F3411C" w:rsidRDefault="00F3411C" w:rsidP="00F3411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0.7</w:t>
            </w:r>
          </w:p>
        </w:tc>
        <w:tc>
          <w:tcPr>
            <w:tcW w:w="2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C1CE15" w14:textId="6F38E88C" w:rsidR="00F3411C" w:rsidRDefault="00A3645B" w:rsidP="00F3411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0.0000000032689</w:t>
            </w:r>
            <w:r w:rsidR="007872A1">
              <w:rPr>
                <w:sz w:val="24"/>
                <w:szCs w:val="24"/>
              </w:rPr>
              <w:t xml:space="preserve"> A</w:t>
            </w:r>
          </w:p>
        </w:tc>
      </w:tr>
      <w:tr w:rsidR="00F3411C" w14:paraId="1603EA81" w14:textId="77777777" w:rsidTr="00E127C9">
        <w:trPr>
          <w:trHeight w:val="277"/>
          <w:jc w:val="center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A6F022" w14:textId="749BFBCE" w:rsidR="00F3411C" w:rsidRDefault="00F3411C" w:rsidP="00F341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5720B2" w14:textId="1F1801D4" w:rsidR="00F3411C" w:rsidRDefault="00F3411C" w:rsidP="00F3411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1000 Ω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8E0610" w14:textId="770ADC62" w:rsidR="00F3411C" w:rsidRDefault="00F3411C" w:rsidP="00F3411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8B4C88" w14:textId="05BF25B8" w:rsidR="00F3411C" w:rsidRDefault="00A3645B" w:rsidP="00F3411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0.0000000032987</w:t>
            </w:r>
            <w:r w:rsidR="007872A1">
              <w:rPr>
                <w:sz w:val="24"/>
                <w:szCs w:val="24"/>
              </w:rPr>
              <w:t xml:space="preserve"> A</w:t>
            </w:r>
          </w:p>
        </w:tc>
      </w:tr>
      <w:tr w:rsidR="00F3411C" w14:paraId="0B7A893C" w14:textId="77777777" w:rsidTr="00E127C9">
        <w:trPr>
          <w:trHeight w:val="285"/>
          <w:jc w:val="center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481C53" w14:textId="76B5888B" w:rsidR="00F3411C" w:rsidRDefault="00F3411C" w:rsidP="00F341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35E3C" w14:textId="2D4440E5" w:rsidR="00F3411C" w:rsidRDefault="00F3411C" w:rsidP="00F3411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1000 Ω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32BF0" w14:textId="2E7A6989" w:rsidR="00F3411C" w:rsidRDefault="00F3411C" w:rsidP="00F3411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1.5</w:t>
            </w:r>
          </w:p>
        </w:tc>
        <w:tc>
          <w:tcPr>
            <w:tcW w:w="2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E9980A" w14:textId="53903966" w:rsidR="00F3411C" w:rsidRDefault="00A3645B" w:rsidP="00F3411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0.0000000033488</w:t>
            </w:r>
            <w:r w:rsidR="007872A1">
              <w:rPr>
                <w:sz w:val="24"/>
                <w:szCs w:val="24"/>
              </w:rPr>
              <w:t xml:space="preserve"> A</w:t>
            </w:r>
          </w:p>
        </w:tc>
      </w:tr>
      <w:tr w:rsidR="00F3411C" w14:paraId="2300C553" w14:textId="77777777" w:rsidTr="00E127C9">
        <w:trPr>
          <w:trHeight w:val="463"/>
          <w:jc w:val="center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94B903" w14:textId="292F662B" w:rsidR="00F3411C" w:rsidRDefault="00F3411C" w:rsidP="00F341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A5891" w14:textId="1A6F3858" w:rsidR="00F3411C" w:rsidRDefault="00F3411C" w:rsidP="00F3411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1000 Ω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4A085" w14:textId="37D14EB4" w:rsidR="00F3411C" w:rsidRDefault="00F3411C" w:rsidP="00F3411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3EF318" w14:textId="6D8F08D8" w:rsidR="00F3411C" w:rsidRDefault="00A3645B" w:rsidP="00F3411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0.000000003399</w:t>
            </w:r>
            <w:r w:rsidR="007872A1">
              <w:rPr>
                <w:sz w:val="24"/>
                <w:szCs w:val="24"/>
              </w:rPr>
              <w:t xml:space="preserve"> A</w:t>
            </w:r>
          </w:p>
        </w:tc>
      </w:tr>
      <w:tr w:rsidR="00F3411C" w14:paraId="1493788B" w14:textId="77777777" w:rsidTr="00E127C9">
        <w:trPr>
          <w:trHeight w:val="329"/>
          <w:jc w:val="center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29E7B" w14:textId="73C514D9" w:rsidR="00F3411C" w:rsidRDefault="00F3411C" w:rsidP="00F341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6CFF2" w14:textId="6ABDB148" w:rsidR="00F3411C" w:rsidRDefault="00F3411C" w:rsidP="00F3411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1000 Ω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A422BF" w14:textId="0A46F917" w:rsidR="00F3411C" w:rsidRDefault="00F3411C" w:rsidP="00F3411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D5DD31" w14:textId="3D912406" w:rsidR="00F3411C" w:rsidRDefault="00A3645B" w:rsidP="00F3411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0.0000000034993 </w:t>
            </w:r>
            <w:r w:rsidR="007872A1">
              <w:rPr>
                <w:sz w:val="24"/>
                <w:szCs w:val="24"/>
              </w:rPr>
              <w:t>A</w:t>
            </w:r>
          </w:p>
        </w:tc>
      </w:tr>
      <w:tr w:rsidR="00F3411C" w14:paraId="7200FA10" w14:textId="77777777" w:rsidTr="00E127C9">
        <w:trPr>
          <w:trHeight w:val="209"/>
          <w:jc w:val="center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57B41" w14:textId="5FCEAA57" w:rsidR="00F3411C" w:rsidRDefault="00F3411C" w:rsidP="00F341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8.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C673A3" w14:textId="1669B448" w:rsidR="00F3411C" w:rsidRDefault="00F3411C" w:rsidP="00F3411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1000 Ω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4EF3FA" w14:textId="7035FE7A" w:rsidR="00F3411C" w:rsidRDefault="00F3411C" w:rsidP="00F3411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4.5</w:t>
            </w:r>
          </w:p>
        </w:tc>
        <w:tc>
          <w:tcPr>
            <w:tcW w:w="2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F2ADC3" w14:textId="0F06D7DF" w:rsidR="00F3411C" w:rsidRDefault="00A3645B" w:rsidP="00F3411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0.00000000</w:t>
            </w:r>
            <w:r w:rsidR="00E41321">
              <w:rPr>
                <w:sz w:val="24"/>
                <w:szCs w:val="24"/>
              </w:rPr>
              <w:t>3649</w:t>
            </w:r>
            <w:r w:rsidR="007872A1">
              <w:rPr>
                <w:sz w:val="24"/>
                <w:szCs w:val="24"/>
              </w:rPr>
              <w:t xml:space="preserve"> A</w:t>
            </w:r>
          </w:p>
        </w:tc>
      </w:tr>
      <w:tr w:rsidR="00F3411C" w14:paraId="774105D7" w14:textId="77777777" w:rsidTr="00E127C9">
        <w:trPr>
          <w:trHeight w:val="209"/>
          <w:jc w:val="center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E3ACA" w14:textId="627083BB" w:rsidR="00F3411C" w:rsidRDefault="00F3411C" w:rsidP="00F341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229E1" w14:textId="117A8F0D" w:rsidR="00F3411C" w:rsidRDefault="00F3411C" w:rsidP="00F3411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1000 Ω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5D760E" w14:textId="25CEB1B4" w:rsidR="00F3411C" w:rsidRDefault="00F3411C" w:rsidP="00F3411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6BE58" w14:textId="08A604C9" w:rsidR="00F3411C" w:rsidRDefault="00F3411C" w:rsidP="00F3411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</w:t>
            </w:r>
            <w:r w:rsidR="00E41321">
              <w:rPr>
                <w:sz w:val="24"/>
                <w:szCs w:val="24"/>
              </w:rPr>
              <w:t>00000038997</w:t>
            </w:r>
            <w:r w:rsidR="007872A1">
              <w:rPr>
                <w:sz w:val="24"/>
                <w:szCs w:val="24"/>
              </w:rPr>
              <w:t xml:space="preserve"> A</w:t>
            </w:r>
          </w:p>
        </w:tc>
      </w:tr>
      <w:tr w:rsidR="00F3411C" w14:paraId="1E0BD98B" w14:textId="77777777" w:rsidTr="00E127C9">
        <w:trPr>
          <w:trHeight w:val="209"/>
          <w:jc w:val="center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40758" w14:textId="058400EA" w:rsidR="00F3411C" w:rsidRDefault="00F3411C" w:rsidP="00F341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1A8E23" w14:textId="3423BF2A" w:rsidR="00F3411C" w:rsidRDefault="00F3411C" w:rsidP="00F3411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1000 Ω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BC661" w14:textId="5A6983E6" w:rsidR="00F3411C" w:rsidRDefault="00F3411C" w:rsidP="00F3411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2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866634" w14:textId="2D72B1B2" w:rsidR="00F3411C" w:rsidRDefault="00E41321" w:rsidP="00F3411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0.0000000041999</w:t>
            </w:r>
            <w:r w:rsidR="007872A1">
              <w:rPr>
                <w:sz w:val="24"/>
                <w:szCs w:val="24"/>
              </w:rPr>
              <w:t xml:space="preserve"> A</w:t>
            </w:r>
          </w:p>
        </w:tc>
      </w:tr>
    </w:tbl>
    <w:p w14:paraId="73B6E812" w14:textId="77777777" w:rsidR="003020FD" w:rsidRDefault="003020FD" w:rsidP="009A3950">
      <w:pPr>
        <w:rPr>
          <w:b/>
          <w:bCs/>
          <w:sz w:val="24"/>
          <w:szCs w:val="24"/>
        </w:rPr>
      </w:pPr>
    </w:p>
    <w:p w14:paraId="0D69F0C1" w14:textId="77777777" w:rsidR="009A3950" w:rsidRPr="00A90F17" w:rsidRDefault="009A3950" w:rsidP="009A3950">
      <w:pPr>
        <w:rPr>
          <w:b/>
          <w:bCs/>
          <w:sz w:val="24"/>
          <w:szCs w:val="24"/>
        </w:rPr>
      </w:pPr>
      <w:r w:rsidRPr="00A90F17">
        <w:rPr>
          <w:b/>
          <w:bCs/>
          <w:sz w:val="24"/>
          <w:szCs w:val="24"/>
        </w:rPr>
        <w:t>Graph of Forward Bias:</w:t>
      </w:r>
    </w:p>
    <w:p w14:paraId="28D8F897" w14:textId="77777777" w:rsidR="009A3950" w:rsidRDefault="009A3950" w:rsidP="009A3950">
      <w:pPr>
        <w:rPr>
          <w:b/>
          <w:bCs/>
          <w:sz w:val="24"/>
          <w:szCs w:val="24"/>
        </w:rPr>
      </w:pPr>
    </w:p>
    <w:p w14:paraId="38323686" w14:textId="4D712526" w:rsidR="009325DD" w:rsidRDefault="005B481B" w:rsidP="0004372C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val="en-US" w:eastAsia="en-US"/>
        </w:rPr>
        <w:drawing>
          <wp:inline distT="0" distB="0" distL="0" distR="0" wp14:anchorId="08AAF1DC" wp14:editId="2439CF46">
            <wp:extent cx="5731510" cy="245364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DC67C7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B4FDA" w14:textId="77777777" w:rsidR="00E127C9" w:rsidRDefault="00E127C9" w:rsidP="0004372C">
      <w:pPr>
        <w:rPr>
          <w:b/>
          <w:bCs/>
          <w:sz w:val="24"/>
          <w:szCs w:val="24"/>
        </w:rPr>
      </w:pPr>
    </w:p>
    <w:p w14:paraId="2513902C" w14:textId="2C98FE6D" w:rsidR="005B481B" w:rsidRPr="0004372C" w:rsidRDefault="005B481B" w:rsidP="0004372C">
      <w:pPr>
        <w:rPr>
          <w:b/>
          <w:bCs/>
          <w:sz w:val="24"/>
          <w:szCs w:val="24"/>
        </w:rPr>
      </w:pPr>
    </w:p>
    <w:p w14:paraId="3894E086" w14:textId="5AA9D5EB" w:rsidR="004239FC" w:rsidRPr="00F1373D" w:rsidRDefault="0051111A" w:rsidP="00F1373D">
      <w:pPr>
        <w:shd w:val="clear" w:color="auto" w:fill="EEECE1" w:themeFill="background2"/>
        <w:autoSpaceDE w:val="0"/>
        <w:autoSpaceDN w:val="0"/>
        <w:adjustRightInd w:val="0"/>
        <w:spacing w:after="0" w:line="240" w:lineRule="auto"/>
        <w:rPr>
          <w:rFonts w:ascii="Garamond" w:hAnsi="Garamond" w:cs="Times-BoldSC"/>
          <w:b/>
          <w:bCs/>
          <w:color w:val="000000" w:themeColor="text1"/>
          <w:sz w:val="24"/>
          <w:szCs w:val="28"/>
        </w:rPr>
      </w:pPr>
      <w:bookmarkStart w:id="2" w:name="nandgate"/>
      <w:r>
        <w:rPr>
          <w:rFonts w:ascii="Garamond" w:hAnsi="Garamond"/>
          <w:b/>
          <w:sz w:val="24"/>
        </w:rPr>
        <w:lastRenderedPageBreak/>
        <w:t xml:space="preserve">Lab </w:t>
      </w:r>
      <w:r w:rsidR="000D7622">
        <w:rPr>
          <w:rFonts w:ascii="Garamond" w:hAnsi="Garamond"/>
          <w:b/>
          <w:sz w:val="24"/>
        </w:rPr>
        <w:t>A</w:t>
      </w:r>
      <w:r w:rsidR="000C2672">
        <w:rPr>
          <w:rFonts w:ascii="Garamond" w:hAnsi="Garamond"/>
          <w:b/>
          <w:sz w:val="24"/>
        </w:rPr>
        <w:t>ctivity</w:t>
      </w:r>
      <w:r w:rsidRPr="002F2F1E">
        <w:rPr>
          <w:rFonts w:ascii="Garamond" w:hAnsi="Garamond"/>
          <w:b/>
          <w:sz w:val="24"/>
        </w:rPr>
        <w:t xml:space="preserve">: </w:t>
      </w:r>
      <w:bookmarkEnd w:id="2"/>
      <w:r w:rsidR="00330ED6" w:rsidRPr="004B5C42">
        <w:rPr>
          <w:rFonts w:ascii="Garamond" w:eastAsia="Times New Roman" w:hAnsi="Garamond" w:cs="Times New Roman"/>
          <w:b/>
          <w:bCs/>
          <w:color w:val="000000"/>
          <w:szCs w:val="27"/>
        </w:rPr>
        <w:tab/>
      </w:r>
      <w:r w:rsidRPr="004B5C42">
        <w:rPr>
          <w:rFonts w:ascii="Garamond" w:eastAsia="Times New Roman" w:hAnsi="Garamond" w:cs="Times New Roman"/>
          <w:b/>
          <w:bCs/>
          <w:color w:val="000000"/>
          <w:szCs w:val="27"/>
        </w:rPr>
        <w:tab/>
      </w:r>
      <w:r w:rsidR="000F164C" w:rsidRPr="004B5C42">
        <w:rPr>
          <w:rFonts w:ascii="Garamond" w:eastAsia="Times New Roman" w:hAnsi="Garamond" w:cs="Times New Roman"/>
          <w:b/>
          <w:bCs/>
          <w:color w:val="000000"/>
          <w:szCs w:val="27"/>
        </w:rPr>
        <w:tab/>
      </w:r>
    </w:p>
    <w:p w14:paraId="538D8754" w14:textId="77777777" w:rsidR="00F007FB" w:rsidRDefault="00F007FB" w:rsidP="000C2672">
      <w:pPr>
        <w:rPr>
          <w:b/>
          <w:sz w:val="24"/>
          <w:szCs w:val="24"/>
          <w:u w:val="single"/>
        </w:rPr>
      </w:pPr>
    </w:p>
    <w:p w14:paraId="42763CB0" w14:textId="0740947F" w:rsidR="000C2672" w:rsidRDefault="000C2672" w:rsidP="000C2672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REVIEW QUESTIONS:</w:t>
      </w:r>
    </w:p>
    <w:p w14:paraId="4D02F4C4" w14:textId="77777777" w:rsidR="000C2672" w:rsidRDefault="000C2672" w:rsidP="00F007FB">
      <w:pPr>
        <w:pBdr>
          <w:bottom w:val="single" w:sz="12" w:space="3" w:color="auto"/>
        </w:pBdr>
        <w:rPr>
          <w:sz w:val="24"/>
          <w:szCs w:val="24"/>
        </w:rPr>
      </w:pPr>
      <w:r>
        <w:rPr>
          <w:sz w:val="24"/>
          <w:szCs w:val="24"/>
        </w:rPr>
        <w:t>1. What do you mean by term biasing?</w:t>
      </w:r>
    </w:p>
    <w:p w14:paraId="5E19B275" w14:textId="5FD209C4" w:rsidR="000C2672" w:rsidRDefault="00713458" w:rsidP="00713458">
      <w:pPr>
        <w:pBdr>
          <w:bottom w:val="single" w:sz="12" w:space="3" w:color="auto"/>
        </w:pBdr>
        <w:rPr>
          <w:sz w:val="24"/>
          <w:szCs w:val="24"/>
        </w:rPr>
      </w:pPr>
      <w:r>
        <w:rPr>
          <w:rFonts w:ascii="Segoe UI" w:hAnsi="Segoe UI" w:cs="Segoe UI"/>
          <w:color w:val="0D0D0D"/>
          <w:shd w:val="clear" w:color="auto" w:fill="FFFFFF"/>
        </w:rPr>
        <w:t>Biasing involves applying a steady voltage or current to electronic components, like transistors, to ensure they operate in a desired range, allowing them to function properly and produce the desired output signals.</w:t>
      </w:r>
    </w:p>
    <w:p w14:paraId="1AE01E7A" w14:textId="77777777" w:rsidR="000C2672" w:rsidRDefault="000C2672" w:rsidP="000C2672">
      <w:pPr>
        <w:rPr>
          <w:sz w:val="24"/>
          <w:szCs w:val="24"/>
        </w:rPr>
      </w:pPr>
      <w:r>
        <w:rPr>
          <w:sz w:val="24"/>
          <w:szCs w:val="24"/>
        </w:rPr>
        <w:t>2. What is turn on voltage for silicon and germanium at room temperature?</w:t>
      </w:r>
    </w:p>
    <w:p w14:paraId="05134F83" w14:textId="67EF6EA8" w:rsidR="000C2672" w:rsidRDefault="0039247E" w:rsidP="0039247E">
      <w:pPr>
        <w:ind w:firstLine="720"/>
        <w:rPr>
          <w:sz w:val="24"/>
          <w:szCs w:val="24"/>
        </w:rPr>
      </w:pPr>
      <w:r>
        <w:rPr>
          <w:rFonts w:ascii="Segoe UI" w:hAnsi="Segoe UI" w:cs="Segoe UI"/>
          <w:color w:val="0D0D0D"/>
          <w:shd w:val="clear" w:color="auto" w:fill="FFFFFF"/>
        </w:rPr>
        <w:t>The turn-on voltage for silicon diodes is typically around 0.7 volts at room temperature, while for germanium diodes, it's around 0.3 volts.</w:t>
      </w:r>
    </w:p>
    <w:p w14:paraId="714161D6" w14:textId="0C584A99" w:rsidR="000C2672" w:rsidRDefault="000C2672" w:rsidP="000C2672">
      <w:pPr>
        <w:pBdr>
          <w:bottom w:val="single" w:sz="12" w:space="1" w:color="auto"/>
        </w:pBdr>
        <w:rPr>
          <w:sz w:val="24"/>
          <w:szCs w:val="24"/>
        </w:rPr>
      </w:pPr>
      <w:r>
        <w:rPr>
          <w:sz w:val="24"/>
          <w:szCs w:val="24"/>
        </w:rPr>
        <w:t>3. What is barrier potential?</w:t>
      </w:r>
      <w:r w:rsidR="0039247E">
        <w:br/>
      </w:r>
      <w:r w:rsidR="0039247E">
        <w:rPr>
          <w:rFonts w:ascii="Segoe UI" w:hAnsi="Segoe UI" w:cs="Segoe UI"/>
          <w:color w:val="0D0D0D"/>
          <w:shd w:val="clear" w:color="auto" w:fill="FFFFFF"/>
        </w:rPr>
        <w:t>Barrier potential is like a hurdle that blocks the flow of electricity across a junction in a semiconductor. It takes a certain amount of voltage to get past this hurdle and allow current to flow through.</w:t>
      </w:r>
    </w:p>
    <w:p w14:paraId="745341D4" w14:textId="0C992BDB" w:rsidR="000C2672" w:rsidRDefault="000C2672" w:rsidP="000C2672">
      <w:pPr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</w:t>
      </w:r>
    </w:p>
    <w:p w14:paraId="39116238" w14:textId="77777777" w:rsidR="000C2672" w:rsidRDefault="000C2672" w:rsidP="000C2672">
      <w:pPr>
        <w:ind w:left="360"/>
        <w:rPr>
          <w:sz w:val="24"/>
          <w:szCs w:val="24"/>
        </w:rPr>
      </w:pPr>
    </w:p>
    <w:p w14:paraId="25C06C68" w14:textId="77777777" w:rsidR="00F007FB" w:rsidRDefault="000C2672" w:rsidP="00F007FB">
      <w:pPr>
        <w:pBdr>
          <w:bottom w:val="single" w:sz="12" w:space="1" w:color="auto"/>
        </w:pBdr>
        <w:rPr>
          <w:sz w:val="24"/>
          <w:szCs w:val="24"/>
        </w:rPr>
      </w:pPr>
      <w:r>
        <w:rPr>
          <w:sz w:val="24"/>
          <w:szCs w:val="24"/>
        </w:rPr>
        <w:t>4. What is the depletion region?</w:t>
      </w:r>
    </w:p>
    <w:p w14:paraId="126052DD" w14:textId="295760B7" w:rsidR="0039247E" w:rsidRPr="0039247E" w:rsidRDefault="0039247E" w:rsidP="0039247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T</w:t>
      </w:r>
      <w:r w:rsidRPr="0039247E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he depletion region is a zone at the junction where there are no free electrons or holes, creating a barrier to the flow of electric current.</w:t>
      </w:r>
    </w:p>
    <w:p w14:paraId="1457AB59" w14:textId="77777777" w:rsidR="0039247E" w:rsidRPr="0039247E" w:rsidRDefault="0039247E" w:rsidP="0039247E">
      <w:pPr>
        <w:pBdr>
          <w:bottom w:val="single" w:sz="6" w:space="1" w:color="auto"/>
        </w:pBdr>
        <w:spacing w:after="10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val="en-US" w:eastAsia="en-US"/>
        </w:rPr>
      </w:pPr>
      <w:r w:rsidRPr="0039247E">
        <w:rPr>
          <w:rFonts w:ascii="Arial" w:eastAsia="Times New Roman" w:hAnsi="Arial" w:cs="Arial"/>
          <w:vanish/>
          <w:sz w:val="16"/>
          <w:szCs w:val="16"/>
          <w:lang w:val="en-US" w:eastAsia="en-US"/>
        </w:rPr>
        <w:t>Top of Form</w:t>
      </w:r>
    </w:p>
    <w:p w14:paraId="0AAE50BD" w14:textId="77777777" w:rsidR="000C2672" w:rsidRDefault="000C2672" w:rsidP="000C2672">
      <w:pPr>
        <w:ind w:left="360"/>
        <w:rPr>
          <w:sz w:val="24"/>
          <w:szCs w:val="24"/>
        </w:rPr>
      </w:pPr>
    </w:p>
    <w:p w14:paraId="5C5C165C" w14:textId="48170DFD" w:rsidR="000C2672" w:rsidRDefault="00850953" w:rsidP="000C2672">
      <w:pPr>
        <w:rPr>
          <w:sz w:val="24"/>
          <w:szCs w:val="24"/>
        </w:rPr>
      </w:pPr>
      <w:r>
        <w:rPr>
          <w:sz w:val="24"/>
          <w:szCs w:val="24"/>
        </w:rPr>
        <w:t>5. Why Diode shows non-linear characteristics</w:t>
      </w:r>
    </w:p>
    <w:p w14:paraId="6D0A1036" w14:textId="5ECA8976" w:rsidR="00F007FB" w:rsidRDefault="0039247E" w:rsidP="000C2672">
      <w:pPr>
        <w:spacing w:beforeAutospacing="1" w:after="100" w:afterAutospacing="1" w:line="240" w:lineRule="auto"/>
        <w:jc w:val="both"/>
        <w:rPr>
          <w:rFonts w:ascii="Garamond" w:eastAsia="Times New Roman" w:hAnsi="Garamond" w:cs="Times New Roman"/>
          <w:color w:val="000000"/>
          <w:sz w:val="24"/>
          <w:szCs w:val="27"/>
        </w:rPr>
      </w:pPr>
      <w:r>
        <w:rPr>
          <w:rFonts w:ascii="Segoe UI" w:hAnsi="Segoe UI" w:cs="Segoe UI"/>
          <w:color w:val="0D0D0D"/>
          <w:shd w:val="clear" w:color="auto" w:fill="FFFFFF"/>
        </w:rPr>
        <w:t>A diode shows non-linear characteristics because its current doesn't change in a straight line with voltage. Instead, the current increases exponentially with voltage due to the diode's built-in structure, which allows it to conduct current more readily in one direction than the other.</w:t>
      </w:r>
    </w:p>
    <w:p w14:paraId="0DA5B8A9" w14:textId="47CAA8B0" w:rsidR="004F49EE" w:rsidRDefault="004F49EE" w:rsidP="000C2672">
      <w:pPr>
        <w:spacing w:beforeAutospacing="1" w:after="100" w:afterAutospacing="1" w:line="240" w:lineRule="auto"/>
        <w:jc w:val="both"/>
        <w:rPr>
          <w:rFonts w:ascii="Garamond" w:eastAsia="Times New Roman" w:hAnsi="Garamond" w:cs="Times New Roman"/>
          <w:color w:val="000000"/>
          <w:sz w:val="24"/>
          <w:szCs w:val="27"/>
        </w:rPr>
      </w:pPr>
      <w:r>
        <w:rPr>
          <w:rFonts w:ascii="Garamond" w:eastAsia="Times New Roman" w:hAnsi="Garamond" w:cs="Times New Roman"/>
          <w:color w:val="000000"/>
          <w:sz w:val="24"/>
          <w:szCs w:val="27"/>
        </w:rPr>
        <w:br/>
      </w:r>
    </w:p>
    <w:p w14:paraId="44B65602" w14:textId="77777777" w:rsidR="004F49EE" w:rsidRDefault="004F49EE">
      <w:pPr>
        <w:rPr>
          <w:rFonts w:ascii="Garamond" w:eastAsia="Times New Roman" w:hAnsi="Garamond" w:cs="Times New Roman"/>
          <w:color w:val="000000"/>
          <w:sz w:val="24"/>
          <w:szCs w:val="27"/>
        </w:rPr>
      </w:pPr>
      <w:r>
        <w:rPr>
          <w:rFonts w:ascii="Garamond" w:eastAsia="Times New Roman" w:hAnsi="Garamond" w:cs="Times New Roman"/>
          <w:color w:val="000000"/>
          <w:sz w:val="24"/>
          <w:szCs w:val="27"/>
        </w:rPr>
        <w:br w:type="page"/>
      </w:r>
    </w:p>
    <w:p w14:paraId="6408FC79" w14:textId="77777777" w:rsidR="00F007FB" w:rsidRPr="00F80511" w:rsidRDefault="00F007FB" w:rsidP="000C2672">
      <w:pPr>
        <w:spacing w:beforeAutospacing="1" w:after="100" w:afterAutospacing="1" w:line="240" w:lineRule="auto"/>
        <w:jc w:val="both"/>
        <w:rPr>
          <w:rFonts w:ascii="Garamond" w:eastAsia="Times New Roman" w:hAnsi="Garamond" w:cs="Times New Roman"/>
          <w:color w:val="000000"/>
          <w:sz w:val="24"/>
          <w:szCs w:val="27"/>
        </w:rPr>
      </w:pPr>
    </w:p>
    <w:p w14:paraId="546A0306" w14:textId="77777777" w:rsidR="00E756A3" w:rsidRDefault="0040253E" w:rsidP="004B5C42">
      <w:pPr>
        <w:shd w:val="clear" w:color="auto" w:fill="EEECE1" w:themeFill="background2"/>
        <w:rPr>
          <w:rFonts w:ascii="Garamond" w:hAnsi="Garamond"/>
          <w:b/>
          <w:sz w:val="24"/>
        </w:rPr>
      </w:pPr>
      <w:r>
        <w:rPr>
          <w:rFonts w:ascii="Garamond" w:hAnsi="Garamond"/>
          <w:b/>
          <w:sz w:val="24"/>
        </w:rPr>
        <w:t xml:space="preserve">Lab </w:t>
      </w:r>
      <w:r w:rsidR="006D682F">
        <w:rPr>
          <w:rFonts w:ascii="Garamond" w:hAnsi="Garamond"/>
          <w:b/>
          <w:sz w:val="24"/>
        </w:rPr>
        <w:t>E</w:t>
      </w:r>
      <w:r w:rsidR="000D501A" w:rsidRPr="000D501A">
        <w:rPr>
          <w:rFonts w:ascii="Garamond" w:hAnsi="Garamond"/>
          <w:b/>
          <w:sz w:val="24"/>
        </w:rPr>
        <w:t>xe</w:t>
      </w:r>
      <w:r w:rsidR="003D1A63">
        <w:rPr>
          <w:rFonts w:ascii="Garamond" w:hAnsi="Garamond"/>
          <w:b/>
          <w:sz w:val="24"/>
        </w:rPr>
        <w:t>rcise</w:t>
      </w:r>
      <w:r w:rsidR="000D501A" w:rsidRPr="000D501A">
        <w:rPr>
          <w:rFonts w:ascii="Garamond" w:hAnsi="Garamond"/>
          <w:b/>
          <w:sz w:val="24"/>
        </w:rPr>
        <w:t>:</w:t>
      </w:r>
    </w:p>
    <w:p w14:paraId="0202F2E5" w14:textId="77777777" w:rsidR="007B6367" w:rsidRDefault="00CC6414" w:rsidP="007B6367">
      <w:pPr>
        <w:shd w:val="clear" w:color="auto" w:fill="EEECE1" w:themeFill="background2"/>
        <w:rPr>
          <w:rFonts w:ascii="Garamond" w:hAnsi="Garamond"/>
          <w:b/>
          <w:sz w:val="24"/>
        </w:rPr>
      </w:pPr>
      <w:r>
        <w:rPr>
          <w:rFonts w:ascii="Garamond" w:hAnsi="Garamond"/>
          <w:b/>
          <w:sz w:val="24"/>
        </w:rPr>
        <w:t>Perform experiment of different circuits</w:t>
      </w:r>
      <w:r w:rsidR="006A4AF7">
        <w:rPr>
          <w:rFonts w:ascii="Garamond" w:hAnsi="Garamond"/>
          <w:b/>
          <w:sz w:val="24"/>
        </w:rPr>
        <w:t xml:space="preserve"> of d</w:t>
      </w:r>
      <w:r w:rsidR="00410EEA">
        <w:rPr>
          <w:rFonts w:ascii="Garamond" w:hAnsi="Garamond"/>
          <w:b/>
          <w:sz w:val="24"/>
        </w:rPr>
        <w:t>iode</w:t>
      </w:r>
      <w:r>
        <w:rPr>
          <w:rFonts w:ascii="Garamond" w:hAnsi="Garamond"/>
          <w:b/>
          <w:sz w:val="24"/>
        </w:rPr>
        <w:t xml:space="preserve"> by using Multisim</w:t>
      </w:r>
      <w:r w:rsidR="00410EEA">
        <w:rPr>
          <w:rFonts w:ascii="Garamond" w:hAnsi="Garamond"/>
          <w:b/>
          <w:sz w:val="24"/>
        </w:rPr>
        <w:t xml:space="preserve"> software</w:t>
      </w:r>
      <w:r>
        <w:rPr>
          <w:rFonts w:ascii="Garamond" w:hAnsi="Garamond"/>
          <w:b/>
          <w:sz w:val="24"/>
        </w:rPr>
        <w:t>.</w:t>
      </w:r>
    </w:p>
    <w:p w14:paraId="462CFC61" w14:textId="77777777" w:rsidR="001B5911" w:rsidRPr="007E34DF" w:rsidRDefault="007B6367" w:rsidP="007B6367">
      <w:pPr>
        <w:shd w:val="clear" w:color="auto" w:fill="EEECE1" w:themeFill="background2"/>
        <w:rPr>
          <w:rFonts w:ascii="Garamond" w:hAnsi="Garamond"/>
          <w:b/>
          <w:sz w:val="24"/>
        </w:rPr>
      </w:pPr>
      <w:r>
        <w:rPr>
          <w:rFonts w:ascii="Garamond" w:hAnsi="Garamond"/>
          <w:b/>
          <w:sz w:val="24"/>
        </w:rPr>
        <w:t>R</w:t>
      </w:r>
      <w:r w:rsidR="007011BF" w:rsidRPr="007E34DF">
        <w:rPr>
          <w:rFonts w:ascii="Garamond" w:hAnsi="Garamond"/>
          <w:b/>
          <w:sz w:val="24"/>
        </w:rPr>
        <w:t>eading</w:t>
      </w:r>
      <w:r w:rsidR="00F806D5" w:rsidRPr="007E34DF">
        <w:rPr>
          <w:rFonts w:ascii="Garamond" w:hAnsi="Garamond"/>
          <w:b/>
          <w:sz w:val="24"/>
        </w:rPr>
        <w:t>s</w:t>
      </w:r>
      <w:r w:rsidR="007011BF" w:rsidRPr="007E34DF">
        <w:rPr>
          <w:rFonts w:ascii="Garamond" w:hAnsi="Garamond"/>
          <w:b/>
          <w:sz w:val="24"/>
        </w:rPr>
        <w:t>:</w:t>
      </w:r>
      <w:r w:rsidR="007E34DF" w:rsidRPr="007E34DF">
        <w:rPr>
          <w:rFonts w:ascii="Garamond" w:hAnsi="Garamond"/>
          <w:b/>
          <w:sz w:val="24"/>
        </w:rPr>
        <w:tab/>
      </w:r>
    </w:p>
    <w:p w14:paraId="71ACF45F" w14:textId="3FFB01EA" w:rsidR="00BE5607" w:rsidRDefault="00D83891" w:rsidP="00BE5607">
      <w:pPr>
        <w:rPr>
          <w:b/>
          <w:bCs/>
          <w:sz w:val="24"/>
          <w:szCs w:val="24"/>
        </w:rPr>
      </w:pPr>
      <w:r w:rsidRPr="00066EBE">
        <w:rPr>
          <w:rFonts w:ascii="Garamond" w:hAnsi="Garamond"/>
        </w:rPr>
        <w:t xml:space="preserve"> </w:t>
      </w:r>
      <w:r w:rsidR="00BE5607" w:rsidRPr="00D34677">
        <w:rPr>
          <w:b/>
          <w:bCs/>
          <w:sz w:val="24"/>
          <w:szCs w:val="24"/>
        </w:rPr>
        <w:t>Circuit in Forward Bias:</w:t>
      </w:r>
    </w:p>
    <w:p w14:paraId="1B854E12" w14:textId="659F6AB3" w:rsidR="00BE5607" w:rsidRDefault="00F000BF" w:rsidP="00BE5607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val="en-US" w:eastAsia="en-US"/>
        </w:rPr>
        <w:drawing>
          <wp:inline distT="0" distB="0" distL="0" distR="0" wp14:anchorId="2FCD2F2B" wp14:editId="7BAFF921">
            <wp:extent cx="5106113" cy="2181529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DCADCA.t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8C072" w14:textId="77777777" w:rsidR="00BE5607" w:rsidRDefault="00BE5607" w:rsidP="00BE5607">
      <w:pPr>
        <w:rPr>
          <w:b/>
          <w:bCs/>
          <w:sz w:val="24"/>
          <w:szCs w:val="24"/>
        </w:rPr>
      </w:pPr>
    </w:p>
    <w:p w14:paraId="62F8B4B0" w14:textId="77777777" w:rsidR="00BE5607" w:rsidRDefault="00BE5607" w:rsidP="00BE5607">
      <w:pPr>
        <w:rPr>
          <w:b/>
          <w:bCs/>
          <w:sz w:val="24"/>
          <w:szCs w:val="24"/>
        </w:rPr>
      </w:pPr>
    </w:p>
    <w:p w14:paraId="24385B33" w14:textId="31AC746B" w:rsidR="00BE5607" w:rsidRDefault="00D83891" w:rsidP="00BE5607">
      <w:pPr>
        <w:rPr>
          <w:b/>
          <w:bCs/>
          <w:sz w:val="24"/>
          <w:szCs w:val="24"/>
        </w:rPr>
      </w:pPr>
      <w:r w:rsidRPr="00066EBE">
        <w:rPr>
          <w:rFonts w:ascii="Garamond" w:hAnsi="Garamond"/>
        </w:rPr>
        <w:t xml:space="preserve"> </w:t>
      </w:r>
      <w:r w:rsidR="00BE5607">
        <w:rPr>
          <w:b/>
          <w:bCs/>
          <w:sz w:val="24"/>
          <w:szCs w:val="24"/>
        </w:rPr>
        <w:t>Circuit in Reverse Bias:</w:t>
      </w:r>
    </w:p>
    <w:p w14:paraId="3B1BE860" w14:textId="77777777" w:rsidR="00E127C9" w:rsidRDefault="00E127C9" w:rsidP="00E127C9">
      <w:pPr>
        <w:jc w:val="center"/>
        <w:rPr>
          <w:rFonts w:ascii="Garamond" w:hAnsi="Garamond"/>
          <w:b/>
        </w:rPr>
      </w:pPr>
    </w:p>
    <w:p w14:paraId="38AE6CE3" w14:textId="11C989FF" w:rsidR="00E127C9" w:rsidRDefault="00F000BF" w:rsidP="00E127C9">
      <w:pPr>
        <w:jc w:val="center"/>
        <w:rPr>
          <w:rFonts w:ascii="Garamond" w:hAnsi="Garamond"/>
          <w:b/>
        </w:rPr>
      </w:pPr>
      <w:r>
        <w:rPr>
          <w:rFonts w:ascii="Garamond" w:hAnsi="Garamond"/>
          <w:b/>
          <w:noProof/>
          <w:lang w:val="en-US" w:eastAsia="en-US"/>
        </w:rPr>
        <w:drawing>
          <wp:inline distT="0" distB="0" distL="0" distR="0" wp14:anchorId="7BBFC4FD" wp14:editId="7569F8C4">
            <wp:extent cx="5731510" cy="1920240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DCB332.tm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8C1C2" w14:textId="4F7C267D" w:rsidR="00E127C9" w:rsidRDefault="00E127C9" w:rsidP="00E127C9">
      <w:pPr>
        <w:rPr>
          <w:rFonts w:ascii="Garamond" w:hAnsi="Garamond"/>
          <w:b/>
        </w:rPr>
      </w:pPr>
    </w:p>
    <w:p w14:paraId="68DD60D9" w14:textId="4D6C3BB6" w:rsidR="00F000BF" w:rsidRDefault="00F000BF" w:rsidP="00E127C9">
      <w:pPr>
        <w:rPr>
          <w:rFonts w:ascii="Garamond" w:hAnsi="Garamond"/>
          <w:b/>
        </w:rPr>
      </w:pPr>
    </w:p>
    <w:p w14:paraId="4C3B9FE4" w14:textId="7191A56A" w:rsidR="00F000BF" w:rsidRDefault="00F000BF" w:rsidP="00E127C9">
      <w:pPr>
        <w:rPr>
          <w:rFonts w:ascii="Garamond" w:hAnsi="Garamond"/>
          <w:b/>
        </w:rPr>
      </w:pPr>
    </w:p>
    <w:p w14:paraId="7B83C2EC" w14:textId="0DCB4A41" w:rsidR="00F000BF" w:rsidRDefault="00F000BF" w:rsidP="00E127C9">
      <w:pPr>
        <w:rPr>
          <w:rFonts w:ascii="Garamond" w:hAnsi="Garamond"/>
          <w:b/>
        </w:rPr>
      </w:pPr>
    </w:p>
    <w:p w14:paraId="4AEC4620" w14:textId="77777777" w:rsidR="00F000BF" w:rsidRDefault="00F000BF" w:rsidP="00E127C9">
      <w:pPr>
        <w:rPr>
          <w:rFonts w:ascii="Garamond" w:hAnsi="Garamond"/>
          <w:b/>
        </w:rPr>
      </w:pPr>
    </w:p>
    <w:p w14:paraId="5D86A843" w14:textId="4B796CF7" w:rsidR="00BE5607" w:rsidRPr="00E127C9" w:rsidRDefault="00E127C9" w:rsidP="00E127C9">
      <w:pPr>
        <w:jc w:val="center"/>
        <w:rPr>
          <w:rFonts w:ascii="Garamond" w:hAnsi="Garamond" w:cs="Times New Roman"/>
          <w:b/>
          <w:u w:val="single"/>
        </w:rPr>
      </w:pPr>
      <w:r w:rsidRPr="00E127C9">
        <w:rPr>
          <w:rFonts w:ascii="Garamond" w:hAnsi="Garamond"/>
          <w:b/>
        </w:rPr>
        <w:lastRenderedPageBreak/>
        <w:t>Table-03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34"/>
        <w:gridCol w:w="1305"/>
        <w:gridCol w:w="1388"/>
        <w:gridCol w:w="1820"/>
        <w:gridCol w:w="1299"/>
        <w:gridCol w:w="2410"/>
      </w:tblGrid>
      <w:tr w:rsidR="00777227" w14:paraId="168EDB15" w14:textId="0198FCF7" w:rsidTr="000845FE">
        <w:trPr>
          <w:trHeight w:val="32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5AAB4" w14:textId="77777777" w:rsidR="00777227" w:rsidRDefault="00777227" w:rsidP="00F6144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S. No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26ABE" w14:textId="77777777" w:rsidR="00777227" w:rsidRDefault="00777227" w:rsidP="00F6144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Resistor(Ω)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5F36F" w14:textId="77777777" w:rsidR="00777227" w:rsidRDefault="00777227" w:rsidP="00F6144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Voltage (V)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E1315" w14:textId="0ABCC312" w:rsidR="00777227" w:rsidRDefault="00777227" w:rsidP="0077722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Forward bias (A)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8A1AC" w14:textId="19092614" w:rsidR="00777227" w:rsidRDefault="00777227" w:rsidP="0077722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Voltage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D46A7" w14:textId="455E4DEC" w:rsidR="00777227" w:rsidRDefault="00777227" w:rsidP="0077722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Reverse Bias (A)</w:t>
            </w:r>
          </w:p>
        </w:tc>
      </w:tr>
      <w:tr w:rsidR="00DB54E3" w14:paraId="53778488" w14:textId="14FC53FB" w:rsidTr="00295790">
        <w:trPr>
          <w:trHeight w:val="254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76EED" w14:textId="614BC607" w:rsidR="00DB54E3" w:rsidRDefault="00DB54E3" w:rsidP="00DB54E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1.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E739B6" w14:textId="32F8DC53" w:rsidR="00DB54E3" w:rsidRDefault="00DB54E3" w:rsidP="00DB54E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1000 Ω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9DDD21" w14:textId="10293791" w:rsidR="00DB54E3" w:rsidRDefault="00DB54E3" w:rsidP="00DB54E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0.1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38EA0B" w14:textId="1C696869" w:rsidR="00DB54E3" w:rsidRDefault="00DB54E3" w:rsidP="00DB54E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0.0000001883 A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64337E" w14:textId="063D9CA1" w:rsidR="00DB54E3" w:rsidRDefault="00DB54E3" w:rsidP="00DB54E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0.1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E84EC" w14:textId="773F656E" w:rsidR="00DB54E3" w:rsidRDefault="00DB54E3" w:rsidP="00DB54E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0.0000000027457 A</w:t>
            </w:r>
          </w:p>
        </w:tc>
      </w:tr>
      <w:tr w:rsidR="00DB54E3" w14:paraId="2A2DB8C1" w14:textId="26AE292D" w:rsidTr="00295790">
        <w:trPr>
          <w:trHeight w:val="29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43BC3" w14:textId="1845803B" w:rsidR="00DB54E3" w:rsidRDefault="00DB54E3" w:rsidP="00DB54E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55FF7" w14:textId="3D552702" w:rsidR="00DB54E3" w:rsidRDefault="00DB54E3" w:rsidP="00DB54E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1000 Ω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F3C14" w14:textId="06C64DD3" w:rsidR="00DB54E3" w:rsidRDefault="00DB54E3" w:rsidP="00DB54E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0.4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0B1B0" w14:textId="3007A8F6" w:rsidR="00DB54E3" w:rsidRDefault="00DB54E3" w:rsidP="00DB54E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0.000036207 A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11A8A2" w14:textId="04AE7447" w:rsidR="00DB54E3" w:rsidRDefault="00DB54E3" w:rsidP="00DB54E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0.4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6E7C37" w14:textId="56231E2D" w:rsidR="00DB54E3" w:rsidRDefault="00DB54E3" w:rsidP="00DB54E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0.000000003237 A</w:t>
            </w:r>
          </w:p>
        </w:tc>
      </w:tr>
      <w:tr w:rsidR="00DB54E3" w14:paraId="2A6FE092" w14:textId="63A00DCA" w:rsidTr="00295790">
        <w:trPr>
          <w:trHeight w:val="163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59BDB" w14:textId="00A43FD1" w:rsidR="00DB54E3" w:rsidRDefault="00DB54E3" w:rsidP="00DB54E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8EEEF" w14:textId="3830F630" w:rsidR="00DB54E3" w:rsidRDefault="00DB54E3" w:rsidP="00DB54E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1000 Ω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32084" w14:textId="4961714B" w:rsidR="00DB54E3" w:rsidRDefault="00DB54E3" w:rsidP="00DB54E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0.7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C32BB1" w14:textId="30E9A655" w:rsidR="00DB54E3" w:rsidRDefault="00DB54E3" w:rsidP="00DB54E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0.00035867 A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17348" w14:textId="33AF8C94" w:rsidR="00DB54E3" w:rsidRDefault="00DB54E3" w:rsidP="00DB54E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0.7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DE6FD" w14:textId="1C498FDF" w:rsidR="00DB54E3" w:rsidRDefault="00DB54E3" w:rsidP="00DB54E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0.0000000032689 A</w:t>
            </w:r>
          </w:p>
        </w:tc>
      </w:tr>
      <w:tr w:rsidR="00DB54E3" w14:paraId="11E6F782" w14:textId="77D331E7" w:rsidTr="00295790">
        <w:trPr>
          <w:trHeight w:val="185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70E84" w14:textId="3A443817" w:rsidR="00DB54E3" w:rsidRDefault="00DB54E3" w:rsidP="00DB54E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C4B0C0" w14:textId="6628AF22" w:rsidR="00DB54E3" w:rsidRDefault="00DB54E3" w:rsidP="00DB54E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1000 Ω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BD8493" w14:textId="41D390F4" w:rsidR="00DB54E3" w:rsidRDefault="00DB54E3" w:rsidP="00DB54E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93D88A" w14:textId="0E9ED0DE" w:rsidR="00DB54E3" w:rsidRDefault="00DB54E3" w:rsidP="00DB54E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0.000500378 A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1C174D" w14:textId="70B0D9DC" w:rsidR="00DB54E3" w:rsidRDefault="00DB54E3" w:rsidP="00DB54E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E5B62" w14:textId="4D212A97" w:rsidR="00DB54E3" w:rsidRDefault="00DB54E3" w:rsidP="00DB54E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0.0000000032987 A</w:t>
            </w:r>
          </w:p>
        </w:tc>
      </w:tr>
      <w:tr w:rsidR="00DB54E3" w14:paraId="534C4218" w14:textId="1974B12B" w:rsidTr="00295790">
        <w:trPr>
          <w:trHeight w:val="193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B1F3BE" w14:textId="6C6CC62B" w:rsidR="00DB54E3" w:rsidRDefault="00DB54E3" w:rsidP="00DB54E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09EBC" w14:textId="23FB3E2F" w:rsidR="00DB54E3" w:rsidRDefault="00DB54E3" w:rsidP="00DB54E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1000 Ω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365C8D" w14:textId="788D4D8A" w:rsidR="00DB54E3" w:rsidRDefault="00DB54E3" w:rsidP="00DB54E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1.5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9674A" w14:textId="7DBF7AC9" w:rsidR="00DB54E3" w:rsidRDefault="00DB54E3" w:rsidP="00DB54E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0.00096627 A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59863" w14:textId="4BA2D3CB" w:rsidR="00DB54E3" w:rsidRDefault="00DB54E3" w:rsidP="00DB54E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1.5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D8E1F" w14:textId="0C6BAEC3" w:rsidR="00DB54E3" w:rsidRDefault="00DB54E3" w:rsidP="00DB54E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0.0000000033488 A</w:t>
            </w:r>
          </w:p>
        </w:tc>
      </w:tr>
      <w:tr w:rsidR="00DB54E3" w14:paraId="26895959" w14:textId="7F020A62" w:rsidTr="00295790">
        <w:trPr>
          <w:trHeight w:val="193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0861C" w14:textId="5FE49760" w:rsidR="00DB54E3" w:rsidRDefault="00DB54E3" w:rsidP="00DB54E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5AF85" w14:textId="5F901B9C" w:rsidR="00DB54E3" w:rsidRDefault="00DB54E3" w:rsidP="00DB54E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1000 Ω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B68DD" w14:textId="3680126E" w:rsidR="00DB54E3" w:rsidRDefault="00DB54E3" w:rsidP="00DB54E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52E78A" w14:textId="35D65C51" w:rsidR="00DB54E3" w:rsidRDefault="00DB54E3" w:rsidP="00DB54E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0.001445 A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BCB253" w14:textId="40A3EACA" w:rsidR="00DB54E3" w:rsidRDefault="00DB54E3" w:rsidP="00DB54E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54A9D" w14:textId="1A1C2265" w:rsidR="00DB54E3" w:rsidRDefault="00DB54E3" w:rsidP="00DB54E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0.000000003399 A</w:t>
            </w:r>
          </w:p>
        </w:tc>
      </w:tr>
      <w:tr w:rsidR="00DB54E3" w14:paraId="0EF14991" w14:textId="3F1C2A00" w:rsidTr="00295790">
        <w:trPr>
          <w:trHeight w:val="193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5785B" w14:textId="6A4FC8DF" w:rsidR="00DB54E3" w:rsidRDefault="00DB54E3" w:rsidP="00DB54E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730C5" w14:textId="11D9F4B9" w:rsidR="00DB54E3" w:rsidRDefault="00DB54E3" w:rsidP="00DB54E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1000 Ω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6DD30" w14:textId="718E0B49" w:rsidR="00DB54E3" w:rsidRDefault="00DB54E3" w:rsidP="00DB54E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9082A8" w14:textId="7BA06D75" w:rsidR="00DB54E3" w:rsidRDefault="00DB54E3" w:rsidP="00DB54E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0.0024019 A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DDF105" w14:textId="6B730B44" w:rsidR="00DB54E3" w:rsidRDefault="00DB54E3" w:rsidP="00DB54E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8407FC" w14:textId="44602EF8" w:rsidR="00DB54E3" w:rsidRDefault="00DB54E3" w:rsidP="00DB54E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0.0000000034993 A</w:t>
            </w:r>
          </w:p>
        </w:tc>
      </w:tr>
      <w:tr w:rsidR="00DB54E3" w14:paraId="63411899" w14:textId="02331B0E" w:rsidTr="00295790">
        <w:trPr>
          <w:trHeight w:val="193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9FEDAE" w14:textId="7153E48E" w:rsidR="00DB54E3" w:rsidRDefault="00DB54E3" w:rsidP="00DB54E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8.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E1A47" w14:textId="3A74114D" w:rsidR="00DB54E3" w:rsidRDefault="00DB54E3" w:rsidP="00DB54E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1000 Ω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30F7B" w14:textId="11C8783D" w:rsidR="00DB54E3" w:rsidRDefault="00DB54E3" w:rsidP="00DB54E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4.5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A5948F" w14:textId="54942022" w:rsidR="00DB54E3" w:rsidRDefault="00DB54E3" w:rsidP="00DB54E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0.003864 A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A56512" w14:textId="37841F46" w:rsidR="00DB54E3" w:rsidRDefault="00DB54E3" w:rsidP="00DB54E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4.5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186A7" w14:textId="38F6B55D" w:rsidR="00DB54E3" w:rsidRDefault="00DB54E3" w:rsidP="00DB54E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0.000000003649 A</w:t>
            </w:r>
          </w:p>
        </w:tc>
      </w:tr>
      <w:tr w:rsidR="00DB54E3" w14:paraId="2ED6E82A" w14:textId="38B7B912" w:rsidTr="00295790">
        <w:trPr>
          <w:trHeight w:val="193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99FF0" w14:textId="52B977A7" w:rsidR="00DB54E3" w:rsidRDefault="00DB54E3" w:rsidP="00DB54E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9ABC8" w14:textId="3030240D" w:rsidR="00DB54E3" w:rsidRDefault="00DB54E3" w:rsidP="00DB54E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1000 Ω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FD937" w14:textId="41E3CD28" w:rsidR="00DB54E3" w:rsidRDefault="00DB54E3" w:rsidP="00DB54E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D10B7" w14:textId="51A1914A" w:rsidR="00DB54E3" w:rsidRDefault="00DB54E3" w:rsidP="00DB54E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0.006367 A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698CA" w14:textId="62B085BD" w:rsidR="00DB54E3" w:rsidRDefault="00DB54E3" w:rsidP="00DB54E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43B071" w14:textId="6B987F62" w:rsidR="00DB54E3" w:rsidRDefault="00DB54E3" w:rsidP="00DB54E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0.0000000038997 A</w:t>
            </w:r>
          </w:p>
        </w:tc>
      </w:tr>
      <w:tr w:rsidR="00DB54E3" w14:paraId="768AD88C" w14:textId="6ED4D523" w:rsidTr="00295790">
        <w:trPr>
          <w:trHeight w:val="193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956921" w14:textId="5B42477A" w:rsidR="00DB54E3" w:rsidRDefault="00DB54E3" w:rsidP="00DB54E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ED09C" w14:textId="18BD0C42" w:rsidR="00DB54E3" w:rsidRDefault="00DB54E3" w:rsidP="00DB54E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1000 Ω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5BE4D" w14:textId="278BF9E6" w:rsidR="00DB54E3" w:rsidRDefault="00DB54E3" w:rsidP="00DB54E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224A58" w14:textId="3E4FB506" w:rsidR="00DB54E3" w:rsidRDefault="00DB54E3" w:rsidP="00DB54E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0.009347 A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9B441B" w14:textId="29077E2D" w:rsidR="00DB54E3" w:rsidRDefault="00DB54E3" w:rsidP="00DB54E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0183BE" w14:textId="545BC132" w:rsidR="00DB54E3" w:rsidRDefault="00DB54E3" w:rsidP="00DB54E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0.0000000041999 A</w:t>
            </w:r>
          </w:p>
        </w:tc>
      </w:tr>
    </w:tbl>
    <w:p w14:paraId="477517EC" w14:textId="77777777" w:rsidR="00E127C9" w:rsidRPr="00E127C9" w:rsidRDefault="00E127C9" w:rsidP="000845FE">
      <w:pPr>
        <w:rPr>
          <w:rFonts w:ascii="Garamond" w:hAnsi="Garamond" w:cs="Times New Roman"/>
          <w:b/>
          <w:sz w:val="24"/>
        </w:rPr>
      </w:pPr>
    </w:p>
    <w:sectPr w:rsidR="00E127C9" w:rsidRPr="00E127C9" w:rsidSect="00D92B79">
      <w:footerReference w:type="default" r:id="rId15"/>
      <w:pgSz w:w="11906" w:h="16838" w:code="9"/>
      <w:pgMar w:top="1440" w:right="1440" w:bottom="1440" w:left="1440" w:header="432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130902" w14:textId="77777777" w:rsidR="001B4F96" w:rsidRDefault="001B4F96" w:rsidP="00D83891">
      <w:pPr>
        <w:spacing w:after="0" w:line="240" w:lineRule="auto"/>
      </w:pPr>
      <w:r>
        <w:separator/>
      </w:r>
    </w:p>
  </w:endnote>
  <w:endnote w:type="continuationSeparator" w:id="0">
    <w:p w14:paraId="2940FE8C" w14:textId="77777777" w:rsidR="001B4F96" w:rsidRDefault="001B4F96" w:rsidP="00D838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-BoldS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861611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51666ED" w14:textId="56198655" w:rsidR="00D92B79" w:rsidRDefault="008323E7">
        <w:pPr>
          <w:pStyle w:val="Footer"/>
          <w:jc w:val="center"/>
        </w:pPr>
        <w:r>
          <w:fldChar w:fldCharType="begin"/>
        </w:r>
        <w:r w:rsidR="00D92B79">
          <w:instrText xml:space="preserve"> PAGE   \* MERGEFORMAT </w:instrText>
        </w:r>
        <w:r>
          <w:fldChar w:fldCharType="separate"/>
        </w:r>
        <w:r w:rsidR="008D519B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14:paraId="477754DC" w14:textId="77777777" w:rsidR="0080339D" w:rsidRDefault="008033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E4BEEF1" w14:textId="77777777" w:rsidR="001B4F96" w:rsidRDefault="001B4F96" w:rsidP="00D83891">
      <w:pPr>
        <w:spacing w:after="0" w:line="240" w:lineRule="auto"/>
      </w:pPr>
      <w:r>
        <w:separator/>
      </w:r>
    </w:p>
  </w:footnote>
  <w:footnote w:type="continuationSeparator" w:id="0">
    <w:p w14:paraId="7D086E72" w14:textId="77777777" w:rsidR="001B4F96" w:rsidRDefault="001B4F96" w:rsidP="00D838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43188"/>
    <w:multiLevelType w:val="hybridMultilevel"/>
    <w:tmpl w:val="E95C232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21B4F49"/>
    <w:multiLevelType w:val="hybridMultilevel"/>
    <w:tmpl w:val="F2C04AB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851174E"/>
    <w:multiLevelType w:val="hybridMultilevel"/>
    <w:tmpl w:val="7FE29C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B62350"/>
    <w:multiLevelType w:val="hybridMultilevel"/>
    <w:tmpl w:val="BDD4F0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DC32FE"/>
    <w:multiLevelType w:val="hybridMultilevel"/>
    <w:tmpl w:val="D1D44412"/>
    <w:lvl w:ilvl="0" w:tplc="3786890C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D32BBB"/>
    <w:multiLevelType w:val="hybridMultilevel"/>
    <w:tmpl w:val="B40CAE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8623B1"/>
    <w:multiLevelType w:val="hybridMultilevel"/>
    <w:tmpl w:val="FA8C7504"/>
    <w:lvl w:ilvl="0" w:tplc="11FA1D68">
      <w:start w:val="1"/>
      <w:numFmt w:val="bullet"/>
      <w:lvlText w:val="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7" w15:restartNumberingAfterBreak="0">
    <w:nsid w:val="2C9E7420"/>
    <w:multiLevelType w:val="hybridMultilevel"/>
    <w:tmpl w:val="E3446218"/>
    <w:lvl w:ilvl="0" w:tplc="532E740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43B66EB"/>
    <w:multiLevelType w:val="hybridMultilevel"/>
    <w:tmpl w:val="7E6ECC78"/>
    <w:lvl w:ilvl="0" w:tplc="095A11A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EF6E8A"/>
    <w:multiLevelType w:val="hybridMultilevel"/>
    <w:tmpl w:val="E08C0EB4"/>
    <w:lvl w:ilvl="0" w:tplc="22B626A8">
      <w:start w:val="1"/>
      <w:numFmt w:val="decimal"/>
      <w:lvlText w:val="%1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74B025F6">
      <w:start w:val="1"/>
      <w:numFmt w:val="decimal"/>
      <w:lvlText w:val="%2."/>
      <w:lvlJc w:val="left"/>
      <w:pPr>
        <w:tabs>
          <w:tab w:val="num" w:pos="1560"/>
        </w:tabs>
        <w:ind w:left="1560" w:hanging="360"/>
      </w:pPr>
      <w:rPr>
        <w:rFonts w:hint="default"/>
        <w:b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0" w15:restartNumberingAfterBreak="0">
    <w:nsid w:val="35CE59B9"/>
    <w:multiLevelType w:val="hybridMultilevel"/>
    <w:tmpl w:val="C0A046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7430F1"/>
    <w:multiLevelType w:val="hybridMultilevel"/>
    <w:tmpl w:val="A58804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B853C6"/>
    <w:multiLevelType w:val="hybridMultilevel"/>
    <w:tmpl w:val="2BB63C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A03106"/>
    <w:multiLevelType w:val="hybridMultilevel"/>
    <w:tmpl w:val="9EC0AE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A5672E"/>
    <w:multiLevelType w:val="hybridMultilevel"/>
    <w:tmpl w:val="29389B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E94AE8"/>
    <w:multiLevelType w:val="hybridMultilevel"/>
    <w:tmpl w:val="D30887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340608"/>
    <w:multiLevelType w:val="hybridMultilevel"/>
    <w:tmpl w:val="3F54DDEE"/>
    <w:lvl w:ilvl="0" w:tplc="11FA1D68">
      <w:start w:val="1"/>
      <w:numFmt w:val="bullet"/>
      <w:lvlText w:val=""/>
      <w:lvlJc w:val="left"/>
      <w:pPr>
        <w:ind w:left="60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5E383C"/>
    <w:multiLevelType w:val="hybridMultilevel"/>
    <w:tmpl w:val="09B4A8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B01F5E"/>
    <w:multiLevelType w:val="hybridMultilevel"/>
    <w:tmpl w:val="0DF01394"/>
    <w:lvl w:ilvl="0" w:tplc="11FA1D68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C7486D"/>
    <w:multiLevelType w:val="hybridMultilevel"/>
    <w:tmpl w:val="A6685C82"/>
    <w:lvl w:ilvl="0" w:tplc="3786890C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3366C1"/>
    <w:multiLevelType w:val="hybridMultilevel"/>
    <w:tmpl w:val="6DDAAF98"/>
    <w:lvl w:ilvl="0" w:tplc="7C4293BA">
      <w:start w:val="1"/>
      <w:numFmt w:val="bullet"/>
      <w:lvlText w:val="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9EA2F00"/>
    <w:multiLevelType w:val="hybridMultilevel"/>
    <w:tmpl w:val="9D1A9E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877257"/>
    <w:multiLevelType w:val="hybridMultilevel"/>
    <w:tmpl w:val="975AEB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1FC5174"/>
    <w:multiLevelType w:val="hybridMultilevel"/>
    <w:tmpl w:val="387C4E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316056C"/>
    <w:multiLevelType w:val="hybridMultilevel"/>
    <w:tmpl w:val="767E3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766E3B"/>
    <w:multiLevelType w:val="hybridMultilevel"/>
    <w:tmpl w:val="178E0676"/>
    <w:lvl w:ilvl="0" w:tplc="11FA1D68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D02669"/>
    <w:multiLevelType w:val="hybridMultilevel"/>
    <w:tmpl w:val="76F62E96"/>
    <w:lvl w:ilvl="0" w:tplc="11FA1D68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F560D0F"/>
    <w:multiLevelType w:val="hybridMultilevel"/>
    <w:tmpl w:val="308CD4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1D587C"/>
    <w:multiLevelType w:val="hybridMultilevel"/>
    <w:tmpl w:val="72AA6D80"/>
    <w:lvl w:ilvl="0" w:tplc="3D0C4C6E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8203A25"/>
    <w:multiLevelType w:val="hybridMultilevel"/>
    <w:tmpl w:val="D9820972"/>
    <w:lvl w:ilvl="0" w:tplc="3786890C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AB41D70"/>
    <w:multiLevelType w:val="hybridMultilevel"/>
    <w:tmpl w:val="BA98D752"/>
    <w:lvl w:ilvl="0" w:tplc="3786890C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ACD60F3"/>
    <w:multiLevelType w:val="hybridMultilevel"/>
    <w:tmpl w:val="09D6BC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2"/>
  </w:num>
  <w:num w:numId="3">
    <w:abstractNumId w:val="16"/>
  </w:num>
  <w:num w:numId="4">
    <w:abstractNumId w:val="6"/>
  </w:num>
  <w:num w:numId="5">
    <w:abstractNumId w:val="25"/>
  </w:num>
  <w:num w:numId="6">
    <w:abstractNumId w:val="12"/>
  </w:num>
  <w:num w:numId="7">
    <w:abstractNumId w:val="24"/>
  </w:num>
  <w:num w:numId="8">
    <w:abstractNumId w:val="3"/>
  </w:num>
  <w:num w:numId="9">
    <w:abstractNumId w:val="5"/>
  </w:num>
  <w:num w:numId="10">
    <w:abstractNumId w:val="23"/>
  </w:num>
  <w:num w:numId="11">
    <w:abstractNumId w:val="1"/>
  </w:num>
  <w:num w:numId="12">
    <w:abstractNumId w:val="22"/>
  </w:num>
  <w:num w:numId="13">
    <w:abstractNumId w:val="11"/>
  </w:num>
  <w:num w:numId="14">
    <w:abstractNumId w:val="31"/>
  </w:num>
  <w:num w:numId="15">
    <w:abstractNumId w:val="0"/>
  </w:num>
  <w:num w:numId="16">
    <w:abstractNumId w:val="13"/>
  </w:num>
  <w:num w:numId="17">
    <w:abstractNumId w:val="17"/>
  </w:num>
  <w:num w:numId="18">
    <w:abstractNumId w:val="30"/>
  </w:num>
  <w:num w:numId="19">
    <w:abstractNumId w:val="28"/>
  </w:num>
  <w:num w:numId="20">
    <w:abstractNumId w:val="29"/>
  </w:num>
  <w:num w:numId="21">
    <w:abstractNumId w:val="19"/>
  </w:num>
  <w:num w:numId="22">
    <w:abstractNumId w:val="10"/>
  </w:num>
  <w:num w:numId="23">
    <w:abstractNumId w:val="15"/>
  </w:num>
  <w:num w:numId="24">
    <w:abstractNumId w:val="4"/>
  </w:num>
  <w:num w:numId="25">
    <w:abstractNumId w:val="18"/>
  </w:num>
  <w:num w:numId="26">
    <w:abstractNumId w:val="7"/>
  </w:num>
  <w:num w:numId="27">
    <w:abstractNumId w:val="14"/>
  </w:num>
  <w:num w:numId="28">
    <w:abstractNumId w:val="27"/>
  </w:num>
  <w:num w:numId="29">
    <w:abstractNumId w:val="8"/>
  </w:num>
  <w:num w:numId="3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20"/>
  </w:num>
  <w:num w:numId="3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tTAzMjEzNrAwNjA1MTNU0lEKTi0uzszPAykwqgUAcFHhZiwAAAA="/>
  </w:docVars>
  <w:rsids>
    <w:rsidRoot w:val="007E628D"/>
    <w:rsid w:val="000000C0"/>
    <w:rsid w:val="000025D6"/>
    <w:rsid w:val="0001111A"/>
    <w:rsid w:val="00013E68"/>
    <w:rsid w:val="00016161"/>
    <w:rsid w:val="00020BA5"/>
    <w:rsid w:val="00027E20"/>
    <w:rsid w:val="00031F70"/>
    <w:rsid w:val="0003281C"/>
    <w:rsid w:val="0004190D"/>
    <w:rsid w:val="00042372"/>
    <w:rsid w:val="00042FE9"/>
    <w:rsid w:val="0004372C"/>
    <w:rsid w:val="00043F6B"/>
    <w:rsid w:val="000455D6"/>
    <w:rsid w:val="00046DA1"/>
    <w:rsid w:val="00050532"/>
    <w:rsid w:val="00051923"/>
    <w:rsid w:val="00053F79"/>
    <w:rsid w:val="00055C5C"/>
    <w:rsid w:val="00061074"/>
    <w:rsid w:val="00065F78"/>
    <w:rsid w:val="00066D22"/>
    <w:rsid w:val="00066EBE"/>
    <w:rsid w:val="00067A82"/>
    <w:rsid w:val="000748A5"/>
    <w:rsid w:val="0008037A"/>
    <w:rsid w:val="00082CD2"/>
    <w:rsid w:val="000845FE"/>
    <w:rsid w:val="00085AD2"/>
    <w:rsid w:val="00086063"/>
    <w:rsid w:val="00096838"/>
    <w:rsid w:val="000A0471"/>
    <w:rsid w:val="000A0753"/>
    <w:rsid w:val="000A0E7E"/>
    <w:rsid w:val="000A3B55"/>
    <w:rsid w:val="000A479C"/>
    <w:rsid w:val="000A7371"/>
    <w:rsid w:val="000A7992"/>
    <w:rsid w:val="000B0E17"/>
    <w:rsid w:val="000B681A"/>
    <w:rsid w:val="000C2672"/>
    <w:rsid w:val="000C2D2C"/>
    <w:rsid w:val="000C46C7"/>
    <w:rsid w:val="000D3A3C"/>
    <w:rsid w:val="000D501A"/>
    <w:rsid w:val="000D54CD"/>
    <w:rsid w:val="000D7622"/>
    <w:rsid w:val="000E1C84"/>
    <w:rsid w:val="000E34DA"/>
    <w:rsid w:val="000E3621"/>
    <w:rsid w:val="000E7864"/>
    <w:rsid w:val="000F1029"/>
    <w:rsid w:val="000F164C"/>
    <w:rsid w:val="000F19A9"/>
    <w:rsid w:val="000F21BC"/>
    <w:rsid w:val="000F4325"/>
    <w:rsid w:val="000F488B"/>
    <w:rsid w:val="000F62DA"/>
    <w:rsid w:val="000F7D3D"/>
    <w:rsid w:val="000F7DB9"/>
    <w:rsid w:val="000F7F1A"/>
    <w:rsid w:val="001012EB"/>
    <w:rsid w:val="001015D8"/>
    <w:rsid w:val="001017ED"/>
    <w:rsid w:val="0010566C"/>
    <w:rsid w:val="0010619E"/>
    <w:rsid w:val="001102AD"/>
    <w:rsid w:val="001133F8"/>
    <w:rsid w:val="00113BBE"/>
    <w:rsid w:val="00120D00"/>
    <w:rsid w:val="001253B6"/>
    <w:rsid w:val="00135BAE"/>
    <w:rsid w:val="00140BE9"/>
    <w:rsid w:val="00141DED"/>
    <w:rsid w:val="00142CA2"/>
    <w:rsid w:val="0014419E"/>
    <w:rsid w:val="00152870"/>
    <w:rsid w:val="00153E4B"/>
    <w:rsid w:val="001553E6"/>
    <w:rsid w:val="00155937"/>
    <w:rsid w:val="00156E17"/>
    <w:rsid w:val="0016078F"/>
    <w:rsid w:val="0016516D"/>
    <w:rsid w:val="00165602"/>
    <w:rsid w:val="00172817"/>
    <w:rsid w:val="001730F5"/>
    <w:rsid w:val="00175E1A"/>
    <w:rsid w:val="00176337"/>
    <w:rsid w:val="0018041A"/>
    <w:rsid w:val="0018314B"/>
    <w:rsid w:val="00193005"/>
    <w:rsid w:val="00193308"/>
    <w:rsid w:val="00196AF1"/>
    <w:rsid w:val="001A2E20"/>
    <w:rsid w:val="001A79BF"/>
    <w:rsid w:val="001B222C"/>
    <w:rsid w:val="001B2811"/>
    <w:rsid w:val="001B4B49"/>
    <w:rsid w:val="001B4F96"/>
    <w:rsid w:val="001B5911"/>
    <w:rsid w:val="001C2376"/>
    <w:rsid w:val="001C5886"/>
    <w:rsid w:val="001C58E0"/>
    <w:rsid w:val="001C73AA"/>
    <w:rsid w:val="001D273E"/>
    <w:rsid w:val="001D4A63"/>
    <w:rsid w:val="001D5FB9"/>
    <w:rsid w:val="001D654E"/>
    <w:rsid w:val="001E249F"/>
    <w:rsid w:val="001E3375"/>
    <w:rsid w:val="001E576D"/>
    <w:rsid w:val="001F0FEA"/>
    <w:rsid w:val="001F1E9F"/>
    <w:rsid w:val="001F2FC0"/>
    <w:rsid w:val="001F3C25"/>
    <w:rsid w:val="001F5B5F"/>
    <w:rsid w:val="001F6CBB"/>
    <w:rsid w:val="001F7F93"/>
    <w:rsid w:val="00204016"/>
    <w:rsid w:val="00204224"/>
    <w:rsid w:val="002048E7"/>
    <w:rsid w:val="00213D7E"/>
    <w:rsid w:val="00216E77"/>
    <w:rsid w:val="00220851"/>
    <w:rsid w:val="00224BF0"/>
    <w:rsid w:val="00225015"/>
    <w:rsid w:val="002275D2"/>
    <w:rsid w:val="00230CF3"/>
    <w:rsid w:val="00231776"/>
    <w:rsid w:val="00233060"/>
    <w:rsid w:val="002333EA"/>
    <w:rsid w:val="00234524"/>
    <w:rsid w:val="0023544F"/>
    <w:rsid w:val="00235D11"/>
    <w:rsid w:val="00236F01"/>
    <w:rsid w:val="00237141"/>
    <w:rsid w:val="002411E6"/>
    <w:rsid w:val="00242B60"/>
    <w:rsid w:val="002475EA"/>
    <w:rsid w:val="0025047D"/>
    <w:rsid w:val="00250E24"/>
    <w:rsid w:val="0025294B"/>
    <w:rsid w:val="00256111"/>
    <w:rsid w:val="002563C4"/>
    <w:rsid w:val="0025680E"/>
    <w:rsid w:val="00257AD2"/>
    <w:rsid w:val="002641EC"/>
    <w:rsid w:val="00265C4C"/>
    <w:rsid w:val="00270138"/>
    <w:rsid w:val="00271E40"/>
    <w:rsid w:val="00275815"/>
    <w:rsid w:val="00275889"/>
    <w:rsid w:val="00276249"/>
    <w:rsid w:val="00280FB8"/>
    <w:rsid w:val="00282833"/>
    <w:rsid w:val="00294193"/>
    <w:rsid w:val="00294F1D"/>
    <w:rsid w:val="002A3FA0"/>
    <w:rsid w:val="002A55E0"/>
    <w:rsid w:val="002A6306"/>
    <w:rsid w:val="002A7767"/>
    <w:rsid w:val="002B2047"/>
    <w:rsid w:val="002B204F"/>
    <w:rsid w:val="002B2557"/>
    <w:rsid w:val="002B289E"/>
    <w:rsid w:val="002B633B"/>
    <w:rsid w:val="002B64B6"/>
    <w:rsid w:val="002B6DD4"/>
    <w:rsid w:val="002B76E1"/>
    <w:rsid w:val="002C1FAF"/>
    <w:rsid w:val="002C4B0E"/>
    <w:rsid w:val="002E33B2"/>
    <w:rsid w:val="002E3497"/>
    <w:rsid w:val="002F122F"/>
    <w:rsid w:val="002F2F1E"/>
    <w:rsid w:val="002F540A"/>
    <w:rsid w:val="002F75F8"/>
    <w:rsid w:val="002F774C"/>
    <w:rsid w:val="003020FD"/>
    <w:rsid w:val="00303790"/>
    <w:rsid w:val="003041F5"/>
    <w:rsid w:val="00305B02"/>
    <w:rsid w:val="003072AA"/>
    <w:rsid w:val="003156C5"/>
    <w:rsid w:val="00316A65"/>
    <w:rsid w:val="00320739"/>
    <w:rsid w:val="00321232"/>
    <w:rsid w:val="0032137D"/>
    <w:rsid w:val="003227CF"/>
    <w:rsid w:val="00324FB5"/>
    <w:rsid w:val="00325076"/>
    <w:rsid w:val="00326D02"/>
    <w:rsid w:val="00330ED6"/>
    <w:rsid w:val="00332497"/>
    <w:rsid w:val="003329EB"/>
    <w:rsid w:val="0033488B"/>
    <w:rsid w:val="00334EC7"/>
    <w:rsid w:val="0034257B"/>
    <w:rsid w:val="00343AC8"/>
    <w:rsid w:val="00345149"/>
    <w:rsid w:val="003504F8"/>
    <w:rsid w:val="00350517"/>
    <w:rsid w:val="003508EA"/>
    <w:rsid w:val="00351A95"/>
    <w:rsid w:val="00353C42"/>
    <w:rsid w:val="00354E99"/>
    <w:rsid w:val="0035522A"/>
    <w:rsid w:val="00356D51"/>
    <w:rsid w:val="00357485"/>
    <w:rsid w:val="00357EA4"/>
    <w:rsid w:val="00361686"/>
    <w:rsid w:val="00363624"/>
    <w:rsid w:val="00363802"/>
    <w:rsid w:val="00364337"/>
    <w:rsid w:val="003740BE"/>
    <w:rsid w:val="00376010"/>
    <w:rsid w:val="0037656F"/>
    <w:rsid w:val="00376BC3"/>
    <w:rsid w:val="003801F5"/>
    <w:rsid w:val="003811BE"/>
    <w:rsid w:val="00382A57"/>
    <w:rsid w:val="00384BFF"/>
    <w:rsid w:val="00385580"/>
    <w:rsid w:val="0039247E"/>
    <w:rsid w:val="00395F65"/>
    <w:rsid w:val="0039747F"/>
    <w:rsid w:val="0039768F"/>
    <w:rsid w:val="003A2AF2"/>
    <w:rsid w:val="003A7A6B"/>
    <w:rsid w:val="003B0195"/>
    <w:rsid w:val="003B1CFC"/>
    <w:rsid w:val="003B1F0C"/>
    <w:rsid w:val="003B2578"/>
    <w:rsid w:val="003B3DBE"/>
    <w:rsid w:val="003C59EE"/>
    <w:rsid w:val="003C6240"/>
    <w:rsid w:val="003C7044"/>
    <w:rsid w:val="003D014C"/>
    <w:rsid w:val="003D1A63"/>
    <w:rsid w:val="003D30B5"/>
    <w:rsid w:val="003D53BA"/>
    <w:rsid w:val="003D5559"/>
    <w:rsid w:val="003E1550"/>
    <w:rsid w:val="003E20AD"/>
    <w:rsid w:val="003E2833"/>
    <w:rsid w:val="003E6DD8"/>
    <w:rsid w:val="003F3387"/>
    <w:rsid w:val="003F4D90"/>
    <w:rsid w:val="003F500B"/>
    <w:rsid w:val="00401849"/>
    <w:rsid w:val="00401B0B"/>
    <w:rsid w:val="0040253E"/>
    <w:rsid w:val="00407B11"/>
    <w:rsid w:val="00410C8E"/>
    <w:rsid w:val="00410EEA"/>
    <w:rsid w:val="0041116A"/>
    <w:rsid w:val="0041306A"/>
    <w:rsid w:val="00415548"/>
    <w:rsid w:val="004171E7"/>
    <w:rsid w:val="00417F5D"/>
    <w:rsid w:val="00422591"/>
    <w:rsid w:val="004239FC"/>
    <w:rsid w:val="00431646"/>
    <w:rsid w:val="00434AEE"/>
    <w:rsid w:val="00434D36"/>
    <w:rsid w:val="0044139D"/>
    <w:rsid w:val="00441F55"/>
    <w:rsid w:val="00446080"/>
    <w:rsid w:val="004477EA"/>
    <w:rsid w:val="00447D51"/>
    <w:rsid w:val="0045018A"/>
    <w:rsid w:val="00453393"/>
    <w:rsid w:val="00454E96"/>
    <w:rsid w:val="00455D3A"/>
    <w:rsid w:val="0045693A"/>
    <w:rsid w:val="00457CBA"/>
    <w:rsid w:val="00457E13"/>
    <w:rsid w:val="00460473"/>
    <w:rsid w:val="004610C0"/>
    <w:rsid w:val="0046569A"/>
    <w:rsid w:val="00465BAF"/>
    <w:rsid w:val="004745F7"/>
    <w:rsid w:val="0048459D"/>
    <w:rsid w:val="0048698D"/>
    <w:rsid w:val="0049137D"/>
    <w:rsid w:val="004A0B73"/>
    <w:rsid w:val="004A12F2"/>
    <w:rsid w:val="004A4E26"/>
    <w:rsid w:val="004A4E34"/>
    <w:rsid w:val="004A55AA"/>
    <w:rsid w:val="004A5F61"/>
    <w:rsid w:val="004A63A1"/>
    <w:rsid w:val="004A6957"/>
    <w:rsid w:val="004B0880"/>
    <w:rsid w:val="004B22A2"/>
    <w:rsid w:val="004B264E"/>
    <w:rsid w:val="004B359C"/>
    <w:rsid w:val="004B385F"/>
    <w:rsid w:val="004B4022"/>
    <w:rsid w:val="004B5C42"/>
    <w:rsid w:val="004B6070"/>
    <w:rsid w:val="004B6E7B"/>
    <w:rsid w:val="004C02D1"/>
    <w:rsid w:val="004D1D00"/>
    <w:rsid w:val="004D3396"/>
    <w:rsid w:val="004D4D12"/>
    <w:rsid w:val="004D5D53"/>
    <w:rsid w:val="004E0425"/>
    <w:rsid w:val="004E07E3"/>
    <w:rsid w:val="004E2D86"/>
    <w:rsid w:val="004E42A2"/>
    <w:rsid w:val="004E509C"/>
    <w:rsid w:val="004E57C5"/>
    <w:rsid w:val="004E58AE"/>
    <w:rsid w:val="004E671A"/>
    <w:rsid w:val="004E6C7A"/>
    <w:rsid w:val="004F49EE"/>
    <w:rsid w:val="004F4CAC"/>
    <w:rsid w:val="004F5737"/>
    <w:rsid w:val="004F58F6"/>
    <w:rsid w:val="004F7874"/>
    <w:rsid w:val="00504CEE"/>
    <w:rsid w:val="00505782"/>
    <w:rsid w:val="00505FB6"/>
    <w:rsid w:val="0050621C"/>
    <w:rsid w:val="00506CD6"/>
    <w:rsid w:val="00506F3B"/>
    <w:rsid w:val="0051111A"/>
    <w:rsid w:val="005132A4"/>
    <w:rsid w:val="0051382B"/>
    <w:rsid w:val="00516781"/>
    <w:rsid w:val="00517F3D"/>
    <w:rsid w:val="0052161A"/>
    <w:rsid w:val="005245A4"/>
    <w:rsid w:val="0052650D"/>
    <w:rsid w:val="0052755F"/>
    <w:rsid w:val="00531EFF"/>
    <w:rsid w:val="005361FE"/>
    <w:rsid w:val="0054071C"/>
    <w:rsid w:val="0054496B"/>
    <w:rsid w:val="00546E3C"/>
    <w:rsid w:val="005502D1"/>
    <w:rsid w:val="0055093F"/>
    <w:rsid w:val="00550AEF"/>
    <w:rsid w:val="00550AFA"/>
    <w:rsid w:val="0055289D"/>
    <w:rsid w:val="00553A26"/>
    <w:rsid w:val="0055581A"/>
    <w:rsid w:val="00555C74"/>
    <w:rsid w:val="00561523"/>
    <w:rsid w:val="00565022"/>
    <w:rsid w:val="00570208"/>
    <w:rsid w:val="005742A7"/>
    <w:rsid w:val="00574386"/>
    <w:rsid w:val="00583B41"/>
    <w:rsid w:val="00584003"/>
    <w:rsid w:val="00585779"/>
    <w:rsid w:val="00585E0F"/>
    <w:rsid w:val="00590194"/>
    <w:rsid w:val="00590D19"/>
    <w:rsid w:val="00592C80"/>
    <w:rsid w:val="00593246"/>
    <w:rsid w:val="00593620"/>
    <w:rsid w:val="00594830"/>
    <w:rsid w:val="00595854"/>
    <w:rsid w:val="005966B8"/>
    <w:rsid w:val="005A17F8"/>
    <w:rsid w:val="005A3EC5"/>
    <w:rsid w:val="005A5BBF"/>
    <w:rsid w:val="005A6D7D"/>
    <w:rsid w:val="005B3F53"/>
    <w:rsid w:val="005B3FD9"/>
    <w:rsid w:val="005B481B"/>
    <w:rsid w:val="005C2F7A"/>
    <w:rsid w:val="005C435F"/>
    <w:rsid w:val="005C4597"/>
    <w:rsid w:val="005C700A"/>
    <w:rsid w:val="005D0D15"/>
    <w:rsid w:val="005D178A"/>
    <w:rsid w:val="005D1ACA"/>
    <w:rsid w:val="005D32C0"/>
    <w:rsid w:val="005D5077"/>
    <w:rsid w:val="005E1B55"/>
    <w:rsid w:val="005E2CF8"/>
    <w:rsid w:val="005E4787"/>
    <w:rsid w:val="005E6208"/>
    <w:rsid w:val="005F2EFE"/>
    <w:rsid w:val="005F5DAF"/>
    <w:rsid w:val="005F7268"/>
    <w:rsid w:val="006027C9"/>
    <w:rsid w:val="006054DF"/>
    <w:rsid w:val="00607EA6"/>
    <w:rsid w:val="00611F1F"/>
    <w:rsid w:val="0061767D"/>
    <w:rsid w:val="0062006C"/>
    <w:rsid w:val="00620C97"/>
    <w:rsid w:val="00621389"/>
    <w:rsid w:val="00626D48"/>
    <w:rsid w:val="00631575"/>
    <w:rsid w:val="006357CD"/>
    <w:rsid w:val="00635A12"/>
    <w:rsid w:val="00641BB9"/>
    <w:rsid w:val="0064392C"/>
    <w:rsid w:val="00643CFA"/>
    <w:rsid w:val="00645EC4"/>
    <w:rsid w:val="00647460"/>
    <w:rsid w:val="00647ADB"/>
    <w:rsid w:val="0065128A"/>
    <w:rsid w:val="006520F3"/>
    <w:rsid w:val="00652AF6"/>
    <w:rsid w:val="0065421C"/>
    <w:rsid w:val="00657BE0"/>
    <w:rsid w:val="00657E32"/>
    <w:rsid w:val="00662B90"/>
    <w:rsid w:val="00662DE6"/>
    <w:rsid w:val="0066408A"/>
    <w:rsid w:val="006716E1"/>
    <w:rsid w:val="006727AB"/>
    <w:rsid w:val="00675AE9"/>
    <w:rsid w:val="00676AAC"/>
    <w:rsid w:val="00676BE4"/>
    <w:rsid w:val="0068007A"/>
    <w:rsid w:val="00680D79"/>
    <w:rsid w:val="00680FD7"/>
    <w:rsid w:val="00681629"/>
    <w:rsid w:val="006821BE"/>
    <w:rsid w:val="00692550"/>
    <w:rsid w:val="00692874"/>
    <w:rsid w:val="00693CDE"/>
    <w:rsid w:val="00695F04"/>
    <w:rsid w:val="00697AD9"/>
    <w:rsid w:val="006A2258"/>
    <w:rsid w:val="006A269A"/>
    <w:rsid w:val="006A300A"/>
    <w:rsid w:val="006A4AF7"/>
    <w:rsid w:val="006A7D94"/>
    <w:rsid w:val="006B2168"/>
    <w:rsid w:val="006B496B"/>
    <w:rsid w:val="006B58E3"/>
    <w:rsid w:val="006B61E5"/>
    <w:rsid w:val="006C431D"/>
    <w:rsid w:val="006C437D"/>
    <w:rsid w:val="006C49DB"/>
    <w:rsid w:val="006C6CD6"/>
    <w:rsid w:val="006C7CDE"/>
    <w:rsid w:val="006D1C53"/>
    <w:rsid w:val="006D30C4"/>
    <w:rsid w:val="006D625C"/>
    <w:rsid w:val="006D682F"/>
    <w:rsid w:val="006E0BA1"/>
    <w:rsid w:val="006E11A3"/>
    <w:rsid w:val="006E53B9"/>
    <w:rsid w:val="006E6E34"/>
    <w:rsid w:val="006F00B5"/>
    <w:rsid w:val="006F13A4"/>
    <w:rsid w:val="006F2E77"/>
    <w:rsid w:val="00700DB9"/>
    <w:rsid w:val="00700E20"/>
    <w:rsid w:val="00701019"/>
    <w:rsid w:val="007011BF"/>
    <w:rsid w:val="00701838"/>
    <w:rsid w:val="00706EEC"/>
    <w:rsid w:val="00710869"/>
    <w:rsid w:val="007120AC"/>
    <w:rsid w:val="00712583"/>
    <w:rsid w:val="00713458"/>
    <w:rsid w:val="00714A61"/>
    <w:rsid w:val="0071705E"/>
    <w:rsid w:val="00720226"/>
    <w:rsid w:val="00721A9A"/>
    <w:rsid w:val="00722710"/>
    <w:rsid w:val="00722CAA"/>
    <w:rsid w:val="00723D51"/>
    <w:rsid w:val="00727C80"/>
    <w:rsid w:val="00731D62"/>
    <w:rsid w:val="00733047"/>
    <w:rsid w:val="00735901"/>
    <w:rsid w:val="00735F17"/>
    <w:rsid w:val="00740318"/>
    <w:rsid w:val="00740B18"/>
    <w:rsid w:val="00741FBD"/>
    <w:rsid w:val="0074216F"/>
    <w:rsid w:val="007424F9"/>
    <w:rsid w:val="007443D8"/>
    <w:rsid w:val="007455BA"/>
    <w:rsid w:val="007527BE"/>
    <w:rsid w:val="00754E90"/>
    <w:rsid w:val="007575C7"/>
    <w:rsid w:val="007607B0"/>
    <w:rsid w:val="00764809"/>
    <w:rsid w:val="00766471"/>
    <w:rsid w:val="00772B17"/>
    <w:rsid w:val="00775955"/>
    <w:rsid w:val="0077691A"/>
    <w:rsid w:val="00777227"/>
    <w:rsid w:val="00782782"/>
    <w:rsid w:val="007847EF"/>
    <w:rsid w:val="00785577"/>
    <w:rsid w:val="007872A1"/>
    <w:rsid w:val="00790166"/>
    <w:rsid w:val="00791E43"/>
    <w:rsid w:val="007924D5"/>
    <w:rsid w:val="00792AEC"/>
    <w:rsid w:val="007947F0"/>
    <w:rsid w:val="00795377"/>
    <w:rsid w:val="007A3EA8"/>
    <w:rsid w:val="007A54BD"/>
    <w:rsid w:val="007A5C3A"/>
    <w:rsid w:val="007B61A6"/>
    <w:rsid w:val="007B6367"/>
    <w:rsid w:val="007C001C"/>
    <w:rsid w:val="007C4BC7"/>
    <w:rsid w:val="007C693A"/>
    <w:rsid w:val="007D4729"/>
    <w:rsid w:val="007D5B58"/>
    <w:rsid w:val="007D703B"/>
    <w:rsid w:val="007E00D9"/>
    <w:rsid w:val="007E287B"/>
    <w:rsid w:val="007E34DF"/>
    <w:rsid w:val="007E628D"/>
    <w:rsid w:val="007F1870"/>
    <w:rsid w:val="007F1B9C"/>
    <w:rsid w:val="007F32AA"/>
    <w:rsid w:val="007F3B80"/>
    <w:rsid w:val="007F7066"/>
    <w:rsid w:val="007F79D4"/>
    <w:rsid w:val="00802DE5"/>
    <w:rsid w:val="0080339D"/>
    <w:rsid w:val="008052C9"/>
    <w:rsid w:val="0080547E"/>
    <w:rsid w:val="00812140"/>
    <w:rsid w:val="00812B52"/>
    <w:rsid w:val="00813BC8"/>
    <w:rsid w:val="00813FBC"/>
    <w:rsid w:val="008165A4"/>
    <w:rsid w:val="00817360"/>
    <w:rsid w:val="008214A8"/>
    <w:rsid w:val="008323E7"/>
    <w:rsid w:val="008330DF"/>
    <w:rsid w:val="00835891"/>
    <w:rsid w:val="00842196"/>
    <w:rsid w:val="00842765"/>
    <w:rsid w:val="0084732A"/>
    <w:rsid w:val="00847958"/>
    <w:rsid w:val="0085086D"/>
    <w:rsid w:val="00850953"/>
    <w:rsid w:val="00851673"/>
    <w:rsid w:val="00851CC6"/>
    <w:rsid w:val="00855C7A"/>
    <w:rsid w:val="00855C7F"/>
    <w:rsid w:val="0085683D"/>
    <w:rsid w:val="00857BA7"/>
    <w:rsid w:val="00860560"/>
    <w:rsid w:val="00861490"/>
    <w:rsid w:val="00861943"/>
    <w:rsid w:val="00863CA3"/>
    <w:rsid w:val="00865431"/>
    <w:rsid w:val="00865C71"/>
    <w:rsid w:val="00866D33"/>
    <w:rsid w:val="00867608"/>
    <w:rsid w:val="00873054"/>
    <w:rsid w:val="008805DD"/>
    <w:rsid w:val="0088483C"/>
    <w:rsid w:val="008853E1"/>
    <w:rsid w:val="0089001D"/>
    <w:rsid w:val="0089107A"/>
    <w:rsid w:val="0089172F"/>
    <w:rsid w:val="0089575E"/>
    <w:rsid w:val="00896812"/>
    <w:rsid w:val="008A0573"/>
    <w:rsid w:val="008A225A"/>
    <w:rsid w:val="008A3310"/>
    <w:rsid w:val="008A4980"/>
    <w:rsid w:val="008B1081"/>
    <w:rsid w:val="008B54C5"/>
    <w:rsid w:val="008B5B49"/>
    <w:rsid w:val="008B5C1C"/>
    <w:rsid w:val="008C177E"/>
    <w:rsid w:val="008C1801"/>
    <w:rsid w:val="008C1F77"/>
    <w:rsid w:val="008C222B"/>
    <w:rsid w:val="008C276A"/>
    <w:rsid w:val="008C324C"/>
    <w:rsid w:val="008C3B36"/>
    <w:rsid w:val="008C7B32"/>
    <w:rsid w:val="008D4301"/>
    <w:rsid w:val="008D48EA"/>
    <w:rsid w:val="008D519B"/>
    <w:rsid w:val="008D5600"/>
    <w:rsid w:val="008D7BC7"/>
    <w:rsid w:val="008E18A4"/>
    <w:rsid w:val="008E4875"/>
    <w:rsid w:val="008E4A8F"/>
    <w:rsid w:val="008E4F51"/>
    <w:rsid w:val="008E5331"/>
    <w:rsid w:val="008E6F27"/>
    <w:rsid w:val="008F2EFA"/>
    <w:rsid w:val="008F4844"/>
    <w:rsid w:val="008F4F1A"/>
    <w:rsid w:val="008F798F"/>
    <w:rsid w:val="00900274"/>
    <w:rsid w:val="00900E7D"/>
    <w:rsid w:val="00904CCC"/>
    <w:rsid w:val="00905298"/>
    <w:rsid w:val="00910D2C"/>
    <w:rsid w:val="00911949"/>
    <w:rsid w:val="00912C5F"/>
    <w:rsid w:val="0091362F"/>
    <w:rsid w:val="00913D44"/>
    <w:rsid w:val="00914204"/>
    <w:rsid w:val="009147E8"/>
    <w:rsid w:val="00916B92"/>
    <w:rsid w:val="00916CBB"/>
    <w:rsid w:val="00921056"/>
    <w:rsid w:val="00922079"/>
    <w:rsid w:val="009256E7"/>
    <w:rsid w:val="00927AB6"/>
    <w:rsid w:val="00927C22"/>
    <w:rsid w:val="0093001B"/>
    <w:rsid w:val="00930423"/>
    <w:rsid w:val="009309A5"/>
    <w:rsid w:val="009311B0"/>
    <w:rsid w:val="00931750"/>
    <w:rsid w:val="009325DD"/>
    <w:rsid w:val="009349C9"/>
    <w:rsid w:val="00936567"/>
    <w:rsid w:val="00936AFE"/>
    <w:rsid w:val="00940E23"/>
    <w:rsid w:val="009418BD"/>
    <w:rsid w:val="00942DF7"/>
    <w:rsid w:val="00951BEA"/>
    <w:rsid w:val="00952DD2"/>
    <w:rsid w:val="00953964"/>
    <w:rsid w:val="009539B3"/>
    <w:rsid w:val="00956B36"/>
    <w:rsid w:val="009575D9"/>
    <w:rsid w:val="00961C62"/>
    <w:rsid w:val="0096666C"/>
    <w:rsid w:val="00967417"/>
    <w:rsid w:val="0096780A"/>
    <w:rsid w:val="0097240C"/>
    <w:rsid w:val="00973392"/>
    <w:rsid w:val="00974329"/>
    <w:rsid w:val="00975F30"/>
    <w:rsid w:val="00977A3A"/>
    <w:rsid w:val="00981C15"/>
    <w:rsid w:val="00984F9B"/>
    <w:rsid w:val="00991970"/>
    <w:rsid w:val="009A03A0"/>
    <w:rsid w:val="009A25F8"/>
    <w:rsid w:val="009A3884"/>
    <w:rsid w:val="009A3950"/>
    <w:rsid w:val="009A5361"/>
    <w:rsid w:val="009A7AFD"/>
    <w:rsid w:val="009B17AD"/>
    <w:rsid w:val="009B2238"/>
    <w:rsid w:val="009B32B3"/>
    <w:rsid w:val="009B6006"/>
    <w:rsid w:val="009B730B"/>
    <w:rsid w:val="009C0725"/>
    <w:rsid w:val="009C239E"/>
    <w:rsid w:val="009C6386"/>
    <w:rsid w:val="009C7470"/>
    <w:rsid w:val="009D02F5"/>
    <w:rsid w:val="009D04D7"/>
    <w:rsid w:val="009D0D43"/>
    <w:rsid w:val="009D125F"/>
    <w:rsid w:val="009D2686"/>
    <w:rsid w:val="009D30B4"/>
    <w:rsid w:val="009D72FB"/>
    <w:rsid w:val="009E0DFD"/>
    <w:rsid w:val="009E2851"/>
    <w:rsid w:val="009E2E20"/>
    <w:rsid w:val="009E2E8C"/>
    <w:rsid w:val="009E3936"/>
    <w:rsid w:val="009E619E"/>
    <w:rsid w:val="009F1F83"/>
    <w:rsid w:val="009F2C26"/>
    <w:rsid w:val="009F5733"/>
    <w:rsid w:val="009F6FB2"/>
    <w:rsid w:val="00A03F95"/>
    <w:rsid w:val="00A0487C"/>
    <w:rsid w:val="00A05A8B"/>
    <w:rsid w:val="00A119B8"/>
    <w:rsid w:val="00A138EA"/>
    <w:rsid w:val="00A16A17"/>
    <w:rsid w:val="00A170F4"/>
    <w:rsid w:val="00A2067E"/>
    <w:rsid w:val="00A21CB2"/>
    <w:rsid w:val="00A23DE9"/>
    <w:rsid w:val="00A25DA6"/>
    <w:rsid w:val="00A35C84"/>
    <w:rsid w:val="00A3645B"/>
    <w:rsid w:val="00A37528"/>
    <w:rsid w:val="00A43378"/>
    <w:rsid w:val="00A474D5"/>
    <w:rsid w:val="00A47A07"/>
    <w:rsid w:val="00A51E08"/>
    <w:rsid w:val="00A520C7"/>
    <w:rsid w:val="00A5273E"/>
    <w:rsid w:val="00A52C40"/>
    <w:rsid w:val="00A52EE2"/>
    <w:rsid w:val="00A622FD"/>
    <w:rsid w:val="00A67BA0"/>
    <w:rsid w:val="00A70A72"/>
    <w:rsid w:val="00A72A36"/>
    <w:rsid w:val="00A72CB4"/>
    <w:rsid w:val="00A7448D"/>
    <w:rsid w:val="00A75D50"/>
    <w:rsid w:val="00A767FA"/>
    <w:rsid w:val="00A8446A"/>
    <w:rsid w:val="00A84881"/>
    <w:rsid w:val="00A8677D"/>
    <w:rsid w:val="00A87624"/>
    <w:rsid w:val="00A90068"/>
    <w:rsid w:val="00A93538"/>
    <w:rsid w:val="00A93683"/>
    <w:rsid w:val="00A9724A"/>
    <w:rsid w:val="00A9732B"/>
    <w:rsid w:val="00AA5913"/>
    <w:rsid w:val="00AB3011"/>
    <w:rsid w:val="00AB3CC1"/>
    <w:rsid w:val="00AC0816"/>
    <w:rsid w:val="00AC0A30"/>
    <w:rsid w:val="00AC35E9"/>
    <w:rsid w:val="00AC3916"/>
    <w:rsid w:val="00AC5262"/>
    <w:rsid w:val="00AD01DE"/>
    <w:rsid w:val="00AD2580"/>
    <w:rsid w:val="00AD46E3"/>
    <w:rsid w:val="00AD4776"/>
    <w:rsid w:val="00AD572F"/>
    <w:rsid w:val="00AE0372"/>
    <w:rsid w:val="00AE302B"/>
    <w:rsid w:val="00AE4A6E"/>
    <w:rsid w:val="00AE4AB1"/>
    <w:rsid w:val="00AE4E74"/>
    <w:rsid w:val="00AF6E0A"/>
    <w:rsid w:val="00B0169E"/>
    <w:rsid w:val="00B01AD7"/>
    <w:rsid w:val="00B0266B"/>
    <w:rsid w:val="00B03084"/>
    <w:rsid w:val="00B04390"/>
    <w:rsid w:val="00B10380"/>
    <w:rsid w:val="00B104D3"/>
    <w:rsid w:val="00B14D10"/>
    <w:rsid w:val="00B2247E"/>
    <w:rsid w:val="00B246D8"/>
    <w:rsid w:val="00B25087"/>
    <w:rsid w:val="00B25634"/>
    <w:rsid w:val="00B27580"/>
    <w:rsid w:val="00B2797D"/>
    <w:rsid w:val="00B302AB"/>
    <w:rsid w:val="00B31329"/>
    <w:rsid w:val="00B35A32"/>
    <w:rsid w:val="00B400CB"/>
    <w:rsid w:val="00B4321F"/>
    <w:rsid w:val="00B442DC"/>
    <w:rsid w:val="00B4584C"/>
    <w:rsid w:val="00B47127"/>
    <w:rsid w:val="00B4721A"/>
    <w:rsid w:val="00B5350E"/>
    <w:rsid w:val="00B60CEB"/>
    <w:rsid w:val="00B6402B"/>
    <w:rsid w:val="00B645C7"/>
    <w:rsid w:val="00B6789D"/>
    <w:rsid w:val="00B67D8A"/>
    <w:rsid w:val="00B72DC4"/>
    <w:rsid w:val="00B7303C"/>
    <w:rsid w:val="00B75753"/>
    <w:rsid w:val="00B75F1A"/>
    <w:rsid w:val="00B82D3D"/>
    <w:rsid w:val="00B82E41"/>
    <w:rsid w:val="00B83AF9"/>
    <w:rsid w:val="00B9063F"/>
    <w:rsid w:val="00B909B0"/>
    <w:rsid w:val="00B96541"/>
    <w:rsid w:val="00B97E47"/>
    <w:rsid w:val="00BA5540"/>
    <w:rsid w:val="00BA6A2B"/>
    <w:rsid w:val="00BA6DC8"/>
    <w:rsid w:val="00BB3523"/>
    <w:rsid w:val="00BB3D7E"/>
    <w:rsid w:val="00BB4118"/>
    <w:rsid w:val="00BB5149"/>
    <w:rsid w:val="00BC125B"/>
    <w:rsid w:val="00BC4D0A"/>
    <w:rsid w:val="00BC7FDF"/>
    <w:rsid w:val="00BD68F6"/>
    <w:rsid w:val="00BD7547"/>
    <w:rsid w:val="00BE5607"/>
    <w:rsid w:val="00BE599E"/>
    <w:rsid w:val="00BE7375"/>
    <w:rsid w:val="00BE7D75"/>
    <w:rsid w:val="00BF3CAE"/>
    <w:rsid w:val="00C02500"/>
    <w:rsid w:val="00C02598"/>
    <w:rsid w:val="00C0363A"/>
    <w:rsid w:val="00C04CA1"/>
    <w:rsid w:val="00C05785"/>
    <w:rsid w:val="00C05D55"/>
    <w:rsid w:val="00C113F5"/>
    <w:rsid w:val="00C13912"/>
    <w:rsid w:val="00C159A0"/>
    <w:rsid w:val="00C230A7"/>
    <w:rsid w:val="00C23241"/>
    <w:rsid w:val="00C2487F"/>
    <w:rsid w:val="00C301F3"/>
    <w:rsid w:val="00C33098"/>
    <w:rsid w:val="00C33BBE"/>
    <w:rsid w:val="00C40074"/>
    <w:rsid w:val="00C420F7"/>
    <w:rsid w:val="00C4327F"/>
    <w:rsid w:val="00C44CA2"/>
    <w:rsid w:val="00C50D80"/>
    <w:rsid w:val="00C51C5E"/>
    <w:rsid w:val="00C553D1"/>
    <w:rsid w:val="00C575AC"/>
    <w:rsid w:val="00C57941"/>
    <w:rsid w:val="00C637DC"/>
    <w:rsid w:val="00C64EE7"/>
    <w:rsid w:val="00C6535C"/>
    <w:rsid w:val="00C665DA"/>
    <w:rsid w:val="00C72060"/>
    <w:rsid w:val="00C76C73"/>
    <w:rsid w:val="00C77003"/>
    <w:rsid w:val="00C81BAE"/>
    <w:rsid w:val="00C82F4E"/>
    <w:rsid w:val="00C833C5"/>
    <w:rsid w:val="00C852E6"/>
    <w:rsid w:val="00C8598D"/>
    <w:rsid w:val="00C8624B"/>
    <w:rsid w:val="00C90B69"/>
    <w:rsid w:val="00C90B82"/>
    <w:rsid w:val="00C90FAF"/>
    <w:rsid w:val="00C918C3"/>
    <w:rsid w:val="00C9708D"/>
    <w:rsid w:val="00CA0921"/>
    <w:rsid w:val="00CA243C"/>
    <w:rsid w:val="00CA59AF"/>
    <w:rsid w:val="00CA729E"/>
    <w:rsid w:val="00CA74A0"/>
    <w:rsid w:val="00CB25D4"/>
    <w:rsid w:val="00CB28A3"/>
    <w:rsid w:val="00CB2FE4"/>
    <w:rsid w:val="00CB31FB"/>
    <w:rsid w:val="00CB7280"/>
    <w:rsid w:val="00CC1D06"/>
    <w:rsid w:val="00CC5024"/>
    <w:rsid w:val="00CC6414"/>
    <w:rsid w:val="00CC6503"/>
    <w:rsid w:val="00CD203F"/>
    <w:rsid w:val="00CD32C5"/>
    <w:rsid w:val="00CE0BA2"/>
    <w:rsid w:val="00CE2E9E"/>
    <w:rsid w:val="00CE41FE"/>
    <w:rsid w:val="00CE52D6"/>
    <w:rsid w:val="00CE5FD3"/>
    <w:rsid w:val="00CE7510"/>
    <w:rsid w:val="00CF0103"/>
    <w:rsid w:val="00CF146E"/>
    <w:rsid w:val="00CF3825"/>
    <w:rsid w:val="00CF3B14"/>
    <w:rsid w:val="00CF45EE"/>
    <w:rsid w:val="00CF664E"/>
    <w:rsid w:val="00CF791C"/>
    <w:rsid w:val="00D01C58"/>
    <w:rsid w:val="00D020C1"/>
    <w:rsid w:val="00D04999"/>
    <w:rsid w:val="00D103C5"/>
    <w:rsid w:val="00D11BD4"/>
    <w:rsid w:val="00D11D9D"/>
    <w:rsid w:val="00D12917"/>
    <w:rsid w:val="00D12D31"/>
    <w:rsid w:val="00D2128F"/>
    <w:rsid w:val="00D23986"/>
    <w:rsid w:val="00D241CC"/>
    <w:rsid w:val="00D301AC"/>
    <w:rsid w:val="00D42737"/>
    <w:rsid w:val="00D44B51"/>
    <w:rsid w:val="00D52DCF"/>
    <w:rsid w:val="00D559DF"/>
    <w:rsid w:val="00D57167"/>
    <w:rsid w:val="00D61022"/>
    <w:rsid w:val="00D6278F"/>
    <w:rsid w:val="00D66FAF"/>
    <w:rsid w:val="00D6710A"/>
    <w:rsid w:val="00D67980"/>
    <w:rsid w:val="00D67CB9"/>
    <w:rsid w:val="00D721BB"/>
    <w:rsid w:val="00D723BF"/>
    <w:rsid w:val="00D745E4"/>
    <w:rsid w:val="00D756F6"/>
    <w:rsid w:val="00D76B52"/>
    <w:rsid w:val="00D774CE"/>
    <w:rsid w:val="00D77878"/>
    <w:rsid w:val="00D802E7"/>
    <w:rsid w:val="00D81A92"/>
    <w:rsid w:val="00D83891"/>
    <w:rsid w:val="00D83F8A"/>
    <w:rsid w:val="00D84773"/>
    <w:rsid w:val="00D84D12"/>
    <w:rsid w:val="00D856F6"/>
    <w:rsid w:val="00D92B79"/>
    <w:rsid w:val="00D9392E"/>
    <w:rsid w:val="00D95E0C"/>
    <w:rsid w:val="00D95FEA"/>
    <w:rsid w:val="00D966CA"/>
    <w:rsid w:val="00D97F4C"/>
    <w:rsid w:val="00DA2AD5"/>
    <w:rsid w:val="00DA5B44"/>
    <w:rsid w:val="00DA5D67"/>
    <w:rsid w:val="00DA6109"/>
    <w:rsid w:val="00DA6CCF"/>
    <w:rsid w:val="00DB54E3"/>
    <w:rsid w:val="00DB5659"/>
    <w:rsid w:val="00DB6219"/>
    <w:rsid w:val="00DB6B0D"/>
    <w:rsid w:val="00DC0FE9"/>
    <w:rsid w:val="00DC1898"/>
    <w:rsid w:val="00DC1E9E"/>
    <w:rsid w:val="00DC3274"/>
    <w:rsid w:val="00DC482B"/>
    <w:rsid w:val="00DC4AAE"/>
    <w:rsid w:val="00DC58CD"/>
    <w:rsid w:val="00DC5BA5"/>
    <w:rsid w:val="00DC7947"/>
    <w:rsid w:val="00DD0CA9"/>
    <w:rsid w:val="00DD78F7"/>
    <w:rsid w:val="00DE0477"/>
    <w:rsid w:val="00DE76EA"/>
    <w:rsid w:val="00DF136E"/>
    <w:rsid w:val="00DF188B"/>
    <w:rsid w:val="00DF19FE"/>
    <w:rsid w:val="00DF4FC6"/>
    <w:rsid w:val="00E00CAB"/>
    <w:rsid w:val="00E04126"/>
    <w:rsid w:val="00E0487C"/>
    <w:rsid w:val="00E05325"/>
    <w:rsid w:val="00E127C9"/>
    <w:rsid w:val="00E131F4"/>
    <w:rsid w:val="00E14572"/>
    <w:rsid w:val="00E16FE1"/>
    <w:rsid w:val="00E17986"/>
    <w:rsid w:val="00E20484"/>
    <w:rsid w:val="00E2228B"/>
    <w:rsid w:val="00E231E5"/>
    <w:rsid w:val="00E2671C"/>
    <w:rsid w:val="00E31121"/>
    <w:rsid w:val="00E32278"/>
    <w:rsid w:val="00E32692"/>
    <w:rsid w:val="00E3362A"/>
    <w:rsid w:val="00E36335"/>
    <w:rsid w:val="00E41321"/>
    <w:rsid w:val="00E42798"/>
    <w:rsid w:val="00E431C2"/>
    <w:rsid w:val="00E472EC"/>
    <w:rsid w:val="00E51243"/>
    <w:rsid w:val="00E57E2B"/>
    <w:rsid w:val="00E60727"/>
    <w:rsid w:val="00E611AA"/>
    <w:rsid w:val="00E6268B"/>
    <w:rsid w:val="00E65166"/>
    <w:rsid w:val="00E65D5E"/>
    <w:rsid w:val="00E70B7B"/>
    <w:rsid w:val="00E71C54"/>
    <w:rsid w:val="00E72A7F"/>
    <w:rsid w:val="00E756A3"/>
    <w:rsid w:val="00E760A5"/>
    <w:rsid w:val="00E77312"/>
    <w:rsid w:val="00E77ADA"/>
    <w:rsid w:val="00E80412"/>
    <w:rsid w:val="00E82C1C"/>
    <w:rsid w:val="00E82D72"/>
    <w:rsid w:val="00E838E7"/>
    <w:rsid w:val="00E83A8E"/>
    <w:rsid w:val="00E84AA0"/>
    <w:rsid w:val="00E84CAB"/>
    <w:rsid w:val="00E8684A"/>
    <w:rsid w:val="00E91DE7"/>
    <w:rsid w:val="00E92CCA"/>
    <w:rsid w:val="00E93D32"/>
    <w:rsid w:val="00E95D84"/>
    <w:rsid w:val="00E97EB4"/>
    <w:rsid w:val="00EA17DC"/>
    <w:rsid w:val="00EA248B"/>
    <w:rsid w:val="00EA415C"/>
    <w:rsid w:val="00EA4DAB"/>
    <w:rsid w:val="00EA520E"/>
    <w:rsid w:val="00EB3A20"/>
    <w:rsid w:val="00EB51EE"/>
    <w:rsid w:val="00EB6F4B"/>
    <w:rsid w:val="00EC21EF"/>
    <w:rsid w:val="00EC26C1"/>
    <w:rsid w:val="00EC5901"/>
    <w:rsid w:val="00EC64D5"/>
    <w:rsid w:val="00EC69E4"/>
    <w:rsid w:val="00EC6AE3"/>
    <w:rsid w:val="00ED3DE3"/>
    <w:rsid w:val="00ED5E12"/>
    <w:rsid w:val="00ED6AE9"/>
    <w:rsid w:val="00EE14FE"/>
    <w:rsid w:val="00EE155D"/>
    <w:rsid w:val="00EE16DA"/>
    <w:rsid w:val="00EE26FE"/>
    <w:rsid w:val="00EE564E"/>
    <w:rsid w:val="00EE707A"/>
    <w:rsid w:val="00EF17C2"/>
    <w:rsid w:val="00F000BF"/>
    <w:rsid w:val="00F007FB"/>
    <w:rsid w:val="00F01033"/>
    <w:rsid w:val="00F128B9"/>
    <w:rsid w:val="00F131DB"/>
    <w:rsid w:val="00F1373D"/>
    <w:rsid w:val="00F145CA"/>
    <w:rsid w:val="00F1714F"/>
    <w:rsid w:val="00F17CB9"/>
    <w:rsid w:val="00F27A93"/>
    <w:rsid w:val="00F32149"/>
    <w:rsid w:val="00F321FB"/>
    <w:rsid w:val="00F3411C"/>
    <w:rsid w:val="00F3544C"/>
    <w:rsid w:val="00F364D6"/>
    <w:rsid w:val="00F44610"/>
    <w:rsid w:val="00F4613D"/>
    <w:rsid w:val="00F463C5"/>
    <w:rsid w:val="00F468E8"/>
    <w:rsid w:val="00F6105F"/>
    <w:rsid w:val="00F61418"/>
    <w:rsid w:val="00F61C5B"/>
    <w:rsid w:val="00F67B29"/>
    <w:rsid w:val="00F71068"/>
    <w:rsid w:val="00F71677"/>
    <w:rsid w:val="00F71DA2"/>
    <w:rsid w:val="00F725D2"/>
    <w:rsid w:val="00F8012C"/>
    <w:rsid w:val="00F80511"/>
    <w:rsid w:val="00F806D5"/>
    <w:rsid w:val="00F81142"/>
    <w:rsid w:val="00F82719"/>
    <w:rsid w:val="00F86EC2"/>
    <w:rsid w:val="00F927BD"/>
    <w:rsid w:val="00F94243"/>
    <w:rsid w:val="00F94F55"/>
    <w:rsid w:val="00F97FFE"/>
    <w:rsid w:val="00FA2D08"/>
    <w:rsid w:val="00FA5DE8"/>
    <w:rsid w:val="00FB0A05"/>
    <w:rsid w:val="00FB0F2D"/>
    <w:rsid w:val="00FB4495"/>
    <w:rsid w:val="00FB5981"/>
    <w:rsid w:val="00FC0728"/>
    <w:rsid w:val="00FC29B7"/>
    <w:rsid w:val="00FC3573"/>
    <w:rsid w:val="00FC3E75"/>
    <w:rsid w:val="00FC538D"/>
    <w:rsid w:val="00FC5552"/>
    <w:rsid w:val="00FD0FA3"/>
    <w:rsid w:val="00FD144B"/>
    <w:rsid w:val="00FD2987"/>
    <w:rsid w:val="00FD2B55"/>
    <w:rsid w:val="00FD3FE5"/>
    <w:rsid w:val="00FD5591"/>
    <w:rsid w:val="00FE01EF"/>
    <w:rsid w:val="00FE0434"/>
    <w:rsid w:val="00FE5BFE"/>
    <w:rsid w:val="00FF0997"/>
    <w:rsid w:val="00FF50CF"/>
    <w:rsid w:val="00FF694D"/>
    <w:rsid w:val="00FF6E38"/>
    <w:rsid w:val="00FF7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BDDFFD"/>
  <w15:docId w15:val="{6F91CB26-3317-4E38-9688-D95138E89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A17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757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757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75753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57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5753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B75753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305B02"/>
    <w:rPr>
      <w:color w:val="808080"/>
    </w:rPr>
  </w:style>
  <w:style w:type="table" w:styleId="TableGrid">
    <w:name w:val="Table Grid"/>
    <w:basedOn w:val="TableNormal"/>
    <w:uiPriority w:val="59"/>
    <w:rsid w:val="0086760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D838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3891"/>
  </w:style>
  <w:style w:type="paragraph" w:styleId="Footer">
    <w:name w:val="footer"/>
    <w:basedOn w:val="Normal"/>
    <w:link w:val="FooterChar"/>
    <w:uiPriority w:val="99"/>
    <w:unhideWhenUsed/>
    <w:rsid w:val="00D838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3891"/>
  </w:style>
  <w:style w:type="paragraph" w:styleId="ListParagraph">
    <w:name w:val="List Paragraph"/>
    <w:basedOn w:val="Normal"/>
    <w:uiPriority w:val="34"/>
    <w:qFormat/>
    <w:rsid w:val="00676AAC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D47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D477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D477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D47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D4776"/>
    <w:rPr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611F1F"/>
    <w:pPr>
      <w:spacing w:line="240" w:lineRule="auto"/>
    </w:pPr>
    <w:rPr>
      <w:i/>
      <w:iCs/>
      <w:color w:val="1F497D" w:themeColor="text2"/>
      <w:sz w:val="18"/>
      <w:szCs w:val="18"/>
    </w:rPr>
  </w:style>
  <w:style w:type="table" w:customStyle="1" w:styleId="GridTable1Light1">
    <w:name w:val="Grid Table 1 Light1"/>
    <w:basedOn w:val="TableNormal"/>
    <w:uiPriority w:val="46"/>
    <w:rsid w:val="001D654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85086D"/>
    <w:rPr>
      <w:color w:val="0000FF" w:themeColor="hyperlink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9247E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US" w:eastAsia="en-US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9247E"/>
    <w:rPr>
      <w:rFonts w:ascii="Arial" w:eastAsia="Times New Roman" w:hAnsi="Arial" w:cs="Arial"/>
      <w:vanish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16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8485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7579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612621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26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3760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48124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734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7534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523701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750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6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617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61535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987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06507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383133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76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692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64315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592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5948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44681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457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876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52809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59772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100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097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602587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43596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49251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2447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35973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5943119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2946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21201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74424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0365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3497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41829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34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371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843807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tmp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tmp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778</Words>
  <Characters>4438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farooq ahmed ghumro</dc:creator>
  <cp:lastModifiedBy>Mushtaque Ali</cp:lastModifiedBy>
  <cp:revision>3</cp:revision>
  <cp:lastPrinted>2018-01-11T04:38:00Z</cp:lastPrinted>
  <dcterms:created xsi:type="dcterms:W3CDTF">2024-05-12T08:57:00Z</dcterms:created>
  <dcterms:modified xsi:type="dcterms:W3CDTF">2024-05-16T05:35:00Z</dcterms:modified>
</cp:coreProperties>
</file>