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3895" w14:textId="77777777" w:rsidR="003D4062" w:rsidRPr="003D4062" w:rsidRDefault="003D4062" w:rsidP="003D4062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GB" w:eastAsia="es-ES"/>
        </w:rPr>
      </w:pPr>
      <w:r w:rsidRPr="003D4062">
        <w:rPr>
          <w:rFonts w:ascii="Calibri" w:eastAsia="Times New Roman" w:hAnsi="Calibri" w:cs="Calibri"/>
          <w:color w:val="000000"/>
          <w:sz w:val="36"/>
          <w:szCs w:val="36"/>
          <w:u w:val="single"/>
          <w:lang w:val="en-GB" w:eastAsia="es-ES"/>
        </w:rPr>
        <w:t>Defensa proyecto integrado </w:t>
      </w:r>
    </w:p>
    <w:p w14:paraId="41257ACE" w14:textId="77777777" w:rsidR="003D4062" w:rsidRPr="003D4062" w:rsidRDefault="003D4062" w:rsidP="003D4062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val="en-GB" w:eastAsia="es-ES"/>
        </w:rPr>
      </w:pPr>
    </w:p>
    <w:p w14:paraId="55E50009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val="en-GB"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val="en-GB" w:eastAsia="es-ES"/>
        </w:rPr>
        <w:t>Hello, good morning my name is Andrés and my team is composed by Pablo, Lauren and Marc. </w:t>
      </w:r>
    </w:p>
    <w:p w14:paraId="4D3F32E2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FF0000"/>
          <w:sz w:val="22"/>
          <w:lang w:eastAsia="es-ES"/>
        </w:rPr>
        <w:t>Before starting,</w:t>
      </w: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 xml:space="preserve"> thank you very much for the opportunity of defending our project. </w:t>
      </w:r>
    </w:p>
    <w:p w14:paraId="0C8FEB3C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As you can see in this slide, this is the structure we are going to follow to present our project:</w:t>
      </w:r>
    </w:p>
    <w:p w14:paraId="08401C31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 xml:space="preserve">Firstly, we are going to talk about the </w:t>
      </w:r>
      <w:r w:rsidRPr="003D4062">
        <w:rPr>
          <w:rFonts w:ascii="Calibri" w:eastAsia="Times New Roman" w:hAnsi="Calibri" w:cs="Calibri"/>
          <w:b/>
          <w:bCs/>
          <w:color w:val="000000"/>
          <w:sz w:val="22"/>
          <w:lang w:eastAsia="es-ES"/>
        </w:rPr>
        <w:t xml:space="preserve">objectives </w:t>
      </w: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of the application.</w:t>
      </w:r>
    </w:p>
    <w:p w14:paraId="1E862A8B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 xml:space="preserve">Then, we are going to talk about the </w:t>
      </w:r>
      <w:r w:rsidRPr="003D4062">
        <w:rPr>
          <w:rFonts w:ascii="Calibri" w:eastAsia="Times New Roman" w:hAnsi="Calibri" w:cs="Calibri"/>
          <w:b/>
          <w:bCs/>
          <w:color w:val="000000"/>
          <w:sz w:val="22"/>
          <w:lang w:eastAsia="es-ES"/>
        </w:rPr>
        <w:t>steps.</w:t>
      </w:r>
    </w:p>
    <w:p w14:paraId="1C1AC674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 xml:space="preserve">And finally, as for the </w:t>
      </w:r>
      <w:r w:rsidRPr="003D4062">
        <w:rPr>
          <w:rFonts w:ascii="Calibri" w:eastAsia="Times New Roman" w:hAnsi="Calibri" w:cs="Calibri"/>
          <w:b/>
          <w:bCs/>
          <w:color w:val="000000"/>
          <w:sz w:val="22"/>
          <w:lang w:eastAsia="es-ES"/>
        </w:rPr>
        <w:t>roles</w:t>
      </w: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.</w:t>
      </w:r>
    </w:p>
    <w:p w14:paraId="4A3C0D35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------------------------------------------------------------------------------------------------------------------------------</w:t>
      </w:r>
    </w:p>
    <w:p w14:paraId="7CD38583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 xml:space="preserve">Next, we are going to explain our </w:t>
      </w:r>
      <w:r w:rsidRPr="003D4062">
        <w:rPr>
          <w:rFonts w:ascii="Calibri" w:eastAsia="Times New Roman" w:hAnsi="Calibri" w:cs="Calibri"/>
          <w:b/>
          <w:bCs/>
          <w:color w:val="000000"/>
          <w:sz w:val="22"/>
          <w:lang w:eastAsia="es-ES"/>
        </w:rPr>
        <w:t>objectives</w:t>
      </w: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:</w:t>
      </w:r>
    </w:p>
    <w:p w14:paraId="59B5FBEF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The main objective of our project is to help people who can’t leave home to carry out daily tasks for example buying food, going to the pharmacy, running errands, etc. </w:t>
      </w:r>
    </w:p>
    <w:p w14:paraId="358ED7B7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Another objective is that several users can meet to go to the same site, in this way we will solve the transport problems they may have.</w:t>
      </w:r>
    </w:p>
    <w:p w14:paraId="43F663CB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In addition, we would be creating a small business or job for people who want or need extra money.</w:t>
      </w:r>
    </w:p>
    <w:p w14:paraId="5E5F3431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---------------------------------------------------------------------------------------------------------------------------</w:t>
      </w:r>
    </w:p>
    <w:p w14:paraId="056226A7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b/>
          <w:bCs/>
          <w:color w:val="000000"/>
          <w:sz w:val="22"/>
          <w:lang w:eastAsia="es-ES"/>
        </w:rPr>
        <w:t xml:space="preserve">Steps: </w:t>
      </w: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at first we decided to have 2 people for programming and a database, Marc and Andres are in charge of the database, each one towards a half of the database so that later they can be put together in one,</w:t>
      </w:r>
    </w:p>
    <w:p w14:paraId="217188E5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In programming Lauren and Pablo are in charge that, as in the database, we distribute half of the work so that later we can join them and obtain the complete result</w:t>
      </w:r>
    </w:p>
    <w:p w14:paraId="1B9D83D3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The website we decided to leave it for the end as we thought it was not necessary for the application to work and so we would not put the 4 to do it to have it as fast as possible</w:t>
      </w:r>
    </w:p>
    <w:p w14:paraId="04D6E5D6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---------------------------------------------------------------------------------------------------------------------------</w:t>
      </w:r>
    </w:p>
    <w:p w14:paraId="433BEE5A" w14:textId="77777777" w:rsidR="003D4062" w:rsidRPr="003D4062" w:rsidRDefault="003D4062" w:rsidP="003D4062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es-ES"/>
        </w:rPr>
      </w:pPr>
      <w:r w:rsidRPr="003D4062">
        <w:rPr>
          <w:rFonts w:ascii="Calibri" w:eastAsia="Times New Roman" w:hAnsi="Calibri" w:cs="Calibri"/>
          <w:b/>
          <w:bCs/>
          <w:color w:val="000000"/>
          <w:sz w:val="22"/>
          <w:lang w:eastAsia="es-ES"/>
        </w:rPr>
        <w:t>Roles</w:t>
      </w: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:</w:t>
      </w:r>
    </w:p>
    <w:p w14:paraId="6D33C198" w14:textId="77777777" w:rsidR="003D4062" w:rsidRPr="003D4062" w:rsidRDefault="003D4062" w:rsidP="003D4062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000000"/>
          <w:sz w:val="22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Pablo: project supervisor</w:t>
      </w:r>
    </w:p>
    <w:p w14:paraId="7596C852" w14:textId="77777777" w:rsidR="003D4062" w:rsidRPr="003D4062" w:rsidRDefault="003D4062" w:rsidP="003D4062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000000"/>
          <w:sz w:val="22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Marc:  Proyect manager, Proyect owner</w:t>
      </w:r>
    </w:p>
    <w:p w14:paraId="348FE568" w14:textId="77777777" w:rsidR="003D4062" w:rsidRPr="003D4062" w:rsidRDefault="003D4062" w:rsidP="003D4062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Calibri"/>
          <w:color w:val="000000"/>
          <w:sz w:val="22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Lauren: programmer</w:t>
      </w:r>
    </w:p>
    <w:p w14:paraId="0F6084C0" w14:textId="77777777" w:rsidR="003D4062" w:rsidRPr="003D4062" w:rsidRDefault="003D4062" w:rsidP="003D4062">
      <w:pPr>
        <w:numPr>
          <w:ilvl w:val="0"/>
          <w:numId w:val="2"/>
        </w:numPr>
        <w:spacing w:line="240" w:lineRule="auto"/>
        <w:jc w:val="left"/>
        <w:textAlignment w:val="baseline"/>
        <w:rPr>
          <w:rFonts w:ascii="Calibri" w:eastAsia="Times New Roman" w:hAnsi="Calibri" w:cs="Calibri"/>
          <w:color w:val="000000"/>
          <w:sz w:val="22"/>
          <w:lang w:eastAsia="es-ES"/>
        </w:rPr>
      </w:pPr>
      <w:r w:rsidRPr="003D4062">
        <w:rPr>
          <w:rFonts w:ascii="Calibri" w:eastAsia="Times New Roman" w:hAnsi="Calibri" w:cs="Calibri"/>
          <w:color w:val="000000"/>
          <w:sz w:val="22"/>
          <w:lang w:eastAsia="es-ES"/>
        </w:rPr>
        <w:t>-Andrés: supervisor</w:t>
      </w:r>
    </w:p>
    <w:p w14:paraId="05C610A0" w14:textId="77777777" w:rsidR="00063CB3" w:rsidRDefault="003D4062">
      <w:bookmarkStart w:id="0" w:name="_GoBack"/>
      <w:bookmarkEnd w:id="0"/>
    </w:p>
    <w:sectPr w:rsidR="0006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9E8"/>
    <w:multiLevelType w:val="multilevel"/>
    <w:tmpl w:val="3F5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4ED7"/>
    <w:multiLevelType w:val="multilevel"/>
    <w:tmpl w:val="8C9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3A"/>
    <w:rsid w:val="00217A96"/>
    <w:rsid w:val="003D4062"/>
    <w:rsid w:val="003E31CD"/>
    <w:rsid w:val="005B03C0"/>
    <w:rsid w:val="00781D3A"/>
    <w:rsid w:val="008F48A2"/>
    <w:rsid w:val="009410FD"/>
    <w:rsid w:val="00B90FE1"/>
    <w:rsid w:val="00CE739A"/>
    <w:rsid w:val="00E353CE"/>
    <w:rsid w:val="00F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C018C-C015-4F6D-9189-C9E511DD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39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03C0"/>
    <w:pPr>
      <w:spacing w:after="0" w:line="240" w:lineRule="auto"/>
      <w:contextualSpacing/>
      <w:jc w:val="center"/>
    </w:pPr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B03C0"/>
    <w:rPr>
      <w:rFonts w:ascii="Georgia" w:eastAsiaTheme="majorEastAsia" w:hAnsi="Georgia" w:cstheme="majorBidi"/>
      <w:i/>
      <w:color w:val="1F3864" w:themeColor="accent1" w:themeShade="80"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7A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D40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LLoret Prats</dc:creator>
  <cp:keywords/>
  <dc:description/>
  <cp:lastModifiedBy>Elena LLoret Prats</cp:lastModifiedBy>
  <cp:revision>2</cp:revision>
  <dcterms:created xsi:type="dcterms:W3CDTF">2020-06-05T18:10:00Z</dcterms:created>
  <dcterms:modified xsi:type="dcterms:W3CDTF">2020-06-05T18:10:00Z</dcterms:modified>
</cp:coreProperties>
</file>