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4DFE" w14:textId="77777777" w:rsidR="00AE7F7B" w:rsidRDefault="00AE7F7B" w:rsidP="00E10946">
      <w:pPr>
        <w:pStyle w:val="ListParagraph"/>
      </w:pPr>
      <w:r>
        <w:t>December 2, 2023</w:t>
      </w:r>
    </w:p>
    <w:p w14:paraId="7AFD3D5F" w14:textId="77777777" w:rsidR="00AE7F7B" w:rsidRDefault="00AE7F7B" w:rsidP="00E10946">
      <w:pPr>
        <w:pStyle w:val="ListParagraph"/>
      </w:pPr>
    </w:p>
    <w:p w14:paraId="08E9EE32" w14:textId="77777777" w:rsidR="00AE7F7B" w:rsidRDefault="00AE7F7B" w:rsidP="00E10946">
      <w:pPr>
        <w:pStyle w:val="ListParagraph"/>
      </w:pPr>
    </w:p>
    <w:p w14:paraId="13935137" w14:textId="60286650" w:rsidR="00E10946" w:rsidRDefault="00E10946" w:rsidP="00E10946">
      <w:pPr>
        <w:pStyle w:val="ListParagraph"/>
      </w:pPr>
      <w:r>
        <w:t xml:space="preserve">                                 data narrative for </w:t>
      </w:r>
      <w:proofErr w:type="spellStart"/>
      <w:r w:rsidR="00AE7F7B">
        <w:t>Github</w:t>
      </w:r>
      <w:proofErr w:type="spellEnd"/>
    </w:p>
    <w:p w14:paraId="159F72EA" w14:textId="77777777" w:rsidR="00E10946" w:rsidRDefault="00E10946" w:rsidP="00E10946">
      <w:pPr>
        <w:pStyle w:val="ListParagraph"/>
      </w:pPr>
    </w:p>
    <w:p w14:paraId="21083CDF" w14:textId="5776978F" w:rsidR="00E10946" w:rsidRDefault="00E10946" w:rsidP="00E10946">
      <w:pPr>
        <w:pStyle w:val="ListParagraph"/>
      </w:pPr>
      <w:r>
        <w:t xml:space="preserve">This data represents </w:t>
      </w:r>
      <w:r w:rsidR="00AE7F7B">
        <w:t>November</w:t>
      </w:r>
      <w:r>
        <w:t xml:space="preserve"> 24 to December first.  The platform takes a reading every 30 minutes, so about 48 a day. Notice the “interval nature” of the data.  The data is recorded in a step fashion.  There are 40 I/O inputs.  Which one is </w:t>
      </w:r>
      <w:r w:rsidR="00AE7F7B">
        <w:t>stimulated?</w:t>
      </w:r>
      <w:r>
        <w:t xml:space="preserve">   Then the appropriate I/O is linked to a physical location and that is put in the database.  If more than one is stimulated, the higher one is  kicked out (I think, the readings are taken high to low;  the low value is kept.)</w:t>
      </w:r>
    </w:p>
    <w:p w14:paraId="541403E3" w14:textId="77777777" w:rsidR="00E10946" w:rsidRDefault="00E10946" w:rsidP="00E10946">
      <w:pPr>
        <w:pStyle w:val="ListParagraph"/>
      </w:pPr>
    </w:p>
    <w:p w14:paraId="1EE6033E" w14:textId="18A2304C" w:rsidR="00E10946" w:rsidRDefault="00E10946" w:rsidP="00E10946">
      <w:pPr>
        <w:pStyle w:val="ListParagraph"/>
      </w:pPr>
      <w:r>
        <w:t xml:space="preserve">Notice one value seems to be missing.  This is seen as 157.  Ad adjustment of ten has been added so that this is the </w:t>
      </w:r>
      <w:proofErr w:type="spellStart"/>
      <w:r>
        <w:t>i</w:t>
      </w:r>
      <w:proofErr w:type="spellEnd"/>
      <w:r>
        <w:t xml:space="preserve">/o linked to 147 .  And I see this a I/O 32.  I look at the board and wires.  The LDR looks fine but the ground side might be loose.  I am hoping that will do it.  The physical locations, size of the LDRs, </w:t>
      </w:r>
      <w:proofErr w:type="spellStart"/>
      <w:r>
        <w:t>etc</w:t>
      </w:r>
      <w:proofErr w:type="spellEnd"/>
      <w:r>
        <w:t xml:space="preserve"> must be letting the C++ sense 1</w:t>
      </w:r>
      <w:r w:rsidR="00176727">
        <w:t>4</w:t>
      </w:r>
      <w:r>
        <w:t>5 instead.  If no signal is detected, the data includes an error code.</w:t>
      </w:r>
    </w:p>
    <w:p w14:paraId="6B72439E" w14:textId="77777777" w:rsidR="00176727" w:rsidRDefault="00176727" w:rsidP="00E10946">
      <w:pPr>
        <w:pStyle w:val="ListParagraph"/>
      </w:pPr>
    </w:p>
    <w:p w14:paraId="79172AF3" w14:textId="77777777" w:rsidR="00E10946" w:rsidRDefault="00E10946" w:rsidP="00E10946">
      <w:pPr>
        <w:pStyle w:val="ListParagraph"/>
      </w:pPr>
      <w:r>
        <w:t>Does this look random?  Maybe not.</w:t>
      </w:r>
    </w:p>
    <w:p w14:paraId="1D2A46F1" w14:textId="77777777" w:rsidR="00176727" w:rsidRDefault="00176727" w:rsidP="00E10946">
      <w:pPr>
        <w:pStyle w:val="ListParagraph"/>
      </w:pPr>
    </w:p>
    <w:p w14:paraId="08D7ACC8" w14:textId="77777777" w:rsidR="00E10946" w:rsidRDefault="00E10946" w:rsidP="00E10946">
      <w:pPr>
        <w:pStyle w:val="ListParagraph"/>
      </w:pPr>
      <w:r>
        <w:t>The numbers on the horizontal axis are “relative minutes”  where 60 minutes is a degree.</w:t>
      </w:r>
    </w:p>
    <w:p w14:paraId="550C3BE9" w14:textId="77777777" w:rsidR="00E10946" w:rsidRDefault="00E10946" w:rsidP="00E10946">
      <w:pPr>
        <w:pStyle w:val="ListParagraph"/>
      </w:pPr>
      <w:r>
        <w:t>This platform pays no attention to magnetic north; it looks for changes.</w:t>
      </w:r>
    </w:p>
    <w:p w14:paraId="6D233059" w14:textId="77777777" w:rsidR="00176727" w:rsidRDefault="00176727" w:rsidP="00E10946">
      <w:pPr>
        <w:pStyle w:val="ListParagraph"/>
      </w:pPr>
    </w:p>
    <w:p w14:paraId="10FC5DBA" w14:textId="4EEE5085" w:rsidR="00176727" w:rsidRDefault="00176727" w:rsidP="00E10946">
      <w:pPr>
        <w:pStyle w:val="ListParagraph"/>
      </w:pPr>
      <w:r>
        <w:t>If this project interests you please contact me.</w:t>
      </w:r>
    </w:p>
    <w:p w14:paraId="58D53286" w14:textId="77777777" w:rsidR="00E00EB9" w:rsidRDefault="00E00EB9"/>
    <w:sectPr w:rsidR="00E0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BD"/>
    <w:rsid w:val="00176727"/>
    <w:rsid w:val="008E2EE9"/>
    <w:rsid w:val="00AE7F7B"/>
    <w:rsid w:val="00B15B30"/>
    <w:rsid w:val="00BE41BD"/>
    <w:rsid w:val="00E00EB9"/>
    <w:rsid w:val="00E10946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BA1F"/>
  <w15:chartTrackingRefBased/>
  <w15:docId w15:val="{F9B7B4A4-E877-4E6D-A399-9FDCED94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4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4</cp:revision>
  <dcterms:created xsi:type="dcterms:W3CDTF">2023-12-03T03:46:00Z</dcterms:created>
  <dcterms:modified xsi:type="dcterms:W3CDTF">2023-12-03T03:50:00Z</dcterms:modified>
</cp:coreProperties>
</file>