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Secure site by XCA Atual Kahate method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    mkdir demosumedh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    cd demosumedh/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  ls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 sudo systemctl status apache2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sudo ufw allow apache2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sudo ufw allow Apache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sudo a2enmod ssl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sudo vim /etc/apache2/sites-available/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cd /etc/apache2/sites-available/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cp akash.conf goli.conf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sudo cp akash.conf goli.conf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sudo vim goli.conf 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&lt;VirtualHost *:443&gt;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ab/>
        <w:t xml:space="preserve">ServerName  www.goli.com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ab/>
        <w:t xml:space="preserve">DocumentRoot  /var/www/html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ab/>
        <w:t xml:space="preserve">SSLEngine on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ab/>
        <w:t xml:space="preserve">SSLCertificateFile  /home/mrrobot/demosumedh/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www.goli.com.pem</w:t>
        </w:r>
      </w:hyperlink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→endpointcert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ab/>
        <w:t xml:space="preserve">SSLCertificateKeyFile  /home/mrrobot/demosumedh/goli_key.pem —&gt;endpointkey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ab/>
        <w:t xml:space="preserve">SSLCACertificateFile  /home/mrrobot/demosumedh/rootca.crt —&gt; rootcert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&lt;/VirtualHost&gt;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cd ..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ls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sudo vim apache2.conf   — ServerName www.goli.com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sudo vim /etc/hosts 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sudo a2ensite goli.conf 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systemctl reload apache2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host -t a www.goli.com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Rootca —&gt; certificateupload authorities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Encryption – Decryption “Symmetric Key”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openssl enc -des-ede3-cbc -in test.txt -out cipher.txt 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openssl enc -d -des-ede3-cbc -in cipher.txt -out decrypted.txt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Encryption – Decryption “Asymmetric Key”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openssl genpkey -algorithm RSA -out private.pem -pkeyopt rsa_keygen_bits:2048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openssl pkey -in private.pem -pubout -out public.pem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openssl pkeyutl -encrypt -inkey public.pem -pubin -in plain.txt -out cipher.txt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openssl pkeyutl -decrypt -inkey private.pem -in cipher.txt -out decrypted.txt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Hashing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openssl dgst -sha256 -out hash1 myfile.txt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Create digital signature</w:t>
      </w:r>
    </w:p>
    <w:p w:rsidR="00000000" w:rsidDel="00000000" w:rsidP="00000000" w:rsidRDefault="00000000" w:rsidRPr="00000000" w14:paraId="0000003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openssl genpkey -algorithm RSA -out private.pem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openssl pkey -in private.pem -pubout -out public.pem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openssl dgst -sha256 -sign private.pem -out file1.sig file1.txt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openssl dgst -sha256 -verify public.pem -signature file1.sig file1.txt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sudo apt install apache2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sudo systemctl status apache2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sudo a2enmod ssl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sudo vim /etc/apache2/sites-available/bob.conf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&lt;VirtualHost *:443&gt;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ServerName bob.example.com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DocumentRoot /var/www/bob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SSLEngine on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SSLCertificateFile /home/atul/testxca/bob.crt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SSLCertificateKeyFile /home/atul/testxca/bob.key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SSLCACertificateFile /home/atul/testxca/root.crt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&lt;/VirtualHost&gt;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sudo vim /etc/apache2/apache2.conf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ServerName www.server.com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sudo vim /etc/hosts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127.0.0.1 www.server.com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sudo a2ensite server.conf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sudo systemctl restart apache2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Start Firefox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Settings-&amp;gt;Certificates-&amp;gt;Import-&amp;gt;Root in Authorities-&amp;gt;rootCA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===================================== Bank Client 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openssl genpkey -algorithm RSA -out bank_pri.pem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openssl rsa -pubout -in bank_pri.pem -out bank_pub.pem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openssl genpkey -algorithm RSA -out acct1_pri.pem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openssl rsa -pubout -in acct1_pri.pem -out acct1_pub.pem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openssl pkeyutl -encrypt -pubin -inkey ../bank_pub.pem -in msg.txt -out msg.enc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mv msg.enc ../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openssl pkeyutl -decrypt -inkey bank_pri.pem -in msg.enc -out msg.txt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ls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acct1 acct2 acct3 bank_pri.pem bank_pub.pem msg.enc msg.txt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===================================== RSA Sign and Verify 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openssl genpkey -algorithm RSA -out pri.pem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openssl rsa -pubout -in bank_pri.pem -out pub.pem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openssl dgst -sha256 -sign keyfile.pem -out file1.txt.sha256.sig file1.txt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openssl dgst -sha256 -verify public_key.pem -signature file1.txt.sha256.sig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file1.txt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OPENSSL site secure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Root CA Certificate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openssl    genpkey    -algorithm    RSA    -out    root.key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openssl    req    -new    -key    root.key    -out    root.csr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openssl    x509    -req    -in    root.csr    -signkey    root.key    -out root.crt     -days    3650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Sub CA Certificate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openssl    genpkey    -algorithm    RSA    -out    sub.key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openssl    req    -new    -key    sub.key    -out    sub.csr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b w:val="1"/>
          <w:bCs w:val="1"/>
          <w:rtl w:val="0"/>
        </w:rPr>
        <w:t xml:space="preserve">First make one sub.ext 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basicConstraints=critical,CA:TRUE,pathlen:0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keyUsage=critical,keyCertSign,cRLSign 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subjectKeyIdentifier=hash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authorityKeyIdentifier=keyid,issuer 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openssl    x509    -req    -in    sub.csr    -CA    root.crt    -CAkey    root.key                               -CAcreateserial    -out    sub.crt    -days    1825 -ext   sub.ext 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Issue Digital Certificates from Sub CA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openssl    genpkey    -algorithm    RSA    -out    server.key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openssl    req    -new    -key    server.key    -out   server.csr</w:t>
      </w:r>
    </w:p>
    <w:p w:rsidR="00000000" w:rsidDel="00000000" w:rsidP="00000000" w:rsidRDefault="00000000" w:rsidRPr="00000000" w14:paraId="0000009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b w:val="1"/>
          <w:bCs w:val="1"/>
          <w:rtl w:val="0"/>
        </w:rPr>
        <w:t xml:space="preserve">First make one server.ext 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basicConstraints=critical,CA:FALSE keyUsage=critical,digitalSignature,nonRepudiation,keyEncipherment,keyAgreement extendedKeyUsage=serverAuth,clientAuth,emailProtection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subjectAltName=@alt_names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[alt_names] 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DNS.1= www.boomshakalaka.in 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openssl    x509    -req    -in    server.csr    -CA    sub.crt    -CAkey    sub.key                             -CAcreateserial    -out    server.crt    -days    365  -ext  server.ext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sudo    apt    update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sudo    apt    install    apache2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sudo    systemctl    status    apache2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sudo    ufw    allow    'Apache'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sudo    a2enmod    ssl</w:t>
      </w: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rtl w:val="0"/>
        </w:rPr>
        <w:t xml:space="preserve">                                                                                         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MD5 HASH:</w:t>
      </w:r>
    </w:p>
    <w:p w:rsidR="00000000" w:rsidDel="00000000" w:rsidP="00000000" w:rsidRDefault="00000000" w:rsidRPr="00000000" w14:paraId="000000A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1)md5sum msg.txt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2)md5sum msg.txt &gt; msg.md5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3)md5sum -c msg.md5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Now,change some text in msg.txt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And again check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4)md5sum -c msg.md5—--&gt; the checksum will not match now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138488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84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3322912"/>
            <wp:effectExtent b="0" l="0" r="0" t="0"/>
            <wp:docPr id="2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291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www.goli.com.pem" TargetMode="External"/><Relationship Id="rId7" Type="http://schemas.openxmlformats.org/officeDocument/2006/relationships/image" Target="media/image1.jpg"/><Relationship Id="rId8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