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4D80A" w14:textId="46EA7982" w:rsidR="00152638" w:rsidRDefault="00152638" w:rsidP="00152638">
      <w:r>
        <w:t>Math For Business Applications</w:t>
      </w:r>
      <w:r>
        <w:tab/>
      </w:r>
      <w:r>
        <w:tab/>
        <w:t xml:space="preserve">Spreadsheet Project </w:t>
      </w:r>
      <w:r w:rsidR="00EC6599">
        <w:t>7</w:t>
      </w:r>
    </w:p>
    <w:p w14:paraId="0010DA64" w14:textId="77777777" w:rsidR="00152638" w:rsidRDefault="00152638" w:rsidP="00152638"/>
    <w:p w14:paraId="2196F13E" w14:textId="77777777" w:rsidR="00152638" w:rsidRDefault="00152638" w:rsidP="00152638">
      <w:r>
        <w:t>NOTE: Directions and files for download assume you are working with Microsoft Excel</w:t>
      </w:r>
      <w:r>
        <w:sym w:font="Symbol" w:char="F0D4"/>
      </w:r>
      <w:r>
        <w:t xml:space="preserve"> because that software is what the university provides to all students, </w:t>
      </w:r>
      <w:proofErr w:type="gramStart"/>
      <w:r>
        <w:t>faculty</w:t>
      </w:r>
      <w:proofErr w:type="gramEnd"/>
      <w:r>
        <w:t xml:space="preserve"> and staff. However, I encourage you to consider using the alternative and “Open Source” spreadsheet software made by Apache called </w:t>
      </w:r>
      <w:hyperlink r:id="rId5" w:history="1">
        <w:r w:rsidRPr="00C91163">
          <w:rPr>
            <w:rStyle w:val="Hyperlink"/>
          </w:rPr>
          <w:t>OpenOffice Calc</w:t>
        </w:r>
      </w:hyperlink>
      <w:r>
        <w:t xml:space="preserve">. Getting </w:t>
      </w:r>
      <w:proofErr w:type="gramStart"/>
      <w:r>
        <w:t>all of</w:t>
      </w:r>
      <w:proofErr w:type="gramEnd"/>
      <w:r>
        <w:t xml:space="preserve"> these activities converted into both platforms is a goal of mine. Any assistance would be appreciated.</w:t>
      </w:r>
    </w:p>
    <w:p w14:paraId="36B192DE" w14:textId="77777777" w:rsidR="00152638" w:rsidRDefault="00152638" w:rsidP="00152638"/>
    <w:p w14:paraId="044EDC2F" w14:textId="7CD32ECE" w:rsidR="00152638" w:rsidRDefault="00152638" w:rsidP="00152638">
      <w:r>
        <w:t xml:space="preserve">Goal for this activity: </w:t>
      </w:r>
      <w:r w:rsidR="00EC6599" w:rsidRPr="00EC6599">
        <w:t>Students will learn to calculate total revenue, marginal revenue, total cost, marginal cost, and profit for a perfectly competitive firm. They will use this information to determine the profit-maximizing level of output (quantity). </w:t>
      </w:r>
    </w:p>
    <w:p w14:paraId="6E81D56B" w14:textId="51B2D4BA" w:rsidR="00152638" w:rsidRDefault="00152638" w:rsidP="00152638"/>
    <w:p w14:paraId="5BD73BFD" w14:textId="4A2AEEE9" w:rsidR="00EC6599" w:rsidRDefault="00EC6599" w:rsidP="00152638">
      <w:r>
        <w:t>The directions and questions for this activity are on the attached pdf document. Please download and read carefully!</w:t>
      </w:r>
    </w:p>
    <w:p w14:paraId="10672AF5" w14:textId="77777777" w:rsidR="00EC6599" w:rsidRDefault="00EC6599" w:rsidP="00152638"/>
    <w:p w14:paraId="3399F34E" w14:textId="180F9FF4" w:rsidR="00EC6599" w:rsidRDefault="00EC6599" w:rsidP="00152638">
      <w:r>
        <w:t>If you need help setting up the document, a template for the Excel tabs (in the form of an Excel spreadsheet) can be downloaded as well. It has some of the information pre-filled. The rest you must do to meet the goal for the activity.</w:t>
      </w:r>
    </w:p>
    <w:p w14:paraId="5B062C70" w14:textId="77777777" w:rsidR="00EC6599" w:rsidRDefault="00EC6599" w:rsidP="00152638"/>
    <w:p w14:paraId="37AF76E9" w14:textId="362D69A4" w:rsidR="00EC6599" w:rsidRPr="00152638" w:rsidRDefault="00EC6599" w:rsidP="00152638">
      <w:r>
        <w:t>As always, be sure to answer the questions and submit your completed work in the form of a spreadsheet document.</w:t>
      </w:r>
    </w:p>
    <w:p w14:paraId="35AD291E" w14:textId="0C63E4F8" w:rsidR="00152638" w:rsidRDefault="00152638"/>
    <w:p w14:paraId="774BF12B" w14:textId="2B4002A9" w:rsidR="00152638" w:rsidRDefault="00152638"/>
    <w:sectPr w:rsidR="00152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677358"/>
    <w:multiLevelType w:val="multilevel"/>
    <w:tmpl w:val="89726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9727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638"/>
    <w:rsid w:val="00152638"/>
    <w:rsid w:val="005C09ED"/>
    <w:rsid w:val="007874EE"/>
    <w:rsid w:val="00EC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9F1359"/>
  <w15:chartTrackingRefBased/>
  <w15:docId w15:val="{D562D03E-CDF8-F345-8F38-0B9E69904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63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26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263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1526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openoffice.org/product/calc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E Rudis</dc:creator>
  <cp:keywords/>
  <dc:description/>
  <cp:lastModifiedBy>Mary E Rudis</cp:lastModifiedBy>
  <cp:revision>2</cp:revision>
  <dcterms:created xsi:type="dcterms:W3CDTF">2023-05-22T19:56:00Z</dcterms:created>
  <dcterms:modified xsi:type="dcterms:W3CDTF">2023-05-22T19:56:00Z</dcterms:modified>
</cp:coreProperties>
</file>