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13EE" w14:textId="0A9621CE" w:rsidR="00AA4D37" w:rsidRDefault="008230EF" w:rsidP="008230EF">
      <w:pPr>
        <w:pStyle w:val="ListParagraph"/>
        <w:numPr>
          <w:ilvl w:val="0"/>
          <w:numId w:val="1"/>
        </w:numPr>
      </w:pPr>
      <w:r>
        <w:t>Create a inheritance class. (Super class as Vehicle and 2 subclasses Car and Bike and inherit the Vehicle class methods)</w:t>
      </w:r>
    </w:p>
    <w:p w14:paraId="3C9B81C0" w14:textId="176F1BBB" w:rsidR="00BD609E" w:rsidRDefault="00EC3D32" w:rsidP="00BD609E">
      <w:r>
        <w:object w:dxaOrig="1538" w:dyaOrig="990" w14:anchorId="1C8791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31456" r:id="rId6"/>
        </w:object>
      </w:r>
    </w:p>
    <w:p w14:paraId="7FFF444C" w14:textId="2AE07564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000452E7" w14:textId="0CE9B9C2" w:rsidR="00EC3D32" w:rsidRDefault="00EC3D32" w:rsidP="00EC3D32">
      <w:r>
        <w:object w:dxaOrig="1538" w:dyaOrig="990" w14:anchorId="0DD058C2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31457" r:id="rId8"/>
        </w:object>
      </w:r>
    </w:p>
    <w:p w14:paraId="7D88128D" w14:textId="5C84FA59" w:rsidR="00EC3D32" w:rsidRDefault="00EC3D32" w:rsidP="00EC3D32">
      <w:r>
        <w:object w:dxaOrig="1538" w:dyaOrig="990" w14:anchorId="7485047E">
          <v:shape id="_x0000_i1028" type="#_x0000_t75" style="width:77.25pt;height:49.5pt" o:ole="">
            <v:imagedata r:id="rId9" o:title=""/>
          </v:shape>
          <o:OLEObject Type="Embed" ProgID="Package" ShapeID="_x0000_i1028" DrawAspect="Icon" ObjectID="_1691831458" r:id="rId10"/>
        </w:object>
      </w:r>
    </w:p>
    <w:p w14:paraId="7EEC0DF5" w14:textId="2E0A3FA6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5A38901B" w14:textId="025CD33F" w:rsidR="00EC3D32" w:rsidRDefault="00EC3D32" w:rsidP="00EC3D32">
      <w:r>
        <w:object w:dxaOrig="1538" w:dyaOrig="990" w14:anchorId="3E20B94E">
          <v:shape id="_x0000_i1029" type="#_x0000_t75" style="width:77.25pt;height:49.5pt" o:ole="">
            <v:imagedata r:id="rId11" o:title=""/>
          </v:shape>
          <o:OLEObject Type="Embed" ProgID="Package" ShapeID="_x0000_i1029" DrawAspect="Icon" ObjectID="_1691831459" r:id="rId12"/>
        </w:object>
      </w:r>
    </w:p>
    <w:p w14:paraId="096676C3" w14:textId="77777777" w:rsidR="00EC3D32" w:rsidRDefault="00EC3D32" w:rsidP="00EC3D32"/>
    <w:p w14:paraId="40E05947" w14:textId="77777777" w:rsidR="007D52FD" w:rsidRDefault="007D52FD" w:rsidP="007D52FD"/>
    <w:p w14:paraId="79CDDA92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7D52FD"/>
    <w:rsid w:val="008230EF"/>
    <w:rsid w:val="00AA4D37"/>
    <w:rsid w:val="00BD609E"/>
    <w:rsid w:val="00EC3D32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607A"/>
  <w15:docId w15:val="{00A50EC7-A847-4723-8A9E-49623DEF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ustjava04@iiht.tech</cp:lastModifiedBy>
  <cp:revision>4</cp:revision>
  <dcterms:created xsi:type="dcterms:W3CDTF">2021-08-27T10:09:00Z</dcterms:created>
  <dcterms:modified xsi:type="dcterms:W3CDTF">2021-08-30T06:54:00Z</dcterms:modified>
</cp:coreProperties>
</file>