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6EC0" w14:textId="4FE1244A" w:rsidR="006C3E01" w:rsidRDefault="003C1EEE">
      <w:r>
        <w:t xml:space="preserve">  1.What is </w:t>
      </w:r>
      <w:proofErr w:type="spellStart"/>
      <w:r>
        <w:t>meachine</w:t>
      </w:r>
      <w:proofErr w:type="spellEnd"/>
      <w:r>
        <w:t xml:space="preserve"> </w:t>
      </w:r>
      <w:proofErr w:type="gramStart"/>
      <w:r>
        <w:t>learning ?</w:t>
      </w:r>
      <w:proofErr w:type="gramEnd"/>
    </w:p>
    <w:p w14:paraId="56053C94" w14:textId="51C031B6" w:rsidR="003C1EEE" w:rsidRDefault="003C1EEE">
      <w:r w:rsidRPr="003C1EEE">
        <w:t xml:space="preserve">Machine learning is a method of data analysis that automates analytical model building. </w:t>
      </w:r>
      <w:r>
        <w:t xml:space="preserve">  </w:t>
      </w:r>
      <w:r w:rsidRPr="003C1EEE">
        <w:t xml:space="preserve">It is a branch of artificial intelligence based on the idea that systems can learn from data, identify patterns and make decisions </w:t>
      </w:r>
      <w:r>
        <w:t xml:space="preserve">or predictions to predict new </w:t>
      </w:r>
      <w:proofErr w:type="spellStart"/>
      <w:r>
        <w:t>out come</w:t>
      </w:r>
      <w:proofErr w:type="spellEnd"/>
      <w:r w:rsidRPr="003C1EEE">
        <w:t>.</w:t>
      </w:r>
    </w:p>
    <w:p w14:paraId="4D475F6E" w14:textId="77777777" w:rsidR="001B36D3" w:rsidRDefault="003C1EEE">
      <w:r>
        <w:t xml:space="preserve">2. what is supervised </w:t>
      </w:r>
      <w:proofErr w:type="spellStart"/>
      <w:r>
        <w:t>meachinr</w:t>
      </w:r>
      <w:proofErr w:type="spellEnd"/>
      <w:r>
        <w:t xml:space="preserve"> learning </w:t>
      </w:r>
      <w:proofErr w:type="spellStart"/>
      <w:proofErr w:type="gramStart"/>
      <w:r>
        <w:t>algorithym</w:t>
      </w:r>
      <w:proofErr w:type="spellEnd"/>
      <w:r>
        <w:t xml:space="preserve"> ?</w:t>
      </w:r>
      <w:proofErr w:type="gramEnd"/>
    </w:p>
    <w:p w14:paraId="519D1E21" w14:textId="4FF49849" w:rsidR="001B36D3" w:rsidRDefault="001B36D3">
      <w:r w:rsidRPr="001B36D3">
        <w:t>supervised learning is a type of machine learning where a model is trained on labeled data</w:t>
      </w:r>
      <w:r>
        <w:t xml:space="preserve"> </w:t>
      </w:r>
      <w:r w:rsidRPr="001B36D3">
        <w:t>meaning each input is paired with the correct output. the model learns by comparing its predictions with the actual answers provided in the training da</w:t>
      </w:r>
      <w:r>
        <w:t>ta</w:t>
      </w:r>
    </w:p>
    <w:p w14:paraId="18410324" w14:textId="77777777" w:rsidR="001B36D3" w:rsidRDefault="001B36D3">
      <w:r>
        <w:t xml:space="preserve">3.what is regression and </w:t>
      </w:r>
      <w:proofErr w:type="gramStart"/>
      <w:r>
        <w:t>classification ?</w:t>
      </w:r>
      <w:proofErr w:type="gramEnd"/>
    </w:p>
    <w:p w14:paraId="3915CB9C" w14:textId="38EA4D91" w:rsidR="001B36D3" w:rsidRDefault="001B36D3">
      <w:r w:rsidRPr="001B36D3">
        <w:t>Regression algorithms predict a continuous value based on input data</w:t>
      </w:r>
      <w:r>
        <w:t xml:space="preserve"> and the </w:t>
      </w:r>
      <w:proofErr w:type="spellStart"/>
      <w:r>
        <w:t>Classificatiom</w:t>
      </w:r>
      <w:proofErr w:type="spellEnd"/>
      <w:r>
        <w:t xml:space="preserve"> algorithm is </w:t>
      </w:r>
      <w:r w:rsidRPr="001B36D3">
        <w:t>used when you want to categorize data into different classes or groups</w:t>
      </w:r>
    </w:p>
    <w:sectPr w:rsidR="001B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EE"/>
    <w:rsid w:val="001867A5"/>
    <w:rsid w:val="001B36D3"/>
    <w:rsid w:val="001E6291"/>
    <w:rsid w:val="003C1EEE"/>
    <w:rsid w:val="0044122F"/>
    <w:rsid w:val="005A7D68"/>
    <w:rsid w:val="006C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51E3"/>
  <w15:chartTrackingRefBased/>
  <w15:docId w15:val="{0A95959F-9080-4E53-8E8D-31D5E7CA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1E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1E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SRI RAMASETTI</dc:creator>
  <cp:keywords/>
  <dc:description/>
  <cp:lastModifiedBy>SRINATH SRI RAMASETTI</cp:lastModifiedBy>
  <cp:revision>1</cp:revision>
  <dcterms:created xsi:type="dcterms:W3CDTF">2025-05-02T07:44:00Z</dcterms:created>
  <dcterms:modified xsi:type="dcterms:W3CDTF">2025-05-02T08:02:00Z</dcterms:modified>
</cp:coreProperties>
</file>