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4F430" w14:textId="77777777" w:rsidR="00F61790" w:rsidRPr="00F61790" w:rsidRDefault="00F61790" w:rsidP="00F61790">
      <w:pPr>
        <w:rPr>
          <w:b/>
          <w:bCs/>
        </w:rPr>
      </w:pPr>
      <w:r w:rsidRPr="00F61790">
        <w:rPr>
          <w:b/>
          <w:bCs/>
        </w:rPr>
        <w:t>SPRINT PLAN</w:t>
      </w:r>
    </w:p>
    <w:p w14:paraId="2F08BD37" w14:textId="77777777" w:rsidR="00F61790" w:rsidRPr="00F61790" w:rsidRDefault="00F61790" w:rsidP="00F61790">
      <w:pPr>
        <w:numPr>
          <w:ilvl w:val="0"/>
          <w:numId w:val="1"/>
        </w:numPr>
      </w:pPr>
      <w:r w:rsidRPr="00F61790">
        <w:rPr>
          <w:b/>
          <w:bCs/>
        </w:rPr>
        <w:t>Sprint 2: Login and Register Functions</w:t>
      </w:r>
      <w:r w:rsidRPr="00F61790">
        <w:br/>
        <w:t>• Email, Password, and Phone Number authentication</w:t>
      </w:r>
      <w:r w:rsidRPr="00F61790">
        <w:br/>
        <w:t>• Development of user login function</w:t>
      </w:r>
      <w:r w:rsidRPr="00F61790">
        <w:br/>
        <w:t>• Design of the user login interface</w:t>
      </w:r>
      <w:r w:rsidRPr="00F61790">
        <w:br/>
        <w:t>• Development of user registration function</w:t>
      </w:r>
      <w:r w:rsidRPr="00F61790">
        <w:br/>
        <w:t>• Design of the user registration interface</w:t>
      </w:r>
    </w:p>
    <w:p w14:paraId="7D4FB07B" w14:textId="77777777" w:rsidR="00F61790" w:rsidRPr="00F61790" w:rsidRDefault="00F61790" w:rsidP="00F61790">
      <w:pPr>
        <w:numPr>
          <w:ilvl w:val="0"/>
          <w:numId w:val="1"/>
        </w:numPr>
      </w:pPr>
      <w:r w:rsidRPr="00F61790">
        <w:rPr>
          <w:b/>
          <w:bCs/>
        </w:rPr>
        <w:t>Sprint 3: Messages Screen and Viewing All SMS Messages Within the App</w:t>
      </w:r>
      <w:r w:rsidRPr="00F61790">
        <w:br/>
        <w:t>• Messages screen</w:t>
      </w:r>
      <w:r w:rsidRPr="00F61790">
        <w:br/>
        <w:t>• Design and development of the in-app messaging screen</w:t>
      </w:r>
      <w:r w:rsidRPr="00F61790">
        <w:br/>
        <w:t>• Viewing all incoming and outgoing SMS messages within the app</w:t>
      </w:r>
      <w:r w:rsidRPr="00F61790">
        <w:br/>
        <w:t>• Adding message filtering and sorting mechanisms</w:t>
      </w:r>
    </w:p>
    <w:p w14:paraId="75326627" w14:textId="77777777" w:rsidR="00F61790" w:rsidRPr="00F61790" w:rsidRDefault="00F61790" w:rsidP="00F61790">
      <w:pPr>
        <w:numPr>
          <w:ilvl w:val="0"/>
          <w:numId w:val="1"/>
        </w:numPr>
      </w:pPr>
      <w:r w:rsidRPr="00F61790">
        <w:rPr>
          <w:b/>
          <w:bCs/>
        </w:rPr>
        <w:t>Sprint 4: Encryption Functions, Diffie-Hellman Key Exchange, Android KeyStore for Key Storage</w:t>
      </w:r>
      <w:r w:rsidRPr="00F61790">
        <w:br/>
        <w:t>• Implementing the necessary functions for end-to-end encryption of messages</w:t>
      </w:r>
      <w:r w:rsidRPr="00F61790">
        <w:br/>
        <w:t>• Integration of the Diffie-Hellman key exchange algorithm</w:t>
      </w:r>
      <w:r w:rsidRPr="00F61790">
        <w:br/>
        <w:t>• Creating a secure key storage system using Android KeyStore</w:t>
      </w:r>
    </w:p>
    <w:p w14:paraId="2985CF98" w14:textId="77777777" w:rsidR="00F61790" w:rsidRPr="00F61790" w:rsidRDefault="00F61790" w:rsidP="00F61790">
      <w:pPr>
        <w:numPr>
          <w:ilvl w:val="0"/>
          <w:numId w:val="1"/>
        </w:numPr>
      </w:pPr>
      <w:r w:rsidRPr="00F61790">
        <w:rPr>
          <w:b/>
          <w:bCs/>
        </w:rPr>
        <w:t>Sprint 5: Handling Unencrypted Messages Sent via Default SMS App, Database Backups</w:t>
      </w:r>
      <w:r w:rsidRPr="00F61790">
        <w:br/>
        <w:t>• Managing SMS messages sent via the default SMS application</w:t>
      </w:r>
      <w:r w:rsidRPr="00F61790">
        <w:br/>
        <w:t>• Database master key</w:t>
      </w:r>
      <w:r w:rsidRPr="00F61790">
        <w:br/>
        <w:t>• Securely backing up messages and user data</w:t>
      </w:r>
    </w:p>
    <w:p w14:paraId="0D79C394" w14:textId="77777777" w:rsidR="00F61790" w:rsidRPr="00F61790" w:rsidRDefault="00F61790" w:rsidP="00F61790">
      <w:pPr>
        <w:numPr>
          <w:ilvl w:val="0"/>
          <w:numId w:val="1"/>
        </w:numPr>
      </w:pPr>
      <w:r w:rsidRPr="00F61790">
        <w:rPr>
          <w:b/>
          <w:bCs/>
        </w:rPr>
        <w:t>Sprint 6: Missing Pages and Features (Settings, Profile, OTP, etc.)</w:t>
      </w:r>
      <w:r w:rsidRPr="00F61790">
        <w:br/>
        <w:t>• Development of the settings screen</w:t>
      </w:r>
      <w:r w:rsidRPr="00F61790">
        <w:br/>
        <w:t>• Creating the user profile screen</w:t>
      </w:r>
      <w:r w:rsidRPr="00F61790">
        <w:br/>
        <w:t>• Completing other missing pages in the application</w:t>
      </w:r>
    </w:p>
    <w:p w14:paraId="1350B193" w14:textId="77777777" w:rsidR="00F61790" w:rsidRPr="00F61790" w:rsidRDefault="00F61790" w:rsidP="00F61790">
      <w:pPr>
        <w:rPr>
          <w:b/>
          <w:bCs/>
        </w:rPr>
      </w:pPr>
      <w:r w:rsidRPr="00F61790">
        <w:rPr>
          <w:b/>
          <w:bCs/>
        </w:rPr>
        <w:t>GROUP - MINIMIZING INTERNET USAGE - OTP</w:t>
      </w:r>
    </w:p>
    <w:p w14:paraId="19B91FB5" w14:textId="77777777" w:rsidR="00F61790" w:rsidRPr="00F61790" w:rsidRDefault="00F61790" w:rsidP="00F61790">
      <w:pPr>
        <w:rPr>
          <w:b/>
          <w:bCs/>
        </w:rPr>
      </w:pPr>
      <w:r w:rsidRPr="00F61790">
        <w:rPr>
          <w:b/>
          <w:bCs/>
        </w:rPr>
        <w:t>Offline Login and Register Method</w:t>
      </w:r>
    </w:p>
    <w:p w14:paraId="6E022B48" w14:textId="77777777" w:rsidR="00F61790" w:rsidRPr="00F61790" w:rsidRDefault="00F61790" w:rsidP="00F61790">
      <w:r w:rsidRPr="00F61790">
        <w:t>All data will first be stored in the local database, and then messages and user information will be periodically synchronized to the cloud at scheduled intervals.</w:t>
      </w:r>
    </w:p>
    <w:p w14:paraId="644362C3" w14:textId="77777777" w:rsidR="00F61790" w:rsidRPr="00F61790" w:rsidRDefault="00F61790" w:rsidP="00F61790">
      <w:pPr>
        <w:rPr>
          <w:b/>
          <w:bCs/>
        </w:rPr>
      </w:pPr>
      <w:r w:rsidRPr="00F61790">
        <w:rPr>
          <w:b/>
          <w:bCs/>
        </w:rPr>
        <w:t>Advantages of This Method</w:t>
      </w:r>
    </w:p>
    <w:p w14:paraId="0830CB8E" w14:textId="77777777" w:rsidR="00F61790" w:rsidRPr="00F61790" w:rsidRDefault="00F61790" w:rsidP="00F61790">
      <w:r w:rsidRPr="00F61790">
        <w:rPr>
          <w:rFonts w:ascii="Segoe UI Emoji" w:hAnsi="Segoe UI Emoji" w:cs="Segoe UI Emoji"/>
        </w:rPr>
        <w:t>✅</w:t>
      </w:r>
      <w:r w:rsidRPr="00F61790">
        <w:t xml:space="preserve"> </w:t>
      </w:r>
      <w:r w:rsidRPr="00F61790">
        <w:rPr>
          <w:b/>
          <w:bCs/>
        </w:rPr>
        <w:t>Works Offline:</w:t>
      </w:r>
      <w:r w:rsidRPr="00F61790">
        <w:t xml:space="preserve"> Users can use the app and message even without an internet connection.</w:t>
      </w:r>
      <w:r w:rsidRPr="00F61790">
        <w:br/>
      </w:r>
      <w:r w:rsidRPr="00F61790">
        <w:rPr>
          <w:rFonts w:ascii="Segoe UI Emoji" w:hAnsi="Segoe UI Emoji" w:cs="Segoe UI Emoji"/>
        </w:rPr>
        <w:t>✅</w:t>
      </w:r>
      <w:r w:rsidRPr="00F61790">
        <w:t xml:space="preserve"> </w:t>
      </w:r>
      <w:r w:rsidRPr="00F61790">
        <w:rPr>
          <w:b/>
          <w:bCs/>
        </w:rPr>
        <w:t>Enhanced Data Security:</w:t>
      </w:r>
      <w:r w:rsidRPr="00F61790">
        <w:t xml:space="preserve"> Messages and user data will be encrypted before being backed up to the cloud, ensuring they remain unreadable even if stolen.</w:t>
      </w:r>
      <w:r w:rsidRPr="00F61790">
        <w:br/>
      </w:r>
      <w:r w:rsidRPr="00F61790">
        <w:rPr>
          <w:rFonts w:ascii="Segoe UI Emoji" w:hAnsi="Segoe UI Emoji" w:cs="Segoe UI Emoji"/>
        </w:rPr>
        <w:t>✅</w:t>
      </w:r>
      <w:r w:rsidRPr="00F61790">
        <w:t xml:space="preserve"> </w:t>
      </w:r>
      <w:r w:rsidRPr="00F61790">
        <w:rPr>
          <w:b/>
          <w:bCs/>
        </w:rPr>
        <w:t>Prevents Data Loss:</w:t>
      </w:r>
      <w:r w:rsidRPr="00F61790">
        <w:t xml:space="preserve"> If the phone is damaged or lost, data can be restored from the </w:t>
      </w:r>
      <w:r w:rsidRPr="00F61790">
        <w:lastRenderedPageBreak/>
        <w:t>backup.</w:t>
      </w:r>
      <w:r w:rsidRPr="00F61790">
        <w:br/>
      </w:r>
      <w:r w:rsidRPr="00F61790">
        <w:rPr>
          <w:rFonts w:ascii="Segoe UI Emoji" w:hAnsi="Segoe UI Emoji" w:cs="Segoe UI Emoji"/>
        </w:rPr>
        <w:t>✅</w:t>
      </w:r>
      <w:r w:rsidRPr="00F61790">
        <w:t xml:space="preserve"> </w:t>
      </w:r>
      <w:r w:rsidRPr="00F61790">
        <w:rPr>
          <w:b/>
          <w:bCs/>
        </w:rPr>
        <w:t>Reduced Internet Usage:</w:t>
      </w:r>
      <w:r w:rsidRPr="00F61790">
        <w:t xml:space="preserve"> Instead of continuously sending data to the API, the app will use the internet only at scheduled intervals.</w:t>
      </w:r>
    </w:p>
    <w:p w14:paraId="52FDAB9A" w14:textId="77777777" w:rsidR="00F61790" w:rsidRPr="00F61790" w:rsidRDefault="00F61790" w:rsidP="00F61790">
      <w:pPr>
        <w:rPr>
          <w:b/>
          <w:bCs/>
        </w:rPr>
      </w:pPr>
      <w:r w:rsidRPr="00F61790">
        <w:rPr>
          <w:b/>
          <w:bCs/>
        </w:rPr>
        <w:t>Technologies to be Used</w:t>
      </w:r>
    </w:p>
    <w:p w14:paraId="68AD0271" w14:textId="77777777" w:rsidR="00F61790" w:rsidRPr="00F61790" w:rsidRDefault="00F61790" w:rsidP="00F61790">
      <w:pPr>
        <w:numPr>
          <w:ilvl w:val="0"/>
          <w:numId w:val="2"/>
        </w:numPr>
      </w:pPr>
      <w:r w:rsidRPr="00F61790">
        <w:rPr>
          <w:b/>
          <w:bCs/>
        </w:rPr>
        <w:t>Local Database:</w:t>
      </w:r>
      <w:r w:rsidRPr="00F61790">
        <w:t xml:space="preserve"> SQLite (Room ORM)</w:t>
      </w:r>
    </w:p>
    <w:p w14:paraId="50439E8A" w14:textId="77777777" w:rsidR="00F61790" w:rsidRPr="00F61790" w:rsidRDefault="00F61790" w:rsidP="00F61790">
      <w:pPr>
        <w:numPr>
          <w:ilvl w:val="0"/>
          <w:numId w:val="2"/>
        </w:numPr>
      </w:pPr>
      <w:r w:rsidRPr="00F61790">
        <w:rPr>
          <w:b/>
          <w:bCs/>
        </w:rPr>
        <w:t>Synchronization Module:</w:t>
      </w:r>
      <w:r w:rsidRPr="00F61790">
        <w:t xml:space="preserve"> WorkManager</w:t>
      </w:r>
    </w:p>
    <w:p w14:paraId="4D25E6C7" w14:textId="77777777" w:rsidR="00F61790" w:rsidRPr="00F61790" w:rsidRDefault="00F61790" w:rsidP="00F61790">
      <w:pPr>
        <w:numPr>
          <w:ilvl w:val="0"/>
          <w:numId w:val="2"/>
        </w:numPr>
      </w:pPr>
      <w:r w:rsidRPr="00F61790">
        <w:rPr>
          <w:b/>
          <w:bCs/>
        </w:rPr>
        <w:t>User Session Management:</w:t>
      </w:r>
      <w:r w:rsidRPr="00F61790">
        <w:t xml:space="preserve"> SharedPreferences or Android Keystore will be used to track logged-in users. This ensures users remain logged in even after restarting the app.</w:t>
      </w:r>
    </w:p>
    <w:p w14:paraId="4213478B" w14:textId="77777777" w:rsidR="00F61790" w:rsidRPr="00F61790" w:rsidRDefault="00F61790" w:rsidP="00F61790">
      <w:pPr>
        <w:rPr>
          <w:b/>
          <w:bCs/>
        </w:rPr>
      </w:pPr>
      <w:r w:rsidRPr="00F61790">
        <w:rPr>
          <w:b/>
          <w:bCs/>
        </w:rPr>
        <w:t>Additional Technologies We Consider Adding</w:t>
      </w:r>
    </w:p>
    <w:p w14:paraId="78AC84DF" w14:textId="77777777" w:rsidR="00F61790" w:rsidRPr="00F61790" w:rsidRDefault="00F61790" w:rsidP="00F61790">
      <w:r w:rsidRPr="00F61790">
        <w:t xml:space="preserve">• </w:t>
      </w:r>
      <w:r w:rsidRPr="00F61790">
        <w:rPr>
          <w:b/>
          <w:bCs/>
        </w:rPr>
        <w:t>Group Chat Feature</w:t>
      </w:r>
      <w:r w:rsidRPr="00F61790">
        <w:br/>
        <w:t xml:space="preserve">• </w:t>
      </w:r>
      <w:r w:rsidRPr="00F61790">
        <w:rPr>
          <w:b/>
          <w:bCs/>
        </w:rPr>
        <w:t>Extra Security for Login Process</w:t>
      </w:r>
    </w:p>
    <w:p w14:paraId="0D725600" w14:textId="77777777" w:rsidR="00F61790" w:rsidRPr="00F61790" w:rsidRDefault="00F61790" w:rsidP="00F61790">
      <w:pPr>
        <w:numPr>
          <w:ilvl w:val="0"/>
          <w:numId w:val="3"/>
        </w:numPr>
      </w:pPr>
      <w:r w:rsidRPr="00F61790">
        <w:t>Store and verify user passwords in a local database (SQLite, Room, Core Data).</w:t>
      </w:r>
    </w:p>
    <w:p w14:paraId="765A028E" w14:textId="77777777" w:rsidR="00F61790" w:rsidRPr="00F61790" w:rsidRDefault="00F61790" w:rsidP="00F61790">
      <w:pPr>
        <w:numPr>
          <w:ilvl w:val="0"/>
          <w:numId w:val="3"/>
        </w:numPr>
      </w:pPr>
      <w:r w:rsidRPr="00F61790">
        <w:t>Save the user's device ID (UUID, ANDROID_ID) locally.</w:t>
      </w:r>
    </w:p>
    <w:p w14:paraId="76210981" w14:textId="77777777" w:rsidR="00F61790" w:rsidRPr="00F61790" w:rsidRDefault="00F61790" w:rsidP="00F61790">
      <w:pPr>
        <w:numPr>
          <w:ilvl w:val="0"/>
          <w:numId w:val="3"/>
        </w:numPr>
      </w:pPr>
      <w:r w:rsidRPr="00F61790">
        <w:t>Enhance security by adding biometric authentication.</w:t>
      </w:r>
    </w:p>
    <w:p w14:paraId="096A87B3" w14:textId="77777777" w:rsidR="00E62CAD" w:rsidRDefault="00E62CAD"/>
    <w:sectPr w:rsidR="00E62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71FE6"/>
    <w:multiLevelType w:val="multilevel"/>
    <w:tmpl w:val="D49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873DD"/>
    <w:multiLevelType w:val="multilevel"/>
    <w:tmpl w:val="8260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F5FF1"/>
    <w:multiLevelType w:val="multilevel"/>
    <w:tmpl w:val="DC3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935112">
    <w:abstractNumId w:val="0"/>
  </w:num>
  <w:num w:numId="2" w16cid:durableId="430591582">
    <w:abstractNumId w:val="2"/>
  </w:num>
  <w:num w:numId="3" w16cid:durableId="116261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21"/>
    <w:rsid w:val="007070BD"/>
    <w:rsid w:val="00742A92"/>
    <w:rsid w:val="00C818C9"/>
    <w:rsid w:val="00E31A21"/>
    <w:rsid w:val="00E62CAD"/>
    <w:rsid w:val="00F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6C451-451D-4D0F-95EA-12F1CEBD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KAHRAMAN</dc:creator>
  <cp:keywords/>
  <dc:description/>
  <cp:lastModifiedBy>MERT KAHRAMAN</cp:lastModifiedBy>
  <cp:revision>2</cp:revision>
  <dcterms:created xsi:type="dcterms:W3CDTF">2025-03-23T14:19:00Z</dcterms:created>
  <dcterms:modified xsi:type="dcterms:W3CDTF">2025-03-23T14:19:00Z</dcterms:modified>
</cp:coreProperties>
</file>