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25" w:rsidRDefault="00151F25" w:rsidP="00151F25">
      <w:pPr>
        <w:rPr>
          <w:rFonts w:ascii="Times New Roman" w:hAnsi="Times New Roman" w:cs="Times New Roman"/>
          <w:sz w:val="26"/>
        </w:rPr>
      </w:pPr>
      <w:r w:rsidRPr="00BF0F4A">
        <w:rPr>
          <w:rFonts w:ascii="Times New Roman" w:hAnsi="Times New Roman" w:cs="Times New Roman"/>
          <w:sz w:val="26"/>
        </w:rPr>
        <w:t>NHANVIEN(</w:t>
      </w:r>
      <w:r w:rsidRPr="00BF0F4A">
        <w:rPr>
          <w:rFonts w:ascii="Times New Roman" w:hAnsi="Times New Roman" w:cs="Times New Roman"/>
          <w:b/>
          <w:sz w:val="26"/>
        </w:rPr>
        <w:t>MANV</w:t>
      </w:r>
      <w:r w:rsidRPr="00BF0F4A">
        <w:rPr>
          <w:rFonts w:ascii="Times New Roman" w:hAnsi="Times New Roman" w:cs="Times New Roman"/>
          <w:sz w:val="26"/>
        </w:rPr>
        <w:t>, TENNV, CMND, DIACHI, SDT, EMAIL, LOAINHANVIEN, MANHAHANG)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LOAINHANVIEN(MALOAINV, TENLOAINNV)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LUONG(MANV, LUONG, THUONG)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NHAHANG(MANH, TENNH, DIACHI, SDT, EMAIL)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KHACHHANG(MAKH, HOTEN, CMND, SDT. DIACHI)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THONGTINDATCHO(MAKH,MABAN, SLUONGNGUOI, KHUVUCNGOI)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PHIEUDATCHO(MAPHIEU,NGAYLAP, NGUOITIEPNHAN, MAKH)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PHIEUNHAPHANG(MAPHIEU, MANCC,MANV,NGAYNHAP, TONGGIATRI)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CHITIETPHIEUNHAP(MAPHIEU,MANL,SOLUONG, DONGIA, THANHTIEN)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NGUYENLIEU(MANL,TENNL, LOAINL)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LOAINGUYENLIEU(MALOAINL, TENLOAINL)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KHOHANG(MAKH, TENKH, SUCCHUA, DIADIEM)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CHITIETKHOHANG(MAKH, MANL, SOLUONGTON, TINHTRANG)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HOADON(MAHD, TONGTIEN, NGAYLAP, NGUOILAP)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CHITIETHOADON(MAHD,MAMONAN,SLUONG,THANHTIEN)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MONAN(MAMONAN,TENMONAN,LOAIMONAN,DONGIA)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NGUYENLIEUMONAN(MAMONAN, MANGUYENLIEU, SOLUONG)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THUCDON(MATD, MAMONAN, NGAYLAP)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LICHCONGVIEC(NGAY, MANV,CALAMVIEC, THOIGIANBD, THOIGIANKT)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CHUYENCONGTAC(QUYETDINHSO, NGAY, MANV, NOIDI, NOIDEN)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PHANCONG(MACONGVIEC,MANV, THOIGIANBD, THOIGIANKT)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CONGVIEC(MACV, TENCV)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NHACUNGCAP(MANCC, TENNCC, DIACHI, SDT, EMAIL, DINHMUC, TINHTRANG)</w:t>
      </w:r>
    </w:p>
    <w:p w:rsidR="00151F25" w:rsidRDefault="00151F25" w:rsidP="00151F2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THANHTOAN_NCC(MANCC, CONGNO, THOIGIANTHANHTOAN, HINHTHUCTHANHTOAN)</w:t>
      </w:r>
    </w:p>
    <w:p w:rsidR="00151F25" w:rsidRPr="00BF0F4A" w:rsidRDefault="00151F25" w:rsidP="00151F25">
      <w:pPr>
        <w:rPr>
          <w:rFonts w:ascii="Times New Roman" w:hAnsi="Times New Roman" w:cs="Times New Roman"/>
          <w:sz w:val="26"/>
        </w:rPr>
      </w:pPr>
    </w:p>
    <w:p w:rsidR="0076237B" w:rsidRDefault="0076237B">
      <w:bookmarkStart w:id="0" w:name="_GoBack"/>
      <w:bookmarkEnd w:id="0"/>
    </w:p>
    <w:sectPr w:rsidR="0076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6C"/>
    <w:rsid w:val="000E026C"/>
    <w:rsid w:val="00151F25"/>
    <w:rsid w:val="0076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PhamDanhVu</dc:creator>
  <cp:keywords/>
  <dc:description/>
  <cp:lastModifiedBy>PhamDanhVu</cp:lastModifiedBy>
  <cp:revision>2</cp:revision>
  <dcterms:created xsi:type="dcterms:W3CDTF">2012-03-29T16:00:00Z</dcterms:created>
  <dcterms:modified xsi:type="dcterms:W3CDTF">2012-03-29T16:00:00Z</dcterms:modified>
</cp:coreProperties>
</file>