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5D77C753"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1F234B">
        <w:rPr>
          <w:rFonts w:ascii="Lato" w:eastAsia="Times New Roman" w:hAnsi="Lato" w:cs="Lato"/>
          <w:b/>
          <w:bCs/>
          <w:color w:val="2D3B45"/>
          <w:sz w:val="24"/>
          <w:szCs w:val="24"/>
          <w:lang w:eastAsia="en-SG"/>
        </w:rPr>
        <w:t>3</w:t>
      </w:r>
      <w:r w:rsidR="009E17E6">
        <w:rPr>
          <w:rFonts w:ascii="Lato" w:eastAsia="Times New Roman" w:hAnsi="Lato" w:cs="Lato"/>
          <w:b/>
          <w:bCs/>
          <w:color w:val="2D3B45"/>
          <w:sz w:val="24"/>
          <w:szCs w:val="24"/>
          <w:lang w:eastAsia="en-SG"/>
        </w:rPr>
        <w:t xml:space="preserve"> Dec</w:t>
      </w:r>
      <w:r w:rsidR="000704EC">
        <w:rPr>
          <w:rFonts w:ascii="Lato" w:eastAsia="Times New Roman" w:hAnsi="Lato" w:cs="Lato"/>
          <w:b/>
          <w:bCs/>
          <w:color w:val="2D3B45"/>
          <w:sz w:val="24"/>
          <w:szCs w:val="24"/>
          <w:lang w:eastAsia="en-SG"/>
        </w:rPr>
        <w:t xml:space="preserve">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71AFAF7E"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EC7B44" w14:textId="29D18D67" w:rsidR="007E72CF" w:rsidRDefault="007E72CF"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Github: </w:t>
      </w:r>
      <w:hyperlink r:id="rId5" w:history="1">
        <w:r w:rsidRPr="007D5E28">
          <w:rPr>
            <w:rStyle w:val="Hyperlink"/>
            <w:rFonts w:ascii="Lato" w:eastAsia="Times New Roman" w:hAnsi="Lato" w:cs="Lato"/>
            <w:sz w:val="24"/>
            <w:szCs w:val="24"/>
            <w:lang w:eastAsia="en-SG"/>
          </w:rPr>
          <w:t>URL</w:t>
        </w:r>
      </w:hyperlink>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436A45CF"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 xml:space="preserve">Sprint </w:t>
      </w:r>
      <w:r w:rsidR="00922D18">
        <w:rPr>
          <w:rFonts w:ascii="Lato" w:eastAsia="Times New Roman" w:hAnsi="Lato" w:cs="Lato"/>
          <w:b/>
          <w:bCs/>
          <w:color w:val="FF0000"/>
          <w:sz w:val="40"/>
          <w:szCs w:val="40"/>
          <w:u w:val="single"/>
          <w:lang w:eastAsia="en-SG"/>
        </w:rPr>
        <w:t>3</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EF979DC" w14:textId="61FDEA94" w:rsidR="00A534F4" w:rsidRDefault="00646525"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bookmarkStart w:id="0" w:name="_Hlk88775557"/>
      <w:r>
        <w:rPr>
          <w:rFonts w:ascii="Lato" w:eastAsia="Times New Roman" w:hAnsi="Lato" w:cs="Lato"/>
          <w:b/>
          <w:bCs/>
          <w:color w:val="2D3B45"/>
          <w:sz w:val="24"/>
          <w:szCs w:val="24"/>
          <w:lang w:eastAsia="en-SG"/>
        </w:rPr>
        <w:t>Continued working on payment page with Atil</w:t>
      </w:r>
    </w:p>
    <w:p w14:paraId="0A5E51FB" w14:textId="4AC75CA3" w:rsidR="00646525" w:rsidRDefault="00646525"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Continued working on edit functionality</w:t>
      </w:r>
    </w:p>
    <w:bookmarkEnd w:id="0"/>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750DF7A2" w14:textId="141F2C46" w:rsidR="00EE59AF" w:rsidRPr="004D59AA" w:rsidRDefault="00FE1752"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Updated PBI in sprint 4 and user stories</w:t>
      </w: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E3D87EC" w14:textId="2AC06E5C" w:rsidR="00872F8E" w:rsidRDefault="00FE1752"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Sprint 4 Kanban added for carrying over PBI</w:t>
      </w:r>
    </w:p>
    <w:p w14:paraId="00A8C8D8" w14:textId="77777777" w:rsidR="00AD0644" w:rsidRPr="00884DF0" w:rsidRDefault="00AD0644" w:rsidP="00AD064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5069207D" w14:textId="46B929D1" w:rsidR="00E479CC" w:rsidRPr="00C73FA8" w:rsidRDefault="00646525" w:rsidP="00AD064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Contin</w:t>
      </w:r>
      <w:r w:rsidR="00EF0A49">
        <w:rPr>
          <w:rFonts w:ascii="Lato" w:eastAsia="Times New Roman" w:hAnsi="Lato" w:cs="Lato"/>
          <w:b/>
          <w:bCs/>
          <w:color w:val="2D3B45"/>
          <w:sz w:val="24"/>
          <w:szCs w:val="24"/>
          <w:lang w:eastAsia="en-SG"/>
        </w:rPr>
        <w:t>u</w:t>
      </w:r>
      <w:r>
        <w:rPr>
          <w:rFonts w:ascii="Lato" w:eastAsia="Times New Roman" w:hAnsi="Lato" w:cs="Lato"/>
          <w:b/>
          <w:bCs/>
          <w:color w:val="2D3B45"/>
          <w:sz w:val="24"/>
          <w:szCs w:val="24"/>
          <w:lang w:eastAsia="en-SG"/>
        </w:rPr>
        <w:t>ed working with Bing on payment page</w:t>
      </w: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67BB797C" w14:textId="4BE233B4" w:rsidR="005A0D13" w:rsidRPr="00263A6E" w:rsidRDefault="00EE59AF" w:rsidP="00263A6E">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Updated </w:t>
      </w:r>
      <w:r w:rsidR="00FE1752">
        <w:rPr>
          <w:rFonts w:ascii="Lato" w:eastAsia="Times New Roman" w:hAnsi="Lato" w:cs="Lato"/>
          <w:b/>
          <w:bCs/>
          <w:color w:val="2D3B45"/>
          <w:sz w:val="24"/>
          <w:szCs w:val="24"/>
          <w:lang w:eastAsia="en-SG"/>
        </w:rPr>
        <w:t>2nd</w:t>
      </w:r>
      <w:r w:rsidR="00CA5D22">
        <w:rPr>
          <w:rFonts w:ascii="Lato" w:eastAsia="Times New Roman" w:hAnsi="Lato" w:cs="Lato"/>
          <w:b/>
          <w:bCs/>
          <w:color w:val="2D3B45"/>
          <w:sz w:val="24"/>
          <w:szCs w:val="24"/>
          <w:lang w:eastAsia="en-SG"/>
        </w:rPr>
        <w:t xml:space="preserve"> Dec</w:t>
      </w:r>
      <w:r>
        <w:rPr>
          <w:rFonts w:ascii="Lato" w:eastAsia="Times New Roman" w:hAnsi="Lato" w:cs="Lato"/>
          <w:b/>
          <w:bCs/>
          <w:color w:val="2D3B45"/>
          <w:sz w:val="24"/>
          <w:szCs w:val="24"/>
          <w:lang w:eastAsia="en-SG"/>
        </w:rPr>
        <w:t xml:space="preserve"> minutes</w:t>
      </w: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73D4801D" w14:textId="1DCDA2C8" w:rsidR="00870EF8" w:rsidRPr="00C73FA8" w:rsidRDefault="00FE1752" w:rsidP="00870EF8">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Continue working on payment page</w:t>
      </w:r>
    </w:p>
    <w:p w14:paraId="03394144" w14:textId="151E1D22" w:rsidR="00CA5D22" w:rsidRPr="00C73FA8" w:rsidRDefault="00FE1752" w:rsidP="00EC17D9">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Continue working on edit functionality</w:t>
      </w:r>
    </w:p>
    <w:p w14:paraId="53F1725C" w14:textId="5B2E1F85" w:rsidR="00A93111" w:rsidRPr="00C73FA8" w:rsidRDefault="00A93111" w:rsidP="00234C47">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312AC4CB" w14:textId="2406558D" w:rsidR="00097B40" w:rsidRPr="004D59AA" w:rsidRDefault="00097B40"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lastRenderedPageBreak/>
        <w:t>Mitchell:</w:t>
      </w:r>
    </w:p>
    <w:p w14:paraId="77848074" w14:textId="72D224FD" w:rsidR="00AA3D4A" w:rsidRDefault="00646C21"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Start working on BDD</w:t>
      </w:r>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26BB844D" w14:textId="4FFEA1D6" w:rsidR="00097B40" w:rsidRPr="006E3050" w:rsidRDefault="00FE1752" w:rsidP="00097B40">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Continue working with Bing on payment page</w:t>
      </w:r>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4350C572" w14:textId="01152A59" w:rsidR="00823D4A" w:rsidRDefault="00E14545"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 </w:t>
      </w:r>
      <w:r w:rsidR="00FE1752">
        <w:rPr>
          <w:rFonts w:ascii="Lato" w:eastAsia="Times New Roman" w:hAnsi="Lato" w:cs="Lato"/>
          <w:b/>
          <w:bCs/>
          <w:color w:val="2D3B45"/>
          <w:sz w:val="24"/>
          <w:szCs w:val="24"/>
          <w:lang w:eastAsia="en-SG"/>
        </w:rPr>
        <w:t>3</w:t>
      </w:r>
      <w:r w:rsidR="00FE1752" w:rsidRPr="00FE1752">
        <w:rPr>
          <w:rFonts w:ascii="Lato" w:eastAsia="Times New Roman" w:hAnsi="Lato" w:cs="Lato"/>
          <w:b/>
          <w:bCs/>
          <w:color w:val="2D3B45"/>
          <w:sz w:val="24"/>
          <w:szCs w:val="24"/>
          <w:vertAlign w:val="superscript"/>
          <w:lang w:eastAsia="en-SG"/>
        </w:rPr>
        <w:t>rd</w:t>
      </w:r>
      <w:r w:rsidR="00FE1752">
        <w:rPr>
          <w:rFonts w:ascii="Lato" w:eastAsia="Times New Roman" w:hAnsi="Lato" w:cs="Lato"/>
          <w:b/>
          <w:bCs/>
          <w:color w:val="2D3B45"/>
          <w:sz w:val="24"/>
          <w:szCs w:val="24"/>
          <w:lang w:eastAsia="en-SG"/>
        </w:rPr>
        <w:t xml:space="preserve"> </w:t>
      </w:r>
      <w:r>
        <w:rPr>
          <w:rFonts w:ascii="Lato" w:eastAsia="Times New Roman" w:hAnsi="Lato" w:cs="Lato"/>
          <w:b/>
          <w:bCs/>
          <w:color w:val="2D3B45"/>
          <w:sz w:val="24"/>
          <w:szCs w:val="24"/>
          <w:lang w:eastAsia="en-SG"/>
        </w:rPr>
        <w:t xml:space="preserve"> Dec Daily Scrum minutes</w:t>
      </w:r>
    </w:p>
    <w:p w14:paraId="3922A26D" w14:textId="654CBFA4" w:rsidR="00457B32" w:rsidRDefault="00457B32" w:rsidP="00A534F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44E0A451"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r w:rsidRPr="007E4A82">
        <w:rPr>
          <w:rFonts w:ascii="Lato" w:eastAsia="Times New Roman" w:hAnsi="Lato" w:cs="Lato"/>
          <w:b/>
          <w:bCs/>
          <w:color w:val="2D3B45"/>
          <w:sz w:val="28"/>
          <w:szCs w:val="28"/>
          <w:lang w:eastAsia="en-SG"/>
        </w:rPr>
        <w:t>Impediments</w:t>
      </w:r>
      <w:r>
        <w:rPr>
          <w:rFonts w:ascii="Lato" w:eastAsia="Times New Roman" w:hAnsi="Lato" w:cs="Lato"/>
          <w:b/>
          <w:bCs/>
          <w:color w:val="2D3B45"/>
          <w:sz w:val="24"/>
          <w:szCs w:val="24"/>
          <w:lang w:eastAsia="en-SG"/>
        </w:rPr>
        <w:t>:</w:t>
      </w: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1556589A" w14:textId="0078DE44" w:rsidR="00FC68D6" w:rsidRDefault="00FC68D6"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68353BBC" w14:textId="602B0B32" w:rsidR="00967F46" w:rsidRDefault="00967F46" w:rsidP="00967F46">
      <w:pPr>
        <w:shd w:val="clear" w:color="auto" w:fill="FFFFFF"/>
        <w:spacing w:after="0" w:line="240" w:lineRule="auto"/>
        <w:outlineLvl w:val="0"/>
        <w:divId w:val="1698653696"/>
        <w:rPr>
          <w:rFonts w:ascii="Lato" w:eastAsia="Times New Roman" w:hAnsi="Lato" w:cs="Lato"/>
          <w:color w:val="2D3B45"/>
          <w:kern w:val="36"/>
          <w:sz w:val="43"/>
          <w:szCs w:val="43"/>
          <w:lang w:eastAsia="en-SG"/>
        </w:rPr>
      </w:pPr>
      <w:r w:rsidRPr="00967F46">
        <w:rPr>
          <w:rFonts w:ascii="Lato" w:eastAsia="Times New Roman" w:hAnsi="Lato" w:cs="Lato"/>
          <w:color w:val="2D3B45"/>
          <w:kern w:val="36"/>
          <w:sz w:val="43"/>
          <w:szCs w:val="43"/>
          <w:lang w:eastAsia="en-SG"/>
        </w:rPr>
        <w:t>Project Part 4: Final Sprint</w:t>
      </w:r>
    </w:p>
    <w:p w14:paraId="6E59605E" w14:textId="36B9F28A" w:rsid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tbl>
      <w:tblPr>
        <w:tblW w:w="11035" w:type="dxa"/>
        <w:tblInd w:w="-158" w:type="dxa"/>
        <w:shd w:val="clear" w:color="auto" w:fill="FFFFFF"/>
        <w:tblCellMar>
          <w:top w:w="15" w:type="dxa"/>
          <w:left w:w="15" w:type="dxa"/>
          <w:bottom w:w="15" w:type="dxa"/>
          <w:right w:w="15" w:type="dxa"/>
        </w:tblCellMar>
        <w:tblLook w:val="04A0" w:firstRow="1" w:lastRow="0" w:firstColumn="1" w:lastColumn="0" w:noHBand="0" w:noVBand="1"/>
      </w:tblPr>
      <w:tblGrid>
        <w:gridCol w:w="8340"/>
        <w:gridCol w:w="1350"/>
        <w:gridCol w:w="1345"/>
      </w:tblGrid>
      <w:tr w:rsidR="00C93AF7" w:rsidRPr="00C93AF7" w14:paraId="789A1833" w14:textId="77777777" w:rsidTr="00C93AF7">
        <w:trPr>
          <w:divId w:val="1698653696"/>
          <w:tblHeader/>
        </w:trPr>
        <w:tc>
          <w:tcPr>
            <w:tcW w:w="834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6B83271"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Criteria</w:t>
            </w:r>
          </w:p>
        </w:tc>
        <w:tc>
          <w:tcPr>
            <w:tcW w:w="135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373F6C9" w14:textId="12CC190C"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Status</w:t>
            </w:r>
          </w:p>
        </w:tc>
        <w:tc>
          <w:tcPr>
            <w:tcW w:w="1345"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2CF5FC6"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Pts</w:t>
            </w:r>
          </w:p>
        </w:tc>
      </w:tr>
      <w:tr w:rsidR="00C93AF7" w:rsidRPr="00C93AF7" w14:paraId="582A088B"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A9F6499" w14:textId="76C0A8CF"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Sprint Planning: You have a forecast of how many story points your team can complete during the sprint. The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E31606"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5D0D93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408E6AA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F96961C" w14:textId="5819076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The rationale for your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09934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64D6B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398005B1"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29F1ECE" w14:textId="533E048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D6D81E8"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D1D562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4937BBB3"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F672F1D" w14:textId="0D3FE65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All of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87673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8B2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950575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289C03" w14:textId="6775504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decomposed user stories into developer tasks (1 point). The tasks are clearly listed in your sprint backlog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2F6251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7F8A7F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6F04E09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33A6AE" w14:textId="1A95B379"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sprint backlog, including both the user stories and developer tasks, is represented in a kanban board (1 point). The URL of the kanban board is documented in your README (1 point). Course staff can view the kanban board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8E47A4"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5F1D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69BD2342"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92896D0" w14:textId="7C12F036"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52E659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FBCB9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6 pts</w:t>
            </w:r>
          </w:p>
        </w:tc>
      </w:tr>
      <w:tr w:rsidR="00C93AF7" w:rsidRPr="00C93AF7" w14:paraId="0661CFD6"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FE93EA" w14:textId="7D963D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C7D31E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13A9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67C87482"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6EE675" w14:textId="07CFC65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68C0CAA"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5CEC0D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586FE21"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2A83DC" w14:textId="48F7B71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A114039"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2D9B87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3199FBA"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6D021B6" w14:textId="6238BB62"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do you see any impediment that prevents the Developers from meeting the Sprint Goal? What are the impediments? What is your impediment removal plan? (1 point for each question answered)</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9AA284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FD7C125"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057D4380"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9118301" w14:textId="357995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Every day during the sprint, update your sprint task board and burndown chart. Provide evidence (URLs or images) in your README to show that you did this. (1 point for each time you updated your tracking indicators, up to a maximum of 2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FDB8E70"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4F426B1"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0A73A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19327E5" w14:textId="1463E6C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Pair- or Mob-Programming: 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56E3DFA"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14C8C1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0D46B4B0"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757889" w14:textId="579A346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Test-Driven Development: There is evidence that you are building your product test-first. There is at least 1 BDD/A-TDD test in your test suite, and it passes. There are at least 30 micro-scale unit tests in your test suite, and they all pass. (1 point for the BDD test. 1 point for each *new* unit test that you created in this sprint, up to a maximum of 10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79E1FAD"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31E5B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11 pts</w:t>
            </w:r>
          </w:p>
        </w:tc>
      </w:tr>
      <w:tr w:rsidR="00C93AF7" w:rsidRPr="00C93AF7" w14:paraId="48AEB9DA"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C8E8C8A" w14:textId="51D8CC1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3B28AB6"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3803644"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16BE2B6B"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21CB04A" w14:textId="0519D66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1A40DC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B07D2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6B3E6723"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8947114" w14:textId="4B42538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C2D18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9EBEF0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106D10B5"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407AA84" w14:textId="4A8A56E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Your team conducts an in-class Sprint Review.</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5256D1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7D6A462"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0812CA3A"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3269FB5" w14:textId="3834A9F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in-class sprint review is at most 10 minutes 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C9C62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C4D45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111A06DD"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3E4C486" w14:textId="576A597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Scrum Master facilitates as needed: keeps track of time, prompts your PO and Development Team at the right moments, etc.</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A541E07"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10A1B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C526DF8"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E860408" w14:textId="25F68B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begins the sprint review by stating its purpose. You welcome your stakeholders to the event, tell them how grateful you are for their participation, and that you're eager to hear their feedback after you show them the product increment.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6558623"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A07E7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5B25263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1518602" w14:textId="7E4D288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Product Owner explains your product's far vision and near vision.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F8EB612"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EBA4FC"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4AD31B9E"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B3827E8" w14:textId="7119AB25"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describes your stakeholders and user personas.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45FC8E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9AADC53"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2314732E"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FD75078" w14:textId="00C7A97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Your Developers demonstrate your product increment. You demonstrate each product backlog item that you completed. You use big visible information radiators (e.g., your sprint backlog with details of the user </w:t>
            </w:r>
            <w:r w:rsidRPr="00C93AF7">
              <w:rPr>
                <w:rFonts w:ascii="Lato" w:eastAsia="Times New Roman" w:hAnsi="Lato" w:cs="Lato"/>
                <w:color w:val="2D3B45"/>
                <w:sz w:val="24"/>
                <w:szCs w:val="24"/>
                <w:lang w:eastAsia="en-SG"/>
              </w:rPr>
              <w:lastRenderedPageBreak/>
              <w:t>stories) to facilitate your stakeholders' ability to follow along. Your product increment is working software.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236DDCB"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DE7723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3A0010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2937A16" w14:textId="06BC4FC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solicits feedback from your stakeholders (using class attendees as stand-ins). You ask them what they would like the next product increment to contain, now that they've seen this increment. You revise your product backlog based on the feedback you receive.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BF77A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25F385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75624BB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F7F5A5B" w14:textId="014C9B0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shares future plans for your product.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3BA27DB"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797CB62"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F88C1F8"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7006308" w14:textId="72E4EAF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wraps up the sprint review with a forecast of what you might deliver in the next sprint (pretend there will be a next sprint), a brief summary of this sprint review, and a message of gratitude to your Scrum team and stakeholders.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4E40DE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BF7767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35AFFB1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C8621FC" w14:textId="531718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rehearsed your sprint review at least once before the event.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D280A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69FA60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bl>
    <w:p w14:paraId="169A574D" w14:textId="77777777" w:rsidR="00C93AF7" w:rsidRP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sectPr w:rsidR="00C93AF7" w:rsidRPr="00C93A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81FABB5A"/>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21B41"/>
    <w:rsid w:val="00044F08"/>
    <w:rsid w:val="000704EC"/>
    <w:rsid w:val="00093A42"/>
    <w:rsid w:val="00097B40"/>
    <w:rsid w:val="000B59E1"/>
    <w:rsid w:val="000C552C"/>
    <w:rsid w:val="000C5BDF"/>
    <w:rsid w:val="000F5E75"/>
    <w:rsid w:val="001114AB"/>
    <w:rsid w:val="0011563A"/>
    <w:rsid w:val="0011623A"/>
    <w:rsid w:val="001351AA"/>
    <w:rsid w:val="001530BC"/>
    <w:rsid w:val="00166398"/>
    <w:rsid w:val="00174160"/>
    <w:rsid w:val="0018770C"/>
    <w:rsid w:val="00194FC0"/>
    <w:rsid w:val="001C0897"/>
    <w:rsid w:val="001C32A5"/>
    <w:rsid w:val="001D29FD"/>
    <w:rsid w:val="001D69E1"/>
    <w:rsid w:val="001E3F05"/>
    <w:rsid w:val="001E5F2C"/>
    <w:rsid w:val="001E6B2D"/>
    <w:rsid w:val="001F234B"/>
    <w:rsid w:val="001F2653"/>
    <w:rsid w:val="002137EB"/>
    <w:rsid w:val="00222D31"/>
    <w:rsid w:val="00223FC7"/>
    <w:rsid w:val="00234C47"/>
    <w:rsid w:val="00263A6E"/>
    <w:rsid w:val="002723AE"/>
    <w:rsid w:val="00283446"/>
    <w:rsid w:val="00290A2C"/>
    <w:rsid w:val="00293086"/>
    <w:rsid w:val="002960DA"/>
    <w:rsid w:val="002B0DB2"/>
    <w:rsid w:val="002C2F91"/>
    <w:rsid w:val="002D1B97"/>
    <w:rsid w:val="002E4ADE"/>
    <w:rsid w:val="00303A69"/>
    <w:rsid w:val="00306F66"/>
    <w:rsid w:val="00323611"/>
    <w:rsid w:val="003321FD"/>
    <w:rsid w:val="00335278"/>
    <w:rsid w:val="00341D9E"/>
    <w:rsid w:val="0035315D"/>
    <w:rsid w:val="00356210"/>
    <w:rsid w:val="003623D5"/>
    <w:rsid w:val="00362BC8"/>
    <w:rsid w:val="00363FB1"/>
    <w:rsid w:val="003654EF"/>
    <w:rsid w:val="00370AF2"/>
    <w:rsid w:val="003811E2"/>
    <w:rsid w:val="00391DE3"/>
    <w:rsid w:val="003A30E4"/>
    <w:rsid w:val="003A3A99"/>
    <w:rsid w:val="003C1E12"/>
    <w:rsid w:val="003C60CF"/>
    <w:rsid w:val="003E6630"/>
    <w:rsid w:val="004467D6"/>
    <w:rsid w:val="00450EB6"/>
    <w:rsid w:val="00457B32"/>
    <w:rsid w:val="00457E18"/>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39AC"/>
    <w:rsid w:val="00524006"/>
    <w:rsid w:val="00544857"/>
    <w:rsid w:val="00597DF9"/>
    <w:rsid w:val="005A0CFB"/>
    <w:rsid w:val="005A0D13"/>
    <w:rsid w:val="005B058E"/>
    <w:rsid w:val="005B5AFF"/>
    <w:rsid w:val="005B5EAB"/>
    <w:rsid w:val="005B64CA"/>
    <w:rsid w:val="005C2CD0"/>
    <w:rsid w:val="005C766F"/>
    <w:rsid w:val="005D1A30"/>
    <w:rsid w:val="005D512D"/>
    <w:rsid w:val="005E5EFD"/>
    <w:rsid w:val="00605A59"/>
    <w:rsid w:val="006444D1"/>
    <w:rsid w:val="00646525"/>
    <w:rsid w:val="00646C21"/>
    <w:rsid w:val="00654834"/>
    <w:rsid w:val="00655F8C"/>
    <w:rsid w:val="0067409A"/>
    <w:rsid w:val="006D7AC5"/>
    <w:rsid w:val="006E3050"/>
    <w:rsid w:val="007123C5"/>
    <w:rsid w:val="00713872"/>
    <w:rsid w:val="007163C1"/>
    <w:rsid w:val="00725284"/>
    <w:rsid w:val="00732216"/>
    <w:rsid w:val="007366E7"/>
    <w:rsid w:val="00744B0F"/>
    <w:rsid w:val="00750507"/>
    <w:rsid w:val="00783DC2"/>
    <w:rsid w:val="00790D3A"/>
    <w:rsid w:val="007945CD"/>
    <w:rsid w:val="007B54A7"/>
    <w:rsid w:val="007B7EE7"/>
    <w:rsid w:val="007C0686"/>
    <w:rsid w:val="007C59C6"/>
    <w:rsid w:val="007C614B"/>
    <w:rsid w:val="007C625D"/>
    <w:rsid w:val="007D3E71"/>
    <w:rsid w:val="007D5E28"/>
    <w:rsid w:val="007E4A82"/>
    <w:rsid w:val="007E72CF"/>
    <w:rsid w:val="007F458D"/>
    <w:rsid w:val="007F6FA5"/>
    <w:rsid w:val="00812A53"/>
    <w:rsid w:val="00816D3B"/>
    <w:rsid w:val="00823D4A"/>
    <w:rsid w:val="00823E71"/>
    <w:rsid w:val="00831E15"/>
    <w:rsid w:val="0083573E"/>
    <w:rsid w:val="00844E3D"/>
    <w:rsid w:val="0084655F"/>
    <w:rsid w:val="00866E88"/>
    <w:rsid w:val="00870EF8"/>
    <w:rsid w:val="00872F8E"/>
    <w:rsid w:val="00875084"/>
    <w:rsid w:val="00876533"/>
    <w:rsid w:val="0088120D"/>
    <w:rsid w:val="00882946"/>
    <w:rsid w:val="00884DF0"/>
    <w:rsid w:val="0089540E"/>
    <w:rsid w:val="008A5BF5"/>
    <w:rsid w:val="008B34B1"/>
    <w:rsid w:val="008B6D12"/>
    <w:rsid w:val="008C6A9A"/>
    <w:rsid w:val="008E4184"/>
    <w:rsid w:val="008F0EF7"/>
    <w:rsid w:val="008F31F0"/>
    <w:rsid w:val="0090490E"/>
    <w:rsid w:val="00914FF1"/>
    <w:rsid w:val="00916319"/>
    <w:rsid w:val="00922D18"/>
    <w:rsid w:val="00926414"/>
    <w:rsid w:val="00931861"/>
    <w:rsid w:val="00950E4B"/>
    <w:rsid w:val="00967F46"/>
    <w:rsid w:val="00974208"/>
    <w:rsid w:val="0097464F"/>
    <w:rsid w:val="00977B39"/>
    <w:rsid w:val="00981B2B"/>
    <w:rsid w:val="00986422"/>
    <w:rsid w:val="0099489D"/>
    <w:rsid w:val="009A45BE"/>
    <w:rsid w:val="009C6551"/>
    <w:rsid w:val="009D12DC"/>
    <w:rsid w:val="009E17E6"/>
    <w:rsid w:val="009E1FD2"/>
    <w:rsid w:val="009F1446"/>
    <w:rsid w:val="00A008D5"/>
    <w:rsid w:val="00A25B1D"/>
    <w:rsid w:val="00A25EE1"/>
    <w:rsid w:val="00A321EE"/>
    <w:rsid w:val="00A5046B"/>
    <w:rsid w:val="00A506FA"/>
    <w:rsid w:val="00A534F4"/>
    <w:rsid w:val="00A636FD"/>
    <w:rsid w:val="00A7189E"/>
    <w:rsid w:val="00A7270A"/>
    <w:rsid w:val="00A93111"/>
    <w:rsid w:val="00AA3D4A"/>
    <w:rsid w:val="00AB0093"/>
    <w:rsid w:val="00AC6FF4"/>
    <w:rsid w:val="00AD0644"/>
    <w:rsid w:val="00AD21BA"/>
    <w:rsid w:val="00AE4E2B"/>
    <w:rsid w:val="00AF0EF3"/>
    <w:rsid w:val="00B154B6"/>
    <w:rsid w:val="00B211F0"/>
    <w:rsid w:val="00B228CB"/>
    <w:rsid w:val="00B2776B"/>
    <w:rsid w:val="00B43965"/>
    <w:rsid w:val="00B50C87"/>
    <w:rsid w:val="00B63ED3"/>
    <w:rsid w:val="00B70057"/>
    <w:rsid w:val="00B70E6A"/>
    <w:rsid w:val="00B75F62"/>
    <w:rsid w:val="00B81ABD"/>
    <w:rsid w:val="00B93FBD"/>
    <w:rsid w:val="00B9423A"/>
    <w:rsid w:val="00B96FDA"/>
    <w:rsid w:val="00B97ED8"/>
    <w:rsid w:val="00BC18B8"/>
    <w:rsid w:val="00BD17EE"/>
    <w:rsid w:val="00BE6924"/>
    <w:rsid w:val="00BF4B10"/>
    <w:rsid w:val="00C1728C"/>
    <w:rsid w:val="00C2142E"/>
    <w:rsid w:val="00C30BE8"/>
    <w:rsid w:val="00C33813"/>
    <w:rsid w:val="00C4534A"/>
    <w:rsid w:val="00C518D3"/>
    <w:rsid w:val="00C65B61"/>
    <w:rsid w:val="00C66AC3"/>
    <w:rsid w:val="00C73FA8"/>
    <w:rsid w:val="00C8175F"/>
    <w:rsid w:val="00C93AF7"/>
    <w:rsid w:val="00CA4FCE"/>
    <w:rsid w:val="00CA5D22"/>
    <w:rsid w:val="00CD6EE1"/>
    <w:rsid w:val="00D155DC"/>
    <w:rsid w:val="00D41552"/>
    <w:rsid w:val="00D41CC4"/>
    <w:rsid w:val="00D774A9"/>
    <w:rsid w:val="00D960EA"/>
    <w:rsid w:val="00DA1DEA"/>
    <w:rsid w:val="00DB14AD"/>
    <w:rsid w:val="00DB4E3D"/>
    <w:rsid w:val="00DB7133"/>
    <w:rsid w:val="00DC2DC1"/>
    <w:rsid w:val="00DC3059"/>
    <w:rsid w:val="00DF10D7"/>
    <w:rsid w:val="00DF2AC6"/>
    <w:rsid w:val="00E001EE"/>
    <w:rsid w:val="00E14545"/>
    <w:rsid w:val="00E41401"/>
    <w:rsid w:val="00E41C8F"/>
    <w:rsid w:val="00E479CC"/>
    <w:rsid w:val="00E51F3B"/>
    <w:rsid w:val="00E562F7"/>
    <w:rsid w:val="00E81FF9"/>
    <w:rsid w:val="00E953C5"/>
    <w:rsid w:val="00EA57A6"/>
    <w:rsid w:val="00EB5660"/>
    <w:rsid w:val="00EC17D9"/>
    <w:rsid w:val="00EC22CA"/>
    <w:rsid w:val="00EE25AD"/>
    <w:rsid w:val="00EE3B2D"/>
    <w:rsid w:val="00EE59AF"/>
    <w:rsid w:val="00EF0A49"/>
    <w:rsid w:val="00EF3D6D"/>
    <w:rsid w:val="00F11838"/>
    <w:rsid w:val="00F27380"/>
    <w:rsid w:val="00F31F9C"/>
    <w:rsid w:val="00F36F26"/>
    <w:rsid w:val="00F54C33"/>
    <w:rsid w:val="00FA3C8E"/>
    <w:rsid w:val="00FA4DDC"/>
    <w:rsid w:val="00FB67B2"/>
    <w:rsid w:val="00FC5DBB"/>
    <w:rsid w:val="00FC68D6"/>
    <w:rsid w:val="00FD2C16"/>
    <w:rsid w:val="00FD525A"/>
    <w:rsid w:val="00FD5A8C"/>
    <w:rsid w:val="00FE1752"/>
    <w:rsid w:val="00FE58FF"/>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3">
    <w:name w:val="Title3"/>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1698653696">
          <w:marLeft w:val="-15"/>
          <w:marRight w:val="-15"/>
          <w:marTop w:val="0"/>
          <w:marBottom w:val="0"/>
          <w:divBdr>
            <w:top w:val="none" w:sz="0" w:space="0" w:color="auto"/>
            <w:left w:val="none" w:sz="0" w:space="0" w:color="auto"/>
            <w:bottom w:val="none" w:sz="0" w:space="0" w:color="auto"/>
            <w:right w:val="none" w:sz="0" w:space="0" w:color="auto"/>
          </w:divBdr>
        </w:div>
      </w:divsChild>
    </w:div>
    <w:div w:id="1573467288">
      <w:bodyDiv w:val="1"/>
      <w:marLeft w:val="0"/>
      <w:marRight w:val="0"/>
      <w:marTop w:val="0"/>
      <w:marBottom w:val="0"/>
      <w:divBdr>
        <w:top w:val="none" w:sz="0" w:space="0" w:color="auto"/>
        <w:left w:val="none" w:sz="0" w:space="0" w:color="auto"/>
        <w:bottom w:val="none" w:sz="0" w:space="0" w:color="auto"/>
        <w:right w:val="none" w:sz="0" w:space="0" w:color="auto"/>
      </w:divBdr>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tyson93/insurancem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1216</TotalTime>
  <Pages>5</Pages>
  <Words>1182</Words>
  <Characters>6738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94</cp:revision>
  <dcterms:created xsi:type="dcterms:W3CDTF">2021-11-13T16:24:00Z</dcterms:created>
  <dcterms:modified xsi:type="dcterms:W3CDTF">2021-12-12T01:32:00Z</dcterms:modified>
</cp:coreProperties>
</file>