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FC61" w14:textId="77777777" w:rsidR="00916B86" w:rsidRPr="00916B86" w:rsidRDefault="00916B86" w:rsidP="00916B86">
      <w:pPr>
        <w:rPr>
          <w:b/>
          <w:sz w:val="28"/>
        </w:rPr>
      </w:pPr>
      <w:r w:rsidRPr="00916B86">
        <w:rPr>
          <w:b/>
          <w:sz w:val="28"/>
        </w:rPr>
        <w:t xml:space="preserve">428. A New EJS Tool </w:t>
      </w:r>
      <w:proofErr w:type="gramStart"/>
      <w:r w:rsidRPr="00916B86">
        <w:rPr>
          <w:b/>
          <w:sz w:val="28"/>
        </w:rPr>
        <w:t>For</w:t>
      </w:r>
      <w:proofErr w:type="gramEnd"/>
      <w:r w:rsidRPr="00916B86">
        <w:rPr>
          <w:b/>
          <w:sz w:val="28"/>
        </w:rPr>
        <w:t xml:space="preserve"> Layouts</w:t>
      </w:r>
    </w:p>
    <w:p w14:paraId="7099E855" w14:textId="77777777" w:rsidR="00916B86" w:rsidRDefault="00916B86" w:rsidP="00916B86"/>
    <w:p w14:paraId="5B72EF93" w14:textId="77777777" w:rsidR="00916B86" w:rsidRDefault="00916B86" w:rsidP="00916B86">
      <w:r>
        <w:t>layout(view):</w:t>
      </w:r>
    </w:p>
    <w:p w14:paraId="209E54BE" w14:textId="1D34134D" w:rsidR="00916B86" w:rsidRDefault="00916B86" w:rsidP="00916B86">
      <w:r>
        <w:t xml:space="preserve">When called anywhere inside a template, requests that the output of the current template be passed to the given view as the body local. </w:t>
      </w:r>
    </w:p>
    <w:p w14:paraId="71D52AF7" w14:textId="218BEB5C" w:rsidR="00916B86" w:rsidRDefault="00916B86" w:rsidP="00916B86"/>
    <w:p w14:paraId="1065E903" w14:textId="77777777" w:rsidR="00916B86" w:rsidRDefault="00916B86" w:rsidP="00916B86">
      <w:r>
        <w:t>Inside views we created layout folder</w:t>
      </w:r>
    </w:p>
    <w:p w14:paraId="2B685D2E" w14:textId="6C58D428" w:rsidR="00916B86" w:rsidRDefault="00916B86" w:rsidP="00916B86">
      <w:r w:rsidRPr="00916B86">
        <w:rPr>
          <w:noProof/>
        </w:rPr>
        <w:drawing>
          <wp:inline distT="0" distB="0" distL="0" distR="0" wp14:anchorId="3569CA1B" wp14:editId="4A7101A4">
            <wp:extent cx="1844837" cy="207454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456" cy="20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BBC" w14:textId="4CB8BCA0" w:rsidR="00916B86" w:rsidRDefault="00916B86" w:rsidP="00916B86">
      <w:proofErr w:type="spellStart"/>
      <w:r>
        <w:t>Boilerplate.ejs</w:t>
      </w:r>
      <w:proofErr w:type="spellEnd"/>
      <w:r>
        <w:t xml:space="preserve"> contains boilerplate for </w:t>
      </w:r>
      <w:proofErr w:type="spellStart"/>
      <w:r>
        <w:t>ejs</w:t>
      </w:r>
      <w:proofErr w:type="spellEnd"/>
    </w:p>
    <w:p w14:paraId="66293072" w14:textId="23EE50F3" w:rsidR="00916B86" w:rsidRDefault="00916B86" w:rsidP="00916B86">
      <w:r w:rsidRPr="00916B86">
        <w:rPr>
          <w:noProof/>
        </w:rPr>
        <w:drawing>
          <wp:inline distT="0" distB="0" distL="0" distR="0" wp14:anchorId="08A4395F" wp14:editId="70C8B6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64B" w14:textId="77777777" w:rsidR="00916B86" w:rsidRDefault="00916B86" w:rsidP="00916B86"/>
    <w:p w14:paraId="4E084290" w14:textId="77777777" w:rsidR="00916B86" w:rsidRDefault="00916B86" w:rsidP="00916B86"/>
    <w:p w14:paraId="2C4E36B1" w14:textId="77777777" w:rsidR="00916B86" w:rsidRDefault="00916B86" w:rsidP="00916B86"/>
    <w:p w14:paraId="1D90EEAC" w14:textId="77777777" w:rsidR="00916B86" w:rsidRDefault="00916B86" w:rsidP="00916B86"/>
    <w:p w14:paraId="7008451C" w14:textId="728FB4C5" w:rsidR="00916B86" w:rsidRPr="00916B86" w:rsidRDefault="00916B86" w:rsidP="00916B86">
      <w:r>
        <w:lastRenderedPageBreak/>
        <w:t>We just need to add</w:t>
      </w:r>
      <w:proofErr w:type="gramStart"/>
      <w:r>
        <w:tab/>
      </w:r>
      <w:r w:rsidRPr="00916B86">
        <w:rPr>
          <w:b/>
          <w:i/>
        </w:rPr>
        <w:t>“ &lt;</w:t>
      </w:r>
      <w:proofErr w:type="gramEnd"/>
      <w:r w:rsidRPr="00916B86">
        <w:rPr>
          <w:b/>
          <w:i/>
        </w:rPr>
        <w:t>% layout ('layouts/boilerplate') %&gt;”</w:t>
      </w:r>
      <w:r>
        <w:rPr>
          <w:b/>
          <w:i/>
        </w:rPr>
        <w:t xml:space="preserve"> </w:t>
      </w:r>
      <w:r>
        <w:t>to access the boilerplate</w:t>
      </w:r>
    </w:p>
    <w:p w14:paraId="0506278A" w14:textId="0AD12F77" w:rsidR="00916B86" w:rsidRPr="00916B86" w:rsidRDefault="00916B86" w:rsidP="00916B86">
      <w:r w:rsidRPr="00916B86">
        <w:rPr>
          <w:noProof/>
        </w:rPr>
        <w:drawing>
          <wp:inline distT="0" distB="0" distL="0" distR="0" wp14:anchorId="1616956A" wp14:editId="7B6ECB49">
            <wp:extent cx="4477375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095" w14:textId="6C6E2BEB" w:rsidR="00916B86" w:rsidRDefault="00916B86" w:rsidP="00916B86"/>
    <w:p w14:paraId="5CC38B4A" w14:textId="77777777" w:rsidR="00BA1FDF" w:rsidRPr="00BA1FDF" w:rsidRDefault="00BA1FDF" w:rsidP="00BA1FDF">
      <w:pPr>
        <w:rPr>
          <w:b/>
          <w:i/>
          <w:sz w:val="28"/>
        </w:rPr>
      </w:pPr>
      <w:r w:rsidRPr="00BA1FDF">
        <w:rPr>
          <w:b/>
          <w:i/>
          <w:sz w:val="28"/>
        </w:rPr>
        <w:t>429. Bootstrap5! Boilerplate</w:t>
      </w:r>
    </w:p>
    <w:p w14:paraId="6CFD7AD0" w14:textId="71AA907F" w:rsidR="00BA1FDF" w:rsidRDefault="00BA1FDF" w:rsidP="00916B86">
      <w:r w:rsidRPr="00DA7077">
        <w:t xml:space="preserve">Add link and script of bootstrap to the </w:t>
      </w:r>
      <w:proofErr w:type="spellStart"/>
      <w:r w:rsidRPr="00DA7077">
        <w:t>boilerplate.ejs</w:t>
      </w:r>
      <w:proofErr w:type="spellEnd"/>
      <w:r w:rsidRPr="00DA7077">
        <w:t xml:space="preserve"> file</w:t>
      </w:r>
      <w:r w:rsidR="00DA7077">
        <w:t>.</w:t>
      </w:r>
    </w:p>
    <w:p w14:paraId="3776502C" w14:textId="539E9225" w:rsidR="00DA7077" w:rsidRDefault="00DA7077" w:rsidP="00916B86">
      <w:pPr>
        <w:rPr>
          <w:lang w:val="en-US"/>
        </w:rPr>
      </w:pPr>
      <w:r w:rsidRPr="00DA7077">
        <w:rPr>
          <w:noProof/>
          <w:lang w:val="en-US"/>
        </w:rPr>
        <w:drawing>
          <wp:inline distT="0" distB="0" distL="0" distR="0" wp14:anchorId="3C08AEB7" wp14:editId="4DFD39FA">
            <wp:extent cx="6509237" cy="2933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82B" w14:textId="79D2DCFC" w:rsidR="00DA7077" w:rsidRDefault="00AD34CB" w:rsidP="00916B86">
      <w:pPr>
        <w:rPr>
          <w:lang w:val="en-US"/>
        </w:rPr>
      </w:pPr>
      <w:r>
        <w:rPr>
          <w:lang w:val="en-US"/>
        </w:rPr>
        <w:t xml:space="preserve"> Added container class to the div enclosing the body tag of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mate</w:t>
      </w:r>
    </w:p>
    <w:p w14:paraId="2974A842" w14:textId="1600F5BF" w:rsidR="00AD34CB" w:rsidRDefault="00AD34CB" w:rsidP="00916B86">
      <w:pPr>
        <w:rPr>
          <w:lang w:val="en-US"/>
        </w:rPr>
      </w:pPr>
      <w:r w:rsidRPr="00AD34CB">
        <w:rPr>
          <w:noProof/>
          <w:lang w:val="en-US"/>
        </w:rPr>
        <w:drawing>
          <wp:inline distT="0" distB="0" distL="0" distR="0" wp14:anchorId="2047DAFA" wp14:editId="63C3F886">
            <wp:extent cx="2102485" cy="8708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589" cy="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668F" w14:textId="64CB46B0" w:rsidR="00DA00F7" w:rsidRDefault="00DA00F7" w:rsidP="00916B86">
      <w:pPr>
        <w:rPr>
          <w:lang w:val="en-US"/>
        </w:rPr>
      </w:pPr>
    </w:p>
    <w:p w14:paraId="6563C213" w14:textId="60C83C5B" w:rsidR="00DA00F7" w:rsidRPr="00DA00F7" w:rsidRDefault="00DA00F7" w:rsidP="00916B86">
      <w:pPr>
        <w:rPr>
          <w:b/>
          <w:i/>
          <w:sz w:val="32"/>
          <w:lang w:val="en-US"/>
        </w:rPr>
      </w:pPr>
      <w:r w:rsidRPr="00DA00F7">
        <w:rPr>
          <w:b/>
          <w:i/>
          <w:sz w:val="32"/>
        </w:rPr>
        <w:t>430. Navbar Partial</w:t>
      </w:r>
    </w:p>
    <w:p w14:paraId="2368DBDF" w14:textId="68E7B6ED" w:rsidR="00AD34CB" w:rsidRDefault="00DA00F7" w:rsidP="00916B86">
      <w:pPr>
        <w:rPr>
          <w:lang w:val="en-US"/>
        </w:rPr>
      </w:pPr>
      <w:r>
        <w:rPr>
          <w:lang w:val="en-US"/>
        </w:rPr>
        <w:t xml:space="preserve"> </w:t>
      </w:r>
    </w:p>
    <w:p w14:paraId="1C619BB5" w14:textId="27C2BEBB" w:rsidR="00DA00F7" w:rsidRDefault="00DA00F7" w:rsidP="00916B86">
      <w:pPr>
        <w:rPr>
          <w:lang w:val="en-US"/>
        </w:rPr>
      </w:pPr>
      <w:r>
        <w:rPr>
          <w:lang w:val="en-US"/>
        </w:rPr>
        <w:t xml:space="preserve">Created a new </w:t>
      </w:r>
      <w:proofErr w:type="spellStart"/>
      <w:r>
        <w:rPr>
          <w:lang w:val="en-US"/>
        </w:rPr>
        <w:t>navbar.ejs</w:t>
      </w:r>
      <w:proofErr w:type="spellEnd"/>
      <w:r>
        <w:rPr>
          <w:lang w:val="en-US"/>
        </w:rPr>
        <w:t xml:space="preserve"> file to store navbar from bootstrap which will be </w:t>
      </w:r>
      <w:r w:rsidRPr="00DA6907">
        <w:rPr>
          <w:b/>
          <w:lang w:val="en-US"/>
        </w:rPr>
        <w:t>included</w:t>
      </w:r>
      <w:r w:rsidR="00DA6907">
        <w:rPr>
          <w:b/>
          <w:lang w:val="en-US"/>
        </w:rPr>
        <w:t xml:space="preserve"> </w:t>
      </w:r>
      <w:r w:rsidR="00DA6907">
        <w:rPr>
          <w:lang w:val="en-US"/>
        </w:rPr>
        <w:t xml:space="preserve">in </w:t>
      </w:r>
      <w:proofErr w:type="spellStart"/>
      <w:r w:rsidR="00DA6907">
        <w:rPr>
          <w:lang w:val="en-US"/>
        </w:rPr>
        <w:t>boilerplate.ejs</w:t>
      </w:r>
      <w:proofErr w:type="spellEnd"/>
      <w:r w:rsidR="00DA6907">
        <w:rPr>
          <w:lang w:val="en-US"/>
        </w:rPr>
        <w:t>.</w:t>
      </w:r>
    </w:p>
    <w:p w14:paraId="751BD7E8" w14:textId="6DE0BBC6" w:rsidR="00DA6907" w:rsidRDefault="00DA6907" w:rsidP="00916B86">
      <w:pPr>
        <w:rPr>
          <w:lang w:val="en-US"/>
        </w:rPr>
      </w:pPr>
      <w:r>
        <w:rPr>
          <w:lang w:val="en-US"/>
        </w:rPr>
        <w:t xml:space="preserve">To do so we created a folder named </w:t>
      </w:r>
      <w:r w:rsidRPr="00DA6907">
        <w:rPr>
          <w:b/>
          <w:lang w:val="en-US"/>
        </w:rPr>
        <w:t>partials</w:t>
      </w:r>
      <w:r>
        <w:rPr>
          <w:b/>
          <w:lang w:val="en-US"/>
        </w:rPr>
        <w:t xml:space="preserve"> </w:t>
      </w:r>
      <w:r w:rsidR="000A2E4F" w:rsidRPr="000A2E4F">
        <w:rPr>
          <w:lang w:val="en-US"/>
        </w:rPr>
        <w:t xml:space="preserve">inside view </w:t>
      </w:r>
      <w:r w:rsidR="00316EEB">
        <w:rPr>
          <w:lang w:val="en-US"/>
        </w:rPr>
        <w:t xml:space="preserve">in which we stored </w:t>
      </w:r>
      <w:proofErr w:type="spellStart"/>
      <w:r w:rsidR="00316EEB">
        <w:rPr>
          <w:b/>
          <w:lang w:val="en-US"/>
        </w:rPr>
        <w:t>navbar.ejs</w:t>
      </w:r>
      <w:proofErr w:type="spellEnd"/>
      <w:r w:rsidR="00316EEB">
        <w:rPr>
          <w:b/>
          <w:lang w:val="en-US"/>
        </w:rPr>
        <w:t xml:space="preserve"> </w:t>
      </w:r>
    </w:p>
    <w:p w14:paraId="45F73276" w14:textId="63E002CA" w:rsidR="000A2E4F" w:rsidRDefault="000A2E4F" w:rsidP="00916B86">
      <w:pPr>
        <w:rPr>
          <w:lang w:val="en-US"/>
        </w:rPr>
      </w:pPr>
    </w:p>
    <w:p w14:paraId="672D7EED" w14:textId="61E19288" w:rsidR="000A2E4F" w:rsidRDefault="000A2E4F" w:rsidP="00916B86">
      <w:pPr>
        <w:rPr>
          <w:lang w:val="en-US"/>
        </w:rPr>
      </w:pPr>
      <w:r w:rsidRPr="000A2E4F">
        <w:rPr>
          <w:noProof/>
          <w:lang w:val="en-US"/>
        </w:rPr>
        <w:drawing>
          <wp:inline distT="0" distB="0" distL="0" distR="0" wp14:anchorId="7D522BC3" wp14:editId="175DCD84">
            <wp:extent cx="1914781" cy="1674495"/>
            <wp:effectExtent l="0" t="0" r="952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338" cy="167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C8D" w14:textId="477B14B9" w:rsidR="000A2E4F" w:rsidRDefault="000A2E4F" w:rsidP="00916B86">
      <w:pPr>
        <w:rPr>
          <w:lang w:val="en-US"/>
        </w:rPr>
      </w:pPr>
      <w:r>
        <w:rPr>
          <w:lang w:val="en-US"/>
        </w:rPr>
        <w:t>We include navbar partial in boilerplate using following code fragment</w:t>
      </w:r>
    </w:p>
    <w:p w14:paraId="57D6D758" w14:textId="0A39BA2B" w:rsidR="000A2E4F" w:rsidRDefault="000A2E4F" w:rsidP="00916B86">
      <w:pPr>
        <w:rPr>
          <w:lang w:val="en-US"/>
        </w:rPr>
      </w:pPr>
      <w:r w:rsidRPr="000A2E4F">
        <w:rPr>
          <w:noProof/>
          <w:lang w:val="en-US"/>
        </w:rPr>
        <w:drawing>
          <wp:inline distT="0" distB="0" distL="0" distR="0" wp14:anchorId="63A7A783" wp14:editId="31D226A8">
            <wp:extent cx="3261643" cy="150127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C3B" w14:textId="77777777" w:rsidR="000A2E4F" w:rsidRPr="00316EEB" w:rsidRDefault="000A2E4F" w:rsidP="00916B86">
      <w:pPr>
        <w:rPr>
          <w:lang w:val="en-US"/>
        </w:rPr>
      </w:pPr>
    </w:p>
    <w:p w14:paraId="2C9DFA43" w14:textId="471C5732" w:rsidR="00AD34CB" w:rsidRPr="00A9530D" w:rsidRDefault="00A9530D" w:rsidP="00916B86">
      <w:pPr>
        <w:rPr>
          <w:b/>
          <w:i/>
          <w:sz w:val="32"/>
          <w:lang w:val="en-US"/>
        </w:rPr>
      </w:pPr>
      <w:r w:rsidRPr="00A9530D">
        <w:rPr>
          <w:b/>
          <w:i/>
          <w:sz w:val="32"/>
        </w:rPr>
        <w:t>431. Footer Partial</w:t>
      </w:r>
    </w:p>
    <w:p w14:paraId="0D364AB9" w14:textId="7C07531A" w:rsidR="00AD34CB" w:rsidRDefault="00A9530D" w:rsidP="00916B86">
      <w:pPr>
        <w:rPr>
          <w:noProof/>
        </w:rPr>
      </w:pPr>
      <w:r>
        <w:rPr>
          <w:lang w:val="en-US"/>
        </w:rPr>
        <w:t xml:space="preserve">We created a partial named </w:t>
      </w:r>
      <w:proofErr w:type="spellStart"/>
      <w:proofErr w:type="gramStart"/>
      <w:r>
        <w:rPr>
          <w:b/>
          <w:lang w:val="en-US"/>
        </w:rPr>
        <w:t>footer.ejs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initially</w:t>
      </w:r>
      <w:proofErr w:type="gramEnd"/>
      <w:r>
        <w:rPr>
          <w:lang w:val="en-US"/>
        </w:rPr>
        <w:t xml:space="preserve"> then added bootstrap style to the footer.</w:t>
      </w:r>
      <w:r w:rsidRPr="00A9530D">
        <w:rPr>
          <w:noProof/>
        </w:rPr>
        <w:t xml:space="preserve"> </w:t>
      </w:r>
      <w:r w:rsidRPr="00A9530D">
        <w:rPr>
          <w:lang w:val="en-US"/>
        </w:rPr>
        <w:drawing>
          <wp:inline distT="0" distB="0" distL="0" distR="0" wp14:anchorId="4226525C" wp14:editId="2B126707">
            <wp:extent cx="4208585" cy="1328413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6823" cy="13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B4D" w14:textId="7FF65A2F" w:rsidR="00A9530D" w:rsidRDefault="00A9530D" w:rsidP="00916B86">
      <w:pPr>
        <w:rPr>
          <w:lang w:val="en-US"/>
        </w:rPr>
      </w:pPr>
      <w:r>
        <w:rPr>
          <w:lang w:val="en-US"/>
        </w:rPr>
        <w:t xml:space="preserve">Then included the partial </w:t>
      </w:r>
      <w:proofErr w:type="spellStart"/>
      <w:r>
        <w:rPr>
          <w:lang w:val="en-US"/>
        </w:rPr>
        <w:t>footer.ejs</w:t>
      </w:r>
      <w:proofErr w:type="spellEnd"/>
      <w:r>
        <w:rPr>
          <w:lang w:val="en-US"/>
        </w:rPr>
        <w:t xml:space="preserve"> file to the </w:t>
      </w:r>
      <w:proofErr w:type="spellStart"/>
      <w:r>
        <w:rPr>
          <w:lang w:val="en-US"/>
        </w:rPr>
        <w:t>boilerplate.ejs</w:t>
      </w:r>
      <w:proofErr w:type="spellEnd"/>
      <w:r w:rsidRPr="00A9530D">
        <w:rPr>
          <w:lang w:val="en-US"/>
        </w:rPr>
        <w:drawing>
          <wp:inline distT="0" distB="0" distL="0" distR="0" wp14:anchorId="152ED723" wp14:editId="2D0DA818">
            <wp:extent cx="3594588" cy="5355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331" cy="5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97E" w14:textId="333D8730" w:rsidR="00A9530D" w:rsidRDefault="00A9530D" w:rsidP="00916B86">
      <w:pPr>
        <w:rPr>
          <w:lang w:val="en-US"/>
        </w:rPr>
      </w:pPr>
    </w:p>
    <w:p w14:paraId="5A78147A" w14:textId="42B53D03" w:rsidR="00A9530D" w:rsidRPr="00A9530D" w:rsidRDefault="00A9530D" w:rsidP="00916B86">
      <w:pPr>
        <w:rPr>
          <w:b/>
          <w:i/>
          <w:sz w:val="32"/>
          <w:lang w:val="en-US"/>
        </w:rPr>
      </w:pPr>
      <w:r w:rsidRPr="00A9530D">
        <w:rPr>
          <w:b/>
          <w:i/>
          <w:sz w:val="32"/>
        </w:rPr>
        <w:t>432. Adding Images</w:t>
      </w:r>
    </w:p>
    <w:p w14:paraId="458E7027" w14:textId="11987B8C" w:rsidR="00A9530D" w:rsidRDefault="00076929" w:rsidP="00916B86">
      <w:pPr>
        <w:rPr>
          <w:b/>
          <w:lang w:val="en-US"/>
        </w:rPr>
      </w:pPr>
      <w:r>
        <w:rPr>
          <w:lang w:val="en-US"/>
        </w:rPr>
        <w:lastRenderedPageBreak/>
        <w:t xml:space="preserve">Added image, price and description to </w:t>
      </w:r>
      <w:r w:rsidR="00E56F7D">
        <w:rPr>
          <w:b/>
          <w:lang w:val="en-US"/>
        </w:rPr>
        <w:t>models</w:t>
      </w:r>
      <w:r w:rsidRPr="00E56F7D">
        <w:rPr>
          <w:b/>
          <w:lang w:val="en-US"/>
        </w:rPr>
        <w:t xml:space="preserve">/campgrounds.js </w:t>
      </w:r>
      <w:r w:rsidR="00E56F7D" w:rsidRPr="00E56F7D">
        <w:rPr>
          <w:b/>
          <w:lang w:val="en-US"/>
        </w:rPr>
        <w:t xml:space="preserve">  </w:t>
      </w:r>
      <w:r w:rsidR="00E56F7D" w:rsidRPr="00E56F7D">
        <w:rPr>
          <w:b/>
          <w:lang w:val="en-US"/>
        </w:rPr>
        <w:drawing>
          <wp:inline distT="0" distB="0" distL="0" distR="0" wp14:anchorId="12891147" wp14:editId="74E3ED09">
            <wp:extent cx="3152433" cy="17560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7" cy="17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07EE" w14:textId="6709679B" w:rsidR="00E56F7D" w:rsidRDefault="00E56F7D" w:rsidP="00916B86">
      <w:pPr>
        <w:rPr>
          <w:lang w:val="en-US"/>
        </w:rPr>
      </w:pPr>
    </w:p>
    <w:p w14:paraId="6ED89087" w14:textId="6356483F" w:rsidR="00E56F7D" w:rsidRDefault="00E56F7D" w:rsidP="00916B86">
      <w:pPr>
        <w:rPr>
          <w:lang w:val="en-US"/>
        </w:rPr>
      </w:pPr>
      <w:r>
        <w:rPr>
          <w:lang w:val="en-US"/>
        </w:rPr>
        <w:t xml:space="preserve">Added image to </w:t>
      </w:r>
      <w:proofErr w:type="gramStart"/>
      <w:r w:rsidRPr="00E56F7D">
        <w:rPr>
          <w:b/>
          <w:lang w:val="en-US"/>
        </w:rPr>
        <w:t>seeds/</w:t>
      </w:r>
      <w:r>
        <w:rPr>
          <w:b/>
          <w:lang w:val="en-US"/>
        </w:rPr>
        <w:t>index</w:t>
      </w:r>
      <w:r w:rsidRPr="00E56F7D">
        <w:rPr>
          <w:b/>
          <w:lang w:val="en-US"/>
        </w:rPr>
        <w:t>.js</w:t>
      </w:r>
      <w:r>
        <w:rPr>
          <w:b/>
          <w:lang w:val="en-US"/>
        </w:rPr>
        <w:t xml:space="preserve">  </w:t>
      </w:r>
      <w:r w:rsidRPr="00E56F7D">
        <w:rPr>
          <w:lang w:val="en-US"/>
        </w:rPr>
        <w:t>where</w:t>
      </w:r>
      <w:proofErr w:type="gramEnd"/>
      <w:r w:rsidRPr="00E56F7D">
        <w:rPr>
          <w:lang w:val="en-US"/>
        </w:rPr>
        <w:t xml:space="preserve"> it seeded</w:t>
      </w:r>
      <w:r>
        <w:rPr>
          <w:lang w:val="en-US"/>
        </w:rPr>
        <w:t>.</w:t>
      </w:r>
    </w:p>
    <w:p w14:paraId="3AF13D3D" w14:textId="597D249C" w:rsidR="00E56F7D" w:rsidRDefault="00E56F7D" w:rsidP="00916B86">
      <w:pPr>
        <w:rPr>
          <w:lang w:val="en-US"/>
        </w:rPr>
      </w:pPr>
      <w:r>
        <w:rPr>
          <w:lang w:val="en-US"/>
        </w:rPr>
        <w:t xml:space="preserve">I’ve added </w:t>
      </w:r>
      <w:proofErr w:type="spellStart"/>
      <w:r>
        <w:rPr>
          <w:lang w:val="en-US"/>
        </w:rPr>
        <w:t>unsplash</w:t>
      </w:r>
      <w:proofErr w:type="spellEnd"/>
      <w:r>
        <w:rPr>
          <w:lang w:val="en-US"/>
        </w:rPr>
        <w:t xml:space="preserve"> collection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which shows random image every time it is seeded</w:t>
      </w:r>
    </w:p>
    <w:p w14:paraId="033A3671" w14:textId="56A6914E" w:rsidR="00E56F7D" w:rsidRPr="00E56F7D" w:rsidRDefault="00E56F7D" w:rsidP="00916B86">
      <w:pPr>
        <w:rPr>
          <w:lang w:val="en-US"/>
        </w:rPr>
      </w:pPr>
      <w:r>
        <w:rPr>
          <w:lang w:val="en-US"/>
        </w:rPr>
        <w:t>And same for price for which we’ve used random number generator</w:t>
      </w:r>
    </w:p>
    <w:p w14:paraId="750341B6" w14:textId="249529A5" w:rsidR="00E56F7D" w:rsidRDefault="00E56F7D" w:rsidP="00916B86">
      <w:pPr>
        <w:rPr>
          <w:lang w:val="en-US"/>
        </w:rPr>
      </w:pPr>
      <w:r w:rsidRPr="00E56F7D">
        <w:rPr>
          <w:lang w:val="en-US"/>
        </w:rPr>
        <w:drawing>
          <wp:inline distT="0" distB="0" distL="0" distR="0" wp14:anchorId="138A9A02" wp14:editId="2CFAAFE4">
            <wp:extent cx="5731510" cy="2339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EE5" w14:textId="7989F365" w:rsidR="008311A2" w:rsidRDefault="008311A2" w:rsidP="00916B86">
      <w:pPr>
        <w:rPr>
          <w:lang w:val="en-US"/>
        </w:rPr>
      </w:pPr>
    </w:p>
    <w:p w14:paraId="3C4B7057" w14:textId="669CC454" w:rsidR="008311A2" w:rsidRDefault="008311A2" w:rsidP="00916B86">
      <w:pPr>
        <w:rPr>
          <w:lang w:val="en-US"/>
        </w:rPr>
      </w:pPr>
      <w:r>
        <w:rPr>
          <w:lang w:val="en-US"/>
        </w:rPr>
        <w:t xml:space="preserve">After that we’ve added price, description and image to </w:t>
      </w:r>
      <w:proofErr w:type="gramStart"/>
      <w:r w:rsidRPr="008311A2">
        <w:rPr>
          <w:b/>
          <w:lang w:val="en-US"/>
        </w:rPr>
        <w:t>views/</w:t>
      </w:r>
      <w:r>
        <w:rPr>
          <w:b/>
          <w:lang w:val="en-US"/>
        </w:rPr>
        <w:t>campgrounds/</w:t>
      </w:r>
      <w:proofErr w:type="spellStart"/>
      <w:r>
        <w:rPr>
          <w:b/>
          <w:lang w:val="en-US"/>
        </w:rPr>
        <w:t>show.ejs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so</w:t>
      </w:r>
      <w:proofErr w:type="gramEnd"/>
      <w:r>
        <w:rPr>
          <w:lang w:val="en-US"/>
        </w:rPr>
        <w:t xml:space="preserve"> that it is displayed on show page</w:t>
      </w:r>
      <w:r w:rsidR="00D71778">
        <w:rPr>
          <w:lang w:val="en-US"/>
        </w:rPr>
        <w:t>.</w:t>
      </w:r>
    </w:p>
    <w:p w14:paraId="2724C6F9" w14:textId="1573D06C" w:rsidR="00D71778" w:rsidRDefault="00D71778" w:rsidP="00916B86">
      <w:pPr>
        <w:rPr>
          <w:lang w:val="en-US"/>
        </w:rPr>
      </w:pPr>
    </w:p>
    <w:p w14:paraId="170F8020" w14:textId="2AF4383B" w:rsidR="00040A83" w:rsidRDefault="00040A83" w:rsidP="00916B86">
      <w:pPr>
        <w:rPr>
          <w:b/>
          <w:i/>
          <w:sz w:val="28"/>
        </w:rPr>
      </w:pPr>
      <w:r w:rsidRPr="00040A83">
        <w:rPr>
          <w:b/>
          <w:i/>
          <w:sz w:val="28"/>
        </w:rPr>
        <w:t>433. Styling Campgrounds Index</w:t>
      </w:r>
    </w:p>
    <w:p w14:paraId="761DFE08" w14:textId="150414D3" w:rsidR="00040A83" w:rsidRDefault="00195BEB" w:rsidP="00916B86">
      <w:pPr>
        <w:rPr>
          <w:lang w:val="en-US"/>
        </w:rPr>
      </w:pPr>
      <w:r>
        <w:rPr>
          <w:lang w:val="en-US"/>
        </w:rPr>
        <w:t xml:space="preserve">Added card logic to </w:t>
      </w:r>
      <w:proofErr w:type="spellStart"/>
      <w:proofErr w:type="gramStart"/>
      <w:r>
        <w:rPr>
          <w:b/>
          <w:lang w:val="en-US"/>
        </w:rPr>
        <w:t>index.ejs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 to</w:t>
      </w:r>
      <w:proofErr w:type="gramEnd"/>
      <w:r>
        <w:rPr>
          <w:lang w:val="en-US"/>
        </w:rPr>
        <w:t xml:space="preserve"> better style </w:t>
      </w:r>
      <w:proofErr w:type="spellStart"/>
      <w:r>
        <w:rPr>
          <w:lang w:val="en-US"/>
        </w:rPr>
        <w:t>index.ejs</w:t>
      </w:r>
      <w:proofErr w:type="spellEnd"/>
      <w:r>
        <w:rPr>
          <w:lang w:val="en-US"/>
        </w:rPr>
        <w:t xml:space="preserve"> page </w:t>
      </w:r>
    </w:p>
    <w:p w14:paraId="313C39CF" w14:textId="77777777" w:rsidR="003C35E0" w:rsidRDefault="00195BEB" w:rsidP="00916B86">
      <w:pPr>
        <w:rPr>
          <w:b/>
          <w:lang w:val="en-US"/>
        </w:rPr>
      </w:pPr>
      <w:r>
        <w:rPr>
          <w:lang w:val="en-US"/>
        </w:rPr>
        <w:t xml:space="preserve">It now shows image, title, location and a show button which redirects to </w:t>
      </w:r>
      <w:proofErr w:type="spellStart"/>
      <w:r>
        <w:rPr>
          <w:b/>
          <w:lang w:val="en-US"/>
        </w:rPr>
        <w:t>show.ejs</w:t>
      </w:r>
      <w:proofErr w:type="spellEnd"/>
    </w:p>
    <w:p w14:paraId="589FA2A4" w14:textId="77578D4D" w:rsidR="00195BEB" w:rsidRDefault="003C35E0" w:rsidP="00916B86">
      <w:pPr>
        <w:rPr>
          <w:b/>
          <w:lang w:val="en-US"/>
        </w:rPr>
      </w:pPr>
      <w:r w:rsidRPr="003C35E0">
        <w:rPr>
          <w:b/>
          <w:lang w:val="en-US"/>
        </w:rPr>
        <w:lastRenderedPageBreak/>
        <w:drawing>
          <wp:inline distT="0" distB="0" distL="0" distR="0" wp14:anchorId="2D1F97A0" wp14:editId="5025564B">
            <wp:extent cx="5731510" cy="29533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C57F" w14:textId="3BC71AB8" w:rsidR="00D05BF1" w:rsidRPr="00195BEB" w:rsidRDefault="00D05BF1" w:rsidP="00916B86">
      <w:pPr>
        <w:rPr>
          <w:b/>
          <w:lang w:val="en-US"/>
        </w:rPr>
      </w:pPr>
      <w:r w:rsidRPr="00D05BF1">
        <w:rPr>
          <w:b/>
          <w:lang w:val="en-US"/>
        </w:rPr>
        <w:drawing>
          <wp:inline distT="0" distB="0" distL="0" distR="0" wp14:anchorId="6058D58A" wp14:editId="7733E18C">
            <wp:extent cx="5731510" cy="2677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BF1" w:rsidRPr="00195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D6"/>
    <w:rsid w:val="00040A83"/>
    <w:rsid w:val="00076929"/>
    <w:rsid w:val="000A2E4F"/>
    <w:rsid w:val="00195BEB"/>
    <w:rsid w:val="00316EEB"/>
    <w:rsid w:val="003C35E0"/>
    <w:rsid w:val="008311A2"/>
    <w:rsid w:val="00916B86"/>
    <w:rsid w:val="00A9530D"/>
    <w:rsid w:val="00AA71D6"/>
    <w:rsid w:val="00AD34CB"/>
    <w:rsid w:val="00BA1FDF"/>
    <w:rsid w:val="00D05BF1"/>
    <w:rsid w:val="00D71778"/>
    <w:rsid w:val="00DA00F7"/>
    <w:rsid w:val="00DA6907"/>
    <w:rsid w:val="00DA7077"/>
    <w:rsid w:val="00E5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6E4"/>
  <w15:chartTrackingRefBased/>
  <w15:docId w15:val="{8CA815AF-E264-491E-BD24-504CBDF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15</cp:revision>
  <dcterms:created xsi:type="dcterms:W3CDTF">2023-03-14T19:34:00Z</dcterms:created>
  <dcterms:modified xsi:type="dcterms:W3CDTF">2023-03-15T19:16:00Z</dcterms:modified>
</cp:coreProperties>
</file>