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DC0B" w14:textId="03F3ED9F" w:rsidR="00A55FC7" w:rsidRDefault="00362AAB" w:rsidP="00362AAB">
      <w:pPr>
        <w:pStyle w:val="ListParagraph"/>
        <w:numPr>
          <w:ilvl w:val="0"/>
          <w:numId w:val="1"/>
        </w:numPr>
      </w:pPr>
      <w:r>
        <w:t>Weak Prompt “Explain regression”</w:t>
      </w:r>
    </w:p>
    <w:p w14:paraId="681C67BC" w14:textId="6C3DB9AC" w:rsidR="00362AAB" w:rsidRDefault="00CE45CD" w:rsidP="00362AAB">
      <w:r>
        <w:t>Improved</w:t>
      </w:r>
      <w:r w:rsidR="00362AAB">
        <w:t xml:space="preserve"> </w:t>
      </w:r>
      <w:r>
        <w:t>Prompt:</w:t>
      </w:r>
    </w:p>
    <w:p w14:paraId="4F251B41" w14:textId="49CD11A7" w:rsidR="00CE45CD" w:rsidRDefault="00CE45CD" w:rsidP="00362AAB">
      <w:r>
        <w:t>Explain what regression is to an en</w:t>
      </w:r>
      <w:r w:rsidR="006F0A56">
        <w:t xml:space="preserve">try-level data analytics student and provide a beginner-friendly response. Include </w:t>
      </w:r>
      <w:r w:rsidR="000A3EA9">
        <w:t xml:space="preserve">real-world </w:t>
      </w:r>
      <w:r w:rsidR="006F0A56">
        <w:t xml:space="preserve">examples </w:t>
      </w:r>
      <w:r w:rsidR="000A3EA9">
        <w:t xml:space="preserve">and other relevant relationships </w:t>
      </w:r>
      <w:r w:rsidR="00CA5377">
        <w:t xml:space="preserve">and </w:t>
      </w:r>
      <w:r w:rsidR="008F6C3D">
        <w:t xml:space="preserve">definitions </w:t>
      </w:r>
      <w:r w:rsidR="008A56B0">
        <w:t>of regression</w:t>
      </w:r>
      <w:r w:rsidR="000A3EA9">
        <w:t xml:space="preserve"> </w:t>
      </w:r>
    </w:p>
    <w:p w14:paraId="1EA81944" w14:textId="77777777" w:rsidR="009234D5" w:rsidRDefault="009234D5" w:rsidP="00362AAB"/>
    <w:p w14:paraId="2FDA7B46" w14:textId="60093221" w:rsidR="009234D5" w:rsidRPr="009234D5" w:rsidRDefault="009234D5" w:rsidP="00362AAB">
      <w:pPr>
        <w:rPr>
          <w:u w:val="single"/>
        </w:rPr>
      </w:pPr>
      <w:r w:rsidRPr="009234D5">
        <w:rPr>
          <w:u w:val="single"/>
        </w:rPr>
        <w:t xml:space="preserve">Generative AI </w:t>
      </w:r>
      <w:proofErr w:type="gramStart"/>
      <w:r w:rsidRPr="009234D5">
        <w:rPr>
          <w:u w:val="single"/>
        </w:rPr>
        <w:t>Output :</w:t>
      </w:r>
      <w:proofErr w:type="gramEnd"/>
    </w:p>
    <w:p w14:paraId="2A8635ED" w14:textId="2AEDFB6A" w:rsidR="008F6C3D" w:rsidRDefault="009234D5" w:rsidP="00362AAB">
      <w:r w:rsidRPr="009234D5">
        <w:drawing>
          <wp:inline distT="0" distB="0" distL="0" distR="0" wp14:anchorId="06D2E74E" wp14:editId="5BD4FCDF">
            <wp:extent cx="5943600" cy="5029835"/>
            <wp:effectExtent l="0" t="0" r="0" b="0"/>
            <wp:docPr id="1176356434" name="Picture 1" descr="Regression is a statistical technique used in data analytics to explore relationships between variables and predict numerical values, such as how studying hours correlate with exam scores, or how advertising expenses affect sales 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6434" name="Picture 1" descr="Regression is a statistical technique used in data analytics to explore relationships between variables and predict numerical values, such as how studying hours correlate with exam scores, or how advertising expenses affect sales revenue.&#10;&#10;AI-generated content may be incorrect."/>
                    <pic:cNvPicPr/>
                  </pic:nvPicPr>
                  <pic:blipFill>
                    <a:blip r:embed="rId5"/>
                    <a:stretch>
                      <a:fillRect/>
                    </a:stretch>
                  </pic:blipFill>
                  <pic:spPr>
                    <a:xfrm>
                      <a:off x="0" y="0"/>
                      <a:ext cx="5943600" cy="5029835"/>
                    </a:xfrm>
                    <a:prstGeom prst="rect">
                      <a:avLst/>
                    </a:prstGeom>
                  </pic:spPr>
                </pic:pic>
              </a:graphicData>
            </a:graphic>
          </wp:inline>
        </w:drawing>
      </w:r>
    </w:p>
    <w:p w14:paraId="2A878C17" w14:textId="20A603E3" w:rsidR="008F6C3D" w:rsidRDefault="008F6C3D" w:rsidP="00362AAB">
      <w:r>
        <w:t>Why This Prompt Is Stronger</w:t>
      </w:r>
      <w:r w:rsidR="008A56B0">
        <w:t>:</w:t>
      </w:r>
    </w:p>
    <w:p w14:paraId="5EC819CF" w14:textId="73611777" w:rsidR="009234D5" w:rsidRDefault="008A56B0" w:rsidP="008A56B0">
      <w:r>
        <w:t xml:space="preserve">The prompt version is stronger because being specific </w:t>
      </w:r>
      <w:r w:rsidR="00140BD9">
        <w:t>to</w:t>
      </w:r>
      <w:r w:rsidR="00882A80">
        <w:t xml:space="preserve"> the audience it should be generating the response for. While asking it to </w:t>
      </w:r>
      <w:r w:rsidR="009023F6">
        <w:t xml:space="preserve">define and give real-world examples to are specific to regression. As well as any other topics that </w:t>
      </w:r>
      <w:r w:rsidR="00140BD9">
        <w:t xml:space="preserve">can correlate to regression </w:t>
      </w:r>
    </w:p>
    <w:p w14:paraId="18A0AEA1" w14:textId="3CD95212" w:rsidR="00140BD9" w:rsidRDefault="00140BD9" w:rsidP="00140BD9">
      <w:pPr>
        <w:pStyle w:val="ListParagraph"/>
        <w:numPr>
          <w:ilvl w:val="0"/>
          <w:numId w:val="1"/>
        </w:numPr>
      </w:pPr>
      <w:r>
        <w:lastRenderedPageBreak/>
        <w:t xml:space="preserve">Help me understand SQL </w:t>
      </w:r>
    </w:p>
    <w:p w14:paraId="231C6B47" w14:textId="1312EF35" w:rsidR="00140BD9" w:rsidRDefault="000D5670" w:rsidP="000D5670">
      <w:r>
        <w:t>Improved Prompt:</w:t>
      </w:r>
    </w:p>
    <w:p w14:paraId="4845679D" w14:textId="616A22CC" w:rsidR="000D5670" w:rsidRDefault="000D5670" w:rsidP="000D5670">
      <w:r>
        <w:t xml:space="preserve">Can </w:t>
      </w:r>
      <w:r w:rsidR="003836B4">
        <w:t>you</w:t>
      </w:r>
      <w:r>
        <w:t xml:space="preserve"> create a beginner-friendly </w:t>
      </w:r>
      <w:r w:rsidR="007A2BDF">
        <w:t xml:space="preserve">10 </w:t>
      </w:r>
      <w:r w:rsidR="00D74CB4">
        <w:t>module</w:t>
      </w:r>
      <w:r w:rsidR="007A2BDF">
        <w:t xml:space="preserve"> lesson for understanding SQL. </w:t>
      </w:r>
      <w:r w:rsidR="00D74CB4">
        <w:t xml:space="preserve"> In the modules include key </w:t>
      </w:r>
      <w:r w:rsidR="00A14398">
        <w:t>points</w:t>
      </w:r>
      <w:r w:rsidR="00613EEC">
        <w:t>, definitions</w:t>
      </w:r>
      <w:r w:rsidR="00D74CB4">
        <w:t xml:space="preserve"> and </w:t>
      </w:r>
      <w:r w:rsidR="00A8680C">
        <w:t>objectives</w:t>
      </w:r>
      <w:r w:rsidR="00613EEC">
        <w:t xml:space="preserve"> of the module to better learn SQL </w:t>
      </w:r>
      <w:r w:rsidR="00D74CB4">
        <w:t>Include</w:t>
      </w:r>
      <w:r w:rsidR="007A2BDF">
        <w:t xml:space="preserve"> entry-level question</w:t>
      </w:r>
      <w:r w:rsidR="00D74CB4">
        <w:t>s and practice problems to help develop SQL skills</w:t>
      </w:r>
      <w:r w:rsidR="00A8680C">
        <w:t>.</w:t>
      </w:r>
    </w:p>
    <w:p w14:paraId="76DFE72C" w14:textId="77777777" w:rsidR="009234D5" w:rsidRDefault="009234D5" w:rsidP="000D5670"/>
    <w:p w14:paraId="54A9AABD" w14:textId="07FAE0CB" w:rsidR="009234D5" w:rsidRDefault="009234D5" w:rsidP="000D5670">
      <w:r>
        <w:t>Generative AI Output:</w:t>
      </w:r>
    </w:p>
    <w:p w14:paraId="7AA54B88" w14:textId="352D1895" w:rsidR="009234D5" w:rsidRDefault="002157D1" w:rsidP="000D5670">
      <w:r w:rsidRPr="002157D1">
        <w:drawing>
          <wp:inline distT="0" distB="0" distL="0" distR="0" wp14:anchorId="1E14E1DA" wp14:editId="7768D67C">
            <wp:extent cx="5943600" cy="4181856"/>
            <wp:effectExtent l="0" t="0" r="0" b="9525"/>
            <wp:docPr id="1497671779" name="Picture 1" descr="The image is a screenshot of a course outline for a beginner's SQL module, featuring a structured learning path with key points, definitions, objectives, practice problems, and questions for developing SQL ski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71779" name="Picture 1" descr="The image is a screenshot of a course outline for a beginner's SQL module, featuring a structured learning path with key points, definitions, objectives, practice problems, and questions for developing SQL skills.&#10;&#10;AI-generated content may be incorrect."/>
                    <pic:cNvPicPr/>
                  </pic:nvPicPr>
                  <pic:blipFill>
                    <a:blip r:embed="rId6"/>
                    <a:stretch>
                      <a:fillRect/>
                    </a:stretch>
                  </pic:blipFill>
                  <pic:spPr>
                    <a:xfrm>
                      <a:off x="0" y="0"/>
                      <a:ext cx="5945870" cy="4183453"/>
                    </a:xfrm>
                    <a:prstGeom prst="rect">
                      <a:avLst/>
                    </a:prstGeom>
                  </pic:spPr>
                </pic:pic>
              </a:graphicData>
            </a:graphic>
          </wp:inline>
        </w:drawing>
      </w:r>
    </w:p>
    <w:p w14:paraId="62920F67" w14:textId="77777777" w:rsidR="00A8680C" w:rsidRDefault="00A8680C" w:rsidP="000D5670"/>
    <w:p w14:paraId="170A2711" w14:textId="19F26E23" w:rsidR="00A8680C" w:rsidRDefault="00A8680C" w:rsidP="000D5670">
      <w:r>
        <w:t>Why This Prompt Is Stronger:</w:t>
      </w:r>
    </w:p>
    <w:p w14:paraId="570547C0" w14:textId="0BCA671C" w:rsidR="00362AAB" w:rsidRDefault="00A14398" w:rsidP="00A14398">
      <w:r>
        <w:t xml:space="preserve">This prompt is stronger because it </w:t>
      </w:r>
      <w:r w:rsidR="00F26799">
        <w:t>specifically shows</w:t>
      </w:r>
      <w:r>
        <w:t xml:space="preserve"> ChatGPT how to help me understand SQL.  By asking it to more </w:t>
      </w:r>
      <w:r w:rsidR="00F26799">
        <w:t>focused</w:t>
      </w:r>
      <w:r>
        <w:t xml:space="preserve"> on creating </w:t>
      </w:r>
      <w:r w:rsidR="00FC6CBF">
        <w:t>a beginner f</w:t>
      </w:r>
      <w:r w:rsidR="00AD0D1D">
        <w:t xml:space="preserve">riendly </w:t>
      </w:r>
      <w:r w:rsidR="00FC6CBF">
        <w:t>lesson on topics that necessary in lea</w:t>
      </w:r>
      <w:r w:rsidR="00AD0D1D">
        <w:t>rn</w:t>
      </w:r>
      <w:r w:rsidR="00FC6CBF">
        <w:t xml:space="preserve">ing SQL. While including practice problems and </w:t>
      </w:r>
      <w:r w:rsidR="00AD0D1D">
        <w:t xml:space="preserve">definitions to enhance my data analytic skills through the provide information. </w:t>
      </w:r>
    </w:p>
    <w:p w14:paraId="302C99DA" w14:textId="77777777" w:rsidR="000962CD" w:rsidRDefault="000962CD" w:rsidP="00A14398"/>
    <w:p w14:paraId="2223AA65" w14:textId="26E557F6" w:rsidR="000962CD" w:rsidRDefault="000962CD" w:rsidP="000962CD">
      <w:pPr>
        <w:pStyle w:val="ListParagraph"/>
        <w:numPr>
          <w:ilvl w:val="0"/>
          <w:numId w:val="1"/>
        </w:numPr>
      </w:pPr>
      <w:r>
        <w:lastRenderedPageBreak/>
        <w:t>Cre</w:t>
      </w:r>
      <w:r w:rsidR="00407D09">
        <w:t xml:space="preserve">ate a dataset </w:t>
      </w:r>
    </w:p>
    <w:p w14:paraId="4BE08D04" w14:textId="440C82C5" w:rsidR="00407D09" w:rsidRDefault="00407D09" w:rsidP="00407D09">
      <w:r>
        <w:t>Improved Prompt:</w:t>
      </w:r>
    </w:p>
    <w:p w14:paraId="69A690A0" w14:textId="77777777" w:rsidR="00407D09" w:rsidRDefault="00407D09" w:rsidP="00407D09"/>
    <w:p w14:paraId="4F459B00" w14:textId="48BA833E" w:rsidR="00407D09" w:rsidRDefault="00407D09" w:rsidP="00407D09">
      <w:r>
        <w:t xml:space="preserve">Can </w:t>
      </w:r>
      <w:r w:rsidR="003836B4">
        <w:t xml:space="preserve">you create a realistic sample dataset </w:t>
      </w:r>
      <w:r w:rsidR="00566E80">
        <w:t xml:space="preserve">containing </w:t>
      </w:r>
      <w:r w:rsidR="003E2072">
        <w:t>10</w:t>
      </w:r>
      <w:r w:rsidR="00566E80">
        <w:t xml:space="preserve"> students. Include the studentID, FirstName, LastName, Major and GPA and make sure it is formatted into a table dataset </w:t>
      </w:r>
    </w:p>
    <w:p w14:paraId="32B84BE2" w14:textId="590BB8C2" w:rsidR="0094480B" w:rsidRPr="0094480B" w:rsidRDefault="0094480B" w:rsidP="00407D09">
      <w:pPr>
        <w:rPr>
          <w:u w:val="single"/>
        </w:rPr>
      </w:pPr>
      <w:r w:rsidRPr="0094480B">
        <w:rPr>
          <w:u w:val="single"/>
        </w:rPr>
        <w:t>Generate AI Output:</w:t>
      </w:r>
    </w:p>
    <w:p w14:paraId="3D1E1E7F" w14:textId="1CE8AF39" w:rsidR="0094480B" w:rsidRDefault="0094480B" w:rsidP="00407D09">
      <w:r w:rsidRPr="0094480B">
        <w:drawing>
          <wp:inline distT="0" distB="0" distL="0" distR="0" wp14:anchorId="2596DF6C" wp14:editId="74DAAF42">
            <wp:extent cx="5943600" cy="4530090"/>
            <wp:effectExtent l="0" t="0" r="0" b="3810"/>
            <wp:docPr id="1030061216" name="Picture 1" descr="The image displays a table with ten rows, each representing a student's dataset. Each row includes the student's unique ID, first name, last name, major, and GPA. The data is formatted for use in SQL and data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1216" name="Picture 1" descr="The image displays a table with ten rows, each representing a student's dataset. Each row includes the student's unique ID, first name, last name, major, and GPA. The data is formatted for use in SQL and data analytics.&#10;&#10;AI-generated content may be incorrect."/>
                    <pic:cNvPicPr/>
                  </pic:nvPicPr>
                  <pic:blipFill>
                    <a:blip r:embed="rId7"/>
                    <a:stretch>
                      <a:fillRect/>
                    </a:stretch>
                  </pic:blipFill>
                  <pic:spPr>
                    <a:xfrm>
                      <a:off x="0" y="0"/>
                      <a:ext cx="5943600" cy="4530090"/>
                    </a:xfrm>
                    <a:prstGeom prst="rect">
                      <a:avLst/>
                    </a:prstGeom>
                  </pic:spPr>
                </pic:pic>
              </a:graphicData>
            </a:graphic>
          </wp:inline>
        </w:drawing>
      </w:r>
    </w:p>
    <w:p w14:paraId="22E462B4" w14:textId="77777777" w:rsidR="00566E80" w:rsidRDefault="00566E80" w:rsidP="00407D09"/>
    <w:p w14:paraId="7DD2CCE9" w14:textId="4C9B0AE4" w:rsidR="00566E80" w:rsidRDefault="00566E80" w:rsidP="00407D09">
      <w:r>
        <w:t xml:space="preserve">Why </w:t>
      </w:r>
      <w:r w:rsidR="003E2072">
        <w:t>is This Prompt</w:t>
      </w:r>
      <w:r>
        <w:t xml:space="preserve"> Stronger:</w:t>
      </w:r>
    </w:p>
    <w:p w14:paraId="446E0FD6" w14:textId="5781C1AC" w:rsidR="009E185A" w:rsidRDefault="009E185A" w:rsidP="00407D09">
      <w:r>
        <w:t xml:space="preserve">This prompt is </w:t>
      </w:r>
      <w:r w:rsidR="003E2072">
        <w:t>stronger</w:t>
      </w:r>
      <w:r>
        <w:t xml:space="preserve"> because it asks generative AI to </w:t>
      </w:r>
      <w:r w:rsidR="0068006F">
        <w:t xml:space="preserve">create a realistic </w:t>
      </w:r>
      <w:r w:rsidR="00916FEA">
        <w:t xml:space="preserve">a specific what type of dataset I want. For </w:t>
      </w:r>
      <w:r w:rsidR="003E2072">
        <w:t>instance,</w:t>
      </w:r>
      <w:r w:rsidR="00916FEA">
        <w:t xml:space="preserve"> I specified the type of element I wanted to be included in the </w:t>
      </w:r>
      <w:r w:rsidR="002F3FE1">
        <w:t>column.</w:t>
      </w:r>
      <w:r w:rsidR="001F1818">
        <w:t xml:space="preserve"> Also </w:t>
      </w:r>
      <w:r w:rsidR="002F3FE1">
        <w:t>specify</w:t>
      </w:r>
      <w:r w:rsidR="001F1818">
        <w:t xml:space="preserve"> that I wanted the dataset in a table form </w:t>
      </w:r>
      <w:r w:rsidR="002F3FE1">
        <w:t xml:space="preserve">with a certain number of students. </w:t>
      </w:r>
    </w:p>
    <w:sectPr w:rsidR="009E1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BCD"/>
    <w:multiLevelType w:val="hybridMultilevel"/>
    <w:tmpl w:val="C2FCC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0D580D"/>
    <w:multiLevelType w:val="hybridMultilevel"/>
    <w:tmpl w:val="F9725670"/>
    <w:lvl w:ilvl="0" w:tplc="E72287D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259423">
    <w:abstractNumId w:val="0"/>
  </w:num>
  <w:num w:numId="2" w16cid:durableId="74283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C7"/>
    <w:rsid w:val="000962CD"/>
    <w:rsid w:val="000A3EA9"/>
    <w:rsid w:val="000D5670"/>
    <w:rsid w:val="00140BD9"/>
    <w:rsid w:val="001F1818"/>
    <w:rsid w:val="002157D1"/>
    <w:rsid w:val="002F3FE1"/>
    <w:rsid w:val="00362AAB"/>
    <w:rsid w:val="003836B4"/>
    <w:rsid w:val="003E2072"/>
    <w:rsid w:val="00407D09"/>
    <w:rsid w:val="00481E57"/>
    <w:rsid w:val="00566E80"/>
    <w:rsid w:val="00613EEC"/>
    <w:rsid w:val="00634422"/>
    <w:rsid w:val="0068006F"/>
    <w:rsid w:val="006E7BF8"/>
    <w:rsid w:val="006F0A56"/>
    <w:rsid w:val="007A2BDF"/>
    <w:rsid w:val="00882A80"/>
    <w:rsid w:val="008A56B0"/>
    <w:rsid w:val="008F6C3D"/>
    <w:rsid w:val="009023F6"/>
    <w:rsid w:val="00916FEA"/>
    <w:rsid w:val="009234D5"/>
    <w:rsid w:val="0094480B"/>
    <w:rsid w:val="009E185A"/>
    <w:rsid w:val="00A14398"/>
    <w:rsid w:val="00A55FC7"/>
    <w:rsid w:val="00A8680C"/>
    <w:rsid w:val="00AD0D1D"/>
    <w:rsid w:val="00CA5377"/>
    <w:rsid w:val="00CE45CD"/>
    <w:rsid w:val="00D74CB4"/>
    <w:rsid w:val="00F26799"/>
    <w:rsid w:val="00FC6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9E98"/>
  <w15:chartTrackingRefBased/>
  <w15:docId w15:val="{7E139895-A02C-4274-862E-AE672821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FC7"/>
    <w:rPr>
      <w:rFonts w:eastAsiaTheme="majorEastAsia" w:cstheme="majorBidi"/>
      <w:color w:val="272727" w:themeColor="text1" w:themeTint="D8"/>
    </w:rPr>
  </w:style>
  <w:style w:type="paragraph" w:styleId="Title">
    <w:name w:val="Title"/>
    <w:basedOn w:val="Normal"/>
    <w:next w:val="Normal"/>
    <w:link w:val="TitleChar"/>
    <w:uiPriority w:val="10"/>
    <w:qFormat/>
    <w:rsid w:val="00A5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FC7"/>
    <w:pPr>
      <w:spacing w:before="160"/>
      <w:jc w:val="center"/>
    </w:pPr>
    <w:rPr>
      <w:i/>
      <w:iCs/>
      <w:color w:val="404040" w:themeColor="text1" w:themeTint="BF"/>
    </w:rPr>
  </w:style>
  <w:style w:type="character" w:customStyle="1" w:styleId="QuoteChar">
    <w:name w:val="Quote Char"/>
    <w:basedOn w:val="DefaultParagraphFont"/>
    <w:link w:val="Quote"/>
    <w:uiPriority w:val="29"/>
    <w:rsid w:val="00A55FC7"/>
    <w:rPr>
      <w:i/>
      <w:iCs/>
      <w:color w:val="404040" w:themeColor="text1" w:themeTint="BF"/>
    </w:rPr>
  </w:style>
  <w:style w:type="paragraph" w:styleId="ListParagraph">
    <w:name w:val="List Paragraph"/>
    <w:basedOn w:val="Normal"/>
    <w:uiPriority w:val="34"/>
    <w:qFormat/>
    <w:rsid w:val="00A55FC7"/>
    <w:pPr>
      <w:ind w:left="720"/>
      <w:contextualSpacing/>
    </w:pPr>
  </w:style>
  <w:style w:type="character" w:styleId="IntenseEmphasis">
    <w:name w:val="Intense Emphasis"/>
    <w:basedOn w:val="DefaultParagraphFont"/>
    <w:uiPriority w:val="21"/>
    <w:qFormat/>
    <w:rsid w:val="00A55FC7"/>
    <w:rPr>
      <w:i/>
      <w:iCs/>
      <w:color w:val="0F4761" w:themeColor="accent1" w:themeShade="BF"/>
    </w:rPr>
  </w:style>
  <w:style w:type="paragraph" w:styleId="IntenseQuote">
    <w:name w:val="Intense Quote"/>
    <w:basedOn w:val="Normal"/>
    <w:next w:val="Normal"/>
    <w:link w:val="IntenseQuoteChar"/>
    <w:uiPriority w:val="30"/>
    <w:qFormat/>
    <w:rsid w:val="00A5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FC7"/>
    <w:rPr>
      <w:i/>
      <w:iCs/>
      <w:color w:val="0F4761" w:themeColor="accent1" w:themeShade="BF"/>
    </w:rPr>
  </w:style>
  <w:style w:type="character" w:styleId="IntenseReference">
    <w:name w:val="Intense Reference"/>
    <w:basedOn w:val="DefaultParagraphFont"/>
    <w:uiPriority w:val="32"/>
    <w:qFormat/>
    <w:rsid w:val="00A55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Saeteros</dc:creator>
  <cp:keywords/>
  <dc:description/>
  <cp:lastModifiedBy>Jennifer Saeteros</cp:lastModifiedBy>
  <cp:revision>35</cp:revision>
  <dcterms:created xsi:type="dcterms:W3CDTF">2026-10-09T17:56:00Z</dcterms:created>
  <dcterms:modified xsi:type="dcterms:W3CDTF">2026-10-09T19:53:00Z</dcterms:modified>
</cp:coreProperties>
</file>