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FD3" w14:textId="77777777" w:rsidR="0036164F" w:rsidRDefault="00000000">
      <w:pPr>
        <w:pStyle w:val="Title"/>
      </w:pPr>
      <w:bookmarkStart w:id="0" w:name="_heading=h.gjdgxs" w:colFirst="0" w:colLast="0"/>
      <w:bookmarkEnd w:id="0"/>
      <w:r>
        <w:t>LAPORAN PRAKTIKUM</w:t>
      </w:r>
    </w:p>
    <w:p w14:paraId="10933983" w14:textId="26D0C006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0A6139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7B12117B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JARINGAN KOMPUTER</w:t>
      </w:r>
    </w:p>
    <w:p w14:paraId="7F35930A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6F479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99F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F0DE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9D0FF" wp14:editId="49B38294">
            <wp:extent cx="2913894" cy="2916942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5C93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C4AC5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B1D397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Mahdi Sarwan Abdullah (067)</w:t>
      </w:r>
    </w:p>
    <w:p w14:paraId="4B32522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(B ‘25)</w:t>
      </w:r>
    </w:p>
    <w:p w14:paraId="6486D71E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8D2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E5F7D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2E34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B435B0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62080916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951806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36164F">
          <w:footerReference w:type="default" r:id="rId9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6B819CD" w14:textId="77777777" w:rsidR="0036164F" w:rsidRDefault="00000000">
      <w:pPr>
        <w:pStyle w:val="Heading1"/>
        <w:ind w:left="0"/>
      </w:pPr>
      <w:bookmarkStart w:id="1" w:name="_heading=h.30j0zll" w:colFirst="0" w:colLast="0"/>
      <w:bookmarkEnd w:id="1"/>
      <w:r>
        <w:lastRenderedPageBreak/>
        <w:t>1. Soal 1</w:t>
      </w:r>
    </w:p>
    <w:p w14:paraId="0FC2CFA0" w14:textId="5B3F0D3D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 pertama yang dilakukan adalah membuka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menambahkan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2 buah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PC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Selanjutnya, hubungkan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masing-masing PC 1 ke R1, R1 ke R2, R1 ke R3, R3 ke R4, dan R4 ke PC2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menggunakan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kabel jenis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copper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dengan pasangan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yang telah ditentukan pada gambar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jaringan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post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Setelah kabel terpasang, blok seluruh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tersebut dan tekan tombol start hingga indikator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menyala.</w:t>
      </w:r>
    </w:p>
    <w:p w14:paraId="3FA3F43B" w14:textId="66DA9C15" w:rsidR="0036164F" w:rsidRDefault="00D83FD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F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D0708F" wp14:editId="29517A04">
            <wp:extent cx="4962525" cy="4033665"/>
            <wp:effectExtent l="0" t="0" r="0" b="5080"/>
            <wp:docPr id="17214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8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911" cy="40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63BD" w14:textId="77777777" w:rsidR="0036164F" w:rsidRDefault="0036164F" w:rsidP="00D6068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A385A" w14:textId="38913B93" w:rsidR="00D60680" w:rsidRDefault="00D60680" w:rsidP="00D60680">
      <w:pPr>
        <w:pStyle w:val="Heading1"/>
        <w:ind w:left="0"/>
        <w:rPr>
          <w:i/>
          <w:iCs/>
          <w:sz w:val="24"/>
          <w:szCs w:val="24"/>
        </w:rPr>
      </w:pPr>
      <w:r>
        <w:t>2. Soal 2</w:t>
      </w:r>
    </w:p>
    <w:p w14:paraId="4001C834" w14:textId="6B3379C2" w:rsidR="00D60680" w:rsidRDefault="00D60680" w:rsidP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Ketik u t m untuk menghilangkan log panjang yang akan muncul seiring melakukan konfigurasi.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Lakukan hal ini untuk </w:t>
      </w:r>
      <w:r w:rsidR="00A17D1B">
        <w:rPr>
          <w:rFonts w:ascii="Times New Roman" w:eastAsia="Times New Roman" w:hAnsi="Times New Roman" w:cs="Times New Roman"/>
          <w:sz w:val="24"/>
          <w:szCs w:val="24"/>
        </w:rPr>
        <w:t>setiap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(R1, R2, R3, </w:t>
      </w:r>
      <w:r w:rsidR="00A17D1B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R4).</w:t>
      </w:r>
    </w:p>
    <w:p w14:paraId="04C11008" w14:textId="164F1E35" w:rsidR="00D60680" w:rsidRDefault="00D60680" w:rsidP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06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4687F4" wp14:editId="50DA9E64">
            <wp:extent cx="5686467" cy="952507"/>
            <wp:effectExtent l="0" t="0" r="9525" b="0"/>
            <wp:docPr id="184296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6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19F" w14:textId="7D3ABB1A" w:rsidR="00D60680" w:rsidRDefault="00D60680" w:rsidP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068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28DD1D" wp14:editId="27B7875D">
            <wp:extent cx="5715042" cy="933457"/>
            <wp:effectExtent l="0" t="0" r="0" b="0"/>
            <wp:docPr id="7788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8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9B7" w14:textId="76F7FB73" w:rsidR="00D60680" w:rsidRDefault="00D60680" w:rsidP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06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765E9E" wp14:editId="3218A658">
            <wp:extent cx="5695992" cy="962032"/>
            <wp:effectExtent l="0" t="0" r="0" b="9525"/>
            <wp:docPr id="15886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4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8CD4" w14:textId="577D7360" w:rsidR="00D60680" w:rsidRDefault="00D60680" w:rsidP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06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BFFE66" wp14:editId="1A8F3E56">
            <wp:extent cx="5705517" cy="914407"/>
            <wp:effectExtent l="0" t="0" r="0" b="0"/>
            <wp:docPr id="182335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1EC8" w14:textId="77777777" w:rsidR="00D60680" w:rsidRDefault="00D60680">
      <w:pPr>
        <w:pStyle w:val="Heading1"/>
        <w:ind w:left="0"/>
      </w:pPr>
      <w:bookmarkStart w:id="2" w:name="_heading=h.1fob9te" w:colFirst="0" w:colLast="0"/>
      <w:bookmarkEnd w:id="2"/>
    </w:p>
    <w:p w14:paraId="3B47F724" w14:textId="04573454" w:rsidR="0036164F" w:rsidRDefault="00D60680">
      <w:pPr>
        <w:pStyle w:val="Heading1"/>
        <w:ind w:left="0"/>
        <w:rPr>
          <w:i/>
          <w:iCs/>
          <w:sz w:val="24"/>
          <w:szCs w:val="24"/>
        </w:rPr>
      </w:pPr>
      <w:r>
        <w:t>3. Soal 3</w:t>
      </w:r>
    </w:p>
    <w:p w14:paraId="52E103BB" w14:textId="7A53B426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Untuk mengganti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sesuai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ketentuan pada tabel soal di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konfigurasi dilakukan melalui CLI pada 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system-view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lalu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R1_067 (R1_nim). Setelah nama diubah, masuk ke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g0/0/0 dan tambahkan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192.168.1.254 dengan prefiks 24.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R1_067 memiliki 3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, maka masukkan juga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dan prefiks untuk masing-masing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R1_067 juga memiliki </w:t>
      </w:r>
      <w:proofErr w:type="spellStart"/>
      <w:r w:rsidR="00385AE4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385AE4">
        <w:rPr>
          <w:rFonts w:ascii="Times New Roman" w:eastAsia="Times New Roman" w:hAnsi="Times New Roman" w:cs="Times New Roman"/>
          <w:sz w:val="24"/>
          <w:szCs w:val="24"/>
        </w:rPr>
        <w:t xml:space="preserve"> loopback</w:t>
      </w:r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0, oleh karena itu kita masuk dulu ke </w:t>
      </w:r>
      <w:proofErr w:type="spellStart"/>
      <w:r w:rsidR="00040EB5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 Loopback0 </w:t>
      </w:r>
      <w:r w:rsidR="00385AE4">
        <w:rPr>
          <w:rFonts w:ascii="Times New Roman" w:eastAsia="Times New Roman" w:hAnsi="Times New Roman" w:cs="Times New Roman"/>
          <w:sz w:val="24"/>
          <w:szCs w:val="24"/>
        </w:rPr>
        <w:t>d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setelah masuk  tambahkan </w:t>
      </w:r>
      <w:proofErr w:type="spellStart"/>
      <w:r w:rsidR="00040EB5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0EB5"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 10.0.1.067 (10.0.1.nim) </w:t>
      </w:r>
      <w:proofErr w:type="spellStart"/>
      <w:r w:rsidR="00040EB5">
        <w:rPr>
          <w:rFonts w:ascii="Times New Roman" w:eastAsia="Times New Roman" w:hAnsi="Times New Roman" w:cs="Times New Roman"/>
          <w:sz w:val="24"/>
          <w:szCs w:val="24"/>
        </w:rPr>
        <w:t>dengn</w:t>
      </w:r>
      <w:proofErr w:type="spellEnd"/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 prefiks 32. Konfigurasi </w:t>
      </w:r>
      <w:proofErr w:type="spellStart"/>
      <w:r w:rsidR="00040EB5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40EB5">
        <w:rPr>
          <w:rFonts w:ascii="Times New Roman" w:eastAsia="Times New Roman" w:hAnsi="Times New Roman" w:cs="Times New Roman"/>
          <w:sz w:val="24"/>
          <w:szCs w:val="24"/>
        </w:rPr>
        <w:t xml:space="preserve"> sudah berhasil t</w:t>
      </w:r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erlihat dari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setelah kita ketik dis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. Lalu q untuk keluar dari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interfacenya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. Lakukan hal yang sama ke semua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sesuai ketentuan </w:t>
      </w:r>
      <w:proofErr w:type="spellStart"/>
      <w:r w:rsidR="00B172AE">
        <w:rPr>
          <w:rFonts w:ascii="Times New Roman" w:eastAsia="Times New Roman" w:hAnsi="Times New Roman" w:cs="Times New Roman"/>
          <w:sz w:val="24"/>
          <w:szCs w:val="24"/>
        </w:rPr>
        <w:t>host</w:t>
      </w:r>
      <w:r w:rsidR="00040EB5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7AA4">
        <w:rPr>
          <w:rFonts w:ascii="Times New Roman" w:eastAsia="Times New Roman" w:hAnsi="Times New Roman" w:cs="Times New Roman"/>
          <w:sz w:val="24"/>
          <w:szCs w:val="24"/>
        </w:rPr>
        <w:t>addressnya</w:t>
      </w:r>
      <w:proofErr w:type="spellEnd"/>
      <w:r w:rsidR="00067A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90D1B" w14:textId="5D6E0707" w:rsidR="0036164F" w:rsidRDefault="00D83FD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83F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4A92DB" wp14:editId="0091336A">
            <wp:extent cx="5733415" cy="3856355"/>
            <wp:effectExtent l="0" t="0" r="635" b="0"/>
            <wp:docPr id="130171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6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53B" w14:textId="6A85ABC2" w:rsidR="001E3D0E" w:rsidRDefault="001E3D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209514" wp14:editId="17C8B47E">
            <wp:extent cx="5733415" cy="1480820"/>
            <wp:effectExtent l="0" t="0" r="635" b="5080"/>
            <wp:docPr id="1576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3E6D" w14:textId="77777777" w:rsidR="001E3D0E" w:rsidRDefault="001E3D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D0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E72634" wp14:editId="401DCD2B">
            <wp:extent cx="5733415" cy="4727575"/>
            <wp:effectExtent l="0" t="0" r="635" b="0"/>
            <wp:docPr id="3199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A8C" w14:textId="6B2140AF" w:rsidR="000A4CAA" w:rsidRDefault="001E3D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E3D0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14ABA9" wp14:editId="567734CD">
            <wp:extent cx="5733415" cy="4720590"/>
            <wp:effectExtent l="0" t="0" r="635" b="3810"/>
            <wp:docPr id="3203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2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D0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3EF8DD" wp14:editId="7D6A1E81">
            <wp:extent cx="5733415" cy="4710430"/>
            <wp:effectExtent l="0" t="0" r="635" b="0"/>
            <wp:docPr id="2957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7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3FD7" w14:textId="54895817" w:rsidR="001E3D0E" w:rsidRDefault="001E3D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3D0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054698" wp14:editId="7D152C5F">
            <wp:extent cx="5733415" cy="4717415"/>
            <wp:effectExtent l="0" t="0" r="635" b="6985"/>
            <wp:docPr id="4157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3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0BA" w14:textId="5FD77582" w:rsidR="000A4CAA" w:rsidRDefault="00A209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A2098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B84C04" wp14:editId="152FA4F1">
            <wp:extent cx="5733415" cy="4699000"/>
            <wp:effectExtent l="0" t="0" r="635" b="6350"/>
            <wp:docPr id="10332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6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0A50" w14:textId="25206692" w:rsidR="00A20982" w:rsidRDefault="00A209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98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0BB804" wp14:editId="72D75B5A">
            <wp:extent cx="5733415" cy="4740275"/>
            <wp:effectExtent l="0" t="0" r="635" b="3175"/>
            <wp:docPr id="6108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0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3780" w14:textId="77777777" w:rsidR="00D60680" w:rsidRDefault="00D6068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8FBFC0" w14:textId="611E86B2" w:rsidR="0036164F" w:rsidRDefault="00D60680">
      <w:pPr>
        <w:pStyle w:val="Heading1"/>
        <w:ind w:left="0"/>
      </w:pPr>
      <w:bookmarkStart w:id="3" w:name="_heading=h.tyjcwt" w:colFirst="0" w:colLast="0"/>
      <w:bookmarkEnd w:id="3"/>
      <w:r>
        <w:t>4. Soal 4</w:t>
      </w:r>
    </w:p>
    <w:p w14:paraId="4A57638A" w14:textId="6B1331DD" w:rsidR="00EA6254" w:rsidRPr="00040EB5" w:rsidRDefault="00040EB5" w:rsidP="00EA6254">
      <w:r w:rsidRPr="00040EB5">
        <w:t xml:space="preserve">Konfigurasi </w:t>
      </w:r>
      <w:proofErr w:type="spellStart"/>
      <w:r w:rsidRPr="00040EB5">
        <w:t>pengalamatan</w:t>
      </w:r>
      <w:proofErr w:type="spellEnd"/>
      <w:r w:rsidRPr="00040EB5">
        <w:t xml:space="preserve"> </w:t>
      </w:r>
      <w:proofErr w:type="spellStart"/>
      <w:r w:rsidRPr="00040EB5">
        <w:t>ip</w:t>
      </w:r>
      <w:proofErr w:type="spellEnd"/>
      <w:r w:rsidRPr="00040EB5">
        <w:t xml:space="preserve"> statis pada PC1 dan PC2. PC1 diberikan </w:t>
      </w:r>
      <w:proofErr w:type="spellStart"/>
      <w:r w:rsidRPr="00040EB5">
        <w:t>ip</w:t>
      </w:r>
      <w:proofErr w:type="spellEnd"/>
      <w:r w:rsidRPr="00040EB5">
        <w:t xml:space="preserve"> </w:t>
      </w:r>
      <w:proofErr w:type="spellStart"/>
      <w:r w:rsidRPr="00040EB5">
        <w:t>addressnya</w:t>
      </w:r>
      <w:proofErr w:type="spellEnd"/>
      <w:r w:rsidRPr="00040EB5">
        <w:t xml:space="preserve"> 192.168.1.067 dengan </w:t>
      </w:r>
      <w:proofErr w:type="spellStart"/>
      <w:r w:rsidRPr="00040EB5">
        <w:t>subnet</w:t>
      </w:r>
      <w:proofErr w:type="spellEnd"/>
      <w:r w:rsidRPr="00040EB5">
        <w:t xml:space="preserve"> </w:t>
      </w:r>
      <w:proofErr w:type="spellStart"/>
      <w:r w:rsidRPr="00040EB5">
        <w:t>mask</w:t>
      </w:r>
      <w:proofErr w:type="spellEnd"/>
      <w:r w:rsidRPr="00040EB5">
        <w:t xml:space="preserve"> 255.255.255.0 (/24), serta </w:t>
      </w:r>
      <w:proofErr w:type="spellStart"/>
      <w:r>
        <w:t>ip</w:t>
      </w:r>
      <w:proofErr w:type="spellEnd"/>
      <w:r w:rsidRPr="00040EB5">
        <w:t xml:space="preserve"> </w:t>
      </w:r>
      <w:proofErr w:type="spellStart"/>
      <w:r>
        <w:t>g</w:t>
      </w:r>
      <w:r w:rsidRPr="00040EB5">
        <w:t>ateway</w:t>
      </w:r>
      <w:proofErr w:type="spellEnd"/>
      <w:r w:rsidRPr="00040EB5">
        <w:t xml:space="preserve"> 192.168.1.254 yang merupakan alamat IP dari antarmuka R1 yang mengarah ke PC1. Sementara itu, PC2 diatur dengan </w:t>
      </w:r>
      <w:proofErr w:type="spellStart"/>
      <w:r>
        <w:t>ip</w:t>
      </w:r>
      <w:proofErr w:type="spellEnd"/>
      <w:r w:rsidRPr="00040EB5">
        <w:t xml:space="preserve"> </w:t>
      </w:r>
      <w:proofErr w:type="spellStart"/>
      <w:r>
        <w:t>a</w:t>
      </w:r>
      <w:r w:rsidRPr="00040EB5">
        <w:t>ddress</w:t>
      </w:r>
      <w:proofErr w:type="spellEnd"/>
      <w:r w:rsidRPr="00040EB5">
        <w:t xml:space="preserve"> 192.168.4.067 dengan </w:t>
      </w:r>
      <w:proofErr w:type="spellStart"/>
      <w:r w:rsidRPr="00040EB5">
        <w:t>subnet</w:t>
      </w:r>
      <w:proofErr w:type="spellEnd"/>
      <w:r w:rsidRPr="00040EB5">
        <w:t xml:space="preserve"> </w:t>
      </w:r>
      <w:proofErr w:type="spellStart"/>
      <w:r w:rsidRPr="00040EB5">
        <w:t>mask</w:t>
      </w:r>
      <w:proofErr w:type="spellEnd"/>
      <w:r w:rsidRPr="00040EB5">
        <w:t xml:space="preserve"> 255.255.255.0 (/24), serta </w:t>
      </w:r>
      <w:proofErr w:type="spellStart"/>
      <w:r w:rsidRPr="00040EB5">
        <w:t>ip</w:t>
      </w:r>
      <w:proofErr w:type="spellEnd"/>
      <w:r w:rsidRPr="00040EB5">
        <w:t xml:space="preserve"> </w:t>
      </w:r>
      <w:proofErr w:type="spellStart"/>
      <w:r>
        <w:t>g</w:t>
      </w:r>
      <w:r w:rsidRPr="00040EB5">
        <w:t>ateway</w:t>
      </w:r>
      <w:proofErr w:type="spellEnd"/>
      <w:r w:rsidRPr="00040EB5">
        <w:t xml:space="preserve"> 192.168.4.254 yang merupakan alamat antarmuka R4</w:t>
      </w:r>
      <w:r>
        <w:t xml:space="preserve"> yang mengarah ke PC2</w:t>
      </w:r>
      <w:r w:rsidRPr="00040EB5">
        <w:t>.</w:t>
      </w:r>
    </w:p>
    <w:p w14:paraId="6D5A2B19" w14:textId="37343F1D" w:rsidR="00F306D0" w:rsidRDefault="00F306D0" w:rsidP="00641DB3">
      <w:pPr>
        <w:rPr>
          <w:noProof/>
        </w:rPr>
      </w:pPr>
      <w:r w:rsidRPr="00F306D0">
        <w:rPr>
          <w:noProof/>
        </w:rPr>
        <w:lastRenderedPageBreak/>
        <w:drawing>
          <wp:inline distT="0" distB="0" distL="0" distR="0" wp14:anchorId="14D72166" wp14:editId="7498D071">
            <wp:extent cx="5733415" cy="3928745"/>
            <wp:effectExtent l="0" t="0" r="635" b="0"/>
            <wp:docPr id="70992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3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heading=h.c5jz2y5iuwiq" w:colFirst="0" w:colLast="0"/>
      <w:bookmarkEnd w:id="4"/>
    </w:p>
    <w:p w14:paraId="4792FDFF" w14:textId="77777777" w:rsidR="00F306D0" w:rsidRDefault="00F306D0" w:rsidP="00641DB3">
      <w:pPr>
        <w:rPr>
          <w:noProof/>
        </w:rPr>
      </w:pPr>
    </w:p>
    <w:p w14:paraId="0B269008" w14:textId="6DFD6F6B" w:rsidR="00F306D0" w:rsidRDefault="00F306D0" w:rsidP="00641DB3">
      <w:pPr>
        <w:rPr>
          <w:noProof/>
        </w:rPr>
      </w:pPr>
      <w:r w:rsidRPr="00F306D0">
        <w:rPr>
          <w:noProof/>
        </w:rPr>
        <w:drawing>
          <wp:inline distT="0" distB="0" distL="0" distR="0" wp14:anchorId="2EA85E66" wp14:editId="6C64EF6E">
            <wp:extent cx="5733415" cy="3916045"/>
            <wp:effectExtent l="0" t="0" r="635" b="8255"/>
            <wp:docPr id="18736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9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1213" w14:textId="77777777" w:rsidR="000A4CAA" w:rsidRDefault="000A4CAA" w:rsidP="00641DB3"/>
    <w:p w14:paraId="7C988CB8" w14:textId="77777777" w:rsidR="00641DB3" w:rsidRDefault="00641DB3" w:rsidP="00641DB3"/>
    <w:p w14:paraId="6590429D" w14:textId="0FF6D3F1" w:rsidR="0036164F" w:rsidRDefault="00F306D0" w:rsidP="00641DB3">
      <w:pPr>
        <w:pStyle w:val="Heading1"/>
        <w:ind w:left="0"/>
      </w:pPr>
      <w:bookmarkStart w:id="5" w:name="_heading=h.6ox1y31ikjo3" w:colFirst="0" w:colLast="0"/>
      <w:bookmarkEnd w:id="5"/>
      <w:r>
        <w:lastRenderedPageBreak/>
        <w:t>5. Soal 5</w:t>
      </w:r>
    </w:p>
    <w:p w14:paraId="309F424F" w14:textId="17F807CA" w:rsidR="00EA6254" w:rsidRPr="00EA6254" w:rsidRDefault="00040EB5" w:rsidP="00EA6254">
      <w:r>
        <w:t>Untuk memudahkan identifikasi dan pemecahan masalah, dilakukan pelabelan</w:t>
      </w:r>
      <w:r w:rsidR="002A075B">
        <w:t xml:space="preserve"> </w:t>
      </w:r>
      <w:proofErr w:type="spellStart"/>
      <w:r>
        <w:t>pengalamatan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berbasis teks pada visualisasi </w:t>
      </w:r>
      <w:proofErr w:type="spellStart"/>
      <w:r>
        <w:t>topologi</w:t>
      </w:r>
      <w:proofErr w:type="spellEnd"/>
      <w:r>
        <w:t xml:space="preserve"> jaringannya. Label berlatar belakang hijau menandakan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dan prefiks untuk masing-masing </w:t>
      </w:r>
      <w:proofErr w:type="spellStart"/>
      <w:r>
        <w:t>interface</w:t>
      </w:r>
      <w:proofErr w:type="spellEnd"/>
      <w:r>
        <w:t xml:space="preserve"> perangkat</w:t>
      </w:r>
      <w:r w:rsidR="002A075B">
        <w:t xml:space="preserve">. Sedangkan label berlatar belakang </w:t>
      </w:r>
      <w:proofErr w:type="spellStart"/>
      <w:r w:rsidR="002A075B">
        <w:t>pink</w:t>
      </w:r>
      <w:proofErr w:type="spellEnd"/>
      <w:r w:rsidR="002A075B">
        <w:t xml:space="preserve"> menandakan </w:t>
      </w:r>
      <w:proofErr w:type="spellStart"/>
      <w:r w:rsidR="002A075B">
        <w:t>ip</w:t>
      </w:r>
      <w:proofErr w:type="spellEnd"/>
      <w:r w:rsidR="002A075B">
        <w:t xml:space="preserve"> </w:t>
      </w:r>
      <w:proofErr w:type="spellStart"/>
      <w:r w:rsidR="002A075B">
        <w:t>loopback</w:t>
      </w:r>
      <w:proofErr w:type="spellEnd"/>
      <w:r w:rsidR="002A075B">
        <w:t xml:space="preserve"> pada setiap </w:t>
      </w:r>
      <w:proofErr w:type="spellStart"/>
      <w:r w:rsidR="002A075B">
        <w:t>router</w:t>
      </w:r>
      <w:proofErr w:type="spellEnd"/>
      <w:r w:rsidR="002A075B">
        <w:t>.</w:t>
      </w:r>
    </w:p>
    <w:p w14:paraId="3CF35548" w14:textId="5E1B7509" w:rsidR="00363938" w:rsidRDefault="00622206" w:rsidP="00641DB3">
      <w:r w:rsidRPr="00622206">
        <w:rPr>
          <w:noProof/>
        </w:rPr>
        <w:drawing>
          <wp:inline distT="0" distB="0" distL="0" distR="0" wp14:anchorId="1CAA63AE" wp14:editId="577DD44F">
            <wp:extent cx="5733415" cy="3813175"/>
            <wp:effectExtent l="0" t="0" r="635" b="0"/>
            <wp:docPr id="305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2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heading=h.3y4u59afspv" w:colFirst="0" w:colLast="0"/>
      <w:bookmarkEnd w:id="6"/>
    </w:p>
    <w:p w14:paraId="2A6077CD" w14:textId="77777777" w:rsidR="00F74310" w:rsidRDefault="00F74310" w:rsidP="00641DB3"/>
    <w:p w14:paraId="3E90F1D4" w14:textId="583F6EC6" w:rsidR="0036164F" w:rsidRDefault="00622206" w:rsidP="00641DB3">
      <w:pPr>
        <w:pStyle w:val="Heading1"/>
        <w:ind w:left="0"/>
      </w:pPr>
      <w:bookmarkStart w:id="7" w:name="_heading=h.8jpeuyko6shm" w:colFirst="0" w:colLast="0"/>
      <w:bookmarkEnd w:id="7"/>
      <w:r>
        <w:t>6. Soal 6</w:t>
      </w:r>
    </w:p>
    <w:p w14:paraId="65637E88" w14:textId="49097C74" w:rsidR="002A075B" w:rsidRDefault="002A075B" w:rsidP="00641DB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dinamis OSPF dilakukan pada perangkat R1, R3, dan R4 di dalam OSPF 1 dan area 0. Pada masing-masing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tersebut, setiap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jaringan yang terhubung langsung, termasuk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didaftarkan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(0.0.0.255 / 0.0.0.0). Keberhasilan implementasi OSPF terlihat melalui perintah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menunjukkan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serta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routing-table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protocol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memperlihatkan rute-rute yang sudah tersedia dan ditampikan dalam tabel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68CAD" w14:textId="77777777" w:rsidR="002A075B" w:rsidRPr="00EA6254" w:rsidRDefault="002A075B" w:rsidP="00641D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BB7BE" w14:textId="36D6194E" w:rsidR="0036164F" w:rsidRDefault="000A74BE" w:rsidP="00641DB3">
      <w:pPr>
        <w:rPr>
          <w:noProof/>
        </w:rPr>
      </w:pPr>
      <w:r w:rsidRPr="000A74BE">
        <w:rPr>
          <w:noProof/>
        </w:rPr>
        <w:lastRenderedPageBreak/>
        <w:drawing>
          <wp:inline distT="0" distB="0" distL="0" distR="0" wp14:anchorId="6BDFF113" wp14:editId="384B2BA5">
            <wp:extent cx="5733415" cy="2570480"/>
            <wp:effectExtent l="0" t="0" r="635" b="1270"/>
            <wp:docPr id="4534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5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heading=h.iceij2dyolef" w:colFirst="0" w:colLast="0"/>
      <w:bookmarkEnd w:id="8"/>
    </w:p>
    <w:p w14:paraId="0B0FCC85" w14:textId="77777777" w:rsidR="00363938" w:rsidRDefault="00363938" w:rsidP="00641DB3">
      <w:pPr>
        <w:rPr>
          <w:noProof/>
        </w:rPr>
      </w:pPr>
    </w:p>
    <w:p w14:paraId="5B942EFB" w14:textId="1F04DBDB" w:rsidR="00363938" w:rsidRDefault="00363938" w:rsidP="00641DB3">
      <w:pPr>
        <w:rPr>
          <w:noProof/>
        </w:rPr>
      </w:pPr>
      <w:r w:rsidRPr="00363938">
        <w:rPr>
          <w:noProof/>
        </w:rPr>
        <w:drawing>
          <wp:inline distT="0" distB="0" distL="0" distR="0" wp14:anchorId="187324F9" wp14:editId="5406EDEF">
            <wp:extent cx="5733415" cy="4051300"/>
            <wp:effectExtent l="0" t="0" r="635" b="6350"/>
            <wp:docPr id="15354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5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22C" w14:textId="77777777" w:rsidR="00363938" w:rsidRDefault="00363938" w:rsidP="00641DB3">
      <w:pPr>
        <w:rPr>
          <w:noProof/>
        </w:rPr>
      </w:pPr>
    </w:p>
    <w:p w14:paraId="0F2E7E54" w14:textId="6BAFBE67" w:rsidR="00363938" w:rsidRDefault="00363938" w:rsidP="00641DB3">
      <w:pPr>
        <w:rPr>
          <w:noProof/>
        </w:rPr>
      </w:pPr>
      <w:r w:rsidRPr="00363938">
        <w:rPr>
          <w:noProof/>
        </w:rPr>
        <w:lastRenderedPageBreak/>
        <w:drawing>
          <wp:inline distT="0" distB="0" distL="0" distR="0" wp14:anchorId="50287851" wp14:editId="4F45F435">
            <wp:extent cx="5733415" cy="3909695"/>
            <wp:effectExtent l="0" t="0" r="635" b="0"/>
            <wp:docPr id="12181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0BD1" w14:textId="77777777" w:rsidR="00F74310" w:rsidRDefault="00F74310" w:rsidP="00641DB3">
      <w:pPr>
        <w:rPr>
          <w:noProof/>
        </w:rPr>
      </w:pPr>
    </w:p>
    <w:p w14:paraId="6853BF91" w14:textId="3676580A" w:rsidR="00F74310" w:rsidRDefault="00363938" w:rsidP="00641DB3">
      <w:r w:rsidRPr="00363938">
        <w:rPr>
          <w:noProof/>
        </w:rPr>
        <w:drawing>
          <wp:inline distT="0" distB="0" distL="0" distR="0" wp14:anchorId="751C446E" wp14:editId="7824C44D">
            <wp:extent cx="5733415" cy="4023995"/>
            <wp:effectExtent l="0" t="0" r="635" b="0"/>
            <wp:docPr id="7118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90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AAC9" w14:textId="77777777" w:rsidR="00363938" w:rsidRDefault="00363938" w:rsidP="00641DB3"/>
    <w:p w14:paraId="482663ED" w14:textId="31A33A91" w:rsidR="00363938" w:rsidRDefault="00363938" w:rsidP="00641DB3">
      <w:r w:rsidRPr="00363938">
        <w:rPr>
          <w:noProof/>
        </w:rPr>
        <w:lastRenderedPageBreak/>
        <w:drawing>
          <wp:inline distT="0" distB="0" distL="0" distR="0" wp14:anchorId="5E0A8D1D" wp14:editId="11CE73ED">
            <wp:extent cx="5733415" cy="4469130"/>
            <wp:effectExtent l="0" t="0" r="635" b="7620"/>
            <wp:docPr id="15623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43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D93B" w14:textId="30813344" w:rsidR="00F74310" w:rsidRDefault="0076667C" w:rsidP="00641DB3">
      <w:r w:rsidRPr="00363938">
        <w:rPr>
          <w:noProof/>
        </w:rPr>
        <w:lastRenderedPageBreak/>
        <w:drawing>
          <wp:inline distT="0" distB="0" distL="0" distR="0" wp14:anchorId="67988B8C" wp14:editId="6801DE3F">
            <wp:extent cx="5733415" cy="4500245"/>
            <wp:effectExtent l="0" t="0" r="635" b="0"/>
            <wp:docPr id="119051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5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1E73" w14:textId="77777777" w:rsidR="00641DB3" w:rsidRDefault="00641DB3" w:rsidP="00641DB3"/>
    <w:p w14:paraId="51D9983B" w14:textId="77777777" w:rsidR="002A075B" w:rsidRDefault="002A075B" w:rsidP="00641DB3">
      <w:bookmarkStart w:id="9" w:name="_heading=h.rk3u3w7ms1yb" w:colFirst="0" w:colLast="0"/>
      <w:bookmarkEnd w:id="9"/>
    </w:p>
    <w:p w14:paraId="4074DB46" w14:textId="0ADB4A5D" w:rsidR="0036164F" w:rsidRDefault="00363938" w:rsidP="00641DB3">
      <w:pPr>
        <w:pStyle w:val="Heading1"/>
        <w:ind w:left="0"/>
      </w:pPr>
      <w:r>
        <w:t>7. Soal 7</w:t>
      </w:r>
    </w:p>
    <w:p w14:paraId="7D606996" w14:textId="5A968EE7" w:rsidR="004917B7" w:rsidRDefault="002A07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Pembuatan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menghubungkan R1 dan R2 dilakukan dengan perintah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route-static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10.0.1.068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tujuan = R2) 32 10.0.</w:t>
      </w:r>
      <w:r w:rsidR="00AA6DFF">
        <w:rPr>
          <w:rFonts w:ascii="Times New Roman" w:eastAsia="Times New Roman" w:hAnsi="Times New Roman" w:cs="Times New Roman"/>
          <w:sz w:val="24"/>
          <w:szCs w:val="24"/>
        </w:rPr>
        <w:t>12.068 (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R2 yang terhubung dengan R1). Setelah lakukan perintah yang sama kepada R2 dengan menggunakan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R1 dan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R1 yang terhubung dengan R2. Pengujian konektivitas spesifik dilakukan menggunakan perintah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-a 10.0.1.067 (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R1) 10.0.1.068 (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R2) di R1, yang membuktikan paket terkirim sukses 100%. Lakukan juga pada R2 dengan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6DFF">
        <w:rPr>
          <w:rFonts w:ascii="Times New Roman" w:eastAsia="Times New Roman" w:hAnsi="Times New Roman" w:cs="Times New Roman"/>
          <w:sz w:val="24"/>
          <w:szCs w:val="24"/>
        </w:rPr>
        <w:t>berkebalikan</w:t>
      </w:r>
      <w:proofErr w:type="spellEnd"/>
      <w:r w:rsidR="00AA6DFF">
        <w:rPr>
          <w:rFonts w:ascii="Times New Roman" w:eastAsia="Times New Roman" w:hAnsi="Times New Roman" w:cs="Times New Roman"/>
          <w:sz w:val="24"/>
          <w:szCs w:val="24"/>
        </w:rPr>
        <w:t xml:space="preserve"> jika ingin menguji lagi.</w:t>
      </w:r>
    </w:p>
    <w:p w14:paraId="4E36940B" w14:textId="77777777" w:rsidR="002A075B" w:rsidRDefault="002A07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6973A" w14:textId="73781C0A" w:rsidR="0076667C" w:rsidRDefault="0076667C">
      <w:pPr>
        <w:rPr>
          <w:rFonts w:ascii="Times New Roman" w:eastAsia="Times New Roman" w:hAnsi="Times New Roman" w:cs="Times New Roman"/>
          <w:sz w:val="24"/>
          <w:szCs w:val="24"/>
        </w:rPr>
      </w:pPr>
      <w:r w:rsidRPr="0076667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D89CD9" wp14:editId="2954C434">
            <wp:extent cx="5733415" cy="1270000"/>
            <wp:effectExtent l="0" t="0" r="635" b="6350"/>
            <wp:docPr id="100321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9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D75D" w14:textId="77777777" w:rsidR="0076667C" w:rsidRDefault="0076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94C317" w14:textId="4BB71FD3" w:rsidR="0076667C" w:rsidRDefault="0076667C">
      <w:pPr>
        <w:rPr>
          <w:rFonts w:ascii="Times New Roman" w:eastAsia="Times New Roman" w:hAnsi="Times New Roman" w:cs="Times New Roman"/>
          <w:sz w:val="24"/>
          <w:szCs w:val="24"/>
        </w:rPr>
      </w:pPr>
      <w:r w:rsidRPr="0076667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4CC2E9" wp14:editId="5A45F08A">
            <wp:extent cx="5733415" cy="1268095"/>
            <wp:effectExtent l="0" t="0" r="635" b="8255"/>
            <wp:docPr id="16258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6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23EA" w14:textId="77777777" w:rsidR="0076667C" w:rsidRDefault="0076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47301" w14:textId="0193874F" w:rsidR="0076667C" w:rsidRDefault="00F63BB0">
      <w:pPr>
        <w:rPr>
          <w:rFonts w:ascii="Times New Roman" w:eastAsia="Times New Roman" w:hAnsi="Times New Roman" w:cs="Times New Roman"/>
          <w:sz w:val="24"/>
          <w:szCs w:val="24"/>
        </w:rPr>
      </w:pPr>
      <w:r w:rsidRPr="00F63BB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BAA417" wp14:editId="312149FD">
            <wp:extent cx="5733415" cy="2884805"/>
            <wp:effectExtent l="0" t="0" r="635" b="0"/>
            <wp:docPr id="16362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49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92D3" w14:textId="77777777" w:rsidR="00F63BB0" w:rsidRDefault="00F63BB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2DA8F0" w14:textId="50AB8A44" w:rsidR="00F63BB0" w:rsidRDefault="00F63BB0">
      <w:pPr>
        <w:rPr>
          <w:rFonts w:ascii="Times New Roman" w:eastAsia="Times New Roman" w:hAnsi="Times New Roman" w:cs="Times New Roman"/>
          <w:sz w:val="24"/>
          <w:szCs w:val="24"/>
        </w:rPr>
      </w:pPr>
      <w:r w:rsidRPr="00F63BB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E44498" wp14:editId="0E032AA9">
            <wp:extent cx="5733415" cy="2926080"/>
            <wp:effectExtent l="0" t="0" r="635" b="7620"/>
            <wp:docPr id="8712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057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634" w14:textId="77777777" w:rsidR="0076667C" w:rsidRDefault="0076667C">
      <w:pPr>
        <w:rPr>
          <w:noProof/>
        </w:rPr>
      </w:pPr>
    </w:p>
    <w:p w14:paraId="30332347" w14:textId="77777777" w:rsidR="004917B7" w:rsidRDefault="004917B7"/>
    <w:p w14:paraId="0455BD4B" w14:textId="71EBBB1B" w:rsidR="004917B7" w:rsidRDefault="0076667C" w:rsidP="004917B7">
      <w:pPr>
        <w:pStyle w:val="Heading1"/>
        <w:ind w:left="0"/>
      </w:pPr>
      <w:r>
        <w:t>8</w:t>
      </w:r>
      <w:r w:rsidR="004917B7">
        <w:t xml:space="preserve">. Soal </w:t>
      </w:r>
      <w:r>
        <w:t>8</w:t>
      </w:r>
    </w:p>
    <w:p w14:paraId="06D2A9BB" w14:textId="4EB8C67A" w:rsidR="00AA6DFF" w:rsidRDefault="00AA6DFF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Uji konektivitas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End-to-End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dilakukan dengan mengeksekusi perintah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dari PC1 (192.168.1.067) menuju PC2 (192.168.4.067), dan sebaliknya dari PC2 ke PC1.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  <w:r w:rsidRPr="00AA6DFF">
        <w:rPr>
          <w:rFonts w:ascii="Times New Roman" w:eastAsia="Times New Roman" w:hAnsi="Times New Roman" w:cs="Times New Roman"/>
          <w:sz w:val="24"/>
          <w:szCs w:val="24"/>
        </w:rPr>
        <w:t>ommand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AA6DFF">
        <w:rPr>
          <w:rFonts w:ascii="Times New Roman" w:eastAsia="Times New Roman" w:hAnsi="Times New Roman" w:cs="Times New Roman"/>
          <w:sz w:val="24"/>
          <w:szCs w:val="24"/>
        </w:rPr>
        <w:t>rompt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pada kedua PC menampilkan balasan secara stabil dengan tingkat keberhasilan sempurna (0.00%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packet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loss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>). Hal ini mengonfirmasi bahwa seluruh konfigurasi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terutama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OSPF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telah bekerja optimal sehingga data dari ujung ke ujung </w:t>
      </w:r>
      <w:proofErr w:type="spellStart"/>
      <w:r w:rsidRPr="00AA6DFF"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 w:rsidRPr="00AA6DFF">
        <w:rPr>
          <w:rFonts w:ascii="Times New Roman" w:eastAsia="Times New Roman" w:hAnsi="Times New Roman" w:cs="Times New Roman"/>
          <w:sz w:val="24"/>
          <w:szCs w:val="24"/>
        </w:rPr>
        <w:t xml:space="preserve"> dapat ditransmisikan tanpa putus.</w:t>
      </w:r>
    </w:p>
    <w:p w14:paraId="0905D72E" w14:textId="2940DC88" w:rsidR="00AA6DFF" w:rsidRPr="00AA6DFF" w:rsidRDefault="00AA6DFF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F0128" w14:textId="114AB870" w:rsidR="00F63BB0" w:rsidRDefault="00F63BB0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 w:rsidRPr="00F63BB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326DF3" wp14:editId="6FD7A874">
            <wp:extent cx="5733415" cy="3894455"/>
            <wp:effectExtent l="0" t="0" r="635" b="0"/>
            <wp:docPr id="1672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8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083D" w14:textId="77777777" w:rsidR="00F63BB0" w:rsidRDefault="00F63BB0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6D65F0" w14:textId="6617E16A" w:rsidR="00F63BB0" w:rsidRDefault="00F63BB0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 w:rsidRPr="00F63BB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2F8BEE" wp14:editId="15FB7933">
            <wp:extent cx="5733415" cy="3903980"/>
            <wp:effectExtent l="0" t="0" r="635" b="1270"/>
            <wp:docPr id="20987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8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E9DA" w14:textId="77777777" w:rsidR="00F63BB0" w:rsidRDefault="00F63BB0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7951ED" w14:textId="77777777" w:rsidR="00F63BB0" w:rsidRDefault="00F63BB0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FC229" w14:textId="3AB2CBFC" w:rsidR="00F63BB0" w:rsidRDefault="00F63BB0" w:rsidP="00F63BB0">
      <w:pPr>
        <w:pStyle w:val="Heading1"/>
        <w:ind w:left="0"/>
      </w:pPr>
      <w:r>
        <w:t>9. Soal 9</w:t>
      </w:r>
    </w:p>
    <w:p w14:paraId="3C485F1C" w14:textId="49724FAB" w:rsidR="00F63BB0" w:rsidRDefault="00AA6DFF" w:rsidP="00F63BB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 terakhir yaitu menyimpan semua konfigurasi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sebuah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R1_067.zip pada R1 untuk menyimpan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konfigurasinya. Ketik y, lalu setelah selesai menyimpan, pastikan </w:t>
      </w:r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untuk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mengecek apakah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konfigurasi</w:t>
      </w:r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sudah tersimpan dengan perintah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. Terlihat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R1_067.zip ada pada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command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yang berarti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konfigurasi sudah berhasil disimpan pada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flash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 xml:space="preserve">:/. Lakukan hal yang sama untuk setiap </w:t>
      </w:r>
      <w:proofErr w:type="spellStart"/>
      <w:r w:rsidR="007F5DAB"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 w:rsidR="007F5DA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C1688" w14:textId="77777777" w:rsidR="00AA6DFF" w:rsidRDefault="00AA6DFF" w:rsidP="00F63BB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47BDB" w14:textId="6029D2C9" w:rsidR="00F63BB0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4FA92A" wp14:editId="14B9C58A">
            <wp:extent cx="5733415" cy="3444875"/>
            <wp:effectExtent l="0" t="0" r="635" b="3175"/>
            <wp:docPr id="206754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1499" name="Picture 20675414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78FD" w14:textId="77777777" w:rsidR="009F57D4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81A87" w14:textId="3DE4D902" w:rsidR="009F57D4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65F367" wp14:editId="3AF253DB">
            <wp:extent cx="5733415" cy="3498215"/>
            <wp:effectExtent l="0" t="0" r="635" b="6985"/>
            <wp:docPr id="187354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49304" name="Picture 187354930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9891" w14:textId="77777777" w:rsidR="009F57D4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4B7AA7" w14:textId="4F7D36A4" w:rsidR="009F57D4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A602BB" wp14:editId="017A1741">
            <wp:extent cx="5733415" cy="3481705"/>
            <wp:effectExtent l="0" t="0" r="635" b="4445"/>
            <wp:docPr id="1003882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2968" name="Picture 100388296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03C8" w14:textId="77777777" w:rsidR="009F57D4" w:rsidRDefault="009F57D4" w:rsidP="00B172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39E39" w14:textId="46A02C41" w:rsidR="00287C0C" w:rsidRPr="00EA6254" w:rsidRDefault="00287C0C" w:rsidP="00B172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B66A2A" wp14:editId="5FEB2209">
            <wp:extent cx="5733415" cy="3426460"/>
            <wp:effectExtent l="0" t="0" r="635" b="2540"/>
            <wp:docPr id="714145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5992" name="Picture 71414599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C0C" w:rsidRPr="00EA6254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F44D" w14:textId="77777777" w:rsidR="00206678" w:rsidRDefault="00206678">
      <w:pPr>
        <w:spacing w:line="240" w:lineRule="auto"/>
      </w:pPr>
      <w:r>
        <w:separator/>
      </w:r>
    </w:p>
  </w:endnote>
  <w:endnote w:type="continuationSeparator" w:id="0">
    <w:p w14:paraId="696AE576" w14:textId="77777777" w:rsidR="00206678" w:rsidRDefault="00206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4022C2FB-57BB-410B-B5E7-B1F278FF08D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4629E1-5A1E-486C-A4B9-B8F80EF14E0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F28EADF3-45FB-4D72-AB83-7C51959E33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FE0799-B45C-494B-B7F4-D0BB8A7DF0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84D3" w14:textId="77777777" w:rsidR="0036164F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41DB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FEAC" w14:textId="77777777" w:rsidR="00206678" w:rsidRDefault="00206678">
      <w:pPr>
        <w:spacing w:line="240" w:lineRule="auto"/>
      </w:pPr>
      <w:r>
        <w:separator/>
      </w:r>
    </w:p>
  </w:footnote>
  <w:footnote w:type="continuationSeparator" w:id="0">
    <w:p w14:paraId="57FD6F7E" w14:textId="77777777" w:rsidR="00206678" w:rsidRDefault="002066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4F"/>
    <w:rsid w:val="00040EB5"/>
    <w:rsid w:val="00067AA4"/>
    <w:rsid w:val="000A4CAA"/>
    <w:rsid w:val="000A6139"/>
    <w:rsid w:val="000A74BE"/>
    <w:rsid w:val="000D5CAC"/>
    <w:rsid w:val="001E3D0E"/>
    <w:rsid w:val="00206678"/>
    <w:rsid w:val="00287C0C"/>
    <w:rsid w:val="002A075B"/>
    <w:rsid w:val="0036164F"/>
    <w:rsid w:val="00363938"/>
    <w:rsid w:val="00385AE4"/>
    <w:rsid w:val="00440AF1"/>
    <w:rsid w:val="004917B7"/>
    <w:rsid w:val="00502CCE"/>
    <w:rsid w:val="00603965"/>
    <w:rsid w:val="00622206"/>
    <w:rsid w:val="00641DB3"/>
    <w:rsid w:val="00690D15"/>
    <w:rsid w:val="006943CF"/>
    <w:rsid w:val="00714241"/>
    <w:rsid w:val="00740319"/>
    <w:rsid w:val="0076667C"/>
    <w:rsid w:val="007F5DAB"/>
    <w:rsid w:val="009C1818"/>
    <w:rsid w:val="009F57D4"/>
    <w:rsid w:val="00A17D1B"/>
    <w:rsid w:val="00A20982"/>
    <w:rsid w:val="00AA6DFF"/>
    <w:rsid w:val="00B172AE"/>
    <w:rsid w:val="00CB1E8B"/>
    <w:rsid w:val="00D041E9"/>
    <w:rsid w:val="00D60680"/>
    <w:rsid w:val="00D83FDD"/>
    <w:rsid w:val="00DF61F7"/>
    <w:rsid w:val="00E75105"/>
    <w:rsid w:val="00EA6254"/>
    <w:rsid w:val="00F07BE5"/>
    <w:rsid w:val="00F306D0"/>
    <w:rsid w:val="00F63BB0"/>
    <w:rsid w:val="00F74310"/>
    <w:rsid w:val="00F8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462EE"/>
  <w15:docId w15:val="{4ED169CD-4B65-4D3E-8ED6-17212DD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3965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3965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pe8Po5RutNVD5wnqnr6GXolow==">CgMxLjAyCGguZ2pkZ3hzMgloLjMwajB6bGwyCWguMWZvYjl0ZTIIaC50eWpjd3QyDmguYzVqejJ5NWl1d2lxMg5oLjZveDF5MzFpa2pvMzINaC4zeTR1NTlhZnNwdjIOaC44anBldXlrbzZzaG0yDmguaWNlaWoyZHlvbGVmMg5oLnJrM3UzdzdtczF5YjgAciExTm1Rdk83QlRnWUdFTDhiNHBYcUNvM2p3R210NGpIWGc=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842CD7-08FF-4EEE-9192-07A35B5A4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21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INDONESIA</cp:lastModifiedBy>
  <cp:revision>13</cp:revision>
  <cp:lastPrinted>2026-09-25T14:58:00Z</cp:lastPrinted>
  <dcterms:created xsi:type="dcterms:W3CDTF">2026-09-12T23:03:00Z</dcterms:created>
  <dcterms:modified xsi:type="dcterms:W3CDTF">2026-09-25T14:59:00Z</dcterms:modified>
</cp:coreProperties>
</file>