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BF15" w14:textId="77777777" w:rsidR="008702CA" w:rsidRDefault="00C15393">
      <w:pPr>
        <w:spacing w:after="41" w:line="259" w:lineRule="auto"/>
        <w:ind w:left="6197" w:firstLine="0"/>
      </w:pPr>
      <w:r>
        <w:rPr>
          <w:noProof/>
        </w:rPr>
        <w:drawing>
          <wp:inline distT="0" distB="0" distL="0" distR="0" wp14:anchorId="1BE036CA" wp14:editId="03A2A732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5F06" w14:textId="77777777" w:rsidR="008702CA" w:rsidRDefault="00C15393">
      <w:pPr>
        <w:spacing w:after="211" w:line="216" w:lineRule="auto"/>
        <w:ind w:left="-284" w:right="140" w:firstLine="0"/>
        <w:jc w:val="right"/>
      </w:pPr>
      <w:r>
        <w:rPr>
          <w:b/>
          <w:sz w:val="48"/>
          <w:u w:val="single" w:color="000000"/>
        </w:rPr>
        <w:t>Excel Assignment - 18</w:t>
      </w:r>
      <w:r>
        <w:rPr>
          <w:b/>
          <w:sz w:val="4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F4EB67" wp14:editId="7BF797C5">
                <wp:extent cx="5943600" cy="19050"/>
                <wp:effectExtent l="0" t="0" r="0" b="0"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" style="width:468pt;height:1.5pt;mso-position-horizontal-relative:char;mso-position-vertical-relative:line" coordsize="59436,190">
                <v:shape id="Shape 40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5FC49297" w14:textId="59871C6C" w:rsidR="004B0CA9" w:rsidRDefault="00C15393" w:rsidP="004B0CA9">
      <w:pPr>
        <w:pStyle w:val="ListParagraph"/>
        <w:numPr>
          <w:ilvl w:val="0"/>
          <w:numId w:val="1"/>
        </w:numPr>
      </w:pPr>
      <w:r>
        <w:t>What are comments and what is the importance if commenting in any code?</w:t>
      </w:r>
      <w:r>
        <w:t xml:space="preserve"> </w:t>
      </w:r>
    </w:p>
    <w:p w14:paraId="2F5A38D3" w14:textId="6D2AD07E" w:rsidR="004B0CA9" w:rsidRDefault="004B0CA9" w:rsidP="004B0CA9">
      <w:pPr>
        <w:pStyle w:val="ListParagraph"/>
        <w:ind w:left="436" w:firstLine="0"/>
      </w:pPr>
      <w:r>
        <w:t xml:space="preserve">Ans: </w:t>
      </w:r>
      <w:r w:rsidRPr="004B0CA9">
        <w:t>Comments are helpful for documenting code, providing explanations, and improving code readability.</w:t>
      </w:r>
    </w:p>
    <w:p w14:paraId="3D73B89F" w14:textId="553A48A8" w:rsidR="004B0CA9" w:rsidRDefault="004B0CA9" w:rsidP="004B0CA9">
      <w:pPr>
        <w:pStyle w:val="ListParagraph"/>
        <w:ind w:left="436" w:firstLine="0"/>
      </w:pPr>
      <w:r>
        <w:t xml:space="preserve">It is very useful to understand the code for developer and if the code </w:t>
      </w:r>
      <w:proofErr w:type="gramStart"/>
      <w:r>
        <w:t>need</w:t>
      </w:r>
      <w:proofErr w:type="gramEnd"/>
      <w:r>
        <w:t xml:space="preserve"> to update or edit then comments helps to understand the program complexity.</w:t>
      </w:r>
    </w:p>
    <w:p w14:paraId="49D7EFA3" w14:textId="366C44E8" w:rsidR="004B0CA9" w:rsidRDefault="00C15393" w:rsidP="004B0CA9">
      <w:pPr>
        <w:ind w:left="-15" w:firstLine="0"/>
      </w:pPr>
      <w:r>
        <w:t>2</w:t>
      </w:r>
      <w:r>
        <w:t>.What is Call Statement and when do you use this statement?</w:t>
      </w:r>
      <w:r>
        <w:t xml:space="preserve"> </w:t>
      </w:r>
    </w:p>
    <w:p w14:paraId="729C48D4" w14:textId="1D8BFC25" w:rsidR="004B0CA9" w:rsidRDefault="004B0CA9" w:rsidP="004B0CA9">
      <w:pPr>
        <w:ind w:left="0" w:firstLine="0"/>
      </w:pPr>
      <w:r>
        <w:t xml:space="preserve">Ans: </w:t>
      </w:r>
      <w:r w:rsidRPr="004B0CA9">
        <w:t>call statement is a programming construct used to invoke or execute a function or subroutine. It is used to transfer control from one part of a program to another.</w:t>
      </w:r>
    </w:p>
    <w:p w14:paraId="1E54E06D" w14:textId="0142C6CD" w:rsidR="004B0CA9" w:rsidRDefault="004B0CA9" w:rsidP="004B0CA9">
      <w:pPr>
        <w:ind w:left="0" w:firstLine="0"/>
      </w:pPr>
      <w:proofErr w:type="gramStart"/>
      <w:r>
        <w:t>Uses :</w:t>
      </w:r>
      <w:proofErr w:type="gramEnd"/>
      <w:r>
        <w:t xml:space="preserve"> &gt; </w:t>
      </w:r>
      <w:r w:rsidRPr="004B0CA9">
        <w:t>Code modularization</w:t>
      </w:r>
      <w:r>
        <w:t xml:space="preserve"> &gt; </w:t>
      </w:r>
      <w:r w:rsidRPr="004B0CA9">
        <w:t>Passing and returning values</w:t>
      </w:r>
      <w:r>
        <w:t xml:space="preserve"> &gt; </w:t>
      </w:r>
      <w:r w:rsidRPr="004B0CA9">
        <w:t>Recursion</w:t>
      </w:r>
    </w:p>
    <w:p w14:paraId="06C47E9F" w14:textId="10121FEB" w:rsidR="008702CA" w:rsidRDefault="00C15393">
      <w:pPr>
        <w:ind w:left="278"/>
      </w:pPr>
      <w:r>
        <w:t>3.</w:t>
      </w:r>
      <w:r>
        <w:t xml:space="preserve">How do you compile a code in VBA? What are some of the </w:t>
      </w:r>
      <w:proofErr w:type="gramStart"/>
      <w:r>
        <w:t>problem</w:t>
      </w:r>
      <w:proofErr w:type="gramEnd"/>
      <w:r>
        <w:t xml:space="preserve"> that you might face when you don’t compile a code?</w:t>
      </w:r>
      <w:r>
        <w:t xml:space="preserve"> </w:t>
      </w:r>
    </w:p>
    <w:p w14:paraId="225F3DE2" w14:textId="55DF5261" w:rsidR="00E8702C" w:rsidRDefault="00E8702C" w:rsidP="00E8702C">
      <w:pPr>
        <w:ind w:left="0" w:firstLine="0"/>
      </w:pPr>
      <w:r>
        <w:t xml:space="preserve">Ans: VBA </w:t>
      </w:r>
      <w:r w:rsidRPr="00E8702C">
        <w:t>code is typically compiled automatically when you run or execute the program</w:t>
      </w:r>
      <w:r>
        <w:t>.</w:t>
      </w:r>
    </w:p>
    <w:p w14:paraId="73682475" w14:textId="3DEC28E2" w:rsidR="00E8702C" w:rsidRDefault="00E8702C" w:rsidP="00E8702C">
      <w:pPr>
        <w:ind w:left="0" w:firstLine="0"/>
      </w:pPr>
      <w:r>
        <w:t xml:space="preserve">Problem </w:t>
      </w:r>
      <w:proofErr w:type="gramStart"/>
      <w:r>
        <w:t>are</w:t>
      </w:r>
      <w:proofErr w:type="gramEnd"/>
      <w:r>
        <w:t xml:space="preserve"> like &gt; </w:t>
      </w:r>
      <w:r w:rsidRPr="00E8702C">
        <w:t>Syntax Errors</w:t>
      </w:r>
      <w:r>
        <w:t xml:space="preserve"> &gt; Compile Error &gt; </w:t>
      </w:r>
      <w:r w:rsidRPr="00E8702C">
        <w:t>Performance Optimization</w:t>
      </w:r>
    </w:p>
    <w:p w14:paraId="3B3A47B2" w14:textId="58E6F6A7" w:rsidR="008702CA" w:rsidRDefault="00C15393">
      <w:pPr>
        <w:ind w:left="-15" w:firstLine="0"/>
      </w:pPr>
      <w:r>
        <w:t>4.What are hot keys in VBA? How can you create your own hot keys?</w:t>
      </w:r>
      <w:r>
        <w:t xml:space="preserve"> </w:t>
      </w:r>
    </w:p>
    <w:p w14:paraId="2F914B3F" w14:textId="5DF5E0A3" w:rsidR="006C6EF7" w:rsidRDefault="006C6EF7" w:rsidP="006C6EF7">
      <w:r>
        <w:t xml:space="preserve">Ans: Hot keys in VBA called </w:t>
      </w:r>
      <w:r w:rsidR="00CB28BE">
        <w:t xml:space="preserve">keyboard </w:t>
      </w:r>
      <w:r>
        <w:t xml:space="preserve">shortcuts </w:t>
      </w:r>
      <w:r w:rsidR="00CB28BE">
        <w:t>which that perform a specific action.</w:t>
      </w:r>
    </w:p>
    <w:p w14:paraId="3CB7A5DB" w14:textId="60E1A6C5" w:rsidR="00CB28BE" w:rsidRDefault="00CB28BE" w:rsidP="006C6EF7">
      <w:r w:rsidRPr="00CB28BE">
        <w:t>Open the VBA edito</w:t>
      </w:r>
      <w:r>
        <w:t xml:space="preserve">r &gt; </w:t>
      </w:r>
      <w:r w:rsidRPr="00CB28BE">
        <w:t>Select the appropriate module or worksheet</w:t>
      </w:r>
      <w:r>
        <w:t xml:space="preserve"> &gt; write a code &gt; Define the Key &gt; save and run the code</w:t>
      </w:r>
    </w:p>
    <w:p w14:paraId="45DD3867" w14:textId="69534E6A" w:rsidR="008702CA" w:rsidRDefault="00C15393">
      <w:pPr>
        <w:spacing w:after="5"/>
        <w:ind w:left="278"/>
      </w:pPr>
      <w:r>
        <w:t>5.Create a macro and shortcut key to find the square root of the following</w:t>
      </w:r>
      <w:r>
        <w:t xml:space="preserve"> numbers 665, 89, 72, 86, 48, 32, 569, 7521</w:t>
      </w:r>
      <w:r>
        <w:t xml:space="preserve"> </w:t>
      </w:r>
    </w:p>
    <w:p w14:paraId="3BF4247B" w14:textId="70F41CA4" w:rsidR="00BA10C4" w:rsidRDefault="00BA10C4">
      <w:pPr>
        <w:spacing w:after="5"/>
        <w:ind w:left="278"/>
      </w:pPr>
      <w:r>
        <w:lastRenderedPageBreak/>
        <w:t xml:space="preserve">Ans: Open VBA Editor &gt; Insert a New Module &gt; Insert a module code </w:t>
      </w:r>
    </w:p>
    <w:p w14:paraId="3B01B8B7" w14:textId="77777777" w:rsidR="00BA10C4" w:rsidRDefault="00BA10C4" w:rsidP="00BA10C4">
      <w:pPr>
        <w:spacing w:after="5"/>
        <w:ind w:left="278"/>
      </w:pPr>
      <w:r>
        <w:t xml:space="preserve">Sub </w:t>
      </w:r>
      <w:proofErr w:type="spellStart"/>
      <w:proofErr w:type="gramStart"/>
      <w:r>
        <w:t>SquareRootMacro</w:t>
      </w:r>
      <w:proofErr w:type="spellEnd"/>
      <w:r>
        <w:t>(</w:t>
      </w:r>
      <w:proofErr w:type="gramEnd"/>
      <w:r>
        <w:t>)</w:t>
      </w:r>
    </w:p>
    <w:p w14:paraId="4C181494" w14:textId="77777777" w:rsidR="00BA10C4" w:rsidRDefault="00BA10C4" w:rsidP="00BA10C4">
      <w:pPr>
        <w:spacing w:after="5"/>
        <w:ind w:left="278"/>
      </w:pPr>
      <w:r>
        <w:t xml:space="preserve">    Dim </w:t>
      </w:r>
      <w:proofErr w:type="gramStart"/>
      <w:r>
        <w:t>numbers(</w:t>
      </w:r>
      <w:proofErr w:type="gramEnd"/>
      <w:r>
        <w:t>) As Variant</w:t>
      </w:r>
    </w:p>
    <w:p w14:paraId="52DA5246" w14:textId="77777777" w:rsidR="00BA10C4" w:rsidRDefault="00BA10C4" w:rsidP="00BA10C4">
      <w:pPr>
        <w:spacing w:after="5"/>
        <w:ind w:left="278"/>
      </w:pPr>
      <w:r>
        <w:t xml:space="preserve">    numbers = </w:t>
      </w:r>
      <w:proofErr w:type="gramStart"/>
      <w:r>
        <w:t>Array(</w:t>
      </w:r>
      <w:proofErr w:type="gramEnd"/>
      <w:r>
        <w:t>665, 89, 72, 86, 48, 32, 569, 7521)</w:t>
      </w:r>
    </w:p>
    <w:p w14:paraId="1C931F79" w14:textId="77777777" w:rsidR="00BA10C4" w:rsidRDefault="00BA10C4" w:rsidP="00BA10C4">
      <w:pPr>
        <w:spacing w:after="5"/>
        <w:ind w:left="278"/>
      </w:pPr>
      <w:r>
        <w:t xml:space="preserve">    </w:t>
      </w:r>
    </w:p>
    <w:p w14:paraId="532B28D7" w14:textId="77777777" w:rsidR="00BA10C4" w:rsidRDefault="00BA10C4" w:rsidP="00BA10C4">
      <w:pPr>
        <w:spacing w:after="5"/>
        <w:ind w:left="278"/>
      </w:pPr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39CAAFAD" w14:textId="77777777" w:rsidR="00BA10C4" w:rsidRDefault="00BA10C4" w:rsidP="00BA10C4">
      <w:pPr>
        <w:spacing w:after="5"/>
        <w:ind w:left="278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 xml:space="preserve">(numbers) To </w:t>
      </w:r>
      <w:proofErr w:type="spellStart"/>
      <w:r>
        <w:t>UBound</w:t>
      </w:r>
      <w:proofErr w:type="spellEnd"/>
      <w:r>
        <w:t>(numbers)</w:t>
      </w:r>
    </w:p>
    <w:p w14:paraId="2FC24515" w14:textId="77777777" w:rsidR="00BA10C4" w:rsidRDefault="00BA10C4" w:rsidP="00BA10C4">
      <w:pPr>
        <w:spacing w:after="5"/>
        <w:ind w:left="278"/>
      </w:pPr>
      <w:r>
        <w:t xml:space="preserve">        numbers(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Sqr</w:t>
      </w:r>
      <w:proofErr w:type="spellEnd"/>
      <w:r>
        <w:t>(numbers(</w:t>
      </w:r>
      <w:proofErr w:type="spellStart"/>
      <w:r>
        <w:t>i</w:t>
      </w:r>
      <w:proofErr w:type="spellEnd"/>
      <w:r>
        <w:t>))</w:t>
      </w:r>
    </w:p>
    <w:p w14:paraId="4AE10A2C" w14:textId="77777777" w:rsidR="00BA10C4" w:rsidRDefault="00BA10C4" w:rsidP="00BA10C4">
      <w:pPr>
        <w:spacing w:after="5"/>
        <w:ind w:left="278"/>
      </w:pPr>
      <w:r>
        <w:t xml:space="preserve">    Next </w:t>
      </w:r>
      <w:proofErr w:type="spellStart"/>
      <w:r>
        <w:t>i</w:t>
      </w:r>
      <w:proofErr w:type="spellEnd"/>
    </w:p>
    <w:p w14:paraId="36502821" w14:textId="77777777" w:rsidR="00BA10C4" w:rsidRDefault="00BA10C4" w:rsidP="00BA10C4">
      <w:pPr>
        <w:spacing w:after="5"/>
        <w:ind w:left="278"/>
      </w:pPr>
      <w:r>
        <w:t xml:space="preserve">    </w:t>
      </w:r>
    </w:p>
    <w:p w14:paraId="3C205447" w14:textId="77777777" w:rsidR="00BA10C4" w:rsidRDefault="00BA10C4" w:rsidP="00BA10C4">
      <w:pPr>
        <w:spacing w:after="5"/>
        <w:ind w:left="278"/>
      </w:pPr>
      <w:r>
        <w:t xml:space="preserve">    </w:t>
      </w:r>
      <w:proofErr w:type="spellStart"/>
      <w:r>
        <w:t>MsgBox</w:t>
      </w:r>
      <w:proofErr w:type="spellEnd"/>
      <w:r>
        <w:t xml:space="preserve"> "Square roots calculated successfully!"</w:t>
      </w:r>
    </w:p>
    <w:p w14:paraId="5FFBA45B" w14:textId="2DEC5DAC" w:rsidR="00BA10C4" w:rsidRDefault="00BA10C4" w:rsidP="00BA10C4">
      <w:pPr>
        <w:spacing w:after="5"/>
        <w:ind w:left="278"/>
      </w:pPr>
      <w:r>
        <w:t>End Sub</w:t>
      </w:r>
    </w:p>
    <w:p w14:paraId="5FD25FF5" w14:textId="24B816FE" w:rsidR="00BA10C4" w:rsidRDefault="00BA10C4" w:rsidP="00BA10C4">
      <w:pPr>
        <w:spacing w:after="5"/>
        <w:ind w:left="278"/>
      </w:pPr>
    </w:p>
    <w:p w14:paraId="4556D1B5" w14:textId="4B7898EF" w:rsidR="00BA10C4" w:rsidRDefault="00BA10C4" w:rsidP="00BA10C4">
      <w:pPr>
        <w:spacing w:after="5"/>
        <w:ind w:left="278"/>
      </w:pPr>
      <w:r>
        <w:t>&gt;Save the macro &gt; close the VBA Editor</w:t>
      </w:r>
    </w:p>
    <w:p w14:paraId="6C8FDEEA" w14:textId="77BD6645" w:rsidR="000231D7" w:rsidRDefault="000231D7" w:rsidP="00BA10C4">
      <w:pPr>
        <w:spacing w:after="5"/>
        <w:ind w:left="278"/>
      </w:pPr>
      <w:r>
        <w:t xml:space="preserve">To assign shortcut key Go to developer button click on that then macro </w:t>
      </w:r>
      <w:proofErr w:type="spellStart"/>
      <w:r>
        <w:t>SquarRootMacro</w:t>
      </w:r>
      <w:proofErr w:type="spellEnd"/>
      <w:r>
        <w:t xml:space="preserve"> click on that then option button then assigned a short cut key </w:t>
      </w:r>
      <w:proofErr w:type="spellStart"/>
      <w:r>
        <w:t>Ctrl+Shift+R</w:t>
      </w:r>
      <w:proofErr w:type="spellEnd"/>
      <w:r>
        <w:t xml:space="preserve"> click OK</w:t>
      </w:r>
    </w:p>
    <w:p w14:paraId="0FAA131D" w14:textId="77777777" w:rsidR="000231D7" w:rsidRDefault="000231D7" w:rsidP="000231D7">
      <w:pPr>
        <w:spacing w:after="5"/>
        <w:ind w:left="278"/>
      </w:pPr>
      <w:r>
        <w:t>Select any cell where you want the square roots to be displayed.</w:t>
      </w:r>
    </w:p>
    <w:p w14:paraId="38095F9D" w14:textId="3013FCE8" w:rsidR="000231D7" w:rsidRDefault="000231D7" w:rsidP="000231D7">
      <w:pPr>
        <w:spacing w:after="5"/>
        <w:ind w:left="278"/>
      </w:pPr>
      <w:r>
        <w:t>Press the shortcut key you assigne</w:t>
      </w:r>
      <w:r>
        <w:t>d then Answer will display</w:t>
      </w:r>
      <w:r w:rsidR="00C1539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DA100D" wp14:editId="4852C443">
                <wp:extent cx="5936615" cy="2947671"/>
                <wp:effectExtent l="0" t="0" r="6985" b="0"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2947671"/>
                          <a:chOff x="95250" y="-2565780"/>
                          <a:chExt cx="6119495" cy="423492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-2565780"/>
                            <a:ext cx="6119495" cy="166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179705" y="228985"/>
                            <a:ext cx="197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D2FBB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9410" y="228985"/>
                            <a:ext cx="3692778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CEFB3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What are the shortcut keys used </w:t>
                              </w:r>
                              <w:proofErr w:type="gramStart"/>
                              <w: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35935" y="228985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48CE7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85165" y="694851"/>
                            <a:ext cx="192726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62D1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13765" y="694851"/>
                            <a:ext cx="1419317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1D127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Run the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80921" y="694851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1AE38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85165" y="927784"/>
                            <a:ext cx="20596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6725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13765" y="927784"/>
                            <a:ext cx="1949255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2D740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Step into the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79371" y="927784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87FCD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5165" y="1160718"/>
                            <a:ext cx="192726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BB53D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13765" y="1160718"/>
                            <a:ext cx="1769535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4AFDD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Step out of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44243" y="1160718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8ECB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5165" y="1393651"/>
                            <a:ext cx="20596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1F5F7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13765" y="1393651"/>
                            <a:ext cx="1603057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5ADA4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Reset the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19071" y="1393651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34D29" w14:textId="77777777" w:rsidR="00C15393" w:rsidRDefault="00C15393" w:rsidP="00C1539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A100D" id="Group 315" o:spid="_x0000_s1026" style="width:467.45pt;height:232.1pt;mso-position-horizontal-relative:char;mso-position-vertical-relative:line" coordorigin="952,-25657" coordsize="61194,423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952;top:-25657;width:61195;height:1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">
                  <v:imagedata r:id="rId7" o:title=""/>
                </v:shape>
                <v:rect id="Rectangle 33" o:spid="_x0000_s1028" style="position:absolute;left:1797;top:2289;width:197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0D2FBB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6.</w:t>
                        </w:r>
                      </w:p>
                    </w:txbxContent>
                  </v:textbox>
                </v:rect>
                <v:rect id="Rectangle 34" o:spid="_x0000_s1029" style="position:absolute;left:3594;top:2289;width:3692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BECEFB3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What are the shortcut keys used </w:t>
                        </w:r>
                        <w:proofErr w:type="gramStart"/>
                        <w: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35" o:spid="_x0000_s1030" style="position:absolute;left:31359;top:2289;width:65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BB48CE7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6851;top:6948;width:192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88E62D1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a.</w:t>
                        </w:r>
                      </w:p>
                    </w:txbxContent>
                  </v:textbox>
                </v:rect>
                <v:rect id="Rectangle 37" o:spid="_x0000_s1032" style="position:absolute;left:9137;top:6948;width:14193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971D127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Run the code</w:t>
                        </w:r>
                      </w:p>
                    </w:txbxContent>
                  </v:textbox>
                </v:rect>
                <v:rect id="Rectangle 38" o:spid="_x0000_s1033" style="position:absolute;left:19809;top:6948;width:65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E71AE38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34" style="position:absolute;left:6851;top:9277;width:206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A356725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b.</w:t>
                        </w:r>
                      </w:p>
                    </w:txbxContent>
                  </v:textbox>
                </v:rect>
                <v:rect id="Rectangle 40" o:spid="_x0000_s1035" style="position:absolute;left:9137;top:9277;width:19493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DC2D740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Step into the code</w:t>
                        </w:r>
                      </w:p>
                    </w:txbxContent>
                  </v:textbox>
                </v:rect>
                <v:rect id="Rectangle 41" o:spid="_x0000_s1036" style="position:absolute;left:23793;top:9277;width:65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6C87FCD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7" style="position:absolute;left:6851;top:11607;width:192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4DBB53D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c.</w:t>
                        </w:r>
                      </w:p>
                    </w:txbxContent>
                  </v:textbox>
                </v:rect>
                <v:rect id="Rectangle 43" o:spid="_x0000_s1038" style="position:absolute;left:9137;top:11607;width:17696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BC4AFDD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Step out of code</w:t>
                        </w:r>
                      </w:p>
                    </w:txbxContent>
                  </v:textbox>
                </v:rect>
                <v:rect id="Rectangle 44" o:spid="_x0000_s1039" style="position:absolute;left:22442;top:11607;width:65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9B8ECB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40" style="position:absolute;left:6851;top:13936;width:206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1C1F5F7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d.</w:t>
                        </w:r>
                      </w:p>
                    </w:txbxContent>
                  </v:textbox>
                </v:rect>
                <v:rect id="Rectangle 46" o:spid="_x0000_s1041" style="position:absolute;left:9137;top:13936;width:1603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905ADA4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>Reset the code</w:t>
                        </w:r>
                      </w:p>
                    </w:txbxContent>
                  </v:textbox>
                </v:rect>
                <v:rect id="Rectangle 47" o:spid="_x0000_s1042" style="position:absolute;left:21190;top:13936;width:65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9E34D29" w14:textId="77777777" w:rsidR="00C15393" w:rsidRDefault="00C15393" w:rsidP="00C1539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E3D418" w14:textId="584C9B45" w:rsidR="000231D7" w:rsidRDefault="000231D7" w:rsidP="000231D7">
      <w:pPr>
        <w:spacing w:after="5"/>
        <w:ind w:left="278"/>
      </w:pPr>
    </w:p>
    <w:p w14:paraId="0DED9E54" w14:textId="3ECC6E6F" w:rsidR="000231D7" w:rsidRDefault="000231D7" w:rsidP="000231D7">
      <w:pPr>
        <w:spacing w:after="5"/>
        <w:ind w:left="278"/>
      </w:pPr>
      <w:r>
        <w:t>Ans: a F5</w:t>
      </w:r>
    </w:p>
    <w:p w14:paraId="43B57B4E" w14:textId="40D61945" w:rsidR="000231D7" w:rsidRDefault="000231D7" w:rsidP="000231D7">
      <w:pPr>
        <w:spacing w:after="5"/>
        <w:ind w:left="278"/>
      </w:pPr>
      <w:r>
        <w:tab/>
      </w:r>
      <w:r>
        <w:tab/>
        <w:t>B: F8</w:t>
      </w:r>
    </w:p>
    <w:p w14:paraId="48CEAD43" w14:textId="69A87153" w:rsidR="000231D7" w:rsidRDefault="000231D7" w:rsidP="000231D7">
      <w:pPr>
        <w:spacing w:after="5"/>
        <w:ind w:left="0" w:firstLine="0"/>
      </w:pPr>
      <w:r>
        <w:tab/>
        <w:t>C Ctrl + Shift + F8</w:t>
      </w:r>
    </w:p>
    <w:p w14:paraId="7E107E8D" w14:textId="742FCD3A" w:rsidR="000231D7" w:rsidRDefault="000231D7" w:rsidP="000231D7">
      <w:pPr>
        <w:spacing w:after="5"/>
        <w:ind w:left="0" w:firstLine="0"/>
      </w:pPr>
      <w:r>
        <w:tab/>
        <w:t>D Alt + r</w:t>
      </w:r>
    </w:p>
    <w:p w14:paraId="292874B6" w14:textId="77777777" w:rsidR="00E8702C" w:rsidRDefault="00E8702C">
      <w:pPr>
        <w:spacing w:after="0" w:line="259" w:lineRule="auto"/>
        <w:ind w:left="-283" w:right="-5" w:firstLine="0"/>
      </w:pPr>
    </w:p>
    <w:p w14:paraId="52C99EDC" w14:textId="2614A983" w:rsidR="008702CA" w:rsidRDefault="008702CA">
      <w:pPr>
        <w:spacing w:after="0" w:line="259" w:lineRule="auto"/>
        <w:ind w:left="-283" w:right="-5" w:firstLine="0"/>
      </w:pPr>
    </w:p>
    <w:sectPr w:rsidR="008702CA">
      <w:pgSz w:w="11906" w:h="16838"/>
      <w:pgMar w:top="718" w:right="1139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046B5"/>
    <w:multiLevelType w:val="hybridMultilevel"/>
    <w:tmpl w:val="ED8E1C3A"/>
    <w:lvl w:ilvl="0" w:tplc="30F48A9C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2CA"/>
    <w:rsid w:val="000231D7"/>
    <w:rsid w:val="004B0CA9"/>
    <w:rsid w:val="006C6EF7"/>
    <w:rsid w:val="008702CA"/>
    <w:rsid w:val="009A1F62"/>
    <w:rsid w:val="00BA10C4"/>
    <w:rsid w:val="00C15393"/>
    <w:rsid w:val="00CB28BE"/>
    <w:rsid w:val="00E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79A1"/>
  <w15:docId w15:val="{13018ABA-0B41-4DA1-B73C-946CF670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2" w:line="269" w:lineRule="auto"/>
      <w:ind w:left="369" w:hanging="293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- 18.pages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- 18.pages</dc:title>
  <dc:subject/>
  <dc:creator>akshay singh</dc:creator>
  <cp:keywords/>
  <cp:lastModifiedBy>admin</cp:lastModifiedBy>
  <cp:revision>7</cp:revision>
  <dcterms:created xsi:type="dcterms:W3CDTF">2023-06-20T22:46:00Z</dcterms:created>
  <dcterms:modified xsi:type="dcterms:W3CDTF">2023-06-20T23:19:00Z</dcterms:modified>
</cp:coreProperties>
</file>