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31593" w14:textId="2D28EE29" w:rsidR="00E86D82" w:rsidRDefault="00E86D82">
      <w:r>
        <w:t>Meg Schroeder</w:t>
      </w:r>
    </w:p>
    <w:p w14:paraId="16457736" w14:textId="7DBC0478" w:rsidR="00E86D82" w:rsidRDefault="00E86D82">
      <w:r>
        <w:t>DS 4400</w:t>
      </w:r>
    </w:p>
    <w:p w14:paraId="120EA16A" w14:textId="53AA5ED6" w:rsidR="00E86D82" w:rsidRDefault="00E86D82" w:rsidP="00E86D82">
      <w:pPr>
        <w:pStyle w:val="ListParagraph"/>
        <w:numPr>
          <w:ilvl w:val="0"/>
          <w:numId w:val="1"/>
        </w:numPr>
      </w:pPr>
    </w:p>
    <w:p w14:paraId="075286E9" w14:textId="3B22A507" w:rsidR="00E86D82" w:rsidRDefault="0053291C" w:rsidP="00E86D82">
      <w:pPr>
        <w:pStyle w:val="ListParagraph"/>
        <w:numPr>
          <w:ilvl w:val="1"/>
          <w:numId w:val="1"/>
        </w:numPr>
      </w:pPr>
      <w:r>
        <w:t xml:space="preserve">Random Forest and AdaBoost. </w:t>
      </w:r>
      <w:r w:rsidR="00BD43EF">
        <w:t xml:space="preserve">Random forest uses </w:t>
      </w:r>
      <w:proofErr w:type="spellStart"/>
      <w:r w:rsidR="00BD43EF">
        <w:t>boostr</w:t>
      </w:r>
      <w:r w:rsidR="001418B2">
        <w:t>ap</w:t>
      </w:r>
      <w:proofErr w:type="spellEnd"/>
      <w:r w:rsidR="001418B2">
        <w:t xml:space="preserve"> sample of data </w:t>
      </w:r>
      <w:r w:rsidR="00585431">
        <w:t xml:space="preserve">and averages the predictions of all the trees. </w:t>
      </w:r>
      <w:proofErr w:type="spellStart"/>
      <w:r w:rsidR="00585431">
        <w:t>Adaboost</w:t>
      </w:r>
      <w:proofErr w:type="spellEnd"/>
      <w:r w:rsidR="00585431">
        <w:t xml:space="preserve"> is an ensemble of many weak learners (ex. Decision stump) and </w:t>
      </w:r>
      <w:r w:rsidR="00823B5A">
        <w:t>weights each training example by how incorrect it was as opposed to taking the average</w:t>
      </w:r>
    </w:p>
    <w:p w14:paraId="2E614EA1" w14:textId="348FD592" w:rsidR="00E86D82" w:rsidRDefault="00DE12E4" w:rsidP="00E86D82">
      <w:pPr>
        <w:pStyle w:val="ListParagraph"/>
        <w:numPr>
          <w:ilvl w:val="1"/>
          <w:numId w:val="1"/>
        </w:numPr>
      </w:pPr>
      <w:r>
        <w:t>Ensemble learning reduces the variance</w:t>
      </w:r>
      <w:r w:rsidR="00547E2C">
        <w:t xml:space="preserve"> whereas decision trees have 0 bias resulting in a naturally high variance. This means that Random Forest and AdaBoost have </w:t>
      </w:r>
      <w:r w:rsidR="00B716E3">
        <w:t>a better bias/variance tradeoff than base decision trees.</w:t>
      </w:r>
    </w:p>
    <w:p w14:paraId="4584A7B6" w14:textId="2CB20BAC" w:rsidR="00E86D82" w:rsidRDefault="0057492D" w:rsidP="00E86D82">
      <w:pPr>
        <w:pStyle w:val="ListParagraph"/>
        <w:numPr>
          <w:ilvl w:val="1"/>
          <w:numId w:val="1"/>
        </w:numPr>
      </w:pPr>
      <w:r>
        <w:t xml:space="preserve">Random forest uses bagging or random input vectors </w:t>
      </w:r>
      <w:r w:rsidR="00305C5A">
        <w:t xml:space="preserve">which use a bootstrap sample of the data chosen at random for each tree. </w:t>
      </w:r>
      <w:proofErr w:type="spellStart"/>
      <w:r w:rsidR="006D0E3F">
        <w:t>AdaBoosting</w:t>
      </w:r>
      <w:proofErr w:type="spellEnd"/>
      <w:r w:rsidR="006D0E3F">
        <w:t xml:space="preserve"> </w:t>
      </w:r>
      <w:r w:rsidR="00AD3A62">
        <w:t xml:space="preserve">uses many separate weak learners that are not associated with one another. </w:t>
      </w:r>
    </w:p>
    <w:p w14:paraId="648CED73" w14:textId="6625DAC9" w:rsidR="00E86D82" w:rsidRDefault="00B0460B" w:rsidP="00E86D82">
      <w:pPr>
        <w:pStyle w:val="ListParagraph"/>
        <w:numPr>
          <w:ilvl w:val="1"/>
          <w:numId w:val="1"/>
        </w:numPr>
      </w:pPr>
      <w:r>
        <w:t>Convolution neural networks have a convolution layer</w:t>
      </w:r>
      <w:r w:rsidR="00051D61">
        <w:t>(linear operation that uses local information)</w:t>
      </w:r>
      <w:r>
        <w:t xml:space="preserve"> for feature reduction and is good for data with natural topology, whereas FFNNs</w:t>
      </w:r>
      <w:r w:rsidR="00051D61">
        <w:t xml:space="preserve"> just</w:t>
      </w:r>
      <w:r>
        <w:t xml:space="preserve"> </w:t>
      </w:r>
      <w:r w:rsidR="00051D61">
        <w:t>use nonlinear activation functions.</w:t>
      </w:r>
    </w:p>
    <w:p w14:paraId="1D8E16CC" w14:textId="571C15D4" w:rsidR="0073025A" w:rsidRDefault="00AA2698" w:rsidP="00E86D82">
      <w:pPr>
        <w:pStyle w:val="ListParagraph"/>
        <w:numPr>
          <w:ilvl w:val="1"/>
          <w:numId w:val="1"/>
        </w:numPr>
      </w:pPr>
      <w:r>
        <w:t>Hidden layers help with feature reduction.</w:t>
      </w:r>
    </w:p>
    <w:p w14:paraId="7464B068" w14:textId="4FA8B1D1" w:rsidR="00E86D82" w:rsidRDefault="00E86D82" w:rsidP="00E86D82">
      <w:pPr>
        <w:pStyle w:val="ListParagraph"/>
        <w:numPr>
          <w:ilvl w:val="0"/>
          <w:numId w:val="1"/>
        </w:numPr>
      </w:pPr>
    </w:p>
    <w:p w14:paraId="4F9BAC4F" w14:textId="0F258B0F" w:rsidR="00E86D82" w:rsidRPr="003B5093" w:rsidRDefault="00DB7466" w:rsidP="00E86D82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Edible</m:t>
            </m:r>
          </m:e>
          <m:e>
            <m:r>
              <w:rPr>
                <w:rFonts w:ascii="Cambria Math" w:hAnsi="Cambria Math"/>
              </w:rPr>
              <m:t>Odor=1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="003B5093">
        <w:rPr>
          <w:rFonts w:eastAsiaTheme="minorEastAsia"/>
        </w:rPr>
        <w:br/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Edible</m:t>
            </m:r>
          </m:e>
          <m:e>
            <m:r>
              <w:rPr>
                <w:rFonts w:ascii="Cambria Math" w:hAnsi="Cambria Math"/>
              </w:rPr>
              <m:t>Odor=1</m:t>
            </m:r>
            <m:r>
              <w:rPr>
                <w:rFonts w:ascii="Cambria Math" w:hAnsi="Cambria Math"/>
              </w:rPr>
              <m:t xml:space="preserve"> or Odor=3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Pr</m:t>
            </m:r>
          </m:e>
          <m:sub>
            <m:r>
              <w:rPr>
                <w:rFonts w:ascii="Cambria Math" w:hAnsi="Cambria Math"/>
              </w:rPr>
              <m:t>yes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yes</m:t>
                </m:r>
              </m:sub>
            </m:sSub>
          </m:e>
        </m:func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Pr</m:t>
            </m:r>
          </m:e>
          <m:sub>
            <m:r>
              <w:rPr>
                <w:rFonts w:ascii="Cambria Math" w:hAnsi="Cambria Math"/>
              </w:rPr>
              <m:t>no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no</m:t>
                </m:r>
              </m:sub>
            </m:sSub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 </m:t>
        </m:r>
      </m:oMath>
      <w:r w:rsidR="005E6C07">
        <w:rPr>
          <w:rFonts w:eastAsiaTheme="minorEastAsia"/>
        </w:rPr>
        <w:t xml:space="preserve"> </w:t>
      </w:r>
    </w:p>
    <w:p w14:paraId="223FD376" w14:textId="4C657735" w:rsidR="00E86D82" w:rsidRDefault="00B467B3" w:rsidP="00E86D82">
      <w:pPr>
        <w:pStyle w:val="ListParagraph"/>
        <w:numPr>
          <w:ilvl w:val="1"/>
          <w:numId w:val="1"/>
        </w:numPr>
      </w:pPr>
      <w:r>
        <w:t>Odor</w:t>
      </w:r>
    </w:p>
    <w:p w14:paraId="0772DC7F" w14:textId="1BD55EAE" w:rsidR="009D2972" w:rsidRDefault="009D2972" w:rsidP="00E86D82">
      <w:pPr>
        <w:pStyle w:val="ListParagraph"/>
        <w:numPr>
          <w:ilvl w:val="1"/>
          <w:numId w:val="1"/>
        </w:num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9D2972" w14:paraId="24E18E59" w14:textId="77777777" w:rsidTr="000F6271">
        <w:trPr>
          <w:trHeight w:val="5120"/>
        </w:trPr>
        <w:tc>
          <w:tcPr>
            <w:tcW w:w="9350" w:type="dxa"/>
          </w:tcPr>
          <w:p w14:paraId="20F2FD06" w14:textId="3EEB6663" w:rsidR="009D2972" w:rsidRDefault="00A1345D" w:rsidP="009D297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7632" behindDoc="0" locked="0" layoutInCell="1" allowOverlap="1" wp14:anchorId="67C3B3B0" wp14:editId="049EF7F4">
                      <wp:simplePos x="0" y="0"/>
                      <wp:positionH relativeFrom="column">
                        <wp:posOffset>1830070</wp:posOffset>
                      </wp:positionH>
                      <wp:positionV relativeFrom="paragraph">
                        <wp:posOffset>3060065</wp:posOffset>
                      </wp:positionV>
                      <wp:extent cx="441960" cy="274320"/>
                      <wp:effectExtent l="0" t="0" r="0" b="0"/>
                      <wp:wrapSquare wrapText="bothSides"/>
                      <wp:docPr id="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196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66A028" w14:textId="77777777" w:rsidR="00A1345D" w:rsidRDefault="00A1345D" w:rsidP="00A1345D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C3B3B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44.1pt;margin-top:240.95pt;width:34.8pt;height:21.6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" filled="f" stroked="f">
                      <v:textbox>
                        <w:txbxContent>
                          <w:p w14:paraId="1066A028" w14:textId="77777777" w:rsidR="00A1345D" w:rsidRDefault="00A1345D" w:rsidP="00A1345D">
                            <w:r>
                              <w:t>No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5584" behindDoc="0" locked="0" layoutInCell="1" allowOverlap="1" wp14:anchorId="4F6183B9" wp14:editId="1628B214">
                      <wp:simplePos x="0" y="0"/>
                      <wp:positionH relativeFrom="column">
                        <wp:posOffset>687070</wp:posOffset>
                      </wp:positionH>
                      <wp:positionV relativeFrom="paragraph">
                        <wp:posOffset>3006725</wp:posOffset>
                      </wp:positionV>
                      <wp:extent cx="502920" cy="312420"/>
                      <wp:effectExtent l="0" t="0" r="0" b="0"/>
                      <wp:wrapSquare wrapText="bothSides"/>
                      <wp:docPr id="4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29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51BCE6" w14:textId="77777777" w:rsidR="00A1345D" w:rsidRDefault="00A1345D" w:rsidP="00A1345D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6183B9" id="_x0000_s1027" type="#_x0000_t202" style="position:absolute;margin-left:54.1pt;margin-top:236.75pt;width:39.6pt;height:24.6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" filled="f" stroked="f">
                      <v:textbox>
                        <w:txbxContent>
                          <w:p w14:paraId="1351BCE6" w14:textId="77777777" w:rsidR="00A1345D" w:rsidRDefault="00A1345D" w:rsidP="00A1345D">
                            <w:r>
                              <w:t>yes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3536" behindDoc="0" locked="0" layoutInCell="1" allowOverlap="1" wp14:anchorId="2616130E" wp14:editId="454294EB">
                      <wp:simplePos x="0" y="0"/>
                      <wp:positionH relativeFrom="column">
                        <wp:posOffset>1761490</wp:posOffset>
                      </wp:positionH>
                      <wp:positionV relativeFrom="paragraph">
                        <wp:posOffset>2679065</wp:posOffset>
                      </wp:positionV>
                      <wp:extent cx="335280" cy="274320"/>
                      <wp:effectExtent l="0" t="0" r="0" b="0"/>
                      <wp:wrapSquare wrapText="bothSides"/>
                      <wp:docPr id="3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28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1D812D" w14:textId="0EE02030" w:rsidR="00A1345D" w:rsidRDefault="00A1345D" w:rsidP="00A1345D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16130E" id="_x0000_s1028" type="#_x0000_t202" style="position:absolute;margin-left:138.7pt;margin-top:210.95pt;width:26.4pt;height:21.6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" filled="f" stroked="f">
                      <v:textbox>
                        <w:txbxContent>
                          <w:p w14:paraId="221D812D" w14:textId="0EE02030" w:rsidR="00A1345D" w:rsidRDefault="00A1345D" w:rsidP="00A1345D">
                            <w:r>
                              <w:t>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E54F6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1488" behindDoc="0" locked="0" layoutInCell="1" allowOverlap="1" wp14:anchorId="6997DEF7" wp14:editId="36B734E1">
                      <wp:simplePos x="0" y="0"/>
                      <wp:positionH relativeFrom="column">
                        <wp:posOffset>946150</wp:posOffset>
                      </wp:positionH>
                      <wp:positionV relativeFrom="paragraph">
                        <wp:posOffset>2618105</wp:posOffset>
                      </wp:positionV>
                      <wp:extent cx="335280" cy="274320"/>
                      <wp:effectExtent l="0" t="0" r="0" b="0"/>
                      <wp:wrapSquare wrapText="bothSides"/>
                      <wp:docPr id="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28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44F2D6" w14:textId="65851AD1" w:rsidR="003E54F6" w:rsidRDefault="003E54F6" w:rsidP="003E54F6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97DEF7" id="_x0000_s1029" type="#_x0000_t202" style="position:absolute;margin-left:74.5pt;margin-top:206.15pt;width:26.4pt;height:21.6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" filled="f" stroked="f">
                      <v:textbox>
                        <w:txbxContent>
                          <w:p w14:paraId="6644F2D6" w14:textId="65851AD1" w:rsidR="003E54F6" w:rsidRDefault="003E54F6" w:rsidP="003E54F6">
                            <w:r>
                              <w:t>C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E54F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48FFAAD" wp14:editId="1FBFE36C">
                      <wp:simplePos x="0" y="0"/>
                      <wp:positionH relativeFrom="column">
                        <wp:posOffset>1673225</wp:posOffset>
                      </wp:positionH>
                      <wp:positionV relativeFrom="paragraph">
                        <wp:posOffset>2645410</wp:posOffset>
                      </wp:positionV>
                      <wp:extent cx="327660" cy="541020"/>
                      <wp:effectExtent l="0" t="0" r="34290" b="3048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7660" cy="5410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CE609B" id="Straight Connector 37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5pt,208.3pt" to="157.55pt,2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3E54F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979F1BB" wp14:editId="54CB349F">
                      <wp:simplePos x="0" y="0"/>
                      <wp:positionH relativeFrom="column">
                        <wp:posOffset>972185</wp:posOffset>
                      </wp:positionH>
                      <wp:positionV relativeFrom="paragraph">
                        <wp:posOffset>2653030</wp:posOffset>
                      </wp:positionV>
                      <wp:extent cx="411480" cy="426720"/>
                      <wp:effectExtent l="0" t="0" r="26670" b="3048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1480" cy="4267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DB249F" id="Straight Connector 36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5pt,208.9pt" to="108.95pt,2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3E54F6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7392" behindDoc="0" locked="0" layoutInCell="1" allowOverlap="1" wp14:anchorId="680294CE" wp14:editId="7995BBE0">
                      <wp:simplePos x="0" y="0"/>
                      <wp:positionH relativeFrom="column">
                        <wp:posOffset>2343785</wp:posOffset>
                      </wp:positionH>
                      <wp:positionV relativeFrom="paragraph">
                        <wp:posOffset>2386330</wp:posOffset>
                      </wp:positionV>
                      <wp:extent cx="502920" cy="312420"/>
                      <wp:effectExtent l="0" t="0" r="0" b="0"/>
                      <wp:wrapSquare wrapText="bothSides"/>
                      <wp:docPr id="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292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79A1FD" w14:textId="77777777" w:rsidR="003E54F6" w:rsidRDefault="003E54F6" w:rsidP="003E54F6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0294CE" id="_x0000_s1030" type="#_x0000_t202" style="position:absolute;margin-left:184.55pt;margin-top:187.9pt;width:39.6pt;height:24.6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" filled="f" stroked="f">
                      <v:textbox>
                        <w:txbxContent>
                          <w:p w14:paraId="7B79A1FD" w14:textId="77777777" w:rsidR="003E54F6" w:rsidRDefault="003E54F6" w:rsidP="003E54F6">
                            <w:r>
                              <w:t>yes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D5997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5344" behindDoc="0" locked="0" layoutInCell="1" allowOverlap="1" wp14:anchorId="526D88A0" wp14:editId="4E43CFC7">
                      <wp:simplePos x="0" y="0"/>
                      <wp:positionH relativeFrom="column">
                        <wp:posOffset>3102610</wp:posOffset>
                      </wp:positionH>
                      <wp:positionV relativeFrom="paragraph">
                        <wp:posOffset>2397125</wp:posOffset>
                      </wp:positionV>
                      <wp:extent cx="441960" cy="274320"/>
                      <wp:effectExtent l="0" t="0" r="0" b="0"/>
                      <wp:wrapSquare wrapText="bothSides"/>
                      <wp:docPr id="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196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FFC535" w14:textId="77777777" w:rsidR="006D5997" w:rsidRDefault="006D5997" w:rsidP="006D5997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6D88A0" id="_x0000_s1031" type="#_x0000_t202" style="position:absolute;margin-left:244.3pt;margin-top:188.75pt;width:34.8pt;height:21.6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" filled="f" stroked="f">
                      <v:textbox>
                        <w:txbxContent>
                          <w:p w14:paraId="14FFC535" w14:textId="77777777" w:rsidR="006D5997" w:rsidRDefault="006D5997" w:rsidP="006D5997">
                            <w:r>
                              <w:t>No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D5997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3296" behindDoc="0" locked="0" layoutInCell="1" allowOverlap="1" wp14:anchorId="14DD5623" wp14:editId="56E96A23">
                      <wp:simplePos x="0" y="0"/>
                      <wp:positionH relativeFrom="column">
                        <wp:posOffset>3788410</wp:posOffset>
                      </wp:positionH>
                      <wp:positionV relativeFrom="paragraph">
                        <wp:posOffset>2282825</wp:posOffset>
                      </wp:positionV>
                      <wp:extent cx="441960" cy="274320"/>
                      <wp:effectExtent l="0" t="0" r="0" b="0"/>
                      <wp:wrapSquare wrapText="bothSides"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196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0E8C0C" w14:textId="77777777" w:rsidR="006D5997" w:rsidRDefault="006D5997" w:rsidP="006D5997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DD5623" id="_x0000_s1032" type="#_x0000_t202" style="position:absolute;margin-left:298.3pt;margin-top:179.75pt;width:34.8pt;height:21.6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" filled="f" stroked="f">
                      <v:textbox>
                        <w:txbxContent>
                          <w:p w14:paraId="7F0E8C0C" w14:textId="77777777" w:rsidR="006D5997" w:rsidRDefault="006D5997" w:rsidP="006D5997">
                            <w:r>
                              <w:t>No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D5997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1248" behindDoc="0" locked="0" layoutInCell="1" allowOverlap="1" wp14:anchorId="28D6C9BE" wp14:editId="6447094A">
                      <wp:simplePos x="0" y="0"/>
                      <wp:positionH relativeFrom="column">
                        <wp:posOffset>3514090</wp:posOffset>
                      </wp:positionH>
                      <wp:positionV relativeFrom="paragraph">
                        <wp:posOffset>1917065</wp:posOffset>
                      </wp:positionV>
                      <wp:extent cx="335280" cy="274320"/>
                      <wp:effectExtent l="0" t="0" r="0" b="0"/>
                      <wp:wrapSquare wrapText="bothSides"/>
                      <wp:docPr id="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28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8CDFEA" w14:textId="68B1602A" w:rsidR="006D5997" w:rsidRDefault="006D5997" w:rsidP="006D5997">
                                  <w:r>
                                    <w:t>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D6C9BE" id="_x0000_s1033" type="#_x0000_t202" style="position:absolute;margin-left:276.7pt;margin-top:150.95pt;width:26.4pt;height:21.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" filled="f" stroked="f">
                      <v:textbox>
                        <w:txbxContent>
                          <w:p w14:paraId="558CDFEA" w14:textId="68B1602A" w:rsidR="006D5997" w:rsidRDefault="006D5997" w:rsidP="006D5997">
                            <w:r>
                              <w:t>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D5997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70062BAB" wp14:editId="093A6FB0">
                      <wp:simplePos x="0" y="0"/>
                      <wp:positionH relativeFrom="column">
                        <wp:posOffset>3049270</wp:posOffset>
                      </wp:positionH>
                      <wp:positionV relativeFrom="paragraph">
                        <wp:posOffset>2069465</wp:posOffset>
                      </wp:positionV>
                      <wp:extent cx="335280" cy="274320"/>
                      <wp:effectExtent l="0" t="0" r="0" b="0"/>
                      <wp:wrapSquare wrapText="bothSides"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28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D1F7DE" w14:textId="1BE01A63" w:rsidR="009E4233" w:rsidRDefault="009E4233" w:rsidP="009E4233">
                                  <w:r>
                                    <w:t>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062BAB" id="_x0000_s1034" type="#_x0000_t202" style="position:absolute;margin-left:240.1pt;margin-top:162.95pt;width:26.4pt;height:21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" filled="f" stroked="f">
                      <v:textbox>
                        <w:txbxContent>
                          <w:p w14:paraId="39D1F7DE" w14:textId="1BE01A63" w:rsidR="009E4233" w:rsidRDefault="009E4233" w:rsidP="009E4233">
                            <w:r>
                              <w:t>U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D599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A3C9AE7" wp14:editId="65BAD583">
                      <wp:simplePos x="0" y="0"/>
                      <wp:positionH relativeFrom="column">
                        <wp:posOffset>3098165</wp:posOffset>
                      </wp:positionH>
                      <wp:positionV relativeFrom="paragraph">
                        <wp:posOffset>1738630</wp:posOffset>
                      </wp:positionV>
                      <wp:extent cx="853440" cy="571500"/>
                      <wp:effectExtent l="0" t="0" r="22860" b="1905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3440" cy="571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D69FDD" id="Straight Connector 3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95pt,136.9pt" to="311.15pt,1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3950B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5B9D9730" wp14:editId="011528BF">
                      <wp:simplePos x="0" y="0"/>
                      <wp:positionH relativeFrom="column">
                        <wp:posOffset>4024630</wp:posOffset>
                      </wp:positionH>
                      <wp:positionV relativeFrom="paragraph">
                        <wp:posOffset>1437005</wp:posOffset>
                      </wp:positionV>
                      <wp:extent cx="441960" cy="274320"/>
                      <wp:effectExtent l="0" t="0" r="0" b="0"/>
                      <wp:wrapSquare wrapText="bothSides"/>
                      <wp:docPr id="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196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98BEE2" w14:textId="77777777" w:rsidR="003950BD" w:rsidRDefault="003950BD" w:rsidP="003950BD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9D9730" id="_x0000_s1035" type="#_x0000_t202" style="position:absolute;margin-left:316.9pt;margin-top:113.15pt;width:34.8pt;height:21.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" filled="f" stroked="f">
                      <v:textbox>
                        <w:txbxContent>
                          <w:p w14:paraId="5B98BEE2" w14:textId="77777777" w:rsidR="003950BD" w:rsidRDefault="003950BD" w:rsidP="003950BD">
                            <w:r>
                              <w:t>No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93DD4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61DC0A2F" wp14:editId="4B6F0090">
                      <wp:simplePos x="0" y="0"/>
                      <wp:positionH relativeFrom="column">
                        <wp:posOffset>1231265</wp:posOffset>
                      </wp:positionH>
                      <wp:positionV relativeFrom="paragraph">
                        <wp:posOffset>2378710</wp:posOffset>
                      </wp:positionV>
                      <wp:extent cx="624840" cy="274320"/>
                      <wp:effectExtent l="0" t="0" r="22860" b="11430"/>
                      <wp:wrapSquare wrapText="bothSides"/>
                      <wp:docPr id="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48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6D0B06" w14:textId="7987AC4E" w:rsidR="00C93DD4" w:rsidRDefault="00C93DD4" w:rsidP="00C93DD4">
                                  <w:r>
                                    <w:t>Shape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DC0A2F" id="_x0000_s1036" type="#_x0000_t202" style="position:absolute;margin-left:96.95pt;margin-top:187.3pt;width:49.2pt;height:21.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">
                      <v:textbox>
                        <w:txbxContent>
                          <w:p w14:paraId="626D0B06" w14:textId="7987AC4E" w:rsidR="00C93DD4" w:rsidRDefault="00C93DD4" w:rsidP="00C93DD4">
                            <w:r>
                              <w:t>Shape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9E4233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647E538A" wp14:editId="3C50F555">
                      <wp:simplePos x="0" y="0"/>
                      <wp:positionH relativeFrom="column">
                        <wp:posOffset>2371090</wp:posOffset>
                      </wp:positionH>
                      <wp:positionV relativeFrom="paragraph">
                        <wp:posOffset>2122805</wp:posOffset>
                      </wp:positionV>
                      <wp:extent cx="335280" cy="274320"/>
                      <wp:effectExtent l="0" t="0" r="0" b="0"/>
                      <wp:wrapSquare wrapText="bothSides"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28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46D2F7" w14:textId="18C54205" w:rsidR="009E4233" w:rsidRDefault="009E4233" w:rsidP="009E4233">
                                  <w:r>
                                    <w:t>W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7E538A" id="_x0000_s1037" type="#_x0000_t202" style="position:absolute;margin-left:186.7pt;margin-top:167.15pt;width:26.4pt;height:21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" filled="f" stroked="f">
                      <v:textbox>
                        <w:txbxContent>
                          <w:p w14:paraId="4C46D2F7" w14:textId="18C54205" w:rsidR="009E4233" w:rsidRDefault="009E4233" w:rsidP="009E4233">
                            <w:r>
                              <w:t>W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9E4233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730139C2" wp14:editId="3DA9A011">
                      <wp:simplePos x="0" y="0"/>
                      <wp:positionH relativeFrom="column">
                        <wp:posOffset>1570990</wp:posOffset>
                      </wp:positionH>
                      <wp:positionV relativeFrom="paragraph">
                        <wp:posOffset>2000885</wp:posOffset>
                      </wp:positionV>
                      <wp:extent cx="335280" cy="274320"/>
                      <wp:effectExtent l="0" t="0" r="0" b="0"/>
                      <wp:wrapSquare wrapText="bothSides"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28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1A7187" w14:textId="7EF9B2A1" w:rsidR="009E4233" w:rsidRDefault="009E4233" w:rsidP="009E4233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0139C2" id="_x0000_s1038" type="#_x0000_t202" style="position:absolute;margin-left:123.7pt;margin-top:157.55pt;width:26.4pt;height:21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" filled="f" stroked="f">
                      <v:textbox>
                        <w:txbxContent>
                          <w:p w14:paraId="611A7187" w14:textId="7EF9B2A1" w:rsidR="009E4233" w:rsidRDefault="009E4233" w:rsidP="009E4233">
                            <w:r>
                              <w:t>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037C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925CFF1" wp14:editId="28F5D8DD">
                      <wp:simplePos x="0" y="0"/>
                      <wp:positionH relativeFrom="column">
                        <wp:posOffset>2976245</wp:posOffset>
                      </wp:positionH>
                      <wp:positionV relativeFrom="paragraph">
                        <wp:posOffset>1875790</wp:posOffset>
                      </wp:positionV>
                      <wp:extent cx="281940" cy="617220"/>
                      <wp:effectExtent l="0" t="0" r="22860" b="3048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1940" cy="6172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ED05B9" id="Straight Connector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35pt,147.7pt" to="256.55pt,1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037C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1C31C61" wp14:editId="06913CEB">
                      <wp:simplePos x="0" y="0"/>
                      <wp:positionH relativeFrom="column">
                        <wp:posOffset>2587625</wp:posOffset>
                      </wp:positionH>
                      <wp:positionV relativeFrom="paragraph">
                        <wp:posOffset>1883410</wp:posOffset>
                      </wp:positionV>
                      <wp:extent cx="15240" cy="571500"/>
                      <wp:effectExtent l="0" t="0" r="22860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" cy="571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9A80F8" id="Straight Connector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75pt,148.3pt" to="204.95pt,1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037C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59B6CEA" wp14:editId="37010CBC">
                      <wp:simplePos x="0" y="0"/>
                      <wp:positionH relativeFrom="column">
                        <wp:posOffset>1574165</wp:posOffset>
                      </wp:positionH>
                      <wp:positionV relativeFrom="paragraph">
                        <wp:posOffset>1852930</wp:posOffset>
                      </wp:positionV>
                      <wp:extent cx="609600" cy="601980"/>
                      <wp:effectExtent l="0" t="0" r="19050" b="2667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9600" cy="6019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DBAA06" id="Straight Connector 14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95pt,145.9pt" to="171.95pt,1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EB66C3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1BFB9AA0" wp14:editId="3F0C396E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1402080</wp:posOffset>
                      </wp:positionV>
                      <wp:extent cx="998220" cy="327660"/>
                      <wp:effectExtent l="0" t="0" r="0" b="0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822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A0E896" w14:textId="69C88250" w:rsidR="009D2972" w:rsidRDefault="00EB66C3" w:rsidP="009D2972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FB9AA0" id="_x0000_s1039" type="#_x0000_t202" style="position:absolute;margin-left:43.8pt;margin-top:110.4pt;width:78.6pt;height:25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" filled="f" stroked="f">
                      <v:textbox>
                        <w:txbxContent>
                          <w:p w14:paraId="4FA0E896" w14:textId="69C88250" w:rsidR="009D2972" w:rsidRDefault="00EB66C3" w:rsidP="009D2972">
                            <w:r>
                              <w:t>yes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B66C3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14E5D326" wp14:editId="1236621F">
                      <wp:simplePos x="0" y="0"/>
                      <wp:positionH relativeFrom="column">
                        <wp:posOffset>3422650</wp:posOffset>
                      </wp:positionH>
                      <wp:positionV relativeFrom="paragraph">
                        <wp:posOffset>751840</wp:posOffset>
                      </wp:positionV>
                      <wp:extent cx="335280" cy="236220"/>
                      <wp:effectExtent l="0" t="0" r="0" b="0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28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AC87C9" w14:textId="168A17B4" w:rsidR="00EB66C3" w:rsidRDefault="00EB66C3" w:rsidP="00EB66C3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E5D326" id="_x0000_s1040" type="#_x0000_t202" style="position:absolute;margin-left:269.5pt;margin-top:59.2pt;width:26.4pt;height:18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" filled="f" stroked="f">
                      <v:textbox>
                        <w:txbxContent>
                          <w:p w14:paraId="51AC87C9" w14:textId="168A17B4" w:rsidR="00EB66C3" w:rsidRDefault="00EB66C3" w:rsidP="00EB66C3">
                            <w:r>
                              <w:t>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B66C3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44BB0C3E" wp14:editId="52F1DC8A">
                      <wp:simplePos x="0" y="0"/>
                      <wp:positionH relativeFrom="column">
                        <wp:posOffset>2336165</wp:posOffset>
                      </wp:positionH>
                      <wp:positionV relativeFrom="paragraph">
                        <wp:posOffset>925830</wp:posOffset>
                      </wp:positionV>
                      <wp:extent cx="335280" cy="236220"/>
                      <wp:effectExtent l="0" t="0" r="0" b="0"/>
                      <wp:wrapSquare wrapText="bothSides"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28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5993DA" w14:textId="38EBB4FE" w:rsidR="00EB66C3" w:rsidRDefault="00EB66C3" w:rsidP="00EB66C3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BB0C3E" id="_x0000_s1041" type="#_x0000_t202" style="position:absolute;margin-left:183.95pt;margin-top:72.9pt;width:26.4pt;height:18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" filled="f" stroked="f">
                      <v:textbox>
                        <w:txbxContent>
                          <w:p w14:paraId="545993DA" w14:textId="38EBB4FE" w:rsidR="00EB66C3" w:rsidRDefault="00EB66C3" w:rsidP="00EB66C3">
                            <w:r>
                              <w:t>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B66C3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09C30FB2" wp14:editId="6FA08977">
                      <wp:simplePos x="0" y="0"/>
                      <wp:positionH relativeFrom="column">
                        <wp:posOffset>1155065</wp:posOffset>
                      </wp:positionH>
                      <wp:positionV relativeFrom="paragraph">
                        <wp:posOffset>834390</wp:posOffset>
                      </wp:positionV>
                      <wp:extent cx="335280" cy="274320"/>
                      <wp:effectExtent l="0" t="0" r="0" b="0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28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DC79D5" w14:textId="173AE9B4" w:rsidR="009D2972" w:rsidRDefault="00EB66C3" w:rsidP="009D2972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C30FB2" id="_x0000_s1042" type="#_x0000_t202" style="position:absolute;margin-left:90.95pt;margin-top:65.7pt;width:26.4pt;height:21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" filled="f" stroked="f">
                      <v:textbox>
                        <w:txbxContent>
                          <w:p w14:paraId="20DC79D5" w14:textId="173AE9B4" w:rsidR="009D2972" w:rsidRDefault="00EB66C3" w:rsidP="009D2972">
                            <w: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9D297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2778CDB9" wp14:editId="08D0C0E3">
                      <wp:simplePos x="0" y="0"/>
                      <wp:positionH relativeFrom="column">
                        <wp:posOffset>2087880</wp:posOffset>
                      </wp:positionH>
                      <wp:positionV relativeFrom="paragraph">
                        <wp:posOffset>1531620</wp:posOffset>
                      </wp:positionV>
                      <wp:extent cx="998220" cy="327660"/>
                      <wp:effectExtent l="0" t="0" r="11430" b="15240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8220" cy="3276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9AB1B9" w14:textId="0432FEA9" w:rsidR="009D2972" w:rsidRDefault="000037CE" w:rsidP="009D2972">
                                  <w:r>
                                    <w:t>Color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78CDB9" id="_x0000_s1043" type="#_x0000_t202" style="position:absolute;margin-left:164.4pt;margin-top:120.6pt;width:78.6pt;height:25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">
                      <v:textbox>
                        <w:txbxContent>
                          <w:p w14:paraId="3E9AB1B9" w14:textId="0432FEA9" w:rsidR="009D2972" w:rsidRDefault="000037CE" w:rsidP="009D2972">
                            <w:r>
                              <w:t>Color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9D297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5870EBC" wp14:editId="5E20B4A2">
                      <wp:simplePos x="0" y="0"/>
                      <wp:positionH relativeFrom="column">
                        <wp:posOffset>2560320</wp:posOffset>
                      </wp:positionH>
                      <wp:positionV relativeFrom="paragraph">
                        <wp:posOffset>487680</wp:posOffset>
                      </wp:positionV>
                      <wp:extent cx="106680" cy="1135380"/>
                      <wp:effectExtent l="0" t="0" r="26670" b="2667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6680" cy="11353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E61466" id="Straight Connector 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6pt,38.4pt" to="210pt,1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9D297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5AA923" wp14:editId="23175D30">
                      <wp:simplePos x="0" y="0"/>
                      <wp:positionH relativeFrom="column">
                        <wp:posOffset>2926080</wp:posOffset>
                      </wp:positionH>
                      <wp:positionV relativeFrom="paragraph">
                        <wp:posOffset>510540</wp:posOffset>
                      </wp:positionV>
                      <wp:extent cx="1280160" cy="990600"/>
                      <wp:effectExtent l="0" t="0" r="3429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0160" cy="990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314E60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4pt,40.2pt" to="331.2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9D297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25EBA20" wp14:editId="1717469A">
                      <wp:simplePos x="0" y="0"/>
                      <wp:positionH relativeFrom="column">
                        <wp:posOffset>822960</wp:posOffset>
                      </wp:positionH>
                      <wp:positionV relativeFrom="paragraph">
                        <wp:posOffset>510540</wp:posOffset>
                      </wp:positionV>
                      <wp:extent cx="1630680" cy="952500"/>
                      <wp:effectExtent l="0" t="0" r="2667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30680" cy="952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DA50C8" id="Straight Connector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40.2pt" to="193.2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9D297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2FC47C7" wp14:editId="535A8238">
                      <wp:simplePos x="0" y="0"/>
                      <wp:positionH relativeFrom="column">
                        <wp:posOffset>2057400</wp:posOffset>
                      </wp:positionH>
                      <wp:positionV relativeFrom="paragraph">
                        <wp:posOffset>182880</wp:posOffset>
                      </wp:positionV>
                      <wp:extent cx="1165860" cy="312420"/>
                      <wp:effectExtent l="0" t="0" r="15240" b="1143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5860" cy="312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F2D46E" w14:textId="1B3B9A86" w:rsidR="009D2972" w:rsidRDefault="009D2972" w:rsidP="009D2972">
                                  <w:r>
                                    <w:t>Odor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FC47C7" id="_x0000_s1044" type="#_x0000_t202" style="position:absolute;margin-left:162pt;margin-top:14.4pt;width:91.8pt;height:2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">
                      <v:textbox>
                        <w:txbxContent>
                          <w:p w14:paraId="77F2D46E" w14:textId="1B3B9A86" w:rsidR="009D2972" w:rsidRDefault="009D2972" w:rsidP="009D2972">
                            <w:r>
                              <w:t>Odor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34394925" w14:textId="27355B4B" w:rsidR="000F6271" w:rsidRDefault="003F7230" w:rsidP="00C70B96">
      <w:pPr>
        <w:pStyle w:val="ListParagraph"/>
        <w:numPr>
          <w:ilvl w:val="1"/>
          <w:numId w:val="1"/>
        </w:numPr>
      </w:pPr>
      <w:r>
        <w:lastRenderedPageBreak/>
        <w:t>TP=</w:t>
      </w:r>
      <w:r w:rsidR="00FA2DE3">
        <w:t>2</w:t>
      </w:r>
      <w:r>
        <w:br/>
        <w:t>FP=</w:t>
      </w:r>
      <w:r w:rsidR="00293478">
        <w:t>1</w:t>
      </w:r>
      <w:r>
        <w:br/>
        <w:t>TN=</w:t>
      </w:r>
      <w:r w:rsidR="00FA2DE3">
        <w:t>3</w:t>
      </w:r>
      <w:r>
        <w:br/>
        <w:t>FN=</w:t>
      </w:r>
      <w:r w:rsidR="00DC07F3">
        <w:t>1</w:t>
      </w:r>
      <w:r w:rsidR="000F6271">
        <w:br/>
      </w:r>
      <w:r w:rsidR="00FA2DE3">
        <w:t>Confusion Matrix: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5"/>
        <w:gridCol w:w="3955"/>
      </w:tblGrid>
      <w:tr w:rsidR="000F6271" w14:paraId="44021A2A" w14:textId="77777777" w:rsidTr="000F6271">
        <w:tc>
          <w:tcPr>
            <w:tcW w:w="4675" w:type="dxa"/>
          </w:tcPr>
          <w:p w14:paraId="72777B2F" w14:textId="2990D500" w:rsidR="000F6271" w:rsidRDefault="00720882" w:rsidP="000F6271">
            <w:pPr>
              <w:pStyle w:val="ListParagraph"/>
              <w:ind w:left="0"/>
            </w:pPr>
            <w:r>
              <w:t>2/7</w:t>
            </w:r>
          </w:p>
        </w:tc>
        <w:tc>
          <w:tcPr>
            <w:tcW w:w="4675" w:type="dxa"/>
          </w:tcPr>
          <w:p w14:paraId="6CBDAF7C" w14:textId="48868210" w:rsidR="000F6271" w:rsidRDefault="00FA2DE3" w:rsidP="000F6271">
            <w:pPr>
              <w:pStyle w:val="ListParagraph"/>
              <w:ind w:left="0"/>
            </w:pPr>
            <w:r>
              <w:t>1/7</w:t>
            </w:r>
          </w:p>
        </w:tc>
      </w:tr>
      <w:tr w:rsidR="000F6271" w14:paraId="08A588A0" w14:textId="77777777" w:rsidTr="000F6271">
        <w:tc>
          <w:tcPr>
            <w:tcW w:w="4675" w:type="dxa"/>
          </w:tcPr>
          <w:p w14:paraId="1FB28950" w14:textId="494DED3B" w:rsidR="000F6271" w:rsidRDefault="00FA2DE3" w:rsidP="000F6271">
            <w:pPr>
              <w:pStyle w:val="ListParagraph"/>
              <w:ind w:left="0"/>
            </w:pPr>
            <w:r>
              <w:t>2/7</w:t>
            </w:r>
          </w:p>
        </w:tc>
        <w:tc>
          <w:tcPr>
            <w:tcW w:w="4675" w:type="dxa"/>
          </w:tcPr>
          <w:p w14:paraId="1F4A838D" w14:textId="5DCCBD17" w:rsidR="000F6271" w:rsidRDefault="00720882" w:rsidP="000F6271">
            <w:pPr>
              <w:pStyle w:val="ListParagraph"/>
              <w:ind w:left="0"/>
            </w:pPr>
            <w:r>
              <w:t>3/7</w:t>
            </w:r>
          </w:p>
        </w:tc>
      </w:tr>
    </w:tbl>
    <w:p w14:paraId="0968A6E1" w14:textId="505A5344" w:rsidR="00E86D82" w:rsidRDefault="00E86D82" w:rsidP="00FA2DE3"/>
    <w:p w14:paraId="4F5D13F3" w14:textId="7E1FF53F" w:rsidR="00E86D82" w:rsidRDefault="00E86D82" w:rsidP="00E86D82">
      <w:pPr>
        <w:pStyle w:val="ListParagraph"/>
        <w:numPr>
          <w:ilvl w:val="0"/>
          <w:numId w:val="1"/>
        </w:numPr>
      </w:pPr>
    </w:p>
    <w:p w14:paraId="7E636034" w14:textId="781C90DE" w:rsidR="00E86D82" w:rsidRDefault="00EB2FF8" w:rsidP="00E86D82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C=yes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 w:rsidR="00BE51D2">
        <w:rPr>
          <w:rFonts w:eastAsiaTheme="minorEastAsia"/>
        </w:rPr>
        <w:t>,</w:t>
      </w:r>
      <w:r w:rsidR="00BE51D2" w:rsidRPr="00BE51D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C=</m:t>
            </m:r>
            <m:r>
              <w:rPr>
                <w:rFonts w:ascii="Cambria Math" w:hAnsi="Cambria Math"/>
              </w:rPr>
              <m:t>no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 w:rsidR="00BE51D2">
        <w:rPr>
          <w:rFonts w:eastAsiaTheme="minorEastAsia"/>
        </w:rPr>
        <w:t xml:space="preserve"> </w:t>
      </w:r>
    </w:p>
    <w:p w14:paraId="2C9A0324" w14:textId="76D40367" w:rsidR="00E86D82" w:rsidRDefault="009E6F12" w:rsidP="00E86D82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X=1</m:t>
            </m:r>
          </m:e>
          <m:e>
            <m:r>
              <w:rPr>
                <w:rFonts w:ascii="Cambria Math" w:hAnsi="Cambria Math"/>
              </w:rPr>
              <m:t>C=yes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, 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=1</m:t>
            </m:r>
          </m:e>
          <m:e>
            <m:r>
              <w:rPr>
                <w:rFonts w:ascii="Cambria Math" w:hAnsi="Cambria Math"/>
              </w:rPr>
              <m:t>C=yes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0</m:t>
            </m:r>
          </m:e>
          <m:e>
            <m:r>
              <w:rPr>
                <w:rFonts w:ascii="Cambria Math" w:hAnsi="Cambria Math"/>
              </w:rPr>
              <m:t>C=</m:t>
            </m:r>
            <m:r>
              <w:rPr>
                <w:rFonts w:ascii="Cambria Math" w:hAnsi="Cambria Math"/>
              </w:rPr>
              <m:t>no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39EAD6D7" w14:textId="6F2A39D1" w:rsidR="00E86D82" w:rsidRPr="00B357CF" w:rsidRDefault="005549C2" w:rsidP="00E86D82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X=1 AND Y=1 </m:t>
            </m:r>
          </m:e>
        </m:d>
        <m:r>
          <w:rPr>
            <w:rFonts w:ascii="Cambria Math" w:hAnsi="Cambria Math"/>
          </w:rPr>
          <m:t xml:space="preserve"> C=yes]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B357CF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X=1 AND Y=</m:t>
              </m:r>
              <m:r>
                <w:rPr>
                  <w:rFonts w:ascii="Cambria Math" w:hAnsi="Cambria Math"/>
                </w:rPr>
                <m:t>0 AND Z=0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C=yes</m:t>
          </m:r>
          <m:r>
            <w:rPr>
              <w:rFonts w:ascii="Cambria Math" w:eastAsiaTheme="minorEastAsia" w:hAnsi="Cambria Math"/>
            </w:rPr>
            <m:t>]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</m:oMath>
      </m:oMathPara>
    </w:p>
    <w:p w14:paraId="0E4AD556" w14:textId="5D8C1EE8" w:rsidR="005D08E6" w:rsidRPr="0015416A" w:rsidRDefault="00714E35" w:rsidP="005D08E6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C=yes 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X=1 AND Y=0 AND Z=0</m:t>
        </m:r>
        <m:r>
          <w:rPr>
            <w:rFonts w:ascii="Cambria Math" w:hAnsi="Cambria Math"/>
          </w:rPr>
          <m:t>]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C=yes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X=1</m:t>
              </m:r>
            </m:e>
            <m:e>
              <m:r>
                <w:rPr>
                  <w:rFonts w:ascii="Cambria Math" w:eastAsiaTheme="minorEastAsia" w:hAnsi="Cambria Math"/>
                </w:rPr>
                <m:t>C=yes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C=yes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C=yes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56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C=</m:t>
              </m:r>
              <m:r>
                <w:rPr>
                  <w:rFonts w:ascii="Cambria Math" w:hAnsi="Cambria Math"/>
                </w:rPr>
                <m:t>no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X=1 AND Y=0 AND Z=0</m:t>
          </m:r>
          <m:r>
            <w:rPr>
              <w:rFonts w:ascii="Cambria Math" w:hAnsi="Cambria Math"/>
            </w:rPr>
            <m:t>]</m:t>
          </m:r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C=</m:t>
              </m:r>
              <m:r>
                <w:rPr>
                  <w:rFonts w:ascii="Cambria Math" w:eastAsiaTheme="minorEastAsia" w:hAnsi="Cambria Math"/>
                </w:rPr>
                <m:t>no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X=1</m:t>
              </m:r>
            </m:e>
            <m:e>
              <m:r>
                <w:rPr>
                  <w:rFonts w:ascii="Cambria Math" w:eastAsiaTheme="minorEastAsia" w:hAnsi="Cambria Math"/>
                </w:rPr>
                <m:t>C=</m:t>
              </m:r>
              <m:r>
                <w:rPr>
                  <w:rFonts w:ascii="Cambria Math" w:eastAsiaTheme="minorEastAsia" w:hAnsi="Cambria Math"/>
                </w:rPr>
                <m:t>no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Y=0</m:t>
              </m:r>
            </m:e>
            <m:e>
              <m:r>
                <w:rPr>
                  <w:rFonts w:ascii="Cambria Math" w:eastAsiaTheme="minorEastAsia" w:hAnsi="Cambria Math"/>
                </w:rPr>
                <m:t>C=</m:t>
              </m:r>
              <m:r>
                <w:rPr>
                  <w:rFonts w:ascii="Cambria Math" w:eastAsiaTheme="minorEastAsia" w:hAnsi="Cambria Math"/>
                </w:rPr>
                <m:t>no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Z=0</m:t>
              </m:r>
            </m:e>
            <m:e>
              <m:r>
                <w:rPr>
                  <w:rFonts w:ascii="Cambria Math" w:eastAsiaTheme="minorEastAsia" w:hAnsi="Cambria Math"/>
                </w:rPr>
                <m:t>C=</m:t>
              </m:r>
              <m:r>
                <w:rPr>
                  <w:rFonts w:ascii="Cambria Math" w:eastAsiaTheme="minorEastAsia" w:hAnsi="Cambria Math"/>
                </w:rPr>
                <m:t>no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63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21</m:t>
              </m:r>
            </m:den>
          </m:f>
          <m:r>
            <w:rPr>
              <w:rFonts w:eastAsiaTheme="minorEastAsia"/>
            </w:rPr>
            <w:br/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21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  <w:r w:rsidR="00841711">
        <w:rPr>
          <w:rFonts w:eastAsiaTheme="minorEastAsia"/>
        </w:rPr>
        <w:t>so classify as YES</w:t>
      </w:r>
    </w:p>
    <w:p w14:paraId="7CBE0FE9" w14:textId="5EA552FB" w:rsidR="00E86D82" w:rsidRDefault="00CE3D56" w:rsidP="002752D1">
      <w:pPr>
        <w:pStyle w:val="ListParagraph"/>
        <w:numPr>
          <w:ilvl w:val="1"/>
          <w:numId w:val="1"/>
        </w:numPr>
      </w:pPr>
      <w:r>
        <w:t xml:space="preserve">Laplace smoothing: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w:rPr>
                <w:rFonts w:ascii="Cambria Math" w:hAnsi="Cambria Math"/>
              </w:rPr>
              <m:t>+1</m:t>
            </m:r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values in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+|values(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)|</m:t>
                </m:r>
              </m:e>
            </m:nary>
          </m:den>
        </m:f>
      </m:oMath>
      <w:r w:rsidR="00570491">
        <w:rPr>
          <w:rFonts w:eastAsiaTheme="minorEastAsia"/>
        </w:rPr>
        <w:br/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r>
              <w:rPr>
                <w:rFonts w:ascii="Cambria Math" w:hAnsi="Cambria Math"/>
              </w:rPr>
              <m:t>0</m:t>
            </m:r>
          </m:e>
          <m:e>
            <m:r>
              <w:rPr>
                <w:rFonts w:ascii="Cambria Math" w:hAnsi="Cambria Math"/>
              </w:rPr>
              <m:t>C=yes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="004729B0">
        <w:rPr>
          <w:rFonts w:eastAsiaTheme="minorEastAsia"/>
        </w:rPr>
        <w:t xml:space="preserve"> </w:t>
      </w:r>
      <w:r w:rsidR="004729B0">
        <w:rPr>
          <w:rFonts w:eastAsiaTheme="minorEastAsia"/>
        </w:rPr>
        <w:br/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X=1</m:t>
            </m:r>
          </m:e>
          <m:e>
            <m:r>
              <w:rPr>
                <w:rFonts w:ascii="Cambria Math" w:hAnsi="Cambria Math"/>
              </w:rPr>
              <m:t>C=yes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="004729B0">
        <w:rPr>
          <w:rFonts w:eastAsiaTheme="minorEastAsia"/>
        </w:rPr>
        <w:t xml:space="preserve"> </w:t>
      </w:r>
      <w:r w:rsidR="004729B0">
        <w:rPr>
          <w:rFonts w:eastAsiaTheme="minorEastAsia"/>
        </w:rPr>
        <w:br/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r>
              <w:rPr>
                <w:rFonts w:ascii="Cambria Math" w:hAnsi="Cambria Math"/>
              </w:rPr>
              <m:t>2</m:t>
            </m:r>
          </m:e>
          <m:e>
            <m:r>
              <w:rPr>
                <w:rFonts w:ascii="Cambria Math" w:hAnsi="Cambria Math"/>
              </w:rPr>
              <m:t>C=yes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="004729B0">
        <w:rPr>
          <w:rFonts w:eastAsiaTheme="minorEastAsia"/>
        </w:rPr>
        <w:t xml:space="preserve"> </w:t>
      </w:r>
      <w:r w:rsidR="004729B0">
        <w:rPr>
          <w:rFonts w:eastAsiaTheme="minorEastAsia"/>
        </w:rPr>
        <w:br/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r>
              <w:rPr>
                <w:rFonts w:ascii="Cambria Math" w:hAnsi="Cambria Math"/>
              </w:rPr>
              <m:t>3</m:t>
            </m:r>
          </m:e>
          <m:e>
            <m:r>
              <w:rPr>
                <w:rFonts w:ascii="Cambria Math" w:hAnsi="Cambria Math"/>
              </w:rPr>
              <m:t>C=yes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="004729B0">
        <w:rPr>
          <w:rFonts w:eastAsiaTheme="minorEastAsia"/>
        </w:rPr>
        <w:t xml:space="preserve"> </w:t>
      </w:r>
      <w:r w:rsidR="004729B0">
        <w:rPr>
          <w:rFonts w:eastAsiaTheme="minorEastAsia"/>
        </w:rPr>
        <w:tab/>
      </w:r>
    </w:p>
    <w:p w14:paraId="062AABEF" w14:textId="0BD693C3" w:rsidR="002752D1" w:rsidRDefault="002752D1" w:rsidP="00E86D82">
      <w:pPr>
        <w:pStyle w:val="ListParagraph"/>
        <w:numPr>
          <w:ilvl w:val="0"/>
          <w:numId w:val="1"/>
        </w:numPr>
      </w:pPr>
    </w:p>
    <w:p w14:paraId="22C9DB0F" w14:textId="2175A1A5" w:rsidR="002752D1" w:rsidRPr="00672913" w:rsidRDefault="004B6C24" w:rsidP="002752D1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 xml:space="preserve">, y= 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-10</m:t>
        </m:r>
        <m:r>
          <w:rPr>
            <w:rFonts w:ascii="Cambria Math" w:hAnsi="Cambria Math"/>
          </w:rPr>
          <m:t>+0+0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→</m:t>
        </m:r>
        <m:r>
          <w:rPr>
            <w:rFonts w:ascii="Cambria Math" w:eastAsiaTheme="minorEastAsia" w:hAnsi="Cambria Math"/>
          </w:rPr>
          <m:t>0</m:t>
        </m:r>
      </m:oMath>
      <w:r w:rsidR="00672913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 y</m:t>
        </m:r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-10-5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8</m:t>
            </m:r>
          </m:e>
        </m:d>
        <m:r>
          <w:rPr>
            <w:rFonts w:ascii="Cambria Math" w:hAnsi="Cambria Math"/>
          </w:rPr>
          <m:t>→0</m:t>
        </m:r>
      </m:oMath>
      <w:r w:rsidR="00EB46C7">
        <w:rPr>
          <w:rFonts w:eastAsiaTheme="minorEastAsia"/>
        </w:rPr>
        <w:t xml:space="preserve"> </w:t>
      </w:r>
      <w:r w:rsidR="00672913">
        <w:rPr>
          <w:rFonts w:eastAsiaTheme="minorEastAsia"/>
        </w:rPr>
        <w:t xml:space="preserve"> </w:t>
      </w:r>
      <w:r w:rsidR="00672913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, y=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-10</m:t>
            </m:r>
            <m:r>
              <w:rPr>
                <w:rFonts w:ascii="Cambria Math" w:hAnsi="Cambria Math"/>
              </w:rPr>
              <m:t>+0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16</m:t>
            </m:r>
          </m:e>
        </m:d>
        <m:r>
          <w:rPr>
            <w:rFonts w:ascii="Cambria Math" w:eastAsiaTheme="minorEastAsia" w:hAnsi="Cambria Math"/>
          </w:rPr>
          <m:t>→1</m:t>
        </m:r>
      </m:oMath>
      <w:r w:rsidR="00672913">
        <w:rPr>
          <w:rFonts w:eastAsiaTheme="minorEastAsia"/>
        </w:rPr>
        <w:t xml:space="preserve"> </w:t>
      </w:r>
      <w:r w:rsidR="00672913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, y=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-10-5+</m:t>
            </m:r>
            <m:r>
              <w:rPr>
                <w:rFonts w:ascii="Cambria Math" w:hAnsi="Cambria Math"/>
              </w:rPr>
              <m:t>16</m:t>
            </m:r>
          </m:e>
        </m:d>
        <m:r>
          <w:rPr>
            <w:rFonts w:ascii="Cambria Math" w:hAnsi="Cambria Math"/>
          </w:rPr>
          <m:t>→1</m:t>
        </m:r>
      </m:oMath>
      <w:r w:rsidR="00672913">
        <w:rPr>
          <w:rFonts w:eastAsiaTheme="minorEastAsia"/>
        </w:rPr>
        <w:t xml:space="preserve"> </w:t>
      </w:r>
    </w:p>
    <w:p w14:paraId="3D12C169" w14:textId="5F66069B" w:rsidR="002752D1" w:rsidRPr="000647BE" w:rsidRDefault="007A4948" w:rsidP="002752D1">
      <w:pPr>
        <w:pStyle w:val="ListParagraph"/>
        <w:numPr>
          <w:ilvl w:val="1"/>
          <w:numId w:val="1"/>
        </w:numPr>
      </w:pP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</m:t>
        </m:r>
        <m:r>
          <w:rPr>
            <w:rFonts w:ascii="Cambria Math" w:hAnsi="Cambria Math"/>
          </w:rPr>
          <m:t>b=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-2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-2</m:t>
        </m:r>
      </m:oMath>
      <w:r>
        <w:rPr>
          <w:rFonts w:eastAsiaTheme="minorEastAsia"/>
        </w:rPr>
        <w:t xml:space="preserve">. </w:t>
      </w:r>
      <w:r w:rsidR="000647BE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:b= 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-3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-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14:paraId="0966EA20" w14:textId="39CA4831" w:rsidR="002752D1" w:rsidRDefault="00AB3DE4" w:rsidP="002752D1">
      <w:pPr>
        <w:pStyle w:val="ListParagraph"/>
        <w:numPr>
          <w:ilvl w:val="1"/>
          <w:numId w:val="1"/>
        </w:numPr>
      </w:pPr>
      <w:r>
        <w:t>Num params = (d+1)num layers</w:t>
      </w:r>
      <w:r w:rsidR="00AB472F">
        <w:br/>
        <w:t>There are 1503 total parameters, because there are 500 input</w:t>
      </w:r>
      <w:r w:rsidR="001219A3">
        <w:t xml:space="preserve">s, so (500+1)*3 layers = 1503. </w:t>
      </w:r>
      <w:r w:rsidR="003F4B9D">
        <w:br/>
      </w:r>
      <w:r w:rsidR="003F4B9D">
        <w:lastRenderedPageBreak/>
        <w:t xml:space="preserve">The input layer has 501 parameters. The hidden layer has </w:t>
      </w:r>
      <w:r w:rsidR="002D7DF1">
        <w:t xml:space="preserve">21(3) = 63 parameters. The Output layer has </w:t>
      </w:r>
      <w:r w:rsidR="00547C3D">
        <w:t xml:space="preserve">(11)3 = 33 parameters. </w:t>
      </w:r>
    </w:p>
    <w:p w14:paraId="73BC63F1" w14:textId="0F0AE063" w:rsidR="008A4A2C" w:rsidRDefault="008A4A2C" w:rsidP="002752D1">
      <w:pPr>
        <w:pStyle w:val="ListParagraph"/>
        <w:numPr>
          <w:ilvl w:val="0"/>
          <w:numId w:val="1"/>
        </w:numPr>
      </w:pPr>
    </w:p>
    <w:p w14:paraId="58C8CCF6" w14:textId="0040D872" w:rsidR="00A77CC8" w:rsidRDefault="00A77CC8" w:rsidP="008A4A2C">
      <w:pPr>
        <w:pStyle w:val="ListParagraph"/>
        <w:numPr>
          <w:ilvl w:val="1"/>
          <w:numId w:val="1"/>
        </w:numPr>
      </w:pPr>
    </w:p>
    <w:p w14:paraId="3BD81AFC" w14:textId="1F48E49B" w:rsidR="00A77CC8" w:rsidRDefault="00A77CC8" w:rsidP="00A77CC8">
      <w:pPr>
        <w:pStyle w:val="ListParagraph"/>
        <w:numPr>
          <w:ilvl w:val="2"/>
          <w:numId w:val="1"/>
        </w:numPr>
      </w:pPr>
      <w:r>
        <w:t xml:space="preserve">The input is </w:t>
      </w:r>
      <w:r w:rsidR="00E2150A">
        <w:t>a vector representation of the images</w:t>
      </w:r>
    </w:p>
    <w:p w14:paraId="22C73ECB" w14:textId="23792301" w:rsidR="00A77CC8" w:rsidRDefault="000114B1" w:rsidP="00A77CC8">
      <w:pPr>
        <w:pStyle w:val="ListParagraph"/>
        <w:numPr>
          <w:ilvl w:val="2"/>
          <w:numId w:val="1"/>
        </w:numPr>
      </w:pPr>
      <w:r>
        <w:t xml:space="preserve">The output layer </w:t>
      </w:r>
      <w:r w:rsidR="00730BB1">
        <w:t>has 6 nodes, 1 for each class</w:t>
      </w:r>
    </w:p>
    <w:p w14:paraId="5A6C663C" w14:textId="5C7A1217" w:rsidR="008A4A2C" w:rsidRDefault="00730BB1" w:rsidP="00A77CC8">
      <w:pPr>
        <w:pStyle w:val="ListParagraph"/>
        <w:numPr>
          <w:ilvl w:val="2"/>
          <w:numId w:val="1"/>
        </w:numPr>
      </w:pPr>
      <w:r>
        <w:t>A possible NN architecture would be</w:t>
      </w:r>
      <w:r w:rsidR="00931859">
        <w:br/>
        <w:t>Convolution</w:t>
      </w:r>
      <w:r w:rsidR="0093527A">
        <w:t>(64 (3,3))</w:t>
      </w:r>
      <w:r w:rsidR="00931859">
        <w:br/>
      </w:r>
      <w:proofErr w:type="spellStart"/>
      <w:r w:rsidR="00931859">
        <w:t>MaxPool</w:t>
      </w:r>
      <w:proofErr w:type="spellEnd"/>
      <w:r w:rsidR="00931859">
        <w:br/>
        <w:t>Convolution</w:t>
      </w:r>
      <w:r w:rsidR="0093527A">
        <w:t>(64 (3,3))</w:t>
      </w:r>
      <w:r w:rsidR="00931859">
        <w:br/>
      </w:r>
      <w:proofErr w:type="spellStart"/>
      <w:r w:rsidR="00581A3F">
        <w:t>MaxPool</w:t>
      </w:r>
      <w:proofErr w:type="spellEnd"/>
      <w:r w:rsidR="00581A3F">
        <w:br/>
        <w:t>Dense</w:t>
      </w:r>
      <w:r>
        <w:br/>
      </w:r>
      <w:r w:rsidR="00581A3F">
        <w:br/>
      </w:r>
      <w:r w:rsidR="00581A3F">
        <w:t>Convolution</w:t>
      </w:r>
      <w:r w:rsidR="0093527A">
        <w:t>(</w:t>
      </w:r>
      <w:r w:rsidR="0093527A">
        <w:t>128</w:t>
      </w:r>
      <w:r w:rsidR="0093527A">
        <w:t xml:space="preserve"> (3,3))</w:t>
      </w:r>
      <w:r w:rsidR="00581A3F">
        <w:br/>
      </w:r>
      <w:proofErr w:type="spellStart"/>
      <w:r w:rsidR="00581A3F">
        <w:t>MaxPool</w:t>
      </w:r>
      <w:proofErr w:type="spellEnd"/>
      <w:r w:rsidR="00581A3F">
        <w:br/>
        <w:t>Convolution</w:t>
      </w:r>
      <w:r w:rsidR="0093527A">
        <w:t>(128 (3,3))</w:t>
      </w:r>
      <w:r w:rsidR="00581A3F">
        <w:br/>
      </w:r>
      <w:proofErr w:type="spellStart"/>
      <w:r w:rsidR="00581A3F">
        <w:t>MaxPool</w:t>
      </w:r>
      <w:proofErr w:type="spellEnd"/>
      <w:r w:rsidR="00581A3F">
        <w:br/>
        <w:t>Dense</w:t>
      </w:r>
      <w:r w:rsidR="00581A3F">
        <w:br/>
      </w:r>
      <w:r w:rsidR="00581A3F">
        <w:br/>
      </w:r>
      <w:r w:rsidR="00581A3F">
        <w:t>Convolution</w:t>
      </w:r>
      <w:r w:rsidR="0093527A">
        <w:t>(</w:t>
      </w:r>
      <w:r w:rsidR="0093527A">
        <w:t>256</w:t>
      </w:r>
      <w:r w:rsidR="0093527A">
        <w:t xml:space="preserve"> (3,3))</w:t>
      </w:r>
      <w:r w:rsidR="00581A3F">
        <w:br/>
      </w:r>
      <w:proofErr w:type="spellStart"/>
      <w:r w:rsidR="00581A3F">
        <w:t>MaxPool</w:t>
      </w:r>
      <w:proofErr w:type="spellEnd"/>
      <w:r w:rsidR="00581A3F">
        <w:br/>
        <w:t>Convolution</w:t>
      </w:r>
      <w:r w:rsidR="0093527A">
        <w:t>(</w:t>
      </w:r>
      <w:r w:rsidR="0093527A">
        <w:t>256</w:t>
      </w:r>
      <w:r w:rsidR="0093527A">
        <w:t xml:space="preserve"> (3,3))</w:t>
      </w:r>
      <w:r w:rsidR="00581A3F">
        <w:br/>
      </w:r>
      <w:proofErr w:type="spellStart"/>
      <w:r w:rsidR="00581A3F">
        <w:t>MaxPool</w:t>
      </w:r>
      <w:proofErr w:type="spellEnd"/>
      <w:r w:rsidR="00581A3F">
        <w:br/>
        <w:t>Dense</w:t>
      </w:r>
      <w:r w:rsidR="00581A3F">
        <w:br/>
      </w:r>
      <w:proofErr w:type="spellStart"/>
      <w:r w:rsidR="00581A3F">
        <w:t>Softmax</w:t>
      </w:r>
      <w:proofErr w:type="spellEnd"/>
      <w:r w:rsidR="00F73F75">
        <w:br/>
        <w:t xml:space="preserve">This is similar to </w:t>
      </w:r>
      <w:proofErr w:type="spellStart"/>
      <w:r w:rsidR="00F73F75">
        <w:t>AlexNet</w:t>
      </w:r>
      <w:proofErr w:type="spellEnd"/>
      <w:r w:rsidR="00F73F75">
        <w:t xml:space="preserve">, and the neural network I am using </w:t>
      </w:r>
      <w:r w:rsidR="006D48E4">
        <w:t>for my final project.</w:t>
      </w:r>
    </w:p>
    <w:p w14:paraId="124E68AD" w14:textId="3072CA6C" w:rsidR="008A4A2C" w:rsidRDefault="00C362A2" w:rsidP="00B40914">
      <w:pPr>
        <w:pStyle w:val="ListParagraph"/>
        <w:numPr>
          <w:ilvl w:val="1"/>
          <w:numId w:val="1"/>
        </w:num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 0-2 4</m:t>
            </m:r>
          </m:e>
        </m:d>
        <m:r>
          <w:rPr>
            <w:rFonts w:ascii="Cambria Math" w:hAnsi="Cambria Math"/>
          </w:rPr>
          <m:t>dot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 0-1 1</m:t>
            </m:r>
          </m:e>
        </m:d>
        <m:r>
          <w:rPr>
            <w:rFonts w:ascii="Cambria Math" w:hAnsi="Cambria Math"/>
          </w:rPr>
          <m:t>=12</m:t>
        </m:r>
      </m:oMath>
      <w:r w:rsidR="00B40914"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-1 2 1 0</m:t>
            </m:r>
          </m:e>
        </m:d>
        <m:r>
          <w:rPr>
            <w:rFonts w:ascii="Cambria Math" w:hAnsi="Cambria Math"/>
          </w:rPr>
          <m:t>dot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 0-1 1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-3</m:t>
        </m:r>
      </m:oMath>
      <w:r w:rsidR="00B40914">
        <w:rPr>
          <w:rFonts w:eastAsiaTheme="minorEastAsia"/>
        </w:rPr>
        <w:t xml:space="preserve"> </w:t>
      </w:r>
      <w:r w:rsidR="00B40914">
        <w:rPr>
          <w:rFonts w:eastAsiaTheme="minorEastAsia"/>
        </w:rPr>
        <w:t xml:space="preserve"> </w:t>
      </w:r>
      <w:r w:rsidR="00B40914"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0-2 1-1</m:t>
            </m:r>
          </m:e>
        </m:d>
        <m:r>
          <w:rPr>
            <w:rFonts w:ascii="Cambria Math" w:hAnsi="Cambria Math"/>
          </w:rPr>
          <m:t>dot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 0-1 1</m:t>
            </m:r>
          </m:e>
        </m:d>
        <m:r>
          <w:rPr>
            <w:rFonts w:ascii="Cambria Math" w:eastAsiaTheme="minorEastAsia" w:hAnsi="Cambria Math"/>
          </w:rPr>
          <m:t>=-2</m:t>
        </m:r>
      </m:oMath>
      <w:r w:rsidR="00C10214">
        <w:rPr>
          <w:rFonts w:eastAsiaTheme="minorEastAsia"/>
        </w:rPr>
        <w:t xml:space="preserve">  </w:t>
      </w:r>
      <w:r w:rsidR="00B40914">
        <w:rPr>
          <w:rFonts w:eastAsiaTheme="minorEastAsia"/>
        </w:rPr>
        <w:t xml:space="preserve"> </w:t>
      </w:r>
      <w:r w:rsidR="00B40914">
        <w:rPr>
          <w:rFonts w:eastAsiaTheme="minorEastAsia"/>
        </w:rPr>
        <w:t xml:space="preserve"> </w:t>
      </w:r>
      <w:r w:rsidR="00B40914"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1-1 0 2</m:t>
            </m:r>
          </m:e>
        </m:d>
        <m:r>
          <w:rPr>
            <w:rFonts w:ascii="Cambria Math" w:hAnsi="Cambria Math"/>
          </w:rPr>
          <m:t>dot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 0-1 1</m:t>
            </m:r>
          </m:e>
        </m:d>
        <m:r>
          <w:rPr>
            <w:rFonts w:ascii="Cambria Math" w:eastAsiaTheme="minorEastAsia" w:hAnsi="Cambria Math"/>
          </w:rPr>
          <m:t>=4</m:t>
        </m:r>
      </m:oMath>
      <w:r w:rsidR="00C10214">
        <w:rPr>
          <w:rFonts w:eastAsiaTheme="minorEastAsia"/>
        </w:rPr>
        <w:t xml:space="preserve">  </w:t>
      </w:r>
      <w:r w:rsidR="00B40914">
        <w:rPr>
          <w:rFonts w:eastAsiaTheme="minorEastAsia"/>
        </w:rPr>
        <w:t xml:space="preserve"> </w:t>
      </w:r>
    </w:p>
    <w:p w14:paraId="3F32E4B3" w14:textId="608E32B7" w:rsidR="005370A4" w:rsidRDefault="00A054EC" w:rsidP="008A4A2C">
      <w:pPr>
        <w:pStyle w:val="ListParagraph"/>
        <w:numPr>
          <w:ilvl w:val="1"/>
          <w:numId w:val="1"/>
        </w:numPr>
      </w:pPr>
      <w:r>
        <w:t xml:space="preserve">The output size of the matrix is 2x2. </w:t>
      </w:r>
      <w:r w:rsidR="00C80BCF">
        <w:t>There are 4 parameters</w:t>
      </w:r>
    </w:p>
    <w:p w14:paraId="6517F16B" w14:textId="7D781D28" w:rsidR="005370A4" w:rsidRDefault="000957E1" w:rsidP="008A4A2C">
      <w:pPr>
        <w:pStyle w:val="ListParagraph"/>
        <w:numPr>
          <w:ilvl w:val="1"/>
          <w:numId w:val="1"/>
        </w:num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6F11E3">
        <w:rPr>
          <w:rFonts w:eastAsiaTheme="minorEastAsia"/>
        </w:rPr>
        <w:t xml:space="preserve">. This layer has </w:t>
      </w:r>
      <w:r w:rsidR="00F2429E">
        <w:rPr>
          <w:rFonts w:eastAsiaTheme="minorEastAsia"/>
        </w:rPr>
        <w:t>2x2 = 4 parameters</w:t>
      </w:r>
    </w:p>
    <w:p w14:paraId="557B8A3F" w14:textId="6ECEA6E9" w:rsidR="00776533" w:rsidRDefault="00F17F3D" w:rsidP="008A4A2C">
      <w:pPr>
        <w:pStyle w:val="ListParagraph"/>
        <w:numPr>
          <w:ilvl w:val="1"/>
          <w:numId w:val="1"/>
        </w:numPr>
      </w:pPr>
      <w:r>
        <w:t>The output matrix will be a 2x2</w:t>
      </w:r>
      <w:r w:rsidR="00C244BE">
        <w:t>x10</w:t>
      </w:r>
      <w:r>
        <w:t xml:space="preserve"> matrix with </w:t>
      </w:r>
      <w:r w:rsidR="00681359">
        <w:t>40 parameters</w:t>
      </w:r>
    </w:p>
    <w:p w14:paraId="555F0AE2" w14:textId="4F195257" w:rsidR="00B2195B" w:rsidRDefault="00B2195B" w:rsidP="00776533">
      <w:pPr>
        <w:pStyle w:val="ListParagraph"/>
        <w:numPr>
          <w:ilvl w:val="0"/>
          <w:numId w:val="1"/>
        </w:numPr>
      </w:pPr>
    </w:p>
    <w:p w14:paraId="64E20CF0" w14:textId="295AAFC0" w:rsidR="00B2195B" w:rsidRDefault="00B2195B" w:rsidP="00B2195B">
      <w:pPr>
        <w:pStyle w:val="ListParagraph"/>
        <w:numPr>
          <w:ilvl w:val="1"/>
          <w:numId w:val="1"/>
        </w:numPr>
      </w:pPr>
      <w:r>
        <w:t xml:space="preserve">You cannot create a FFNN with </w:t>
      </w:r>
      <w:r w:rsidR="009C458D">
        <w:t xml:space="preserve">no hidden layers to compute this function. The bias must be a positive number for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0, 0</m:t>
            </m:r>
          </m:e>
        </m:d>
        <m:r>
          <w:rPr>
            <w:rFonts w:ascii="Cambria Math" w:hAnsi="Cambria Math"/>
          </w:rPr>
          <m:t>=1</m:t>
        </m:r>
      </m:oMath>
      <w:r w:rsidR="009C458D"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51FD3">
        <w:rPr>
          <w:rFonts w:eastAsiaTheme="minorEastAsia"/>
        </w:rPr>
        <w:t xml:space="preserve"> must be a negative number</w:t>
      </w:r>
      <w:r w:rsidR="00B24401">
        <w:rPr>
          <w:rFonts w:eastAsiaTheme="minorEastAsia"/>
        </w:rPr>
        <w:t xml:space="preserve"> greater than the bias</w:t>
      </w:r>
      <w:r w:rsidR="00151FD3">
        <w:rPr>
          <w:rFonts w:eastAsiaTheme="minorEastAsia"/>
        </w:rPr>
        <w:t xml:space="preserve"> in order for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="00151FD3">
        <w:rPr>
          <w:rFonts w:eastAsiaTheme="minorEastAsia"/>
        </w:rPr>
        <w:t xml:space="preserve"> with a positive bias</w:t>
      </w:r>
      <w:r w:rsidR="007629FB"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629FB">
        <w:rPr>
          <w:rFonts w:eastAsiaTheme="minorEastAsia"/>
        </w:rPr>
        <w:t xml:space="preserve"> must </w:t>
      </w:r>
      <w:r w:rsidR="007629FB">
        <w:rPr>
          <w:rFonts w:eastAsiaTheme="minorEastAsia"/>
        </w:rPr>
        <w:t xml:space="preserve">also </w:t>
      </w:r>
      <w:r w:rsidR="007629FB">
        <w:rPr>
          <w:rFonts w:eastAsiaTheme="minorEastAsia"/>
        </w:rPr>
        <w:t xml:space="preserve">be a negative number greater than the bias in order for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 w:rsidR="007629FB">
        <w:rPr>
          <w:rFonts w:eastAsiaTheme="minorEastAsia"/>
        </w:rPr>
        <w:t xml:space="preserve"> w</w:t>
      </w:r>
      <w:proofErr w:type="spellStart"/>
      <w:r w:rsidR="007629FB">
        <w:rPr>
          <w:rFonts w:eastAsiaTheme="minorEastAsia"/>
        </w:rPr>
        <w:t>ith</w:t>
      </w:r>
      <w:proofErr w:type="spellEnd"/>
      <w:r w:rsidR="007629FB">
        <w:rPr>
          <w:rFonts w:eastAsiaTheme="minorEastAsia"/>
        </w:rPr>
        <w:t xml:space="preserve"> a positive bias</w:t>
      </w:r>
      <w:r w:rsidR="007629FB">
        <w:rPr>
          <w:rFonts w:eastAsiaTheme="minorEastAsia"/>
        </w:rPr>
        <w:t xml:space="preserve">. </w:t>
      </w:r>
      <w:r w:rsidR="00EF3F30">
        <w:rPr>
          <w:rFonts w:eastAsiaTheme="minorEastAsia"/>
        </w:rPr>
        <w:t xml:space="preserve">However, this means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1, 1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EF3F30">
        <w:rPr>
          <w:rFonts w:eastAsiaTheme="minorEastAsia"/>
        </w:rPr>
        <w:t xml:space="preserve"> is impossible.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&lt; 0 </m:t>
        </m:r>
      </m:oMath>
      <w:r w:rsidR="00EF3F30">
        <w:rPr>
          <w:rFonts w:eastAsiaTheme="minorEastAsia"/>
        </w:rPr>
        <w:t xml:space="preserve">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≥ b</m:t>
        </m:r>
      </m:oMath>
      <w:r w:rsidR="00536A62">
        <w:rPr>
          <w:rFonts w:eastAsiaTheme="minorEastAsia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+b</m:t>
        </m:r>
      </m:oMath>
      <w:r w:rsidR="00536A62">
        <w:rPr>
          <w:rFonts w:eastAsiaTheme="minorEastAsia"/>
        </w:rPr>
        <w:t xml:space="preserve"> will always be negative. </w:t>
      </w:r>
    </w:p>
    <w:p w14:paraId="477B6EE7" w14:textId="2E1CA94F" w:rsidR="00E86D82" w:rsidRDefault="00D64268" w:rsidP="00B2195B">
      <w:pPr>
        <w:pStyle w:val="ListParagraph"/>
        <w:numPr>
          <w:ilvl w:val="1"/>
          <w:numId w:val="1"/>
        </w:numPr>
      </w:pPr>
      <w:r>
        <w:lastRenderedPageBreak/>
        <w:t xml:space="preserve">A </w:t>
      </w:r>
      <w:r w:rsidR="008B587C">
        <w:t xml:space="preserve">hidden layer could be used to compute this function. </w:t>
      </w:r>
      <m:oMath>
        <m:r>
          <w:rPr>
            <w:rFonts w:ascii="Cambria Math" w:hAnsi="Cambria Math"/>
          </w:rPr>
          <m:t xml:space="preserve">b=1,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=-2,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-2</m:t>
        </m:r>
      </m:oMath>
      <w:r w:rsidR="00C244BE">
        <w:rPr>
          <w:rFonts w:eastAsiaTheme="minorEastAsia"/>
        </w:rPr>
        <w:t>. The hidden layer takes the ou</w:t>
      </w:r>
      <w:r w:rsidR="00DA7F29">
        <w:rPr>
          <w:rFonts w:eastAsiaTheme="minorEastAsia"/>
        </w:rPr>
        <w:t xml:space="preserve">tput and </w:t>
      </w:r>
      <w:r w:rsidR="00AC7029">
        <w:rPr>
          <w:rFonts w:eastAsiaTheme="minorEastAsia"/>
        </w:rPr>
        <w:t xml:space="preserve">reverses the sign if it is over a certain threshold. </w:t>
      </w:r>
      <w:r w:rsidR="00E86D82">
        <w:br/>
      </w:r>
    </w:p>
    <w:p w14:paraId="0FE267E5" w14:textId="77777777" w:rsidR="00E86D82" w:rsidRDefault="00E86D82">
      <w:r>
        <w:br w:type="page"/>
      </w:r>
    </w:p>
    <w:sectPr w:rsidR="00E86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0677"/>
    <w:multiLevelType w:val="hybridMultilevel"/>
    <w:tmpl w:val="E6783FDE"/>
    <w:lvl w:ilvl="0" w:tplc="43243E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355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82"/>
    <w:rsid w:val="000037CE"/>
    <w:rsid w:val="000114B1"/>
    <w:rsid w:val="00044B1F"/>
    <w:rsid w:val="00051D61"/>
    <w:rsid w:val="000647BE"/>
    <w:rsid w:val="000957E1"/>
    <w:rsid w:val="000C7945"/>
    <w:rsid w:val="000F6271"/>
    <w:rsid w:val="001219A3"/>
    <w:rsid w:val="001418B2"/>
    <w:rsid w:val="00151FD3"/>
    <w:rsid w:val="0015416A"/>
    <w:rsid w:val="001550A6"/>
    <w:rsid w:val="00204B90"/>
    <w:rsid w:val="002752D1"/>
    <w:rsid w:val="00293478"/>
    <w:rsid w:val="002D7DF1"/>
    <w:rsid w:val="00305C5A"/>
    <w:rsid w:val="0036740B"/>
    <w:rsid w:val="003950BD"/>
    <w:rsid w:val="003B5093"/>
    <w:rsid w:val="003C52ED"/>
    <w:rsid w:val="003E54F6"/>
    <w:rsid w:val="003F1760"/>
    <w:rsid w:val="003F4B9D"/>
    <w:rsid w:val="003F7230"/>
    <w:rsid w:val="00420F96"/>
    <w:rsid w:val="004729B0"/>
    <w:rsid w:val="00475C12"/>
    <w:rsid w:val="00486B78"/>
    <w:rsid w:val="004B6C24"/>
    <w:rsid w:val="004F6067"/>
    <w:rsid w:val="00505668"/>
    <w:rsid w:val="0053291C"/>
    <w:rsid w:val="00536A62"/>
    <w:rsid w:val="005370A4"/>
    <w:rsid w:val="00547C3D"/>
    <w:rsid w:val="00547E2C"/>
    <w:rsid w:val="005549C2"/>
    <w:rsid w:val="00570491"/>
    <w:rsid w:val="0057492D"/>
    <w:rsid w:val="00581A3F"/>
    <w:rsid w:val="00585431"/>
    <w:rsid w:val="00591EA8"/>
    <w:rsid w:val="005D08E6"/>
    <w:rsid w:val="005E6C07"/>
    <w:rsid w:val="006113F0"/>
    <w:rsid w:val="006373B2"/>
    <w:rsid w:val="00657CD7"/>
    <w:rsid w:val="00672913"/>
    <w:rsid w:val="00681359"/>
    <w:rsid w:val="0068664C"/>
    <w:rsid w:val="006D0E3F"/>
    <w:rsid w:val="006D48E4"/>
    <w:rsid w:val="006D5997"/>
    <w:rsid w:val="006E7707"/>
    <w:rsid w:val="006F11E3"/>
    <w:rsid w:val="007011C0"/>
    <w:rsid w:val="00714E35"/>
    <w:rsid w:val="00720882"/>
    <w:rsid w:val="0073025A"/>
    <w:rsid w:val="00730BB1"/>
    <w:rsid w:val="00734A59"/>
    <w:rsid w:val="007629FB"/>
    <w:rsid w:val="00776533"/>
    <w:rsid w:val="007A4948"/>
    <w:rsid w:val="007B456C"/>
    <w:rsid w:val="00823B5A"/>
    <w:rsid w:val="0084075C"/>
    <w:rsid w:val="00841711"/>
    <w:rsid w:val="00896D13"/>
    <w:rsid w:val="008A4A2C"/>
    <w:rsid w:val="008B587C"/>
    <w:rsid w:val="00931859"/>
    <w:rsid w:val="0093189C"/>
    <w:rsid w:val="0093527A"/>
    <w:rsid w:val="0096130D"/>
    <w:rsid w:val="00991A1B"/>
    <w:rsid w:val="009C458D"/>
    <w:rsid w:val="009D2972"/>
    <w:rsid w:val="009E4233"/>
    <w:rsid w:val="009E6F12"/>
    <w:rsid w:val="009F0F1B"/>
    <w:rsid w:val="00A054EC"/>
    <w:rsid w:val="00A11379"/>
    <w:rsid w:val="00A1345D"/>
    <w:rsid w:val="00A77CC8"/>
    <w:rsid w:val="00A93B11"/>
    <w:rsid w:val="00AA2698"/>
    <w:rsid w:val="00AB3DE4"/>
    <w:rsid w:val="00AB3EAC"/>
    <w:rsid w:val="00AB472F"/>
    <w:rsid w:val="00AC7029"/>
    <w:rsid w:val="00AD3A62"/>
    <w:rsid w:val="00B0460B"/>
    <w:rsid w:val="00B179F9"/>
    <w:rsid w:val="00B2195B"/>
    <w:rsid w:val="00B24401"/>
    <w:rsid w:val="00B328B7"/>
    <w:rsid w:val="00B357CF"/>
    <w:rsid w:val="00B40914"/>
    <w:rsid w:val="00B40ECE"/>
    <w:rsid w:val="00B467B3"/>
    <w:rsid w:val="00B716E3"/>
    <w:rsid w:val="00BC303E"/>
    <w:rsid w:val="00BD43EF"/>
    <w:rsid w:val="00BE51D2"/>
    <w:rsid w:val="00C10214"/>
    <w:rsid w:val="00C244BE"/>
    <w:rsid w:val="00C362A2"/>
    <w:rsid w:val="00C70B96"/>
    <w:rsid w:val="00C80BCF"/>
    <w:rsid w:val="00C82824"/>
    <w:rsid w:val="00C93DD4"/>
    <w:rsid w:val="00CD1183"/>
    <w:rsid w:val="00CE3D56"/>
    <w:rsid w:val="00D305E7"/>
    <w:rsid w:val="00D64268"/>
    <w:rsid w:val="00DA7F29"/>
    <w:rsid w:val="00DB7466"/>
    <w:rsid w:val="00DC07F3"/>
    <w:rsid w:val="00DE12E4"/>
    <w:rsid w:val="00E2150A"/>
    <w:rsid w:val="00E86D82"/>
    <w:rsid w:val="00EB2FF8"/>
    <w:rsid w:val="00EB46C7"/>
    <w:rsid w:val="00EB66C3"/>
    <w:rsid w:val="00EC06F8"/>
    <w:rsid w:val="00ED640C"/>
    <w:rsid w:val="00EF3F30"/>
    <w:rsid w:val="00F17F3D"/>
    <w:rsid w:val="00F2429E"/>
    <w:rsid w:val="00F568E0"/>
    <w:rsid w:val="00F73F75"/>
    <w:rsid w:val="00FA2DE3"/>
    <w:rsid w:val="00FC1103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14691"/>
  <w15:chartTrackingRefBased/>
  <w15:docId w15:val="{8891165D-E055-4945-9A2D-DF8BF1C2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D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740B"/>
    <w:rPr>
      <w:color w:val="808080"/>
    </w:rPr>
  </w:style>
  <w:style w:type="table" w:styleId="TableGrid">
    <w:name w:val="Table Grid"/>
    <w:basedOn w:val="TableNormal"/>
    <w:uiPriority w:val="39"/>
    <w:rsid w:val="009D2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597</Words>
  <Characters>3407</Characters>
  <Application>Microsoft Office Word</Application>
  <DocSecurity>0</DocSecurity>
  <Lines>28</Lines>
  <Paragraphs>7</Paragraphs>
  <ScaleCrop>false</ScaleCrop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Schroeder</dc:creator>
  <cp:keywords/>
  <dc:description/>
  <cp:lastModifiedBy>Meg Schroeder</cp:lastModifiedBy>
  <cp:revision>141</cp:revision>
  <dcterms:created xsi:type="dcterms:W3CDTF">2022-04-20T14:48:00Z</dcterms:created>
  <dcterms:modified xsi:type="dcterms:W3CDTF">2022-04-20T20:26:00Z</dcterms:modified>
</cp:coreProperties>
</file>