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4" w:rsidRDefault="00B10A64" w:rsidP="00016755">
      <w:r>
        <w:t>JOHN PATRICK S. LA-ANAN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6755">
        <w:t xml:space="preserve">CS253 </w:t>
      </w:r>
      <w:r>
        <w:t>PROJECT</w:t>
      </w:r>
    </w:p>
    <w:p w:rsidR="00E168B1" w:rsidRPr="00E168B1" w:rsidRDefault="00E168B1" w:rsidP="00EC09BE">
      <w:pPr>
        <w:rPr>
          <w:b/>
        </w:rPr>
      </w:pPr>
      <w:r>
        <w:rPr>
          <w:b/>
        </w:rPr>
        <w:t>NOTES</w:t>
      </w:r>
      <w:r w:rsidRPr="00E168B1">
        <w:rPr>
          <w:b/>
        </w:rPr>
        <w:t>:</w:t>
      </w:r>
    </w:p>
    <w:p w:rsidR="00E168B1" w:rsidRDefault="00E168B1" w:rsidP="00E168B1">
      <w:pPr>
        <w:ind w:firstLine="720"/>
      </w:pPr>
      <w:r>
        <w:t>Operating System Used: Windows 7</w:t>
      </w:r>
    </w:p>
    <w:p w:rsidR="00E168B1" w:rsidRDefault="00E168B1" w:rsidP="00E168B1">
      <w:pPr>
        <w:pStyle w:val="ListParagraph"/>
        <w:numPr>
          <w:ilvl w:val="0"/>
          <w:numId w:val="4"/>
        </w:numPr>
      </w:pPr>
      <w:r>
        <w:t xml:space="preserve">Added OpenSSL bin folder in the </w:t>
      </w:r>
      <w:r w:rsidRPr="00E168B1">
        <w:rPr>
          <w:i/>
        </w:rPr>
        <w:t>Path</w:t>
      </w:r>
      <w:r>
        <w:t xml:space="preserve"> environment variable</w:t>
      </w:r>
    </w:p>
    <w:p w:rsidR="00E168B1" w:rsidRDefault="00E168B1" w:rsidP="00E168B1">
      <w:pPr>
        <w:ind w:firstLine="720"/>
      </w:pPr>
      <w:r>
        <w:t>OpenSSL Version: OpenSSL 1.1.0 from (</w:t>
      </w:r>
      <w:r w:rsidRPr="00E168B1">
        <w:t>https://www.openssl.org/source/openssl-1.1.0e.tar.gz</w:t>
      </w:r>
      <w:r>
        <w:t>)</w:t>
      </w:r>
    </w:p>
    <w:p w:rsidR="00E168B1" w:rsidRPr="00E168B1" w:rsidRDefault="00E168B1" w:rsidP="00E168B1">
      <w:pPr>
        <w:ind w:left="720"/>
        <w:rPr>
          <w:u w:val="single"/>
        </w:rPr>
      </w:pPr>
      <w:r>
        <w:t xml:space="preserve">Script running: Used Docker command line (to be able to execute Linux commands) to run the </w:t>
      </w:r>
      <w:bookmarkStart w:id="0" w:name="_GoBack"/>
      <w:bookmarkEnd w:id="0"/>
      <w:r>
        <w:t xml:space="preserve">scripts in the </w:t>
      </w:r>
      <w:r>
        <w:rPr>
          <w:i/>
          <w:u w:val="single"/>
        </w:rPr>
        <w:t>scripts.txt</w:t>
      </w:r>
      <w:r>
        <w:rPr>
          <w:u w:val="single"/>
        </w:rPr>
        <w:t xml:space="preserve"> file</w:t>
      </w:r>
    </w:p>
    <w:p w:rsidR="00E168B1" w:rsidRDefault="00E168B1" w:rsidP="00EC09BE">
      <w:pPr>
        <w:rPr>
          <w:b/>
        </w:rPr>
      </w:pPr>
    </w:p>
    <w:p w:rsidR="00EC09BE" w:rsidRPr="00EC09BE" w:rsidRDefault="00EC09BE" w:rsidP="00EC09BE">
      <w:pPr>
        <w:rPr>
          <w:b/>
        </w:rPr>
      </w:pPr>
      <w:r w:rsidRPr="00EC09BE">
        <w:rPr>
          <w:b/>
        </w:rPr>
        <w:t>1. OPENSSL</w:t>
      </w:r>
    </w:p>
    <w:p w:rsidR="00EC09BE" w:rsidRPr="00EC09BE" w:rsidRDefault="00EC09BE" w:rsidP="00EC09BE">
      <w:pPr>
        <w:rPr>
          <w:b/>
        </w:rPr>
      </w:pPr>
      <w:r w:rsidRPr="00EC09BE">
        <w:rPr>
          <w:b/>
        </w:rPr>
        <w:t>Download and install OpenSSL, if you do not have it yet. https://www.openssl.org</w:t>
      </w:r>
    </w:p>
    <w:p w:rsidR="00EC09BE" w:rsidRDefault="00EC09BE" w:rsidP="00EC09BE">
      <w:r>
        <w:tab/>
        <w:t>STEP 1: Install OpenSSL and get its version.</w:t>
      </w:r>
    </w:p>
    <w:p w:rsidR="00EC09BE" w:rsidRDefault="00EC09BE" w:rsidP="00EC09BE">
      <w:pPr>
        <w:ind w:firstLine="720"/>
      </w:pPr>
      <w:r>
        <w:rPr>
          <w:noProof/>
          <w:lang w:val="en-US"/>
        </w:rPr>
        <w:drawing>
          <wp:inline distT="0" distB="0" distL="0" distR="0" wp14:anchorId="04BCAFDF" wp14:editId="4AAA5D3D">
            <wp:extent cx="2305050" cy="409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4E" w:rsidRDefault="00C77D4E" w:rsidP="00EC09BE"/>
    <w:p w:rsidR="00EC09BE" w:rsidRPr="00C77D4E" w:rsidRDefault="00EC09BE" w:rsidP="00EC09BE">
      <w:pPr>
        <w:rPr>
          <w:b/>
        </w:rPr>
      </w:pPr>
      <w:r w:rsidRPr="00C77D4E">
        <w:rPr>
          <w:b/>
        </w:rPr>
        <w:t xml:space="preserve">2. </w:t>
      </w:r>
      <w:r w:rsidR="00C77D4E" w:rsidRPr="00C77D4E">
        <w:rPr>
          <w:b/>
        </w:rPr>
        <w:t>SYMMETRIC ENCRYPTION</w:t>
      </w:r>
    </w:p>
    <w:p w:rsidR="00C77D4E" w:rsidRPr="00C77D4E" w:rsidRDefault="00C77D4E" w:rsidP="00C77D4E">
      <w:pPr>
        <w:rPr>
          <w:b/>
        </w:rPr>
      </w:pPr>
      <w:r w:rsidRPr="00C77D4E">
        <w:rPr>
          <w:b/>
        </w:rPr>
        <w:t>Study the OpenSSL Library and use it to perform symmetric AES encryption on the 512x512 Color (24-bit) Lena image (http://www.ece.rice.edu/~wakin/images/lena512color.tiff)</w:t>
      </w:r>
    </w:p>
    <w:p w:rsidR="00C77D4E" w:rsidRPr="00C77D4E" w:rsidRDefault="00C77D4E" w:rsidP="00C77D4E">
      <w:pPr>
        <w:rPr>
          <w:b/>
        </w:rPr>
      </w:pPr>
      <w:r w:rsidRPr="00C77D4E">
        <w:rPr>
          <w:b/>
        </w:rPr>
        <w:t>Use both ECB and CBC mode, for AES-128.</w:t>
      </w:r>
    </w:p>
    <w:p w:rsidR="00EC09BE" w:rsidRPr="00C77D4E" w:rsidRDefault="00C77D4E" w:rsidP="00C77D4E">
      <w:pPr>
        <w:pStyle w:val="ListParagraph"/>
        <w:numPr>
          <w:ilvl w:val="0"/>
          <w:numId w:val="3"/>
        </w:numPr>
        <w:rPr>
          <w:b/>
        </w:rPr>
      </w:pPr>
      <w:r w:rsidRPr="00C77D4E">
        <w:rPr>
          <w:b/>
        </w:rPr>
        <w:t>AES-128 ECB</w:t>
      </w:r>
    </w:p>
    <w:p w:rsidR="008249CF" w:rsidRDefault="00E14652" w:rsidP="00616B5B">
      <w:pPr>
        <w:pStyle w:val="ListParagraph"/>
        <w:ind w:left="1080"/>
      </w:pPr>
      <w:r>
        <w:t xml:space="preserve">STEP 1: Encrypt the file using </w:t>
      </w:r>
      <w:r>
        <w:rPr>
          <w:i/>
        </w:rPr>
        <w:t>enc</w:t>
      </w:r>
      <w:r>
        <w:t xml:space="preserve"> with option </w:t>
      </w:r>
      <w:r>
        <w:rPr>
          <w:i/>
        </w:rPr>
        <w:t>aes-128-ecb</w:t>
      </w:r>
      <w:r w:rsidR="008249CF">
        <w:rPr>
          <w:i/>
        </w:rPr>
        <w:t xml:space="preserve"> </w:t>
      </w:r>
      <w:r w:rsidR="008249CF">
        <w:t xml:space="preserve">to generate </w:t>
      </w:r>
      <w:r w:rsidR="00E344DE">
        <w:rPr>
          <w:i/>
        </w:rPr>
        <w:t>lena512color_enc</w:t>
      </w:r>
      <w:r w:rsidR="008249CF" w:rsidRPr="008249CF">
        <w:rPr>
          <w:i/>
        </w:rPr>
        <w:t>.</w:t>
      </w:r>
      <w:r w:rsidR="00E344DE">
        <w:rPr>
          <w:i/>
        </w:rPr>
        <w:t>tiff</w:t>
      </w:r>
      <w:r w:rsidR="008249CF">
        <w:t xml:space="preserve"> file</w:t>
      </w:r>
      <w:r>
        <w:t xml:space="preserve">. The key used </w:t>
      </w:r>
      <w:r w:rsidR="0017582B">
        <w:rPr>
          <w:i/>
        </w:rPr>
        <w:t>253021617</w:t>
      </w:r>
      <w:r w:rsidR="008249CF">
        <w:t>.</w:t>
      </w:r>
    </w:p>
    <w:p w:rsidR="00E344DE" w:rsidRPr="00E344DE" w:rsidRDefault="00E344DE" w:rsidP="00C77D4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3695366E" wp14:editId="729E0E4E">
            <wp:extent cx="5334000" cy="1361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34" cy="1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BE" w:rsidRDefault="00765ABE" w:rsidP="00C77D4E">
      <w:pPr>
        <w:pStyle w:val="ListParagraph"/>
        <w:ind w:left="1080"/>
      </w:pPr>
    </w:p>
    <w:p w:rsidR="008249CF" w:rsidRDefault="008249CF" w:rsidP="00047071">
      <w:pPr>
        <w:pStyle w:val="ListParagraph"/>
        <w:ind w:left="1080"/>
        <w:jc w:val="both"/>
      </w:pPr>
      <w:r>
        <w:t xml:space="preserve">STEP 2: </w:t>
      </w:r>
      <w:r w:rsidR="001C7E7C">
        <w:t>[1], [2] A TIFF file begins with an 8-byte information about its header. To generate the encrypted image</w:t>
      </w:r>
      <w:r w:rsidR="00864B28">
        <w:t xml:space="preserve"> file</w:t>
      </w:r>
      <w:r w:rsidR="001C7E7C">
        <w:t>, the first 8 bytes of the original Lena image file should be extracted and ap</w:t>
      </w:r>
      <w:r w:rsidR="00047071">
        <w:t xml:space="preserve">pend the last </w:t>
      </w:r>
      <w:r w:rsidR="00864B28">
        <w:t>786,564</w:t>
      </w:r>
      <w:r w:rsidR="00047071">
        <w:t xml:space="preserve"> bytes of the encrypted file (</w:t>
      </w:r>
      <w:r w:rsidR="00E344DE">
        <w:rPr>
          <w:i/>
        </w:rPr>
        <w:t>lena512color_enc</w:t>
      </w:r>
      <w:r w:rsidR="00E344DE" w:rsidRPr="008249CF">
        <w:rPr>
          <w:i/>
        </w:rPr>
        <w:t>.</w:t>
      </w:r>
      <w:r w:rsidR="00E344DE">
        <w:rPr>
          <w:i/>
        </w:rPr>
        <w:t>tiff</w:t>
      </w:r>
      <w:r w:rsidR="00864B28">
        <w:t>)</w:t>
      </w:r>
      <w:r w:rsidR="00E344DE">
        <w:t>. The 786,564</w:t>
      </w:r>
      <w:r w:rsidR="00047071">
        <w:t xml:space="preserve"> is the size o</w:t>
      </w:r>
      <w:r w:rsidR="00864B28">
        <w:t>f the Lena image file (</w:t>
      </w:r>
      <w:r w:rsidR="00864B28" w:rsidRPr="00864B28">
        <w:rPr>
          <w:i/>
        </w:rPr>
        <w:t>786,572 bytes</w:t>
      </w:r>
      <w:r w:rsidR="00864B28">
        <w:t xml:space="preserve">) less the 8 bytes of header information. </w:t>
      </w:r>
      <w:r w:rsidR="00047071">
        <w:t xml:space="preserve"> </w:t>
      </w:r>
      <w:r w:rsidR="001C7E7C">
        <w:t xml:space="preserve"> </w:t>
      </w:r>
    </w:p>
    <w:p w:rsidR="0017582B" w:rsidRDefault="0017582B" w:rsidP="00C77D4E">
      <w:pPr>
        <w:pStyle w:val="ListParagraph"/>
        <w:ind w:left="1080"/>
      </w:pPr>
    </w:p>
    <w:p w:rsidR="00864B28" w:rsidRDefault="00864B28" w:rsidP="00616B5B">
      <w:pPr>
        <w:pStyle w:val="ListParagraph"/>
        <w:ind w:left="1080"/>
      </w:pPr>
      <w:r>
        <w:t xml:space="preserve">Get the header information and save to </w:t>
      </w:r>
      <w:r w:rsidRPr="00430D77">
        <w:rPr>
          <w:i/>
        </w:rPr>
        <w:t>lena_encrypted.tiff</w:t>
      </w:r>
    </w:p>
    <w:p w:rsidR="00E344DE" w:rsidRDefault="00E344DE" w:rsidP="00C77D4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6E538530" wp14:editId="1A1319CD">
            <wp:extent cx="5196840" cy="218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016" cy="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28" w:rsidRDefault="00864B28" w:rsidP="00C77D4E">
      <w:pPr>
        <w:pStyle w:val="ListParagraph"/>
        <w:ind w:left="1080"/>
      </w:pPr>
    </w:p>
    <w:p w:rsidR="00616B5B" w:rsidRPr="00616B5B" w:rsidRDefault="00430D77" w:rsidP="00616B5B">
      <w:pPr>
        <w:pStyle w:val="ListParagraph"/>
        <w:ind w:left="1080"/>
        <w:rPr>
          <w:i/>
        </w:rPr>
      </w:pPr>
      <w:r>
        <w:t xml:space="preserve">STEP 3:  Get the last 786,564 bytes of the encrypted file and append to </w:t>
      </w:r>
      <w:r w:rsidRPr="00430D77">
        <w:rPr>
          <w:i/>
        </w:rPr>
        <w:t>lena_encrypted.tiff</w:t>
      </w:r>
    </w:p>
    <w:p w:rsidR="00430D77" w:rsidRDefault="00616B5B" w:rsidP="00C77D4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10E495BC" wp14:editId="01F17118">
            <wp:extent cx="5212080" cy="175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967" cy="1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DE" w:rsidRPr="00430D77" w:rsidRDefault="00E344DE" w:rsidP="00C77D4E">
      <w:pPr>
        <w:pStyle w:val="ListParagraph"/>
        <w:ind w:left="1080"/>
      </w:pPr>
    </w:p>
    <w:p w:rsidR="0017582B" w:rsidRDefault="0017582B" w:rsidP="00C77D4E">
      <w:pPr>
        <w:pStyle w:val="ListParagraph"/>
        <w:ind w:left="1080"/>
      </w:pPr>
    </w:p>
    <w:p w:rsidR="00616B5B" w:rsidRPr="00616B5B" w:rsidRDefault="00C77D4E" w:rsidP="00616B5B">
      <w:pPr>
        <w:pStyle w:val="ListParagraph"/>
        <w:numPr>
          <w:ilvl w:val="0"/>
          <w:numId w:val="3"/>
        </w:numPr>
        <w:rPr>
          <w:b/>
        </w:rPr>
      </w:pPr>
      <w:r w:rsidRPr="00C77D4E">
        <w:rPr>
          <w:b/>
        </w:rPr>
        <w:lastRenderedPageBreak/>
        <w:t>AES-128 CBC</w:t>
      </w:r>
    </w:p>
    <w:p w:rsidR="00616B5B" w:rsidRDefault="00616B5B" w:rsidP="00CE4C67">
      <w:pPr>
        <w:pStyle w:val="ListParagraph"/>
        <w:ind w:left="1080"/>
      </w:pPr>
      <w:r>
        <w:t xml:space="preserve">STEP 1: Encrypt the file using </w:t>
      </w:r>
      <w:r>
        <w:rPr>
          <w:i/>
        </w:rPr>
        <w:t>enc</w:t>
      </w:r>
      <w:r>
        <w:t xml:space="preserve"> with option </w:t>
      </w:r>
      <w:r>
        <w:rPr>
          <w:i/>
        </w:rPr>
        <w:t xml:space="preserve">aes-128-cbc </w:t>
      </w:r>
      <w:r>
        <w:t xml:space="preserve">to generate </w:t>
      </w:r>
      <w:r>
        <w:rPr>
          <w:i/>
        </w:rPr>
        <w:t>lena512color_enc</w:t>
      </w:r>
      <w:r w:rsidRPr="008249CF">
        <w:rPr>
          <w:i/>
        </w:rPr>
        <w:t>.</w:t>
      </w:r>
      <w:r>
        <w:rPr>
          <w:i/>
        </w:rPr>
        <w:t>tiff</w:t>
      </w:r>
      <w:r>
        <w:t xml:space="preserve"> file. The key used </w:t>
      </w:r>
      <w:r>
        <w:rPr>
          <w:i/>
        </w:rPr>
        <w:t>253021617</w:t>
      </w:r>
      <w:r w:rsidR="00CE4C67">
        <w:rPr>
          <w:i/>
        </w:rPr>
        <w:t xml:space="preserve"> </w:t>
      </w:r>
      <w:r w:rsidR="00CE4C67">
        <w:t xml:space="preserve">and the initialization vector </w:t>
      </w:r>
      <w:r w:rsidR="00CE4C67">
        <w:rPr>
          <w:i/>
        </w:rPr>
        <w:t>iv</w:t>
      </w:r>
      <w:r w:rsidR="00CE4C67">
        <w:t xml:space="preserve"> is </w:t>
      </w:r>
      <w:r w:rsidR="00CE4C67" w:rsidRPr="00CE4C67">
        <w:rPr>
          <w:i/>
        </w:rPr>
        <w:t>716120352</w:t>
      </w:r>
      <w:r>
        <w:t>.</w:t>
      </w:r>
    </w:p>
    <w:p w:rsidR="00CE4C67" w:rsidRDefault="00CE4C67" w:rsidP="00616B5B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135D9C4D" wp14:editId="1A9C2FCA">
            <wp:extent cx="5364480" cy="135258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945" cy="1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67" w:rsidRDefault="00CE4C67" w:rsidP="00616B5B">
      <w:pPr>
        <w:pStyle w:val="ListParagraph"/>
        <w:ind w:left="1080"/>
      </w:pPr>
    </w:p>
    <w:p w:rsidR="00616B5B" w:rsidRDefault="00616B5B" w:rsidP="00616B5B">
      <w:pPr>
        <w:pStyle w:val="ListParagraph"/>
        <w:ind w:left="1080"/>
        <w:jc w:val="both"/>
      </w:pPr>
      <w:r>
        <w:t>STEP 2: [1], [2] A TIFF file begins with an 8-byte information about its header. To generate the encrypted image file, the first 8 bytes of the original Lena image file should be extracted and append the last 786,564 bytes of the encrypted file (</w:t>
      </w:r>
      <w:r>
        <w:rPr>
          <w:i/>
        </w:rPr>
        <w:t>lena512color_enc</w:t>
      </w:r>
      <w:r w:rsidRPr="008249CF">
        <w:rPr>
          <w:i/>
        </w:rPr>
        <w:t>.</w:t>
      </w:r>
      <w:r>
        <w:rPr>
          <w:i/>
        </w:rPr>
        <w:t>tiff</w:t>
      </w:r>
      <w:r>
        <w:t>). The 786,564 is the size of the Lena image file (</w:t>
      </w:r>
      <w:r w:rsidRPr="00864B28">
        <w:rPr>
          <w:i/>
        </w:rPr>
        <w:t>786,572 bytes</w:t>
      </w:r>
      <w:r>
        <w:t xml:space="preserve">) less the 8 bytes of header information.   </w:t>
      </w:r>
    </w:p>
    <w:p w:rsidR="00616B5B" w:rsidRDefault="00616B5B" w:rsidP="00616B5B">
      <w:pPr>
        <w:pStyle w:val="ListParagraph"/>
        <w:ind w:left="1080"/>
      </w:pPr>
    </w:p>
    <w:p w:rsidR="00616B5B" w:rsidRDefault="00616B5B" w:rsidP="00616B5B">
      <w:pPr>
        <w:pStyle w:val="ListParagraph"/>
        <w:ind w:left="1080"/>
      </w:pPr>
      <w:r>
        <w:t xml:space="preserve">Get the header information and save to </w:t>
      </w:r>
      <w:r w:rsidRPr="00430D77">
        <w:rPr>
          <w:i/>
        </w:rPr>
        <w:t>lena_encrypted.tiff</w:t>
      </w:r>
    </w:p>
    <w:p w:rsidR="00616B5B" w:rsidRDefault="00616B5B" w:rsidP="00616B5B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59FD4CC3" wp14:editId="6576BE30">
            <wp:extent cx="5196840" cy="2187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016" cy="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B" w:rsidRDefault="00616B5B" w:rsidP="00616B5B">
      <w:pPr>
        <w:pStyle w:val="ListParagraph"/>
        <w:ind w:left="1080"/>
      </w:pPr>
    </w:p>
    <w:p w:rsidR="00616B5B" w:rsidRPr="00616B5B" w:rsidRDefault="00616B5B" w:rsidP="00616B5B">
      <w:pPr>
        <w:pStyle w:val="ListParagraph"/>
        <w:ind w:left="1080"/>
        <w:rPr>
          <w:i/>
        </w:rPr>
      </w:pPr>
      <w:r>
        <w:t xml:space="preserve">STEP 3:  Get the last 786,564 bytes of the encrypted file and append to </w:t>
      </w:r>
      <w:r w:rsidRPr="00430D77">
        <w:rPr>
          <w:i/>
        </w:rPr>
        <w:t>lena_encrypted.tiff</w:t>
      </w:r>
    </w:p>
    <w:p w:rsidR="00616B5B" w:rsidRDefault="00616B5B" w:rsidP="00616B5B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176B201D" wp14:editId="03BBC8DD">
            <wp:extent cx="5212080" cy="1759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967" cy="1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B" w:rsidRDefault="00616B5B"/>
    <w:p w:rsidR="00B10A64" w:rsidRPr="0063091B" w:rsidRDefault="00732A82">
      <w:pPr>
        <w:rPr>
          <w:b/>
        </w:rPr>
      </w:pPr>
      <w:r w:rsidRPr="0063091B">
        <w:rPr>
          <w:b/>
        </w:rPr>
        <w:t>3. HASHING</w:t>
      </w:r>
    </w:p>
    <w:p w:rsidR="00732A82" w:rsidRPr="00583009" w:rsidRDefault="00732A82" w:rsidP="00732A82">
      <w:pPr>
        <w:rPr>
          <w:b/>
        </w:rPr>
      </w:pPr>
      <w:r w:rsidRPr="0063091B">
        <w:rPr>
          <w:b/>
        </w:rPr>
        <w:t>Using OpenSSL, hash the same Lena 512x512 image using the following hash functions: SHA-1, SHA-256, SHA-512. Again, fully document the process and the results of the hash.</w:t>
      </w:r>
    </w:p>
    <w:p w:rsidR="0063091B" w:rsidRPr="0063091B" w:rsidRDefault="0063091B" w:rsidP="0063091B">
      <w:pPr>
        <w:pStyle w:val="ListParagraph"/>
        <w:numPr>
          <w:ilvl w:val="0"/>
          <w:numId w:val="2"/>
        </w:numPr>
        <w:rPr>
          <w:b/>
        </w:rPr>
      </w:pPr>
      <w:r w:rsidRPr="0063091B">
        <w:rPr>
          <w:b/>
        </w:rPr>
        <w:t>SHA-1</w:t>
      </w:r>
    </w:p>
    <w:p w:rsidR="0063091B" w:rsidRDefault="0063091B" w:rsidP="0063091B">
      <w:pPr>
        <w:pStyle w:val="ListParagraph"/>
      </w:pPr>
      <w:r>
        <w:t>STEP 1: Generate hash and then output to sha1.pem.</w:t>
      </w:r>
    </w:p>
    <w:p w:rsidR="0063091B" w:rsidRDefault="0063091B" w:rsidP="0063091B">
      <w:pPr>
        <w:pStyle w:val="ListParagraph"/>
      </w:pPr>
      <w:r>
        <w:rPr>
          <w:noProof/>
          <w:lang w:val="en-US"/>
        </w:rPr>
        <w:drawing>
          <wp:inline distT="0" distB="0" distL="0" distR="0" wp14:anchorId="2924AEFF" wp14:editId="3E76FF54">
            <wp:extent cx="4676775" cy="171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Default="0063091B" w:rsidP="0063091B">
      <w:pPr>
        <w:pStyle w:val="ListParagraph"/>
      </w:pPr>
      <w:r>
        <w:t>sha1.pem file contains the hash:</w:t>
      </w:r>
    </w:p>
    <w:p w:rsidR="0063091B" w:rsidRDefault="0063091B" w:rsidP="0063091B">
      <w:pPr>
        <w:pStyle w:val="ListParagraph"/>
      </w:pPr>
      <w:r>
        <w:rPr>
          <w:noProof/>
          <w:lang w:val="en-US"/>
        </w:rPr>
        <w:drawing>
          <wp:inline distT="0" distB="0" distL="0" distR="0" wp14:anchorId="0EEFB71C" wp14:editId="17E18E09">
            <wp:extent cx="5334000" cy="18577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879" cy="1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Pr="006425B1" w:rsidRDefault="0063091B" w:rsidP="0063091B">
      <w:pPr>
        <w:pStyle w:val="ListParagraph"/>
        <w:numPr>
          <w:ilvl w:val="0"/>
          <w:numId w:val="2"/>
        </w:numPr>
        <w:rPr>
          <w:b/>
        </w:rPr>
      </w:pPr>
      <w:r w:rsidRPr="006425B1">
        <w:rPr>
          <w:b/>
        </w:rPr>
        <w:t>SHA-256</w:t>
      </w:r>
    </w:p>
    <w:p w:rsidR="0063091B" w:rsidRDefault="0063091B" w:rsidP="0063091B">
      <w:pPr>
        <w:pStyle w:val="ListParagraph"/>
      </w:pPr>
      <w:r>
        <w:t>STEP 1: Generate hash and then output to sha256.pem.</w:t>
      </w:r>
    </w:p>
    <w:p w:rsidR="0063091B" w:rsidRDefault="0063091B" w:rsidP="0063091B">
      <w:pPr>
        <w:pStyle w:val="ListParagraph"/>
      </w:pPr>
      <w:r>
        <w:rPr>
          <w:noProof/>
          <w:lang w:val="en-US"/>
        </w:rPr>
        <w:drawing>
          <wp:inline distT="0" distB="0" distL="0" distR="0" wp14:anchorId="7835009B" wp14:editId="25C9FFBF">
            <wp:extent cx="50196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Default="0063091B" w:rsidP="0063091B">
      <w:pPr>
        <w:pStyle w:val="ListParagraph"/>
      </w:pPr>
      <w:r>
        <w:t>sha256.pem file contains the hash:</w:t>
      </w:r>
    </w:p>
    <w:p w:rsidR="0063091B" w:rsidRDefault="0063091B" w:rsidP="0063091B">
      <w:pPr>
        <w:pStyle w:val="ListParagraph"/>
      </w:pPr>
      <w:r>
        <w:rPr>
          <w:noProof/>
          <w:lang w:val="en-US"/>
        </w:rPr>
        <w:drawing>
          <wp:inline distT="0" distB="0" distL="0" distR="0" wp14:anchorId="6CB0BAA6" wp14:editId="03CE61BD">
            <wp:extent cx="5600700" cy="1382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1046" cy="1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Pr="00583009" w:rsidRDefault="0063091B" w:rsidP="0063091B">
      <w:pPr>
        <w:pStyle w:val="ListParagraph"/>
        <w:numPr>
          <w:ilvl w:val="0"/>
          <w:numId w:val="2"/>
        </w:numPr>
        <w:rPr>
          <w:b/>
        </w:rPr>
      </w:pPr>
      <w:r w:rsidRPr="00583009">
        <w:rPr>
          <w:b/>
        </w:rPr>
        <w:t>SHA-512</w:t>
      </w:r>
    </w:p>
    <w:p w:rsidR="0063091B" w:rsidRDefault="0063091B" w:rsidP="0063091B">
      <w:pPr>
        <w:pStyle w:val="ListParagraph"/>
      </w:pPr>
      <w:r>
        <w:t>STEP 1: Generate hash and then output to sha512.pem.</w:t>
      </w:r>
    </w:p>
    <w:p w:rsidR="0063091B" w:rsidRDefault="0063091B" w:rsidP="0063091B">
      <w:pPr>
        <w:pStyle w:val="ListParagraph"/>
      </w:pPr>
      <w:r>
        <w:rPr>
          <w:noProof/>
          <w:lang w:val="en-US"/>
        </w:rPr>
        <w:drawing>
          <wp:inline distT="0" distB="0" distL="0" distR="0" wp14:anchorId="17B17F58" wp14:editId="6723329D">
            <wp:extent cx="502920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Default="0063091B" w:rsidP="0063091B">
      <w:pPr>
        <w:pStyle w:val="ListParagraph"/>
      </w:pPr>
      <w:r>
        <w:t>sha512.pem file contains the hash:</w:t>
      </w:r>
    </w:p>
    <w:p w:rsidR="00B10A64" w:rsidRDefault="0063091B" w:rsidP="0063091B">
      <w:pPr>
        <w:pStyle w:val="ListParagraph"/>
      </w:pPr>
      <w:r>
        <w:rPr>
          <w:noProof/>
          <w:lang w:val="en-US"/>
        </w:rPr>
        <w:drawing>
          <wp:inline distT="0" distB="0" distL="0" distR="0" wp14:anchorId="2C828093" wp14:editId="2B8C5452">
            <wp:extent cx="5669280" cy="32646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203" cy="3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B10A64" w:rsidRPr="0063091B" w:rsidRDefault="00B10A64">
      <w:pPr>
        <w:rPr>
          <w:b/>
        </w:rPr>
      </w:pPr>
      <w:r w:rsidRPr="0063091B">
        <w:rPr>
          <w:b/>
        </w:rPr>
        <w:lastRenderedPageBreak/>
        <w:t>4</w:t>
      </w:r>
      <w:r w:rsidR="00732A82" w:rsidRPr="0063091B">
        <w:rPr>
          <w:b/>
        </w:rPr>
        <w:t>. PUBLIC KEY ENCRYPTION</w:t>
      </w:r>
    </w:p>
    <w:p w:rsidR="00B10A64" w:rsidRPr="00583009" w:rsidRDefault="00B10A64" w:rsidP="0063091B">
      <w:pPr>
        <w:pStyle w:val="ListParagraph"/>
        <w:numPr>
          <w:ilvl w:val="0"/>
          <w:numId w:val="1"/>
        </w:numPr>
        <w:rPr>
          <w:b/>
        </w:rPr>
      </w:pPr>
      <w:r w:rsidRPr="0063091B">
        <w:rPr>
          <w:b/>
        </w:rPr>
        <w:t>Using OpenSSL, perform an RSA encryption on the Lena 512x512 image, using RSA-2048</w:t>
      </w:r>
    </w:p>
    <w:p w:rsidR="008D6D9C" w:rsidRDefault="00C83C3B" w:rsidP="00B10A64">
      <w:pPr>
        <w:pStyle w:val="ListParagraph"/>
      </w:pPr>
      <w:r>
        <w:t xml:space="preserve">To perform RSA encryption, </w:t>
      </w:r>
      <w:r>
        <w:rPr>
          <w:i/>
        </w:rPr>
        <w:t>rsautl</w:t>
      </w:r>
      <w:r>
        <w:t xml:space="preserve"> is used. However, it cannot be used for large files. The following error is displayed:</w:t>
      </w:r>
    </w:p>
    <w:p w:rsidR="00C83C3B" w:rsidRPr="00C83C3B" w:rsidRDefault="00C83C3B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7549253A" wp14:editId="199273EB">
            <wp:extent cx="5379720" cy="35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B" w:rsidRPr="003F2C95" w:rsidRDefault="007519E9" w:rsidP="00B10A64">
      <w:pPr>
        <w:pStyle w:val="ListParagraph"/>
      </w:pPr>
      <w:r>
        <w:t xml:space="preserve">To do the RSA encryption for large files, the key first will be </w:t>
      </w:r>
      <w:r w:rsidR="003F2C95">
        <w:t xml:space="preserve">encrypted using </w:t>
      </w:r>
      <w:r w:rsidR="003F2C95">
        <w:rPr>
          <w:i/>
        </w:rPr>
        <w:t>rsautl</w:t>
      </w:r>
      <w:r w:rsidR="003F2C95">
        <w:t xml:space="preserve"> and then encrypt the file using AES.</w:t>
      </w:r>
    </w:p>
    <w:p w:rsidR="00C83C3B" w:rsidRDefault="00C83C3B" w:rsidP="00B10A64">
      <w:pPr>
        <w:pStyle w:val="ListParagraph"/>
      </w:pPr>
    </w:p>
    <w:p w:rsidR="00B10A64" w:rsidRDefault="00C83C3B" w:rsidP="00B10A64">
      <w:pPr>
        <w:pStyle w:val="ListParagraph"/>
      </w:pPr>
      <w:r>
        <w:t xml:space="preserve">STEP 1: </w:t>
      </w:r>
      <w:r w:rsidR="003F2C95">
        <w:t xml:space="preserve">Generate the private key keys using </w:t>
      </w:r>
      <w:r w:rsidR="003F2C95">
        <w:rPr>
          <w:i/>
        </w:rPr>
        <w:t>genrsa</w:t>
      </w:r>
      <w:r w:rsidR="003F2C95">
        <w:t>.</w:t>
      </w:r>
    </w:p>
    <w:p w:rsidR="003F2C95" w:rsidRDefault="003F2C95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3E486785" wp14:editId="05C36BE6">
            <wp:extent cx="42481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5" w:rsidRDefault="003F2C95" w:rsidP="00B10A64">
      <w:pPr>
        <w:pStyle w:val="ListParagraph"/>
      </w:pPr>
    </w:p>
    <w:p w:rsidR="003F2C95" w:rsidRDefault="003F2C95" w:rsidP="00B10A64">
      <w:pPr>
        <w:pStyle w:val="ListParagraph"/>
      </w:pPr>
      <w:r>
        <w:t xml:space="preserve">STEP 2: Generate the </w:t>
      </w:r>
      <w:r w:rsidR="000E1E08">
        <w:t>public key using the generated private key.</w:t>
      </w:r>
    </w:p>
    <w:p w:rsidR="000E1E08" w:rsidRDefault="000E1E08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65D629E0" wp14:editId="366DB90F">
            <wp:extent cx="5448300" cy="4232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803" cy="4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5" w:rsidRDefault="003F2C95" w:rsidP="00B10A64">
      <w:pPr>
        <w:pStyle w:val="ListParagraph"/>
      </w:pPr>
    </w:p>
    <w:p w:rsidR="003F2C95" w:rsidRDefault="000E1E08" w:rsidP="00B10A64">
      <w:pPr>
        <w:pStyle w:val="ListParagraph"/>
      </w:pPr>
      <w:r>
        <w:t>STEP 3: Generate a 256-bit random key</w:t>
      </w:r>
    </w:p>
    <w:p w:rsidR="000E1E08" w:rsidRDefault="000E1E08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13D91180" wp14:editId="2E081C71">
            <wp:extent cx="305752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0E1E08" w:rsidRPr="00565015" w:rsidRDefault="00565015" w:rsidP="00B10A64">
      <w:pPr>
        <w:pStyle w:val="ListParagraph"/>
      </w:pPr>
      <w:r>
        <w:t xml:space="preserve">STEP 4: Encrypt the 256-bit key using the public key. </w:t>
      </w:r>
    </w:p>
    <w:p w:rsidR="000E1E08" w:rsidRDefault="000E1E08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0F418A11" wp14:editId="65967019">
            <wp:extent cx="5524500" cy="1552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660" cy="1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0E1E08" w:rsidRDefault="000E1E08" w:rsidP="00B10A64">
      <w:pPr>
        <w:pStyle w:val="ListParagraph"/>
      </w:pPr>
      <w:r>
        <w:t>STEP 5: Encrypt the Lena image file</w:t>
      </w:r>
      <w:r w:rsidR="00565015">
        <w:t xml:space="preserve"> using AES 256 CBC. </w:t>
      </w:r>
    </w:p>
    <w:p w:rsidR="000E1E08" w:rsidRDefault="008D49E8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67A0997C" wp14:editId="43DB5C0B">
            <wp:extent cx="5943600" cy="177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0E1E08" w:rsidRPr="00565015" w:rsidRDefault="000E1E08" w:rsidP="00B10A64">
      <w:pPr>
        <w:pStyle w:val="ListParagraph"/>
        <w:rPr>
          <w:b/>
        </w:rPr>
      </w:pPr>
      <w:r w:rsidRPr="00565015">
        <w:rPr>
          <w:b/>
        </w:rPr>
        <w:t>DECRYPTION:</w:t>
      </w:r>
    </w:p>
    <w:p w:rsidR="000E1E08" w:rsidRPr="00565015" w:rsidRDefault="00565015" w:rsidP="00B10A64">
      <w:pPr>
        <w:pStyle w:val="ListParagraph"/>
      </w:pPr>
      <w:r>
        <w:tab/>
        <w:t xml:space="preserve">STEP 1: Decrypt the key using </w:t>
      </w:r>
      <w:r>
        <w:rPr>
          <w:i/>
        </w:rPr>
        <w:t>rsautl</w:t>
      </w:r>
      <w:r>
        <w:t>.</w:t>
      </w:r>
    </w:p>
    <w:p w:rsidR="00565015" w:rsidRDefault="00565015" w:rsidP="00565015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6B58327D" wp14:editId="5B385B22">
            <wp:extent cx="5212080" cy="16371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499" cy="1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565015" w:rsidRPr="003F2C95" w:rsidRDefault="00565015" w:rsidP="00B10A64">
      <w:pPr>
        <w:pStyle w:val="ListParagraph"/>
      </w:pPr>
      <w:r>
        <w:tab/>
        <w:t>STEP 2:</w:t>
      </w:r>
      <w:r w:rsidR="000C3C57">
        <w:t xml:space="preserve"> Decrypt file </w:t>
      </w:r>
      <w:r w:rsidR="008D49E8">
        <w:t>using the decrypted key</w:t>
      </w:r>
    </w:p>
    <w:p w:rsidR="00C83C3B" w:rsidRDefault="008D49E8" w:rsidP="000C3C57">
      <w:pPr>
        <w:pStyle w:val="ListParagraph"/>
        <w:ind w:firstLine="720"/>
      </w:pPr>
      <w:r>
        <w:rPr>
          <w:noProof/>
          <w:lang w:val="en-US"/>
        </w:rPr>
        <w:drawing>
          <wp:inline distT="0" distB="0" distL="0" distR="0" wp14:anchorId="722A619E" wp14:editId="35DE912E">
            <wp:extent cx="5203925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8069" cy="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B" w:rsidRDefault="00C83C3B" w:rsidP="00B10A64">
      <w:pPr>
        <w:pStyle w:val="ListParagraph"/>
      </w:pPr>
    </w:p>
    <w:p w:rsidR="00B10A64" w:rsidRPr="0063091B" w:rsidRDefault="00B10A64" w:rsidP="0063091B">
      <w:pPr>
        <w:pStyle w:val="ListParagraph"/>
        <w:numPr>
          <w:ilvl w:val="0"/>
          <w:numId w:val="1"/>
        </w:numPr>
        <w:rPr>
          <w:b/>
        </w:rPr>
      </w:pPr>
      <w:r w:rsidRPr="0063091B">
        <w:rPr>
          <w:b/>
        </w:rPr>
        <w:t>Using OpenSSL, generate an ECDSA signature on the same Lena image. If you need to use a hash function, use SHA-256</w:t>
      </w:r>
    </w:p>
    <w:p w:rsidR="009B60D8" w:rsidRDefault="009B60D8" w:rsidP="00B10A64">
      <w:pPr>
        <w:pStyle w:val="ListParagraph"/>
      </w:pPr>
    </w:p>
    <w:p w:rsidR="00583009" w:rsidRDefault="009B60D8" w:rsidP="00583009">
      <w:pPr>
        <w:pStyle w:val="ListParagraph"/>
        <w:jc w:val="both"/>
      </w:pPr>
      <w:r>
        <w:t xml:space="preserve">STEP 1: Generate a random key using </w:t>
      </w:r>
      <w:r>
        <w:rPr>
          <w:i/>
        </w:rPr>
        <w:t>ecparam</w:t>
      </w:r>
      <w:r>
        <w:t xml:space="preserve"> to be the private key.</w:t>
      </w:r>
      <w:r w:rsidR="00583009">
        <w:t xml:space="preserve"> The curve used is </w:t>
      </w:r>
      <w:r w:rsidR="00583009">
        <w:rPr>
          <w:i/>
        </w:rPr>
        <w:t>secp256k1</w:t>
      </w:r>
      <w:r w:rsidR="00583009">
        <w:t>, SECG curve over a 256-bit prime field. (</w:t>
      </w:r>
      <w:r w:rsidR="00583009" w:rsidRPr="00583009">
        <w:rPr>
          <w:i/>
        </w:rPr>
        <w:t>openssl ecparam –list_curves</w:t>
      </w:r>
      <w:r w:rsidR="00583009">
        <w:t>).</w:t>
      </w:r>
    </w:p>
    <w:p w:rsidR="009B60D8" w:rsidRDefault="009B60D8" w:rsidP="009B60D8">
      <w:pPr>
        <w:pStyle w:val="ListParagraph"/>
      </w:pPr>
      <w:r>
        <w:rPr>
          <w:noProof/>
          <w:lang w:val="en-US"/>
        </w:rPr>
        <w:drawing>
          <wp:inline distT="0" distB="0" distL="0" distR="0" wp14:anchorId="56AB3AF4" wp14:editId="1B39037D">
            <wp:extent cx="50387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8" w:rsidRDefault="009B60D8" w:rsidP="009B60D8">
      <w:pPr>
        <w:pStyle w:val="ListParagraph"/>
      </w:pPr>
    </w:p>
    <w:p w:rsidR="009B60D8" w:rsidRDefault="009B60D8" w:rsidP="009B60D8">
      <w:pPr>
        <w:pStyle w:val="ListParagraph"/>
      </w:pPr>
      <w:r>
        <w:lastRenderedPageBreak/>
        <w:t xml:space="preserve">STEP 2: Generate the public key </w:t>
      </w:r>
      <w:r w:rsidR="00465477">
        <w:t>usi</w:t>
      </w:r>
      <w:r w:rsidR="00583009">
        <w:t>ng the private key generated in Step 1</w:t>
      </w:r>
    </w:p>
    <w:p w:rsidR="009B60D8" w:rsidRDefault="009B60D8" w:rsidP="009B60D8">
      <w:pPr>
        <w:pStyle w:val="ListParagraph"/>
      </w:pPr>
      <w:r>
        <w:rPr>
          <w:noProof/>
          <w:lang w:val="en-US"/>
        </w:rPr>
        <w:drawing>
          <wp:inline distT="0" distB="0" distL="0" distR="0" wp14:anchorId="172E0449" wp14:editId="5B6711DA">
            <wp:extent cx="45529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8" w:rsidRDefault="009B60D8" w:rsidP="009B60D8">
      <w:pPr>
        <w:pStyle w:val="ListParagraph"/>
      </w:pPr>
    </w:p>
    <w:p w:rsidR="00583009" w:rsidRDefault="00583009" w:rsidP="009B60D8">
      <w:pPr>
        <w:pStyle w:val="ListParagraph"/>
      </w:pPr>
    </w:p>
    <w:p w:rsidR="009B60D8" w:rsidRDefault="009B60D8" w:rsidP="009B60D8">
      <w:pPr>
        <w:pStyle w:val="ListParagraph"/>
      </w:pPr>
      <w:r>
        <w:t>STEP 3:</w:t>
      </w:r>
      <w:r w:rsidR="000E1E08">
        <w:t xml:space="preserve"> Sign the L</w:t>
      </w:r>
      <w:r>
        <w:t>ena image</w:t>
      </w:r>
      <w:r w:rsidR="000E1E08">
        <w:t xml:space="preserve"> file</w:t>
      </w:r>
      <w:r>
        <w:t xml:space="preserve"> using the generated private and public key.</w:t>
      </w:r>
    </w:p>
    <w:p w:rsidR="009B60D8" w:rsidRDefault="00465477" w:rsidP="009B60D8">
      <w:pPr>
        <w:pStyle w:val="ListParagraph"/>
      </w:pPr>
      <w:r>
        <w:rPr>
          <w:noProof/>
          <w:lang w:val="en-US"/>
        </w:rPr>
        <w:drawing>
          <wp:inline distT="0" distB="0" distL="0" distR="0" wp14:anchorId="3E28AD7B" wp14:editId="540D6214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8" w:rsidRDefault="009B60D8" w:rsidP="009B60D8">
      <w:pPr>
        <w:pStyle w:val="ListParagraph"/>
      </w:pPr>
      <w:r>
        <w:t xml:space="preserve"> </w:t>
      </w:r>
    </w:p>
    <w:p w:rsidR="009B60D8" w:rsidRDefault="00465477" w:rsidP="00B10A64">
      <w:pPr>
        <w:pStyle w:val="ListParagraph"/>
      </w:pPr>
      <w:r>
        <w:t>It will generate the file lena.der</w:t>
      </w:r>
    </w:p>
    <w:p w:rsidR="00465477" w:rsidRDefault="00465477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30E294FF" wp14:editId="24EE6CBD">
            <wp:extent cx="51625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7" w:rsidRDefault="00465477" w:rsidP="00B10A64">
      <w:pPr>
        <w:pStyle w:val="ListParagraph"/>
      </w:pPr>
    </w:p>
    <w:p w:rsidR="00465477" w:rsidRDefault="00465477" w:rsidP="00B10A64">
      <w:pPr>
        <w:pStyle w:val="ListParagraph"/>
      </w:pPr>
      <w:r>
        <w:t>Containing the following file (view using Notepad++)</w:t>
      </w:r>
    </w:p>
    <w:p w:rsidR="00465477" w:rsidRDefault="00465477" w:rsidP="00B10A64">
      <w:pPr>
        <w:pStyle w:val="ListParagraph"/>
      </w:pPr>
      <w:r>
        <w:rPr>
          <w:noProof/>
          <w:lang w:val="en-US"/>
        </w:rPr>
        <w:drawing>
          <wp:inline distT="0" distB="0" distL="0" distR="0" wp14:anchorId="0A1D760E" wp14:editId="2B42E97C">
            <wp:extent cx="5082540" cy="11674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0803" cy="11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CF" w:rsidRDefault="008249CF" w:rsidP="008249CF"/>
    <w:p w:rsidR="008249CF" w:rsidRPr="00583009" w:rsidRDefault="008249CF" w:rsidP="008249CF">
      <w:pPr>
        <w:rPr>
          <w:b/>
        </w:rPr>
      </w:pPr>
      <w:r w:rsidRPr="00583009">
        <w:rPr>
          <w:b/>
        </w:rPr>
        <w:t>REFERENCES:</w:t>
      </w:r>
    </w:p>
    <w:p w:rsidR="008249CF" w:rsidRDefault="008249CF" w:rsidP="008249CF">
      <w:r>
        <w:t>[1] https://tools.ietf.org/html/rfc2306 (Last accessed May 22, 2017)</w:t>
      </w:r>
    </w:p>
    <w:p w:rsidR="008249CF" w:rsidRDefault="008249CF" w:rsidP="008249CF">
      <w:r>
        <w:t>[2] http://paulbourke.net/dataformats/tiff/ (Last accessed May 22, 2017)</w:t>
      </w:r>
    </w:p>
    <w:sectPr w:rsidR="00824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0E20"/>
    <w:multiLevelType w:val="hybridMultilevel"/>
    <w:tmpl w:val="1478BCE0"/>
    <w:lvl w:ilvl="0" w:tplc="0270017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913E78"/>
    <w:multiLevelType w:val="hybridMultilevel"/>
    <w:tmpl w:val="C8202A30"/>
    <w:lvl w:ilvl="0" w:tplc="985EC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F50FA6"/>
    <w:multiLevelType w:val="hybridMultilevel"/>
    <w:tmpl w:val="86E46CC0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D09C0"/>
    <w:multiLevelType w:val="hybridMultilevel"/>
    <w:tmpl w:val="75F4852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64"/>
    <w:rsid w:val="00016755"/>
    <w:rsid w:val="00047071"/>
    <w:rsid w:val="000C3C57"/>
    <w:rsid w:val="000E1E08"/>
    <w:rsid w:val="0017582B"/>
    <w:rsid w:val="001C7E7C"/>
    <w:rsid w:val="002B0F24"/>
    <w:rsid w:val="003F09DF"/>
    <w:rsid w:val="003F2C95"/>
    <w:rsid w:val="00430D77"/>
    <w:rsid w:val="00465477"/>
    <w:rsid w:val="00565015"/>
    <w:rsid w:val="00583009"/>
    <w:rsid w:val="00616B5B"/>
    <w:rsid w:val="0063091B"/>
    <w:rsid w:val="006425B1"/>
    <w:rsid w:val="00732A82"/>
    <w:rsid w:val="007519E9"/>
    <w:rsid w:val="00765ABE"/>
    <w:rsid w:val="008249CF"/>
    <w:rsid w:val="00864B28"/>
    <w:rsid w:val="008B2403"/>
    <w:rsid w:val="008D49E8"/>
    <w:rsid w:val="008D6D9C"/>
    <w:rsid w:val="009B60D8"/>
    <w:rsid w:val="00B10A64"/>
    <w:rsid w:val="00C77D4E"/>
    <w:rsid w:val="00C83C3B"/>
    <w:rsid w:val="00CE4C67"/>
    <w:rsid w:val="00E14652"/>
    <w:rsid w:val="00E168B1"/>
    <w:rsid w:val="00E344DE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F12AF-DD78-4C63-AFC0-205BE908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64"/>
    <w:pPr>
      <w:ind w:left="720"/>
      <w:contextualSpacing/>
    </w:pPr>
  </w:style>
  <w:style w:type="paragraph" w:styleId="NoSpacing">
    <w:name w:val="No Spacing"/>
    <w:uiPriority w:val="1"/>
    <w:qFormat/>
    <w:rsid w:val="006309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 S.  La-Anan</dc:creator>
  <cp:keywords/>
  <dc:description/>
  <cp:lastModifiedBy>Patster</cp:lastModifiedBy>
  <cp:revision>15</cp:revision>
  <dcterms:created xsi:type="dcterms:W3CDTF">2017-05-21T10:38:00Z</dcterms:created>
  <dcterms:modified xsi:type="dcterms:W3CDTF">2017-05-24T09:51:00Z</dcterms:modified>
</cp:coreProperties>
</file>