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F57A6" w14:textId="1BF9DDCF" w:rsidR="0013204D" w:rsidRDefault="00F637BE">
      <w:pPr>
        <w:rPr>
          <w:lang w:val="en-US"/>
        </w:rPr>
      </w:pPr>
      <w:r>
        <w:rPr>
          <w:lang w:val="en-US"/>
        </w:rPr>
        <w:t>Readme</w:t>
      </w:r>
    </w:p>
    <w:p w14:paraId="4A28D616" w14:textId="527CD870" w:rsidR="00F637BE" w:rsidRDefault="00F637BE">
      <w:pPr>
        <w:rPr>
          <w:bCs/>
        </w:rPr>
      </w:pPr>
      <w:r>
        <w:t xml:space="preserve">Установите последнюю версию </w:t>
      </w:r>
      <w:r>
        <w:rPr>
          <w:lang w:val="en-US"/>
        </w:rPr>
        <w:t>Visual</w:t>
      </w:r>
      <w:r w:rsidRPr="00F637BE">
        <w:t xml:space="preserve"> </w:t>
      </w:r>
      <w:r>
        <w:rPr>
          <w:lang w:val="en-US"/>
        </w:rPr>
        <w:t>Studio</w:t>
      </w:r>
      <w:r w:rsidRPr="00F637BE">
        <w:t xml:space="preserve"> </w:t>
      </w:r>
      <w:r w:rsidRPr="00F637BE">
        <w:rPr>
          <w:b/>
        </w:rPr>
        <w:t xml:space="preserve"> </w:t>
      </w:r>
      <w:r>
        <w:rPr>
          <w:bCs/>
        </w:rPr>
        <w:t>и следующие пакеты</w:t>
      </w:r>
    </w:p>
    <w:p w14:paraId="75541D59" w14:textId="333AF2A8" w:rsidR="00F637BE" w:rsidRDefault="00F637BE">
      <w:pPr>
        <w:rPr>
          <w:bCs/>
        </w:rPr>
      </w:pPr>
      <w:r w:rsidRPr="00F637BE">
        <w:rPr>
          <w:bCs/>
        </w:rPr>
        <w:drawing>
          <wp:inline distT="0" distB="0" distL="0" distR="0" wp14:anchorId="2163DA6D" wp14:editId="5955990E">
            <wp:extent cx="3953427" cy="905001"/>
            <wp:effectExtent l="0" t="0" r="9525" b="9525"/>
            <wp:docPr id="1271015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5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7BE">
        <w:rPr>
          <w:bCs/>
        </w:rPr>
        <w:drawing>
          <wp:inline distT="0" distB="0" distL="0" distR="0" wp14:anchorId="777BDB5D" wp14:editId="6CDB290F">
            <wp:extent cx="5940425" cy="1658620"/>
            <wp:effectExtent l="0" t="0" r="3175" b="0"/>
            <wp:docPr id="4003163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63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900" w14:textId="760F724D" w:rsidR="00F637BE" w:rsidRDefault="00F637BE">
      <w:pPr>
        <w:rPr>
          <w:bCs/>
        </w:rPr>
      </w:pPr>
      <w:r w:rsidRPr="00F637BE">
        <w:rPr>
          <w:bCs/>
        </w:rPr>
        <w:drawing>
          <wp:inline distT="0" distB="0" distL="0" distR="0" wp14:anchorId="49A0DEBF" wp14:editId="55651059">
            <wp:extent cx="3962953" cy="962159"/>
            <wp:effectExtent l="0" t="0" r="0" b="9525"/>
            <wp:docPr id="19467986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86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71B" w14:textId="3970AD82" w:rsidR="00F637BE" w:rsidRDefault="00F637BE">
      <w:pPr>
        <w:rPr>
          <w:bCs/>
        </w:rPr>
      </w:pPr>
      <w:r>
        <w:rPr>
          <w:bCs/>
        </w:rPr>
        <w:t xml:space="preserve">Клонируйте репозиторий и откройте </w:t>
      </w:r>
      <w:proofErr w:type="spellStart"/>
      <w:r>
        <w:rPr>
          <w:bCs/>
          <w:lang w:val="en-US"/>
        </w:rPr>
        <w:t>sln</w:t>
      </w:r>
      <w:proofErr w:type="spellEnd"/>
      <w:r>
        <w:rPr>
          <w:bCs/>
        </w:rPr>
        <w:t xml:space="preserve"> решение</w:t>
      </w:r>
    </w:p>
    <w:p w14:paraId="1B167C75" w14:textId="58AF1317" w:rsidR="00F637BE" w:rsidRDefault="00F637BE">
      <w:pPr>
        <w:rPr>
          <w:bCs/>
        </w:rPr>
      </w:pPr>
      <w:r>
        <w:rPr>
          <w:bCs/>
        </w:rPr>
        <w:t>Правой кнопкой мыши щелкните по проекту и выберите «Пересобрать»</w:t>
      </w:r>
    </w:p>
    <w:p w14:paraId="6E820BC5" w14:textId="08B1E67C" w:rsidR="00F637BE" w:rsidRPr="00F637BE" w:rsidRDefault="00F637BE">
      <w:pPr>
        <w:rPr>
          <w:bCs/>
        </w:rPr>
      </w:pPr>
      <w:r>
        <w:rPr>
          <w:bCs/>
        </w:rPr>
        <w:t>Откройте решение (</w:t>
      </w:r>
      <w:r w:rsidRPr="00F637BE">
        <w:rPr>
          <w:bCs/>
        </w:rPr>
        <w:drawing>
          <wp:inline distT="0" distB="0" distL="0" distR="0" wp14:anchorId="19A864BE" wp14:editId="6C2D9999">
            <wp:extent cx="1857634" cy="304843"/>
            <wp:effectExtent l="0" t="0" r="0" b="0"/>
            <wp:docPr id="101066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8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или другой браузер)</w:t>
      </w:r>
    </w:p>
    <w:sectPr w:rsidR="00F637BE" w:rsidRPr="00F63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BE"/>
    <w:rsid w:val="0013204D"/>
    <w:rsid w:val="00271EBF"/>
    <w:rsid w:val="003A553E"/>
    <w:rsid w:val="00461455"/>
    <w:rsid w:val="005671BE"/>
    <w:rsid w:val="009A0B25"/>
    <w:rsid w:val="00D95C71"/>
    <w:rsid w:val="00F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A1F4"/>
  <w15:chartTrackingRefBased/>
  <w15:docId w15:val="{88D791EE-21E5-4046-8720-6BDB4EB4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3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3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37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7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37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37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37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37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37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37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37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3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37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3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Эрденко</dc:creator>
  <cp:keywords/>
  <dc:description/>
  <cp:lastModifiedBy>Макс Эрденко</cp:lastModifiedBy>
  <cp:revision>1</cp:revision>
  <dcterms:created xsi:type="dcterms:W3CDTF">2024-10-12T13:47:00Z</dcterms:created>
  <dcterms:modified xsi:type="dcterms:W3CDTF">2024-10-12T13:50:00Z</dcterms:modified>
</cp:coreProperties>
</file>