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47" w:rsidRPr="00774CFD" w:rsidRDefault="00152A25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8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tblLayout w:type="fixed"/>
        <w:tblLook w:val="04A0"/>
      </w:tblPr>
      <w:tblGrid>
        <w:gridCol w:w="1668"/>
        <w:gridCol w:w="7641"/>
      </w:tblGrid>
      <w:tr w:rsidR="00987247" w:rsidRPr="00784990" w:rsidTr="001D62A7">
        <w:trPr>
          <w:cnfStyle w:val="100000000000"/>
          <w:trHeight w:val="52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7641" w:type="dxa"/>
          </w:tcPr>
          <w:p w:rsidR="00987247" w:rsidRPr="00742DA7" w:rsidRDefault="00F128EA" w:rsidP="003A5987">
            <w:pPr>
              <w:widowControl/>
              <w:wordWrap/>
              <w:autoSpaceDE/>
              <w:autoSpaceDN/>
              <w:jc w:val="center"/>
              <w:cnfStyle w:val="100000000000"/>
              <w:rPr>
                <w:szCs w:val="20"/>
              </w:rPr>
            </w:pPr>
            <w:r w:rsidRPr="001114F2">
              <w:rPr>
                <w:rFonts w:hint="eastAsia"/>
                <w:sz w:val="28"/>
                <w:szCs w:val="20"/>
              </w:rPr>
              <w:t>반려동물</w:t>
            </w:r>
            <w:r w:rsidR="003A5987">
              <w:rPr>
                <w:rFonts w:hint="eastAsia"/>
                <w:sz w:val="28"/>
                <w:szCs w:val="20"/>
              </w:rPr>
              <w:t>과 함께 하는</w:t>
            </w:r>
            <w:r w:rsidRPr="001114F2">
              <w:rPr>
                <w:rFonts w:hint="eastAsia"/>
                <w:sz w:val="28"/>
                <w:szCs w:val="20"/>
              </w:rPr>
              <w:t xml:space="preserve"> </w:t>
            </w:r>
            <w:r w:rsidR="003A5987">
              <w:rPr>
                <w:rFonts w:hint="eastAsia"/>
                <w:sz w:val="28"/>
                <w:szCs w:val="20"/>
              </w:rPr>
              <w:t>숙박상품 서비스</w:t>
            </w:r>
          </w:p>
        </w:tc>
      </w:tr>
      <w:tr w:rsidR="00E0421A" w:rsidRPr="00784990" w:rsidTr="009C52EF">
        <w:trPr>
          <w:cnfStyle w:val="000000100000"/>
          <w:trHeight w:val="158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7641" w:type="dxa"/>
          </w:tcPr>
          <w:p w:rsidR="00E0421A" w:rsidRPr="00710E24" w:rsidRDefault="009C52EF" w:rsidP="009C52EF">
            <w:pPr>
              <w:widowControl/>
              <w:wordWrap/>
              <w:autoSpaceDE/>
              <w:autoSpaceDN/>
              <w:ind w:right="160"/>
              <w:jc w:val="center"/>
              <w:cnfStyle w:val="000000100000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noProof/>
                <w:spacing w:val="-10"/>
                <w:sz w:val="28"/>
                <w:szCs w:val="20"/>
              </w:rPr>
              <w:drawing>
                <wp:inline distT="0" distB="0" distL="0" distR="0">
                  <wp:extent cx="782675" cy="756873"/>
                  <wp:effectExtent l="19050" t="0" r="0" b="0"/>
                  <wp:docPr id="6" name="그림 5" descr="KakaoTalk_20220804_1029297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220804_1029297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56" cy="76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10"/>
                <w:sz w:val="28"/>
                <w:szCs w:val="20"/>
              </w:rPr>
              <w:br/>
            </w:r>
            <w:r w:rsidR="000F513F" w:rsidRPr="001D62A7">
              <w:rPr>
                <w:rFonts w:hint="eastAsia"/>
                <w:b/>
                <w:spacing w:val="-10"/>
                <w:sz w:val="24"/>
                <w:szCs w:val="20"/>
              </w:rPr>
              <w:t>불사조</w:t>
            </w:r>
          </w:p>
        </w:tc>
      </w:tr>
      <w:tr w:rsidR="00E0421A" w:rsidRPr="00784990" w:rsidTr="009C52EF">
        <w:trPr>
          <w:trHeight w:val="82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7641" w:type="dxa"/>
            <w:hideMark/>
          </w:tcPr>
          <w:p w:rsidR="00E0421A" w:rsidRPr="00B50A0B" w:rsidRDefault="00710E24" w:rsidP="000B3F4B">
            <w:pPr>
              <w:widowControl/>
              <w:wordWrap/>
              <w:autoSpaceDE/>
              <w:autoSpaceDN/>
              <w:jc w:val="center"/>
              <w:cnfStyle w:val="000000000000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pacing w:val="-10"/>
                <w:sz w:val="24"/>
                <w:szCs w:val="20"/>
              </w:rPr>
              <w:t>팀장 :</w:t>
            </w:r>
            <w:proofErr w:type="gramEnd"/>
            <w:r>
              <w:rPr>
                <w:rFonts w:hint="eastAsia"/>
                <w:b/>
                <w:spacing w:val="-10"/>
                <w:sz w:val="24"/>
                <w:szCs w:val="20"/>
              </w:rPr>
              <w:t xml:space="preserve"> </w:t>
            </w:r>
            <w:r w:rsidRPr="00710E24">
              <w:rPr>
                <w:rFonts w:hint="eastAsia"/>
                <w:b/>
                <w:spacing w:val="-10"/>
                <w:sz w:val="24"/>
                <w:szCs w:val="20"/>
              </w:rPr>
              <w:t>황재윤</w:t>
            </w:r>
            <w:r w:rsidRPr="00B50A0B">
              <w:rPr>
                <w:rFonts w:hint="eastAsia"/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br/>
            </w:r>
            <w:r>
              <w:rPr>
                <w:rFonts w:hint="eastAsia"/>
                <w:b/>
                <w:sz w:val="24"/>
                <w:szCs w:val="20"/>
              </w:rPr>
              <w:t xml:space="preserve">팀원 : </w:t>
            </w:r>
            <w:r w:rsidR="00D30B46" w:rsidRPr="00B50A0B">
              <w:rPr>
                <w:rFonts w:hint="eastAsia"/>
                <w:b/>
                <w:sz w:val="24"/>
                <w:szCs w:val="20"/>
              </w:rPr>
              <w:t>곽경록 이혜원 이동욱</w:t>
            </w:r>
          </w:p>
        </w:tc>
      </w:tr>
      <w:tr w:rsidR="00E0421A" w:rsidRPr="00784990" w:rsidTr="009C52EF">
        <w:trPr>
          <w:cnfStyle w:val="000000100000"/>
          <w:trHeight w:val="281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7641" w:type="dxa"/>
            <w:hideMark/>
          </w:tcPr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1"/>
                <w:szCs w:val="20"/>
              </w:rPr>
            </w:pPr>
            <w:r w:rsidRPr="002076B0">
              <w:rPr>
                <w:rFonts w:hint="eastAsia"/>
                <w:b/>
                <w:sz w:val="21"/>
                <w:szCs w:val="20"/>
              </w:rPr>
              <w:t>기획</w:t>
            </w:r>
            <w:r w:rsidRPr="002076B0">
              <w:rPr>
                <w:b/>
                <w:sz w:val="21"/>
                <w:szCs w:val="20"/>
              </w:rPr>
              <w:t xml:space="preserve"> 의도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076B0" w:rsidRPr="002076B0" w:rsidRDefault="002076B0" w:rsidP="00591081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1. </w:t>
            </w:r>
            <w:r w:rsidR="00591081">
              <w:rPr>
                <w:rFonts w:hint="eastAsia"/>
                <w:szCs w:val="20"/>
              </w:rPr>
              <w:t>반려동물을 가족처럼 생각</w:t>
            </w:r>
            <w:r w:rsidR="00155980">
              <w:rPr>
                <w:rFonts w:hint="eastAsia"/>
                <w:szCs w:val="20"/>
              </w:rPr>
              <w:t>하고 기르는</w:t>
            </w:r>
            <w:r w:rsidR="00591081">
              <w:rPr>
                <w:rFonts w:hint="eastAsia"/>
                <w:szCs w:val="20"/>
              </w:rPr>
              <w:t xml:space="preserve"> 인구가 늘어나 </w:t>
            </w:r>
            <w:r w:rsidR="00591081">
              <w:rPr>
                <w:szCs w:val="20"/>
              </w:rPr>
              <w:t>1500</w:t>
            </w:r>
            <w:r w:rsidR="00591081">
              <w:rPr>
                <w:rFonts w:hint="eastAsia"/>
                <w:szCs w:val="20"/>
              </w:rPr>
              <w:t xml:space="preserve">만명이 넘어가면서 그에 관련된 반려동물 보호법이나 시설들이 많이 </w:t>
            </w:r>
            <w:r w:rsidR="00155980">
              <w:rPr>
                <w:rFonts w:hint="eastAsia"/>
                <w:szCs w:val="20"/>
              </w:rPr>
              <w:t>생기고 있는 추세이다.</w:t>
            </w:r>
            <w:r w:rsidR="00155980">
              <w:rPr>
                <w:szCs w:val="20"/>
              </w:rPr>
              <w:t xml:space="preserve"> </w:t>
            </w:r>
            <w:r w:rsidR="00155980">
              <w:rPr>
                <w:rFonts w:hint="eastAsia"/>
                <w:szCs w:val="20"/>
              </w:rPr>
              <w:t>그런 트렌드를 반영하여 반려동물과 함께 여가를 즐길 수 있는 장소를 제공하는 것을 목표로 프로젝트를 설계하게 되었다.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B5DC7" w:rsidRPr="005C227B" w:rsidRDefault="002076B0" w:rsidP="002B5DC7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2. </w:t>
            </w:r>
            <w:r w:rsidR="005120E3" w:rsidRPr="005120E3">
              <w:rPr>
                <w:rFonts w:hint="eastAsia"/>
                <w:szCs w:val="20"/>
              </w:rPr>
              <w:t>현대사회에서는</w:t>
            </w:r>
            <w:r w:rsidR="005120E3" w:rsidRPr="005120E3">
              <w:rPr>
                <w:szCs w:val="20"/>
              </w:rPr>
              <w:t xml:space="preserve"> 반려동물을 가족처럼 생각하고 함께 여가를 즐기는 세대가 많이 늘어나고 있는 추세이다. 하지만 </w:t>
            </w:r>
            <w:r w:rsidR="003D46E8">
              <w:rPr>
                <w:rFonts w:hint="eastAsia"/>
                <w:szCs w:val="20"/>
              </w:rPr>
              <w:t xml:space="preserve">현재 </w:t>
            </w:r>
            <w:r w:rsidR="005120E3">
              <w:rPr>
                <w:szCs w:val="20"/>
              </w:rPr>
              <w:t>반려동물</w:t>
            </w:r>
            <w:r w:rsidR="005120E3">
              <w:rPr>
                <w:rFonts w:hint="eastAsia"/>
                <w:szCs w:val="20"/>
              </w:rPr>
              <w:t>을</w:t>
            </w:r>
            <w:r w:rsidR="005120E3" w:rsidRPr="005120E3">
              <w:rPr>
                <w:szCs w:val="20"/>
              </w:rPr>
              <w:t xml:space="preserve"> 맡길 수 있는 </w:t>
            </w:r>
            <w:r w:rsidR="002B5DC7" w:rsidRPr="00174813">
              <w:rPr>
                <w:rFonts w:hint="eastAsia"/>
                <w:szCs w:val="20"/>
              </w:rPr>
              <w:t>협소한</w:t>
            </w:r>
            <w:r w:rsidR="002B5DC7" w:rsidRPr="00174813">
              <w:rPr>
                <w:szCs w:val="20"/>
              </w:rPr>
              <w:t xml:space="preserve"> 공간의 시설이 대부분으로 이를 해결하고자 반려동물과의 특별한 추억을 </w:t>
            </w:r>
            <w:r w:rsidR="002B5DC7">
              <w:rPr>
                <w:rFonts w:hint="eastAsia"/>
                <w:szCs w:val="20"/>
              </w:rPr>
              <w:t xml:space="preserve">만들어 </w:t>
            </w:r>
            <w:r w:rsidR="002B5DC7" w:rsidRPr="00174813">
              <w:rPr>
                <w:szCs w:val="20"/>
              </w:rPr>
              <w:t xml:space="preserve">주기 위한 공간을 대여해주는 서비스를 </w:t>
            </w:r>
            <w:r w:rsidR="002B5DC7">
              <w:rPr>
                <w:szCs w:val="20"/>
              </w:rPr>
              <w:t>제공</w:t>
            </w:r>
            <w:r w:rsidR="002B5DC7">
              <w:rPr>
                <w:rFonts w:hint="eastAsia"/>
                <w:szCs w:val="20"/>
              </w:rPr>
              <w:t>하고자 한다</w:t>
            </w:r>
            <w:proofErr w:type="gramStart"/>
            <w:r w:rsidR="002B5DC7">
              <w:rPr>
                <w:rFonts w:hint="eastAsia"/>
                <w:szCs w:val="20"/>
              </w:rPr>
              <w:t>.</w:t>
            </w:r>
            <w:r w:rsidR="002B5DC7" w:rsidRPr="00174813">
              <w:rPr>
                <w:szCs w:val="20"/>
              </w:rPr>
              <w:t>.</w:t>
            </w:r>
            <w:proofErr w:type="gramEnd"/>
          </w:p>
          <w:p w:rsidR="005C227B" w:rsidRPr="00155980" w:rsidRDefault="005C227B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3. 지능형 서비스를 활용한 추천 서비스, </w:t>
            </w:r>
            <w:r w:rsidR="00174813">
              <w:rPr>
                <w:szCs w:val="20"/>
              </w:rPr>
              <w:t>시설</w:t>
            </w:r>
            <w:r w:rsidR="00174813">
              <w:rPr>
                <w:rFonts w:hint="eastAsia"/>
                <w:szCs w:val="20"/>
              </w:rPr>
              <w:t xml:space="preserve"> </w:t>
            </w:r>
            <w:r w:rsidRPr="002076B0">
              <w:rPr>
                <w:szCs w:val="20"/>
              </w:rPr>
              <w:t xml:space="preserve">관련 질의 응답 기능을 제공하는 </w:t>
            </w:r>
            <w:proofErr w:type="spellStart"/>
            <w:r w:rsidRPr="002076B0">
              <w:rPr>
                <w:szCs w:val="20"/>
              </w:rPr>
              <w:t>챗봇</w:t>
            </w:r>
            <w:proofErr w:type="spellEnd"/>
            <w:r w:rsidRPr="002076B0">
              <w:rPr>
                <w:szCs w:val="20"/>
              </w:rPr>
              <w:t xml:space="preserve"> 서비스를 제공하여 </w:t>
            </w:r>
            <w:r w:rsidR="00174813">
              <w:rPr>
                <w:rFonts w:hint="eastAsia"/>
                <w:szCs w:val="20"/>
              </w:rPr>
              <w:t>시설을 선택할 때 좀더 편리함을 제공하고자 한다.</w:t>
            </w:r>
          </w:p>
          <w:p w:rsidR="00174813" w:rsidRPr="002076B0" w:rsidRDefault="00174813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</w:p>
          <w:p w:rsidR="00F66E42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1"/>
                <w:szCs w:val="20"/>
              </w:rPr>
            </w:pPr>
            <w:r w:rsidRPr="00167D8B">
              <w:rPr>
                <w:rFonts w:hint="eastAsia"/>
                <w:b/>
                <w:sz w:val="21"/>
                <w:szCs w:val="20"/>
              </w:rPr>
              <w:t>제공</w:t>
            </w:r>
            <w:r w:rsidRPr="00167D8B">
              <w:rPr>
                <w:b/>
                <w:sz w:val="21"/>
                <w:szCs w:val="20"/>
              </w:rPr>
              <w:t xml:space="preserve"> 서비스</w:t>
            </w:r>
          </w:p>
          <w:p w:rsidR="002076B0" w:rsidRDefault="00DD6552" w:rsidP="00DD6552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DD6552">
              <w:rPr>
                <w:rFonts w:hint="eastAsia"/>
                <w:sz w:val="21"/>
                <w:szCs w:val="20"/>
              </w:rPr>
              <w:t>1.</w:t>
            </w:r>
            <w:r>
              <w:rPr>
                <w:sz w:val="21"/>
                <w:szCs w:val="20"/>
              </w:rPr>
              <w:t xml:space="preserve"> </w:t>
            </w:r>
            <w:r w:rsidR="00174813">
              <w:rPr>
                <w:rFonts w:hint="eastAsia"/>
                <w:sz w:val="21"/>
                <w:szCs w:val="20"/>
              </w:rPr>
              <w:t>강아지와 함께 기념촬영 서비스</w:t>
            </w:r>
            <w:r w:rsidR="00D549DB">
              <w:rPr>
                <w:rFonts w:hint="eastAsia"/>
                <w:sz w:val="21"/>
                <w:szCs w:val="20"/>
              </w:rPr>
              <w:t>(유료서비스)</w:t>
            </w:r>
          </w:p>
          <w:p w:rsidR="00174813" w:rsidRPr="00DD6552" w:rsidRDefault="00174813" w:rsidP="00DD6552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 xml:space="preserve">2. </w:t>
            </w:r>
            <w:proofErr w:type="spellStart"/>
            <w:r>
              <w:rPr>
                <w:rFonts w:hint="eastAsia"/>
                <w:sz w:val="21"/>
                <w:szCs w:val="20"/>
              </w:rPr>
              <w:t>유기농</w:t>
            </w:r>
            <w:proofErr w:type="spellEnd"/>
            <w:r>
              <w:rPr>
                <w:rFonts w:hint="eastAsia"/>
                <w:sz w:val="21"/>
                <w:szCs w:val="20"/>
              </w:rPr>
              <w:t xml:space="preserve"> 강아지 간식 </w:t>
            </w:r>
            <w:proofErr w:type="spellStart"/>
            <w:r>
              <w:rPr>
                <w:rFonts w:hint="eastAsia"/>
                <w:sz w:val="21"/>
                <w:szCs w:val="20"/>
              </w:rPr>
              <w:t>어메니티</w:t>
            </w:r>
            <w:proofErr w:type="spellEnd"/>
            <w:r>
              <w:rPr>
                <w:rFonts w:hint="eastAsia"/>
                <w:sz w:val="21"/>
                <w:szCs w:val="20"/>
              </w:rPr>
              <w:t xml:space="preserve"> </w:t>
            </w:r>
            <w:r w:rsidR="00D549DB">
              <w:rPr>
                <w:rFonts w:hint="eastAsia"/>
                <w:sz w:val="21"/>
                <w:szCs w:val="20"/>
              </w:rPr>
              <w:t xml:space="preserve">및 집 </w:t>
            </w:r>
            <w:r>
              <w:rPr>
                <w:rFonts w:hint="eastAsia"/>
                <w:sz w:val="21"/>
                <w:szCs w:val="20"/>
              </w:rPr>
              <w:t>제공</w:t>
            </w:r>
          </w:p>
          <w:p w:rsidR="00DD6552" w:rsidRDefault="00D549DB" w:rsidP="00056C5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 xml:space="preserve">3. </w:t>
            </w:r>
            <w:r w:rsidR="00174813">
              <w:rPr>
                <w:sz w:val="21"/>
                <w:szCs w:val="20"/>
              </w:rPr>
              <w:t>Play Ground Service</w:t>
            </w:r>
          </w:p>
          <w:p w:rsidR="00DD6552" w:rsidRDefault="00375075" w:rsidP="00056C5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 xml:space="preserve">4. </w:t>
            </w:r>
            <w:r w:rsidR="00D549DB">
              <w:rPr>
                <w:rFonts w:hint="eastAsia"/>
                <w:sz w:val="21"/>
                <w:szCs w:val="20"/>
              </w:rPr>
              <w:t>강아지 놀이 용품 제공 서비스</w:t>
            </w:r>
          </w:p>
          <w:p w:rsidR="00DD6552" w:rsidRPr="00AC7A3D" w:rsidRDefault="00375075" w:rsidP="00056C5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 xml:space="preserve">5. </w:t>
            </w:r>
            <w:r w:rsidR="00193CAD">
              <w:rPr>
                <w:rFonts w:hint="eastAsia"/>
                <w:sz w:val="21"/>
                <w:szCs w:val="20"/>
              </w:rPr>
              <w:t>픽업 서비스</w:t>
            </w:r>
          </w:p>
        </w:tc>
      </w:tr>
      <w:tr w:rsidR="00E0421A" w:rsidRPr="00784990" w:rsidTr="001D62A7">
        <w:trPr>
          <w:trHeight w:val="6652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팀원간 역할 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7641" w:type="dxa"/>
            <w:hideMark/>
          </w:tcPr>
          <w:p w:rsidR="00BC0282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황재윤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0E3735">
              <w:rPr>
                <w:szCs w:val="20"/>
              </w:rPr>
              <w:t>1. 사용자</w:t>
            </w:r>
            <w:r>
              <w:rPr>
                <w:rFonts w:hint="eastAsia"/>
                <w:szCs w:val="20"/>
              </w:rPr>
              <w:t>(</w:t>
            </w:r>
            <w:r w:rsidRPr="000E3735">
              <w:rPr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회원 가입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사용자 관리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관리자 메뉴</w:t>
            </w:r>
            <w:r>
              <w:rPr>
                <w:rFonts w:hint="eastAsia"/>
                <w:szCs w:val="20"/>
              </w:rPr>
              <w:t>)</w:t>
            </w: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곽경록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2. 게시판(공지사항,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자유게시판,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질문게시판, 팁게시판,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중고거래)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이동욱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0E3735">
              <w:rPr>
                <w:rFonts w:hint="eastAsia"/>
                <w:szCs w:val="20"/>
              </w:rPr>
              <w:t>3. 상품 서비스</w:t>
            </w:r>
            <w:r>
              <w:rPr>
                <w:rFonts w:hint="eastAsia"/>
                <w:szCs w:val="20"/>
              </w:rPr>
              <w:t>(사료/간식,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애견용품,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결제시스템,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장바구니)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이혜원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정보제공 서비스(카페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호텔, 병원) </w:t>
            </w:r>
          </w:p>
          <w:p w:rsidR="003A19BF" w:rsidRDefault="003A19BF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1D62A7" w:rsidRDefault="001D62A7" w:rsidP="001F70E8">
            <w:pPr>
              <w:widowControl/>
              <w:wordWrap/>
              <w:autoSpaceDE/>
              <w:autoSpaceDN/>
              <w:ind w:left="600" w:hangingChars="300" w:hanging="600"/>
              <w:jc w:val="left"/>
              <w:cnfStyle w:val="000000000000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zCs w:val="20"/>
              </w:rPr>
              <w:t>일정</w:t>
            </w:r>
            <w:r w:rsidR="003A19BF" w:rsidRPr="009A5AC4">
              <w:rPr>
                <w:rFonts w:hint="eastAsia"/>
                <w:b/>
                <w:szCs w:val="20"/>
              </w:rPr>
              <w:t xml:space="preserve"> </w:t>
            </w:r>
            <w:r w:rsidR="003A19BF" w:rsidRPr="009A5AC4">
              <w:rPr>
                <w:b/>
                <w:szCs w:val="20"/>
              </w:rPr>
              <w:t>:</w:t>
            </w:r>
            <w:proofErr w:type="gramEnd"/>
          </w:p>
          <w:p w:rsidR="003A19BF" w:rsidRPr="00F05192" w:rsidRDefault="001F70E8" w:rsidP="001D62A7">
            <w:pPr>
              <w:widowControl/>
              <w:wordWrap/>
              <w:autoSpaceDE/>
              <w:autoSpaceDN/>
              <w:ind w:leftChars="300" w:left="600"/>
              <w:jc w:val="left"/>
              <w:cnfStyle w:val="000000000000"/>
              <w:rPr>
                <w:szCs w:val="20"/>
              </w:rPr>
            </w:pPr>
            <w:r w:rsidRPr="00F05192">
              <w:rPr>
                <w:szCs w:val="20"/>
              </w:rPr>
              <w:t>08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 xml:space="preserve">2일 </w:t>
            </w:r>
            <w:r w:rsidRPr="00F05192">
              <w:rPr>
                <w:szCs w:val="20"/>
              </w:rPr>
              <w:t>~ 0</w:t>
            </w:r>
            <w:r w:rsidRPr="00F05192">
              <w:rPr>
                <w:rFonts w:hint="eastAsia"/>
                <w:szCs w:val="20"/>
              </w:rPr>
              <w:t>8월 07일(기획 작성)</w:t>
            </w:r>
            <w:r w:rsidRPr="00F05192">
              <w:rPr>
                <w:szCs w:val="20"/>
              </w:rPr>
              <w:br/>
            </w:r>
            <w:r w:rsidRPr="00F05192">
              <w:rPr>
                <w:rFonts w:hint="eastAsia"/>
                <w:b/>
                <w:szCs w:val="20"/>
              </w:rPr>
              <w:t>08월 08일(주제 발표)</w:t>
            </w:r>
            <w:r w:rsidRPr="00F05192">
              <w:rPr>
                <w:rFonts w:hint="eastAsia"/>
                <w:szCs w:val="20"/>
              </w:rPr>
              <w:br/>
            </w:r>
            <w:r w:rsidR="00CA5AC8" w:rsidRPr="00F05192">
              <w:rPr>
                <w:szCs w:val="20"/>
              </w:rPr>
              <w:t>0</w:t>
            </w:r>
            <w:r w:rsidR="003A19BF" w:rsidRPr="00F05192">
              <w:rPr>
                <w:szCs w:val="20"/>
              </w:rPr>
              <w:t>8</w:t>
            </w:r>
            <w:r w:rsidR="003A19BF" w:rsidRPr="00F05192">
              <w:rPr>
                <w:rFonts w:hint="eastAsia"/>
                <w:szCs w:val="20"/>
              </w:rPr>
              <w:t xml:space="preserve">월 </w:t>
            </w:r>
            <w:r w:rsidR="00CA5AC8"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>9</w:t>
            </w:r>
            <w:r w:rsidR="003A19BF" w:rsidRPr="00F05192">
              <w:rPr>
                <w:rFonts w:hint="eastAsia"/>
                <w:szCs w:val="20"/>
              </w:rPr>
              <w:t xml:space="preserve">일 </w:t>
            </w:r>
            <w:r w:rsidR="003A19BF" w:rsidRPr="00F05192">
              <w:rPr>
                <w:szCs w:val="20"/>
              </w:rPr>
              <w:t xml:space="preserve">~ </w:t>
            </w:r>
            <w:r w:rsidR="00CA5AC8"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>8</w:t>
            </w:r>
            <w:r w:rsidR="003A19BF" w:rsidRPr="00F05192">
              <w:rPr>
                <w:rFonts w:hint="eastAsia"/>
                <w:szCs w:val="20"/>
              </w:rPr>
              <w:t xml:space="preserve">월 </w:t>
            </w:r>
            <w:r w:rsidRPr="00F05192">
              <w:rPr>
                <w:rFonts w:hint="eastAsia"/>
                <w:szCs w:val="20"/>
              </w:rPr>
              <w:t>30</w:t>
            </w:r>
            <w:r w:rsidR="003A19BF" w:rsidRPr="00F05192">
              <w:rPr>
                <w:rFonts w:hint="eastAsia"/>
                <w:szCs w:val="20"/>
              </w:rPr>
              <w:t>일(기능 구현)</w:t>
            </w:r>
            <w:r w:rsidRPr="00F05192">
              <w:rPr>
                <w:szCs w:val="20"/>
              </w:rPr>
              <w:br/>
            </w:r>
            <w:r w:rsidRPr="00F05192">
              <w:rPr>
                <w:rFonts w:hint="eastAsia"/>
                <w:b/>
                <w:szCs w:val="20"/>
              </w:rPr>
              <w:t>08월 31일(중간 발표)</w:t>
            </w:r>
          </w:p>
          <w:p w:rsidR="00CA5AC8" w:rsidRPr="00F05192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05192">
              <w:rPr>
                <w:szCs w:val="20"/>
              </w:rPr>
              <w:t xml:space="preserve">      09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rFonts w:hint="eastAsia"/>
                <w:szCs w:val="20"/>
              </w:rPr>
              <w:t>01</w:t>
            </w:r>
            <w:r w:rsidRPr="00F05192">
              <w:rPr>
                <w:rFonts w:hint="eastAsia"/>
                <w:szCs w:val="20"/>
              </w:rPr>
              <w:t xml:space="preserve">일 </w:t>
            </w:r>
            <w:r w:rsidRPr="00F05192">
              <w:rPr>
                <w:szCs w:val="20"/>
              </w:rPr>
              <w:t>~ 09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rFonts w:hint="eastAsia"/>
                <w:szCs w:val="20"/>
              </w:rPr>
              <w:t>18</w:t>
            </w:r>
            <w:r w:rsidRPr="00F05192">
              <w:rPr>
                <w:rFonts w:hint="eastAsia"/>
                <w:szCs w:val="20"/>
              </w:rPr>
              <w:t>일(</w:t>
            </w:r>
            <w:r w:rsidR="001F70E8" w:rsidRPr="00F05192">
              <w:rPr>
                <w:rFonts w:hint="eastAsia"/>
                <w:szCs w:val="20"/>
              </w:rPr>
              <w:t>기능 구현</w:t>
            </w:r>
            <w:r w:rsidRPr="00F05192">
              <w:rPr>
                <w:rFonts w:hint="eastAsia"/>
                <w:szCs w:val="20"/>
              </w:rPr>
              <w:t>)</w:t>
            </w:r>
            <w:r w:rsidR="001F70E8" w:rsidRPr="00F05192">
              <w:rPr>
                <w:szCs w:val="20"/>
              </w:rPr>
              <w:br/>
            </w:r>
            <w:proofErr w:type="gramStart"/>
            <w:r w:rsidR="001F70E8" w:rsidRPr="00F05192">
              <w:rPr>
                <w:rFonts w:hint="eastAsia"/>
                <w:szCs w:val="20"/>
              </w:rPr>
              <w:t xml:space="preserve">      </w:t>
            </w:r>
            <w:r w:rsidR="001F70E8" w:rsidRPr="00F05192">
              <w:rPr>
                <w:szCs w:val="20"/>
              </w:rPr>
              <w:t>09</w:t>
            </w:r>
            <w:r w:rsidR="001F70E8" w:rsidRPr="00F05192">
              <w:rPr>
                <w:rFonts w:hint="eastAsia"/>
                <w:szCs w:val="20"/>
              </w:rPr>
              <w:t>월</w:t>
            </w:r>
            <w:proofErr w:type="gramEnd"/>
            <w:r w:rsidR="001F70E8" w:rsidRPr="00F05192">
              <w:rPr>
                <w:rFonts w:hint="eastAsia"/>
                <w:szCs w:val="20"/>
              </w:rPr>
              <w:t xml:space="preserve"> 19일 </w:t>
            </w:r>
            <w:r w:rsidR="001F70E8" w:rsidRPr="00F05192">
              <w:rPr>
                <w:szCs w:val="20"/>
              </w:rPr>
              <w:t>~ 09</w:t>
            </w:r>
            <w:r w:rsidR="001F70E8"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szCs w:val="20"/>
              </w:rPr>
              <w:t>22</w:t>
            </w:r>
            <w:r w:rsidR="001F70E8" w:rsidRPr="00F05192">
              <w:rPr>
                <w:rFonts w:hint="eastAsia"/>
                <w:szCs w:val="20"/>
              </w:rPr>
              <w:t>일(포트폴리오 작성 및 코드리뷰)</w:t>
            </w:r>
          </w:p>
          <w:p w:rsidR="00A2334B" w:rsidRPr="00F05192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F05192">
              <w:rPr>
                <w:szCs w:val="20"/>
              </w:rPr>
              <w:t xml:space="preserve">      </w:t>
            </w:r>
            <w:r w:rsidRPr="00F05192">
              <w:rPr>
                <w:b/>
                <w:szCs w:val="20"/>
              </w:rPr>
              <w:t>09</w:t>
            </w:r>
            <w:r w:rsidRPr="00F05192">
              <w:rPr>
                <w:rFonts w:hint="eastAsia"/>
                <w:b/>
                <w:szCs w:val="20"/>
              </w:rPr>
              <w:t xml:space="preserve">월 </w:t>
            </w:r>
            <w:r w:rsidRPr="00F05192">
              <w:rPr>
                <w:b/>
                <w:szCs w:val="20"/>
              </w:rPr>
              <w:t>23</w:t>
            </w:r>
            <w:r w:rsidRPr="00F05192">
              <w:rPr>
                <w:rFonts w:hint="eastAsia"/>
                <w:b/>
                <w:szCs w:val="20"/>
              </w:rPr>
              <w:t>일(프로젝트 발표)</w:t>
            </w:r>
          </w:p>
        </w:tc>
      </w:tr>
      <w:tr w:rsidR="00E0421A" w:rsidRPr="00784990" w:rsidTr="009C52EF">
        <w:trPr>
          <w:cnfStyle w:val="000000100000"/>
          <w:trHeight w:val="22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7641" w:type="dxa"/>
            <w:hideMark/>
          </w:tcPr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개발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환경 :</w:t>
            </w:r>
            <w:proofErr w:type="gramEnd"/>
            <w:r w:rsidRPr="00664084">
              <w:rPr>
                <w:szCs w:val="20"/>
              </w:rPr>
              <w:t xml:space="preserve"> JDK 11, Apache Tomcat9, bootstrap, Spring boot</w:t>
            </w:r>
          </w:p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개발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언어 :</w:t>
            </w:r>
            <w:proofErr w:type="gramEnd"/>
            <w:r w:rsidRPr="00664084">
              <w:rPr>
                <w:szCs w:val="20"/>
              </w:rPr>
              <w:t xml:space="preserve"> HTML, CSS, </w:t>
            </w:r>
            <w:proofErr w:type="spellStart"/>
            <w:r w:rsidRPr="00664084">
              <w:rPr>
                <w:szCs w:val="20"/>
              </w:rPr>
              <w:t>Javascript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jQuery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MySQL</w:t>
            </w:r>
            <w:proofErr w:type="spellEnd"/>
          </w:p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통합</w:t>
            </w:r>
            <w:r w:rsidRPr="00664084">
              <w:rPr>
                <w:szCs w:val="20"/>
              </w:rPr>
              <w:t xml:space="preserve"> 개발 </w:t>
            </w:r>
            <w:proofErr w:type="gramStart"/>
            <w:r w:rsidRPr="00664084">
              <w:rPr>
                <w:szCs w:val="20"/>
              </w:rPr>
              <w:t>툴 :</w:t>
            </w:r>
            <w:proofErr w:type="gramEnd"/>
            <w:r w:rsidRPr="00664084">
              <w:rPr>
                <w:szCs w:val="20"/>
              </w:rPr>
              <w:t xml:space="preserve"> Eclipse</w:t>
            </w:r>
          </w:p>
          <w:p w:rsidR="00E0421A" w:rsidRPr="0018614C" w:rsidRDefault="008C07D3" w:rsidP="0018614C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664084">
              <w:rPr>
                <w:rFonts w:hint="eastAsia"/>
                <w:szCs w:val="20"/>
              </w:rPr>
              <w:t>협업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툴 :</w:t>
            </w:r>
            <w:proofErr w:type="gramEnd"/>
            <w:r w:rsidRPr="00664084">
              <w:rPr>
                <w:szCs w:val="20"/>
              </w:rPr>
              <w:t xml:space="preserve"> </w:t>
            </w:r>
            <w:proofErr w:type="spellStart"/>
            <w:r w:rsidRPr="00664084">
              <w:rPr>
                <w:szCs w:val="20"/>
              </w:rPr>
              <w:t>git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gitHub</w:t>
            </w:r>
            <w:proofErr w:type="spellEnd"/>
            <w:r w:rsidR="00E0421A" w:rsidRPr="00664084">
              <w:rPr>
                <w:szCs w:val="20"/>
              </w:rPr>
              <w:tab/>
            </w:r>
          </w:p>
        </w:tc>
      </w:tr>
      <w:tr w:rsidR="00E0421A" w:rsidRPr="00784990" w:rsidTr="009C52EF">
        <w:trPr>
          <w:trHeight w:val="2536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>프로젝트 범위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7641" w:type="dxa"/>
          </w:tcPr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메인 페이지</w:t>
            </w:r>
          </w:p>
          <w:p w:rsidR="00F66E42" w:rsidRPr="00F66E42" w:rsidRDefault="004E1114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  <w:r w:rsidR="00F66E42" w:rsidRPr="00F66E42">
              <w:rPr>
                <w:szCs w:val="20"/>
              </w:rPr>
              <w:t>- 관리자가 접속하면 상단 메뉴 버튼 (사용자 관리) 생성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그 외 일반 사용자가 접속할 때나 로그인 하지 않을 때는 숨김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</w:t>
            </w:r>
            <w:r w:rsidR="004E1114">
              <w:rPr>
                <w:rFonts w:hint="eastAsia"/>
                <w:szCs w:val="20"/>
              </w:rPr>
              <w:t xml:space="preserve">회원이 </w:t>
            </w:r>
            <w:r w:rsidRPr="00F66E42">
              <w:rPr>
                <w:szCs w:val="20"/>
              </w:rPr>
              <w:t>로그인</w:t>
            </w:r>
            <w:r w:rsidR="004E1114">
              <w:rPr>
                <w:rFonts w:hint="eastAsia"/>
                <w:szCs w:val="20"/>
              </w:rPr>
              <w:t>할 때</w:t>
            </w:r>
            <w:r w:rsidRPr="00F66E42">
              <w:rPr>
                <w:szCs w:val="20"/>
              </w:rPr>
              <w:t xml:space="preserve"> 로그인, 회원가입 탭이 로그아웃, 마이페이지로 변경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관리자에게 문의 기능 구현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메인 페이지 </w:t>
            </w:r>
            <w:proofErr w:type="spellStart"/>
            <w:r w:rsidRPr="00F66E42">
              <w:rPr>
                <w:szCs w:val="20"/>
              </w:rPr>
              <w:t>챗봇</w:t>
            </w:r>
            <w:proofErr w:type="spellEnd"/>
            <w:r w:rsidRPr="00F66E42">
              <w:rPr>
                <w:szCs w:val="20"/>
              </w:rPr>
              <w:t xml:space="preserve"> 기능 구현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게시판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CRUD 구현. 단, 공지 사항은 관리자가 작성한 정보를 사용자들이 </w:t>
            </w:r>
          </w:p>
          <w:p w:rsidR="00F66E42" w:rsidRDefault="00F66E42" w:rsidP="00D7467B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>확인만 가능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로그인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유효성 체크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비밀번호 암호화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사용자의 ID 및 PW 분실 시 해당 사용자의 이메일로 ID 및 임시</w:t>
            </w:r>
            <w:r w:rsidR="000D7425">
              <w:rPr>
                <w:rFonts w:hint="eastAsia"/>
                <w:szCs w:val="20"/>
              </w:rPr>
              <w:t xml:space="preserve"> </w:t>
            </w:r>
            <w:r w:rsidRPr="00F66E42">
              <w:rPr>
                <w:szCs w:val="20"/>
              </w:rPr>
              <w:t>비번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제공(메일링 서비스</w:t>
            </w:r>
            <w:r>
              <w:rPr>
                <w:szCs w:val="20"/>
              </w:rPr>
              <w:t>)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회원</w:t>
            </w:r>
            <w:r w:rsidRPr="00A2334B">
              <w:rPr>
                <w:b/>
                <w:szCs w:val="20"/>
              </w:rPr>
              <w:t xml:space="preserve"> 가입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유효성 체크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프로필 이미지 </w:t>
            </w:r>
            <w:proofErr w:type="spellStart"/>
            <w:r w:rsidRPr="00F66E42">
              <w:rPr>
                <w:szCs w:val="20"/>
              </w:rPr>
              <w:t>미리보기</w:t>
            </w:r>
            <w:proofErr w:type="spellEnd"/>
            <w:r w:rsidRPr="00F66E42">
              <w:rPr>
                <w:szCs w:val="20"/>
              </w:rPr>
              <w:t xml:space="preserve"> 및 업로드 기능 구현 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회원가입 </w:t>
            </w:r>
            <w:proofErr w:type="spellStart"/>
            <w:r w:rsidRPr="00F66E42">
              <w:rPr>
                <w:szCs w:val="20"/>
              </w:rPr>
              <w:t>완료시</w:t>
            </w:r>
            <w:proofErr w:type="spellEnd"/>
            <w:r w:rsidRPr="00F66E42">
              <w:rPr>
                <w:szCs w:val="20"/>
              </w:rPr>
              <w:t xml:space="preserve"> 데이터 데이터베이스로 전송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마이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가입한 사용자가 자신의 정보를 수정 및 회원탈퇴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탈퇴시 DB 회원 정보 삭제하고 탈퇴 테이블에 해당 정보 추가 </w:t>
            </w:r>
          </w:p>
          <w:p w:rsidR="00DC0158" w:rsidRDefault="00DC0158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관심 상품 </w:t>
            </w:r>
            <w:proofErr w:type="spellStart"/>
            <w:r w:rsidR="005903F3">
              <w:rPr>
                <w:rFonts w:hint="eastAsia"/>
                <w:szCs w:val="20"/>
              </w:rPr>
              <w:t>찜</w:t>
            </w:r>
            <w:r>
              <w:rPr>
                <w:rFonts w:hint="eastAsia"/>
                <w:szCs w:val="20"/>
              </w:rPr>
              <w:t>기능</w:t>
            </w:r>
            <w:proofErr w:type="spellEnd"/>
          </w:p>
          <w:p w:rsidR="000C761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예약</w:t>
            </w:r>
            <w:r w:rsidR="00090B2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 확인</w:t>
            </w:r>
          </w:p>
          <w:p w:rsidR="000C7613" w:rsidRPr="00090B2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C761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C7613">
              <w:rPr>
                <w:rFonts w:hint="eastAsia"/>
                <w:b/>
                <w:szCs w:val="20"/>
              </w:rPr>
              <w:t>장바구니 페이지</w:t>
            </w:r>
          </w:p>
          <w:p w:rsidR="00A1245A" w:rsidRDefault="00A1245A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 - </w:t>
            </w:r>
            <w:r w:rsidRPr="00A1245A">
              <w:rPr>
                <w:rFonts w:hint="eastAsia"/>
                <w:szCs w:val="20"/>
              </w:rPr>
              <w:t>상품 담아두기</w:t>
            </w:r>
          </w:p>
          <w:p w:rsidR="00A1245A" w:rsidRDefault="00A1245A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결제하기 기능</w:t>
            </w:r>
          </w:p>
          <w:p w:rsidR="008D60C5" w:rsidRPr="000C7613" w:rsidRDefault="008D60C5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   - 결제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</w:t>
            </w: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관리자</w:t>
            </w:r>
            <w:r w:rsidRPr="00A2334B">
              <w:rPr>
                <w:b/>
                <w:szCs w:val="20"/>
              </w:rPr>
              <w:t xml:space="preserve">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</w:t>
            </w:r>
            <w:proofErr w:type="gramStart"/>
            <w:r w:rsidRPr="00F66E42">
              <w:rPr>
                <w:szCs w:val="20"/>
              </w:rPr>
              <w:t>관리 :</w:t>
            </w:r>
            <w:proofErr w:type="gramEnd"/>
            <w:r w:rsidRPr="00F66E42">
              <w:rPr>
                <w:szCs w:val="20"/>
              </w:rPr>
              <w:t xml:space="preserve"> 현재 가입된 사용자의 정보를 확인 및 수정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탈퇴자 </w:t>
            </w:r>
            <w:proofErr w:type="gramStart"/>
            <w:r w:rsidRPr="00F66E42">
              <w:rPr>
                <w:szCs w:val="20"/>
              </w:rPr>
              <w:t>확인 :</w:t>
            </w:r>
            <w:proofErr w:type="gramEnd"/>
            <w:r w:rsidRPr="00F66E42">
              <w:rPr>
                <w:szCs w:val="20"/>
              </w:rPr>
              <w:t xml:space="preserve"> 탈퇴한 사용자의 정보를 확인</w:t>
            </w:r>
          </w:p>
          <w:p w:rsidR="00137104" w:rsidRPr="00F66E42" w:rsidRDefault="00137104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</w:t>
            </w:r>
            <w:r w:rsidR="00682D5F">
              <w:rPr>
                <w:rFonts w:hint="eastAsia"/>
                <w:szCs w:val="20"/>
              </w:rPr>
              <w:t>숙박업체</w:t>
            </w:r>
            <w:r>
              <w:rPr>
                <w:rFonts w:hint="eastAsia"/>
                <w:szCs w:val="20"/>
              </w:rPr>
              <w:t xml:space="preserve"> 등록 기능</w:t>
            </w:r>
          </w:p>
          <w:p w:rsidR="00F66E42" w:rsidRPr="00F66E42" w:rsidRDefault="00F66E42" w:rsidP="009762C3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공지 </w:t>
            </w:r>
            <w:proofErr w:type="gramStart"/>
            <w:r w:rsidRPr="00F66E42">
              <w:rPr>
                <w:szCs w:val="20"/>
              </w:rPr>
              <w:t>사항 :</w:t>
            </w:r>
            <w:proofErr w:type="gramEnd"/>
            <w:r w:rsidRPr="00F66E42">
              <w:rPr>
                <w:szCs w:val="20"/>
              </w:rPr>
              <w:t xml:space="preserve"> 사용자들에게 제공할 중요한 사항을 입력(CRUD) 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문의 </w:t>
            </w:r>
            <w:proofErr w:type="gramStart"/>
            <w:r w:rsidRPr="00F66E42">
              <w:rPr>
                <w:szCs w:val="20"/>
              </w:rPr>
              <w:t>내역 :</w:t>
            </w:r>
            <w:proofErr w:type="gramEnd"/>
            <w:r w:rsidRPr="00F66E42">
              <w:rPr>
                <w:szCs w:val="20"/>
              </w:rPr>
              <w:t xml:space="preserve"> 사용자들이 관리자에게 문의한 사항들을 확인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결제 </w:t>
            </w:r>
            <w:proofErr w:type="gramStart"/>
            <w:r w:rsidRPr="00F66E42">
              <w:rPr>
                <w:szCs w:val="20"/>
              </w:rPr>
              <w:t>내역 :</w:t>
            </w:r>
            <w:proofErr w:type="gramEnd"/>
            <w:r w:rsidRPr="00F66E42">
              <w:rPr>
                <w:szCs w:val="20"/>
              </w:rPr>
              <w:t xml:space="preserve"> 사용자들이 결제한 내역을 확인</w:t>
            </w:r>
          </w:p>
          <w:p w:rsidR="00FC67B0" w:rsidRDefault="00FC67B0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9762C3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9762C3">
              <w:rPr>
                <w:rFonts w:hint="eastAsia"/>
                <w:b/>
                <w:szCs w:val="20"/>
              </w:rPr>
              <w:t>서비스</w:t>
            </w:r>
            <w:r w:rsidRPr="009762C3">
              <w:rPr>
                <w:b/>
                <w:szCs w:val="20"/>
              </w:rPr>
              <w:t>(</w:t>
            </w:r>
            <w:r w:rsidR="00D7467B" w:rsidRPr="009762C3">
              <w:rPr>
                <w:rFonts w:hint="eastAsia"/>
                <w:b/>
                <w:szCs w:val="20"/>
              </w:rPr>
              <w:t>상품)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Pr="009762C3">
              <w:rPr>
                <w:szCs w:val="20"/>
              </w:rPr>
              <w:t>사용자에게 조건, 구분에 따른 상품을 분류 및 제공</w:t>
            </w:r>
          </w:p>
          <w:p w:rsidR="00284007" w:rsidRPr="00502660" w:rsidRDefault="00284007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i/>
                <w:szCs w:val="20"/>
              </w:rPr>
            </w:pPr>
            <w:r>
              <w:rPr>
                <w:rFonts w:hint="eastAsia"/>
                <w:szCs w:val="20"/>
              </w:rPr>
              <w:t xml:space="preserve">    - 예약</w:t>
            </w:r>
            <w:r w:rsidR="008728E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기간 설정 기능</w:t>
            </w:r>
          </w:p>
          <w:p w:rsidR="008728EF" w:rsidRPr="008728EF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="008728EF">
              <w:rPr>
                <w:rFonts w:hint="eastAsia"/>
                <w:szCs w:val="20"/>
              </w:rPr>
              <w:t>숙박 기관 선택</w:t>
            </w:r>
          </w:p>
          <w:p w:rsidR="00F66E42" w:rsidRPr="00502660" w:rsidRDefault="00F66E42" w:rsidP="008728EF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000000"/>
              <w:rPr>
                <w:i/>
                <w:szCs w:val="20"/>
              </w:rPr>
            </w:pPr>
            <w:r w:rsidRPr="00502660">
              <w:rPr>
                <w:i/>
                <w:szCs w:val="20"/>
              </w:rPr>
              <w:t xml:space="preserve">- </w:t>
            </w:r>
            <w:r w:rsidRPr="00940F62">
              <w:rPr>
                <w:szCs w:val="20"/>
              </w:rPr>
              <w:t>상품 구매 시 결제 시스템 구현(실제 결제는 안됨)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Pr="00284007">
              <w:rPr>
                <w:szCs w:val="20"/>
              </w:rPr>
              <w:t>장바구니 기능 구현</w:t>
            </w:r>
          </w:p>
          <w:p w:rsidR="00604B3B" w:rsidRDefault="00604B3B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604B3B" w:rsidRPr="00604B3B" w:rsidRDefault="00604B3B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604B3B">
              <w:rPr>
                <w:rFonts w:hint="eastAsia"/>
                <w:b/>
                <w:szCs w:val="20"/>
              </w:rPr>
              <w:t>프로모션</w:t>
            </w:r>
          </w:p>
          <w:p w:rsidR="00604B3B" w:rsidRPr="00604B3B" w:rsidRDefault="00604B3B" w:rsidP="00604B3B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604B3B">
              <w:rPr>
                <w:rFonts w:hint="eastAsia"/>
                <w:i/>
                <w:szCs w:val="20"/>
              </w:rPr>
              <w:t xml:space="preserve"> </w:t>
            </w:r>
            <w:r>
              <w:rPr>
                <w:rFonts w:hint="eastAsia"/>
                <w:i/>
                <w:szCs w:val="20"/>
              </w:rPr>
              <w:t xml:space="preserve">   - </w:t>
            </w:r>
            <w:r>
              <w:rPr>
                <w:rFonts w:hint="eastAsia"/>
                <w:szCs w:val="20"/>
              </w:rPr>
              <w:t>패키지 할인</w:t>
            </w:r>
          </w:p>
          <w:p w:rsidR="00E0421A" w:rsidRDefault="00E0421A" w:rsidP="00D7467B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</w:tc>
      </w:tr>
      <w:tr w:rsidR="00E0421A" w:rsidRPr="00784990" w:rsidTr="00E5233D">
        <w:trPr>
          <w:cnfStyle w:val="000000100000"/>
          <w:trHeight w:val="4662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데이터베이스 설계</w:t>
            </w:r>
          </w:p>
        </w:tc>
        <w:tc>
          <w:tcPr>
            <w:tcW w:w="7641" w:type="dxa"/>
          </w:tcPr>
          <w:p w:rsidR="00F914EE" w:rsidRPr="00E372D9" w:rsidRDefault="00F914EE" w:rsidP="0033643E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E372D9">
              <w:rPr>
                <w:rFonts w:hint="eastAsia"/>
                <w:b/>
                <w:szCs w:val="20"/>
              </w:rPr>
              <w:t>예상 ERD</w:t>
            </w:r>
          </w:p>
          <w:p w:rsidR="00E372D9" w:rsidRDefault="00E372D9" w:rsidP="0033643E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F914EE" w:rsidRDefault="00446572" w:rsidP="0033643E">
            <w:pPr>
              <w:widowControl/>
              <w:wordWrap/>
              <w:autoSpaceDE/>
              <w:autoSpaceDN/>
              <w:jc w:val="center"/>
              <w:cnfStyle w:val="000000100000"/>
              <w:rPr>
                <w:b/>
                <w:noProof/>
                <w:spacing w:val="-10"/>
              </w:rPr>
            </w:pPr>
            <w:r>
              <w:rPr>
                <w:b/>
                <w:noProof/>
                <w:spacing w:val="-10"/>
              </w:rPr>
              <w:drawing>
                <wp:inline distT="0" distB="0" distL="0" distR="0">
                  <wp:extent cx="4772216" cy="2187828"/>
                  <wp:effectExtent l="19050" t="0" r="9334" b="0"/>
                  <wp:docPr id="14" name="그림 13" descr="MultiCamp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Campu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107" cy="218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7B2" w:rsidRDefault="00F667B2" w:rsidP="00F667B2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b/>
                <w:noProof/>
                <w:spacing w:val="-10"/>
              </w:rPr>
            </w:pPr>
          </w:p>
          <w:p w:rsidR="00F667B2" w:rsidRPr="00E372D9" w:rsidRDefault="00F667B2" w:rsidP="00F667B2">
            <w:pPr>
              <w:widowControl/>
              <w:wordWrap/>
              <w:autoSpaceDE/>
              <w:autoSpaceDN/>
              <w:cnfStyle w:val="000000100000"/>
              <w:rPr>
                <w:b/>
                <w:noProof/>
                <w:spacing w:val="-10"/>
              </w:rPr>
            </w:pPr>
            <w:r w:rsidRPr="00E372D9">
              <w:rPr>
                <w:rFonts w:hint="eastAsia"/>
                <w:b/>
                <w:noProof/>
                <w:spacing w:val="-10"/>
              </w:rPr>
              <w:t>예상 테이블</w:t>
            </w:r>
          </w:p>
          <w:p w:rsidR="00A40C28" w:rsidRDefault="00A40C28" w:rsidP="00F667B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</w:p>
          <w:p w:rsidR="00A40C28" w:rsidRDefault="00F732F8" w:rsidP="00A40C28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noProof/>
                <w:spacing w:val="-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56835</wp:posOffset>
                  </wp:positionH>
                  <wp:positionV relativeFrom="paragraph">
                    <wp:posOffset>246478</wp:posOffset>
                  </wp:positionV>
                  <wp:extent cx="1814195" cy="1348740"/>
                  <wp:effectExtent l="19050" t="0" r="0" b="0"/>
                  <wp:wrapTopAndBottom/>
                  <wp:docPr id="1" name="그림 0" descr="사용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사용자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0C28" w:rsidRPr="00A40C28">
              <w:rPr>
                <w:rFonts w:hint="eastAsia"/>
                <w:noProof/>
                <w:spacing w:val="-10"/>
              </w:rPr>
              <w:t>(1</w:t>
            </w:r>
            <w:r w:rsidR="00A40C28">
              <w:rPr>
                <w:rFonts w:hint="eastAsia"/>
                <w:noProof/>
                <w:spacing w:val="-10"/>
              </w:rPr>
              <w:t xml:space="preserve">) </w:t>
            </w:r>
            <w:r w:rsidR="00A40C28" w:rsidRPr="00A40C28">
              <w:rPr>
                <w:rFonts w:hint="eastAsia"/>
                <w:noProof/>
                <w:spacing w:val="-10"/>
              </w:rPr>
              <w:t>사용자                                  (2) 탈퇴자</w:t>
            </w:r>
          </w:p>
          <w:p w:rsidR="003125B2" w:rsidRPr="00A40C28" w:rsidRDefault="00446572" w:rsidP="003125B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50387</wp:posOffset>
                  </wp:positionH>
                  <wp:positionV relativeFrom="paragraph">
                    <wp:posOffset>3233564</wp:posOffset>
                  </wp:positionV>
                  <wp:extent cx="1610761" cy="869522"/>
                  <wp:effectExtent l="19050" t="0" r="8489" b="0"/>
                  <wp:wrapNone/>
                  <wp:docPr id="18" name="그림 14" descr="서비스(상품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서비스(상품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761" cy="86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2322195</wp:posOffset>
                  </wp:positionH>
                  <wp:positionV relativeFrom="paragraph">
                    <wp:posOffset>3216275</wp:posOffset>
                  </wp:positionV>
                  <wp:extent cx="1568450" cy="1031875"/>
                  <wp:effectExtent l="19050" t="0" r="0" b="0"/>
                  <wp:wrapNone/>
                  <wp:docPr id="13" name="그림 7" descr="주문정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주문정보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10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2299335</wp:posOffset>
                  </wp:positionH>
                  <wp:positionV relativeFrom="paragraph">
                    <wp:posOffset>1875790</wp:posOffset>
                  </wp:positionV>
                  <wp:extent cx="1568450" cy="297180"/>
                  <wp:effectExtent l="19050" t="0" r="0" b="0"/>
                  <wp:wrapTopAndBottom/>
                  <wp:docPr id="5" name="그림 4" descr="카테고리(게시판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카테고리(게시판).png"/>
                          <pic:cNvPicPr/>
                        </pic:nvPicPr>
                        <pic:blipFill>
                          <a:blip r:embed="rId12" cstate="print"/>
                          <a:srcRect r="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2299335</wp:posOffset>
                  </wp:positionH>
                  <wp:positionV relativeFrom="paragraph">
                    <wp:posOffset>24130</wp:posOffset>
                  </wp:positionV>
                  <wp:extent cx="1602105" cy="655955"/>
                  <wp:effectExtent l="19050" t="0" r="0" b="0"/>
                  <wp:wrapTopAndBottom/>
                  <wp:docPr id="2" name="그림 1" descr="탈퇴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탈퇴자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105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334B">
              <w:rPr>
                <w:noProof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43710</wp:posOffset>
                  </wp:positionH>
                  <wp:positionV relativeFrom="paragraph">
                    <wp:posOffset>1875786</wp:posOffset>
                  </wp:positionV>
                  <wp:extent cx="1571625" cy="875030"/>
                  <wp:effectExtent l="19050" t="0" r="9525" b="0"/>
                  <wp:wrapTopAndBottom/>
                  <wp:docPr id="3" name="그림 2" descr="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게시판.png"/>
                          <pic:cNvPicPr/>
                        </pic:nvPicPr>
                        <pic:blipFill>
                          <a:blip r:embed="rId14" cstate="print"/>
                          <a:srcRect l="677" r="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6E42">
              <w:rPr>
                <w:szCs w:val="20"/>
              </w:rPr>
              <w:br/>
            </w:r>
            <w:r w:rsidR="00A40C28" w:rsidRPr="00A40C28">
              <w:rPr>
                <w:rFonts w:hint="eastAsia"/>
                <w:noProof/>
                <w:spacing w:val="-10"/>
              </w:rPr>
              <w:t>(</w:t>
            </w:r>
            <w:r w:rsidR="00A40C28">
              <w:rPr>
                <w:rFonts w:hint="eastAsia"/>
                <w:noProof/>
                <w:spacing w:val="-10"/>
              </w:rPr>
              <w:t>3) 게시판</w:t>
            </w:r>
            <w:r>
              <w:rPr>
                <w:rFonts w:hint="eastAsia"/>
                <w:noProof/>
                <w:spacing w:val="-10"/>
              </w:rPr>
              <w:t xml:space="preserve">                                 </w:t>
            </w:r>
            <w:r>
              <w:rPr>
                <w:noProof/>
                <w:spacing w:val="-10"/>
              </w:rPr>
              <w:t xml:space="preserve"> </w:t>
            </w:r>
            <w:r>
              <w:rPr>
                <w:rFonts w:hint="eastAsia"/>
                <w:szCs w:val="20"/>
              </w:rPr>
              <w:t>(5) 카테고리(게시판)</w:t>
            </w:r>
            <w:r w:rsidR="00A2334B">
              <w:rPr>
                <w:noProof/>
                <w:spacing w:val="-10"/>
              </w:rPr>
              <w:br/>
            </w:r>
            <w:r w:rsidR="003125B2">
              <w:rPr>
                <w:rFonts w:hint="eastAsia"/>
                <w:szCs w:val="20"/>
              </w:rPr>
              <w:br/>
            </w:r>
            <w:r w:rsidR="003125B2" w:rsidRPr="00A40C28">
              <w:rPr>
                <w:rFonts w:hint="eastAsia"/>
                <w:noProof/>
                <w:spacing w:val="-10"/>
              </w:rPr>
              <w:t>(</w:t>
            </w:r>
            <w:r w:rsidR="003125B2">
              <w:rPr>
                <w:rFonts w:hint="eastAsia"/>
                <w:noProof/>
                <w:spacing w:val="-10"/>
              </w:rPr>
              <w:t>6) 서비스(상품)</w:t>
            </w:r>
            <w:r w:rsidR="00C44CDC">
              <w:rPr>
                <w:rFonts w:hint="eastAsia"/>
                <w:noProof/>
                <w:spacing w:val="-10"/>
              </w:rPr>
              <w:t xml:space="preserve">                            </w:t>
            </w:r>
            <w:r w:rsidR="00C44CDC" w:rsidRPr="00A40C28">
              <w:rPr>
                <w:rFonts w:hint="eastAsia"/>
                <w:noProof/>
                <w:spacing w:val="-10"/>
              </w:rPr>
              <w:t>(</w:t>
            </w:r>
            <w:r w:rsidR="00C44CDC">
              <w:rPr>
                <w:rFonts w:hint="eastAsia"/>
                <w:noProof/>
                <w:spacing w:val="-10"/>
              </w:rPr>
              <w:t>7) 주문정보</w:t>
            </w:r>
            <w:r w:rsidR="003162D5">
              <w:rPr>
                <w:noProof/>
                <w:spacing w:val="-10"/>
              </w:rPr>
              <w:br/>
            </w:r>
            <w:r w:rsidR="003162D5">
              <w:rPr>
                <w:rFonts w:hint="eastAsia"/>
                <w:noProof/>
                <w:spacing w:val="-10"/>
              </w:rPr>
              <w:br/>
            </w:r>
            <w:r w:rsidR="003162D5">
              <w:rPr>
                <w:rFonts w:hint="eastAsia"/>
                <w:noProof/>
                <w:spacing w:val="-10"/>
              </w:rPr>
              <w:br/>
            </w:r>
            <w:r w:rsidR="003162D5">
              <w:rPr>
                <w:noProof/>
                <w:spacing w:val="-10"/>
              </w:rPr>
              <w:br/>
            </w:r>
          </w:p>
          <w:p w:rsidR="003162D5" w:rsidRPr="00A40C28" w:rsidRDefault="00C44CDC" w:rsidP="003162D5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szCs w:val="20"/>
              </w:rPr>
              <w:br/>
            </w:r>
            <w:r w:rsidR="003162D5">
              <w:rPr>
                <w:rFonts w:hint="eastAsia"/>
                <w:szCs w:val="20"/>
              </w:rPr>
              <w:br/>
            </w:r>
            <w:r w:rsidR="003162D5" w:rsidRPr="00A40C28">
              <w:rPr>
                <w:rFonts w:hint="eastAsia"/>
                <w:noProof/>
                <w:spacing w:val="-10"/>
              </w:rPr>
              <w:t>(</w:t>
            </w:r>
            <w:r w:rsidR="003162D5">
              <w:rPr>
                <w:rFonts w:hint="eastAsia"/>
                <w:noProof/>
                <w:spacing w:val="-10"/>
              </w:rPr>
              <w:t>8</w:t>
            </w:r>
            <w:r w:rsidR="003162D5" w:rsidRPr="00A40C28">
              <w:rPr>
                <w:rFonts w:hint="eastAsia"/>
                <w:noProof/>
                <w:spacing w:val="-10"/>
              </w:rPr>
              <w:t xml:space="preserve">) </w:t>
            </w:r>
            <w:r w:rsidR="003162D5">
              <w:rPr>
                <w:rFonts w:hint="eastAsia"/>
                <w:noProof/>
                <w:spacing w:val="-10"/>
              </w:rPr>
              <w:t>주문상품</w:t>
            </w:r>
            <w:r>
              <w:rPr>
                <w:rFonts w:hint="eastAsia"/>
                <w:noProof/>
                <w:spacing w:val="-10"/>
              </w:rPr>
              <w:t xml:space="preserve">                                </w:t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>
              <w:rPr>
                <w:rFonts w:hint="eastAsia"/>
                <w:noProof/>
                <w:spacing w:val="-10"/>
              </w:rPr>
              <w:t>9) 장바구니</w:t>
            </w:r>
          </w:p>
          <w:p w:rsidR="003125B2" w:rsidRDefault="00C44CDC" w:rsidP="00446572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29927</wp:posOffset>
                  </wp:positionH>
                  <wp:positionV relativeFrom="paragraph">
                    <wp:posOffset>1623746</wp:posOffset>
                  </wp:positionV>
                  <wp:extent cx="1588734" cy="416031"/>
                  <wp:effectExtent l="19050" t="0" r="0" b="0"/>
                  <wp:wrapNone/>
                  <wp:docPr id="17" name="그림 16" descr="지역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지역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734" cy="41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2336505</wp:posOffset>
                  </wp:positionH>
                  <wp:positionV relativeFrom="paragraph">
                    <wp:posOffset>39262</wp:posOffset>
                  </wp:positionV>
                  <wp:extent cx="1576892" cy="494036"/>
                  <wp:effectExtent l="19050" t="0" r="4258" b="0"/>
                  <wp:wrapNone/>
                  <wp:docPr id="11" name="그림 10" descr="장바구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장바구니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92" cy="49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52070</wp:posOffset>
                  </wp:positionV>
                  <wp:extent cx="1544955" cy="485140"/>
                  <wp:effectExtent l="19050" t="0" r="0" b="0"/>
                  <wp:wrapNone/>
                  <wp:docPr id="12" name="그림 9" descr="주문상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주문상품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62D5">
              <w:rPr>
                <w:rFonts w:hint="eastAsia"/>
                <w:szCs w:val="20"/>
              </w:rPr>
              <w:br/>
            </w:r>
            <w:r w:rsidR="00E256F1">
              <w:rPr>
                <w:noProof/>
                <w:spacing w:val="-10"/>
              </w:rPr>
              <w:br/>
            </w:r>
            <w:r w:rsidR="00E256F1">
              <w:rPr>
                <w:rFonts w:hint="eastAsia"/>
                <w:noProof/>
                <w:spacing w:val="-10"/>
              </w:rPr>
              <w:br/>
            </w:r>
            <w:r w:rsidRPr="00A40C28">
              <w:rPr>
                <w:rFonts w:hint="eastAsia"/>
                <w:noProof/>
                <w:spacing w:val="-10"/>
              </w:rPr>
              <w:lastRenderedPageBreak/>
              <w:t>(</w:t>
            </w:r>
            <w:r>
              <w:rPr>
                <w:rFonts w:hint="eastAsia"/>
                <w:noProof/>
                <w:spacing w:val="-10"/>
              </w:rPr>
              <w:t>1</w:t>
            </w:r>
            <w:r w:rsidR="00446572">
              <w:rPr>
                <w:rFonts w:hint="eastAsia"/>
                <w:noProof/>
                <w:spacing w:val="-10"/>
              </w:rPr>
              <w:t>0</w:t>
            </w:r>
            <w:r w:rsidRPr="00A40C28">
              <w:rPr>
                <w:rFonts w:hint="eastAsia"/>
                <w:noProof/>
                <w:spacing w:val="-10"/>
              </w:rPr>
              <w:t>)</w:t>
            </w:r>
            <w:r>
              <w:rPr>
                <w:rFonts w:hint="eastAsia"/>
                <w:noProof/>
                <w:spacing w:val="-10"/>
              </w:rPr>
              <w:t xml:space="preserve"> </w:t>
            </w:r>
            <w:r w:rsidR="00446572">
              <w:rPr>
                <w:rFonts w:hint="eastAsia"/>
                <w:noProof/>
                <w:spacing w:val="-10"/>
              </w:rPr>
              <w:t>후기</w:t>
            </w:r>
            <w:r w:rsidR="00F732F8">
              <w:rPr>
                <w:noProof/>
                <w:spacing w:val="-10"/>
              </w:rPr>
              <w:t xml:space="preserve"> </w:t>
            </w:r>
            <w:r>
              <w:rPr>
                <w:rFonts w:hint="eastAsia"/>
                <w:noProof/>
                <w:spacing w:val="-10"/>
              </w:rPr>
              <w:br/>
            </w: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16728</wp:posOffset>
                  </wp:positionH>
                  <wp:positionV relativeFrom="paragraph">
                    <wp:posOffset>-190578</wp:posOffset>
                  </wp:positionV>
                  <wp:extent cx="1559743" cy="1060255"/>
                  <wp:effectExtent l="19050" t="0" r="2357" b="0"/>
                  <wp:wrapNone/>
                  <wp:docPr id="19" name="그림 18" descr="후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후기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743" cy="106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noProof/>
                <w:spacing w:val="-1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noProof/>
                <w:spacing w:val="-10"/>
              </w:rPr>
            </w:pPr>
            <w:r w:rsidRPr="00A40C28">
              <w:rPr>
                <w:rFonts w:hint="eastAsia"/>
                <w:noProof/>
                <w:spacing w:val="-10"/>
              </w:rPr>
              <w:t>(</w:t>
            </w:r>
            <w:r>
              <w:rPr>
                <w:rFonts w:hint="eastAsia"/>
                <w:noProof/>
                <w:spacing w:val="-10"/>
              </w:rPr>
              <w:t>8</w:t>
            </w:r>
            <w:r w:rsidRPr="00A40C28">
              <w:rPr>
                <w:rFonts w:hint="eastAsia"/>
                <w:noProof/>
                <w:spacing w:val="-10"/>
              </w:rPr>
              <w:t xml:space="preserve">) </w:t>
            </w:r>
            <w:r>
              <w:rPr>
                <w:rFonts w:hint="eastAsia"/>
                <w:noProof/>
                <w:spacing w:val="-10"/>
              </w:rPr>
              <w:t xml:space="preserve">패키지                                </w:t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>
              <w:rPr>
                <w:rFonts w:hint="eastAsia"/>
                <w:noProof/>
                <w:spacing w:val="-10"/>
              </w:rPr>
              <w:t>9) 패키지구성요소</w:t>
            </w:r>
          </w:p>
          <w:p w:rsidR="00446572" w:rsidRDefault="00E5233D" w:rsidP="00446572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noProof/>
                <w:spacing w:val="-10"/>
              </w:rPr>
            </w:pPr>
            <w:r>
              <w:rPr>
                <w:rFonts w:hint="eastAsia"/>
                <w:noProof/>
                <w:spacing w:val="-10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2210166</wp:posOffset>
                  </wp:positionH>
                  <wp:positionV relativeFrom="paragraph">
                    <wp:posOffset>17667</wp:posOffset>
                  </wp:positionV>
                  <wp:extent cx="1800860" cy="471224"/>
                  <wp:effectExtent l="19050" t="0" r="8890" b="0"/>
                  <wp:wrapNone/>
                  <wp:docPr id="21" name="그림 20" descr="패키지구성요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패키지구성요소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47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46572">
              <w:rPr>
                <w:rFonts w:hint="eastAsia"/>
                <w:noProof/>
                <w:spacing w:val="-1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16728</wp:posOffset>
                  </wp:positionH>
                  <wp:positionV relativeFrom="paragraph">
                    <wp:posOffset>28887</wp:posOffset>
                  </wp:positionV>
                  <wp:extent cx="1562918" cy="319759"/>
                  <wp:effectExtent l="19050" t="0" r="0" b="0"/>
                  <wp:wrapNone/>
                  <wp:docPr id="20" name="그림 19" descr="상품패키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상품패키지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18" cy="31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noProof/>
                <w:spacing w:val="-1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rFonts w:hint="eastAsia"/>
                <w:szCs w:val="20"/>
              </w:rPr>
            </w:pPr>
          </w:p>
          <w:p w:rsidR="00E5233D" w:rsidRPr="00E256F1" w:rsidRDefault="00E5233D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</w:tc>
      </w:tr>
      <w:tr w:rsidR="00E0421A" w:rsidRPr="00784990" w:rsidTr="009C52EF">
        <w:trPr>
          <w:trHeight w:val="7073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lastRenderedPageBreak/>
              <w:t xml:space="preserve">UI 설계 </w:t>
            </w:r>
          </w:p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7641" w:type="dxa"/>
          </w:tcPr>
          <w:p w:rsidR="00E917BA" w:rsidRPr="00E917BA" w:rsidRDefault="00511571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b/>
                <w:noProof/>
                <w:spacing w:val="-10"/>
                <w:szCs w:val="20"/>
              </w:rPr>
            </w:pPr>
            <w:r w:rsidRPr="00511571">
              <w:rPr>
                <w:b/>
                <w:noProof/>
                <w:spacing w:val="-10"/>
                <w:szCs w:val="20"/>
              </w:rPr>
              <w:drawing>
                <wp:inline distT="0" distB="0" distL="0" distR="0">
                  <wp:extent cx="4632148" cy="5211519"/>
                  <wp:effectExtent l="0" t="0" r="0" b="8255"/>
                  <wp:docPr id="10" name="그림 10" descr="C:\Users\kyeon\Downloads\와이어 프레임 최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yeon\Downloads\와이어 프레임 최종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599" cy="523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421A" w:rsidRDefault="00E0421A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szCs w:val="20"/>
              </w:rPr>
            </w:pPr>
          </w:p>
        </w:tc>
        <w:bookmarkStart w:id="0" w:name="_GoBack"/>
        <w:bookmarkEnd w:id="0"/>
      </w:tr>
      <w:tr w:rsidR="00E0421A" w:rsidRPr="00784990" w:rsidTr="009C52EF">
        <w:trPr>
          <w:cnfStyle w:val="000000100000"/>
          <w:trHeight w:val="126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프로젝트 관리 방안</w:t>
            </w:r>
          </w:p>
        </w:tc>
        <w:tc>
          <w:tcPr>
            <w:tcW w:w="7641" w:type="dxa"/>
          </w:tcPr>
          <w:p w:rsidR="00D17417" w:rsidRPr="00B6228E" w:rsidRDefault="00D17417" w:rsidP="00D17417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/>
              <w:rPr>
                <w:b/>
                <w:szCs w:val="20"/>
              </w:rPr>
            </w:pPr>
            <w:r w:rsidRPr="00B6228E">
              <w:rPr>
                <w:rFonts w:hint="eastAsia"/>
                <w:b/>
                <w:szCs w:val="20"/>
              </w:rPr>
              <w:t>팀원 간 의사소통 방법</w:t>
            </w:r>
          </w:p>
          <w:p w:rsidR="00D17417" w:rsidRP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 xml:space="preserve">1) </w:t>
            </w:r>
            <w:proofErr w:type="spellStart"/>
            <w:r w:rsidR="00B6228E" w:rsidRPr="009E64AC">
              <w:rPr>
                <w:rFonts w:hint="eastAsia"/>
                <w:szCs w:val="20"/>
              </w:rPr>
              <w:t>카톡</w:t>
            </w:r>
            <w:proofErr w:type="spellEnd"/>
            <w:r w:rsidR="00B6228E" w:rsidRPr="009E64AC">
              <w:rPr>
                <w:rFonts w:hint="eastAsia"/>
                <w:szCs w:val="20"/>
              </w:rPr>
              <w:t xml:space="preserve"> </w:t>
            </w:r>
            <w:proofErr w:type="spellStart"/>
            <w:r w:rsidR="00B6228E" w:rsidRPr="009E64AC">
              <w:rPr>
                <w:rFonts w:hint="eastAsia"/>
                <w:szCs w:val="20"/>
              </w:rPr>
              <w:t>오픈쳇으로</w:t>
            </w:r>
            <w:proofErr w:type="spellEnd"/>
            <w:r w:rsidR="00B6228E" w:rsidRPr="009E64AC">
              <w:rPr>
                <w:rFonts w:hint="eastAsia"/>
                <w:szCs w:val="20"/>
              </w:rPr>
              <w:t xml:space="preserve"> 수업 외 프로젝트 관련 질의 및 논의</w:t>
            </w:r>
          </w:p>
          <w:p w:rsid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1-2) </w:t>
            </w:r>
            <w:r w:rsidR="00B6228E" w:rsidRPr="009E64AC">
              <w:rPr>
                <w:rFonts w:hint="eastAsia"/>
                <w:szCs w:val="20"/>
              </w:rPr>
              <w:t xml:space="preserve">수업에 사용하는 Zoom 외 Discord 채널을 개설하여 프로젝트 화면 </w:t>
            </w:r>
          </w:p>
          <w:p w:rsidR="00B6228E" w:rsidRPr="009E64AC" w:rsidRDefault="00B6228E" w:rsidP="009E64AC">
            <w:pPr>
              <w:widowControl/>
              <w:wordWrap/>
              <w:autoSpaceDE/>
              <w:autoSpaceDN/>
              <w:spacing w:line="276" w:lineRule="auto"/>
              <w:ind w:left="360" w:firstLineChars="300" w:firstLine="60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공유 및 질의</w:t>
            </w:r>
          </w:p>
          <w:p w:rsidR="00B6228E" w:rsidRP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 xml:space="preserve">3) </w:t>
            </w:r>
            <w:r w:rsidR="00B6228E" w:rsidRPr="009E64AC">
              <w:rPr>
                <w:rFonts w:hint="eastAsia"/>
                <w:szCs w:val="20"/>
              </w:rPr>
              <w:t>Notion</w:t>
            </w:r>
            <w:r w:rsidRPr="009E64AC">
              <w:rPr>
                <w:rFonts w:hint="eastAsia"/>
                <w:szCs w:val="20"/>
              </w:rPr>
              <w:t>을 사용하여</w:t>
            </w:r>
            <w:r w:rsidR="00B6228E" w:rsidRPr="009E64AC">
              <w:rPr>
                <w:rFonts w:hint="eastAsia"/>
                <w:szCs w:val="20"/>
              </w:rPr>
              <w:t xml:space="preserve"> 팀원들간의 프로젝트 일정 공유</w:t>
            </w:r>
          </w:p>
          <w:p w:rsidR="00D17417" w:rsidRPr="00B6228E" w:rsidRDefault="00D17417" w:rsidP="00D17417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/>
              <w:rPr>
                <w:b/>
                <w:szCs w:val="20"/>
              </w:rPr>
            </w:pPr>
            <w:r w:rsidRPr="00B6228E">
              <w:rPr>
                <w:rFonts w:hint="eastAsia"/>
                <w:b/>
                <w:szCs w:val="20"/>
              </w:rPr>
              <w:t>프로젝트 형상(버전)관리 방법</w:t>
            </w:r>
          </w:p>
          <w:p w:rsidR="00E0421A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Github을 이용하여 Repository를 통해 각 팀원마다 Branch를 사용하여 형상관리하며 최종 메인 Master에 반영</w:t>
            </w:r>
          </w:p>
        </w:tc>
      </w:tr>
      <w:tr w:rsidR="00E0421A" w:rsidRPr="00784990" w:rsidTr="00B169FF">
        <w:trPr>
          <w:trHeight w:val="2044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상세 일정</w:t>
            </w:r>
          </w:p>
        </w:tc>
        <w:tc>
          <w:tcPr>
            <w:tcW w:w="7641" w:type="dxa"/>
          </w:tcPr>
          <w:p w:rsidR="00E0421A" w:rsidRPr="00664084" w:rsidRDefault="00B169FF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b/>
                <w:noProof/>
                <w:szCs w:val="2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-65372</wp:posOffset>
                  </wp:positionH>
                  <wp:positionV relativeFrom="paragraph">
                    <wp:posOffset>804</wp:posOffset>
                  </wp:positionV>
                  <wp:extent cx="4827747" cy="1291427"/>
                  <wp:effectExtent l="19050" t="0" r="0" b="0"/>
                  <wp:wrapNone/>
                  <wp:docPr id="16" name="그림 15" descr="KakaoTalk_20220805_1402416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220805_14024169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820" cy="129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21A" w:rsidRPr="00784990" w:rsidTr="00605C79">
        <w:trPr>
          <w:cnfStyle w:val="000000100000"/>
          <w:trHeight w:hRule="exact" w:val="2278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7641" w:type="dxa"/>
          </w:tcPr>
          <w:p w:rsidR="009E64AC" w:rsidRPr="009E64AC" w:rsidRDefault="009E64AC" w:rsidP="0080026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>1. 사용자들의 취향에 맞는 상품</w:t>
            </w:r>
            <w:r w:rsidR="00605C79">
              <w:rPr>
                <w:rFonts w:hint="eastAsia"/>
                <w:szCs w:val="20"/>
              </w:rPr>
              <w:t xml:space="preserve"> </w:t>
            </w:r>
            <w:r w:rsidRPr="009E64AC">
              <w:rPr>
                <w:szCs w:val="20"/>
              </w:rPr>
              <w:t>추천 (AiTEMS)으로 소비 질 향상</w:t>
            </w:r>
            <w:r w:rsidR="0080026E">
              <w:rPr>
                <w:rFonts w:hint="eastAsia"/>
                <w:szCs w:val="20"/>
              </w:rPr>
              <w:t xml:space="preserve"> 및 </w:t>
            </w:r>
            <w:r w:rsidR="00605C79">
              <w:rPr>
                <w:rFonts w:hint="eastAsia"/>
                <w:szCs w:val="20"/>
              </w:rPr>
              <w:t xml:space="preserve">서비스 </w:t>
            </w:r>
            <w:r w:rsidR="0080026E">
              <w:rPr>
                <w:rFonts w:hint="eastAsia"/>
                <w:szCs w:val="20"/>
              </w:rPr>
              <w:t>만족</w:t>
            </w:r>
          </w:p>
          <w:p w:rsidR="009E64AC" w:rsidRPr="009E64AC" w:rsidRDefault="009E64AC" w:rsidP="0080026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 xml:space="preserve">2. 위치기반(Maps)를 사용한 장소 정보제공으로 주변에서 원하는 서비스 </w:t>
            </w:r>
            <w:r w:rsidR="0080026E">
              <w:rPr>
                <w:rFonts w:hint="eastAsia"/>
                <w:szCs w:val="20"/>
              </w:rPr>
              <w:t xml:space="preserve">쉽게 </w:t>
            </w:r>
            <w:r w:rsidRPr="009E64AC">
              <w:rPr>
                <w:szCs w:val="20"/>
              </w:rPr>
              <w:t>이용</w:t>
            </w:r>
          </w:p>
          <w:p w:rsidR="00E0421A" w:rsidRDefault="009E64AC" w:rsidP="00605C79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 xml:space="preserve">3. </w:t>
            </w:r>
            <w:r w:rsidR="00605C79">
              <w:rPr>
                <w:rFonts w:hint="eastAsia"/>
                <w:szCs w:val="20"/>
              </w:rPr>
              <w:t xml:space="preserve">이용 고객들에게 </w:t>
            </w:r>
            <w:r w:rsidR="009F0659">
              <w:rPr>
                <w:rFonts w:hint="eastAsia"/>
                <w:szCs w:val="20"/>
              </w:rPr>
              <w:t xml:space="preserve">예약 정보를 </w:t>
            </w:r>
            <w:r w:rsidR="009F0659">
              <w:rPr>
                <w:szCs w:val="20"/>
              </w:rPr>
              <w:t xml:space="preserve">Simple &amp; Easy Notification Service </w:t>
            </w:r>
            <w:r w:rsidR="009F0659">
              <w:rPr>
                <w:rFonts w:hint="eastAsia"/>
                <w:szCs w:val="20"/>
              </w:rPr>
              <w:t xml:space="preserve">API를 통해 </w:t>
            </w:r>
            <w:r w:rsidR="00E54AA9">
              <w:rPr>
                <w:szCs w:val="20"/>
              </w:rPr>
              <w:t>SMS</w:t>
            </w:r>
            <w:proofErr w:type="spellStart"/>
            <w:r w:rsidR="00E54AA9">
              <w:rPr>
                <w:rFonts w:hint="eastAsia"/>
                <w:szCs w:val="20"/>
              </w:rPr>
              <w:t>로</w:t>
            </w:r>
            <w:proofErr w:type="spellEnd"/>
            <w:r w:rsidR="00E54AA9">
              <w:rPr>
                <w:rFonts w:hint="eastAsia"/>
                <w:szCs w:val="20"/>
              </w:rPr>
              <w:t xml:space="preserve"> </w:t>
            </w:r>
            <w:r w:rsidR="009F0659">
              <w:rPr>
                <w:rFonts w:hint="eastAsia"/>
                <w:szCs w:val="20"/>
              </w:rPr>
              <w:t>제공</w:t>
            </w:r>
            <w:r w:rsidR="00E704B4">
              <w:rPr>
                <w:rFonts w:hint="eastAsia"/>
                <w:szCs w:val="20"/>
              </w:rPr>
              <w:t>함으로써 예약정보를 쉽게 확인</w:t>
            </w:r>
          </w:p>
        </w:tc>
      </w:tr>
    </w:tbl>
    <w:p w:rsidR="005464B6" w:rsidRPr="00DD7FA7" w:rsidRDefault="005464B6" w:rsidP="00862F0E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23"/>
      <w:footerReference w:type="default" r:id="rId24"/>
      <w:footerReference w:type="first" r:id="rId25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457" w:rsidRDefault="00C27457" w:rsidP="00987247">
      <w:r>
        <w:separator/>
      </w:r>
    </w:p>
  </w:endnote>
  <w:endnote w:type="continuationSeparator" w:id="0">
    <w:p w:rsidR="00C27457" w:rsidRDefault="00C27457" w:rsidP="00987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F42" w:rsidRDefault="00724B47">
    <w:pPr>
      <w:pStyle w:val="a3"/>
      <w:jc w:val="center"/>
    </w:pPr>
    <w:r>
      <w:fldChar w:fldCharType="begin"/>
    </w:r>
    <w:r w:rsidR="00706462">
      <w:instrText xml:space="preserve"> PAGE   \* MERGEFORMAT </w:instrText>
    </w:r>
    <w:r>
      <w:fldChar w:fldCharType="separate"/>
    </w:r>
    <w:r w:rsidR="00706462" w:rsidRPr="00EF0B19">
      <w:rPr>
        <w:noProof/>
        <w:lang w:val="ko-KR"/>
      </w:rPr>
      <w:t>-</w:t>
    </w:r>
    <w:r w:rsidR="00706462">
      <w:rPr>
        <w:noProof/>
      </w:rPr>
      <w:t xml:space="preserve"> 1 -</w:t>
    </w:r>
    <w:r>
      <w:fldChar w:fldCharType="end"/>
    </w:r>
  </w:p>
  <w:p w:rsidR="00BA4F42" w:rsidRDefault="00C27457" w:rsidP="004672DF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457" w:rsidRDefault="00C27457" w:rsidP="00987247">
      <w:r>
        <w:separator/>
      </w:r>
    </w:p>
  </w:footnote>
  <w:footnote w:type="continuationSeparator" w:id="0">
    <w:p w:rsidR="00C27457" w:rsidRDefault="00C27457" w:rsidP="00987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:rsidR="00987247" w:rsidRPr="00152A25" w:rsidRDefault="0098724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43C"/>
    <w:multiLevelType w:val="hybridMultilevel"/>
    <w:tmpl w:val="16D66DF6"/>
    <w:lvl w:ilvl="0" w:tplc="843EA896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>
    <w:nsid w:val="09EF3C2A"/>
    <w:multiLevelType w:val="hybridMultilevel"/>
    <w:tmpl w:val="9FC28006"/>
    <w:lvl w:ilvl="0" w:tplc="5CE07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5C1675"/>
    <w:multiLevelType w:val="hybridMultilevel"/>
    <w:tmpl w:val="081C5876"/>
    <w:lvl w:ilvl="0" w:tplc="91CC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79F5B70"/>
    <w:multiLevelType w:val="hybridMultilevel"/>
    <w:tmpl w:val="134A5C92"/>
    <w:lvl w:ilvl="0" w:tplc="81809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0AE52AB"/>
    <w:multiLevelType w:val="hybridMultilevel"/>
    <w:tmpl w:val="AE743446"/>
    <w:lvl w:ilvl="0" w:tplc="01126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345D7D"/>
    <w:multiLevelType w:val="hybridMultilevel"/>
    <w:tmpl w:val="BC827B32"/>
    <w:lvl w:ilvl="0" w:tplc="1D349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7111B2"/>
    <w:multiLevelType w:val="hybridMultilevel"/>
    <w:tmpl w:val="A6AEDE7C"/>
    <w:lvl w:ilvl="0" w:tplc="29D2C3CA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4F74D48"/>
    <w:multiLevelType w:val="hybridMultilevel"/>
    <w:tmpl w:val="10E465C2"/>
    <w:lvl w:ilvl="0" w:tplc="9A5894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C876A76"/>
    <w:multiLevelType w:val="hybridMultilevel"/>
    <w:tmpl w:val="DEF4B3FE"/>
    <w:lvl w:ilvl="0" w:tplc="F5C8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64031283"/>
    <w:multiLevelType w:val="hybridMultilevel"/>
    <w:tmpl w:val="C5BC5AB8"/>
    <w:lvl w:ilvl="0" w:tplc="FA5E6FC8">
      <w:start w:val="5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="Times New Roman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0">
    <w:nsid w:val="66801151"/>
    <w:multiLevelType w:val="hybridMultilevel"/>
    <w:tmpl w:val="AF9A485C"/>
    <w:lvl w:ilvl="0" w:tplc="6E701D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FA010CF"/>
    <w:multiLevelType w:val="multilevel"/>
    <w:tmpl w:val="07801A6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74DB4FFA"/>
    <w:multiLevelType w:val="hybridMultilevel"/>
    <w:tmpl w:val="06E85170"/>
    <w:lvl w:ilvl="0" w:tplc="2B36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78C566F2"/>
    <w:multiLevelType w:val="multilevel"/>
    <w:tmpl w:val="30EADBB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247"/>
    <w:rsid w:val="00055BA7"/>
    <w:rsid w:val="00056C5D"/>
    <w:rsid w:val="00060CCB"/>
    <w:rsid w:val="00082A80"/>
    <w:rsid w:val="00090B23"/>
    <w:rsid w:val="00094025"/>
    <w:rsid w:val="000B3F4B"/>
    <w:rsid w:val="000C7613"/>
    <w:rsid w:val="000D05E2"/>
    <w:rsid w:val="000D7425"/>
    <w:rsid w:val="000E3735"/>
    <w:rsid w:val="000F513F"/>
    <w:rsid w:val="00105F62"/>
    <w:rsid w:val="001114F2"/>
    <w:rsid w:val="001228A7"/>
    <w:rsid w:val="00125D5D"/>
    <w:rsid w:val="0013409F"/>
    <w:rsid w:val="00137104"/>
    <w:rsid w:val="001376BC"/>
    <w:rsid w:val="00151FD2"/>
    <w:rsid w:val="00152A25"/>
    <w:rsid w:val="00153D4C"/>
    <w:rsid w:val="00155980"/>
    <w:rsid w:val="001561C3"/>
    <w:rsid w:val="001604FF"/>
    <w:rsid w:val="00167D8B"/>
    <w:rsid w:val="00171124"/>
    <w:rsid w:val="00174813"/>
    <w:rsid w:val="0018614C"/>
    <w:rsid w:val="00186834"/>
    <w:rsid w:val="00193CAD"/>
    <w:rsid w:val="001966EF"/>
    <w:rsid w:val="001C5916"/>
    <w:rsid w:val="001D62A7"/>
    <w:rsid w:val="001F70E8"/>
    <w:rsid w:val="00207157"/>
    <w:rsid w:val="002076B0"/>
    <w:rsid w:val="00211044"/>
    <w:rsid w:val="00225CCB"/>
    <w:rsid w:val="002514D3"/>
    <w:rsid w:val="00284007"/>
    <w:rsid w:val="00284E5C"/>
    <w:rsid w:val="00287639"/>
    <w:rsid w:val="002A6555"/>
    <w:rsid w:val="002B5DC7"/>
    <w:rsid w:val="002D1614"/>
    <w:rsid w:val="002E5E4D"/>
    <w:rsid w:val="002F23C0"/>
    <w:rsid w:val="003125B2"/>
    <w:rsid w:val="003162D5"/>
    <w:rsid w:val="00327801"/>
    <w:rsid w:val="0033643E"/>
    <w:rsid w:val="003463D5"/>
    <w:rsid w:val="00375075"/>
    <w:rsid w:val="00375A1E"/>
    <w:rsid w:val="00386B97"/>
    <w:rsid w:val="00394BFD"/>
    <w:rsid w:val="003953B1"/>
    <w:rsid w:val="003A19BF"/>
    <w:rsid w:val="003A5987"/>
    <w:rsid w:val="003A6664"/>
    <w:rsid w:val="003B71DB"/>
    <w:rsid w:val="003B7426"/>
    <w:rsid w:val="003D46E8"/>
    <w:rsid w:val="003D7692"/>
    <w:rsid w:val="003F0AC4"/>
    <w:rsid w:val="004024FC"/>
    <w:rsid w:val="004323A4"/>
    <w:rsid w:val="00446572"/>
    <w:rsid w:val="00461043"/>
    <w:rsid w:val="00481EAE"/>
    <w:rsid w:val="00482E40"/>
    <w:rsid w:val="004A08F8"/>
    <w:rsid w:val="004A697F"/>
    <w:rsid w:val="004A78A4"/>
    <w:rsid w:val="004D58BB"/>
    <w:rsid w:val="004E1114"/>
    <w:rsid w:val="004E7E14"/>
    <w:rsid w:val="00502660"/>
    <w:rsid w:val="00502946"/>
    <w:rsid w:val="0050303A"/>
    <w:rsid w:val="00511571"/>
    <w:rsid w:val="005120E3"/>
    <w:rsid w:val="005464B6"/>
    <w:rsid w:val="00570DC8"/>
    <w:rsid w:val="005903F3"/>
    <w:rsid w:val="00591081"/>
    <w:rsid w:val="005C08FD"/>
    <w:rsid w:val="005C227B"/>
    <w:rsid w:val="005D0E4F"/>
    <w:rsid w:val="00604B3B"/>
    <w:rsid w:val="00605C79"/>
    <w:rsid w:val="00621FF6"/>
    <w:rsid w:val="00650CB7"/>
    <w:rsid w:val="00664084"/>
    <w:rsid w:val="00682D5F"/>
    <w:rsid w:val="0068371E"/>
    <w:rsid w:val="006D1559"/>
    <w:rsid w:val="006E58C4"/>
    <w:rsid w:val="006E5E72"/>
    <w:rsid w:val="00702276"/>
    <w:rsid w:val="00706462"/>
    <w:rsid w:val="00710E24"/>
    <w:rsid w:val="00712349"/>
    <w:rsid w:val="00721D60"/>
    <w:rsid w:val="00724B47"/>
    <w:rsid w:val="007447F3"/>
    <w:rsid w:val="00752D60"/>
    <w:rsid w:val="00754DBC"/>
    <w:rsid w:val="00757D36"/>
    <w:rsid w:val="00774CFD"/>
    <w:rsid w:val="00797AAB"/>
    <w:rsid w:val="007C367E"/>
    <w:rsid w:val="0080026E"/>
    <w:rsid w:val="00841745"/>
    <w:rsid w:val="0086124E"/>
    <w:rsid w:val="00862F0E"/>
    <w:rsid w:val="008728EF"/>
    <w:rsid w:val="00877EDA"/>
    <w:rsid w:val="00883A49"/>
    <w:rsid w:val="00885C31"/>
    <w:rsid w:val="008B3BB9"/>
    <w:rsid w:val="008C07D3"/>
    <w:rsid w:val="008D60C5"/>
    <w:rsid w:val="008E7C7C"/>
    <w:rsid w:val="008F7F9E"/>
    <w:rsid w:val="009057A9"/>
    <w:rsid w:val="0091028A"/>
    <w:rsid w:val="00910D6C"/>
    <w:rsid w:val="009221AA"/>
    <w:rsid w:val="00940F62"/>
    <w:rsid w:val="0095172D"/>
    <w:rsid w:val="009762C3"/>
    <w:rsid w:val="00987247"/>
    <w:rsid w:val="009A1F8B"/>
    <w:rsid w:val="009A5AC4"/>
    <w:rsid w:val="009C4A37"/>
    <w:rsid w:val="009C52EF"/>
    <w:rsid w:val="009C541D"/>
    <w:rsid w:val="009E64AC"/>
    <w:rsid w:val="009F0659"/>
    <w:rsid w:val="009F448B"/>
    <w:rsid w:val="00A04C20"/>
    <w:rsid w:val="00A05DCA"/>
    <w:rsid w:val="00A1245A"/>
    <w:rsid w:val="00A15A85"/>
    <w:rsid w:val="00A160FB"/>
    <w:rsid w:val="00A2334B"/>
    <w:rsid w:val="00A30D7D"/>
    <w:rsid w:val="00A3762C"/>
    <w:rsid w:val="00A40C28"/>
    <w:rsid w:val="00A4369A"/>
    <w:rsid w:val="00A4583D"/>
    <w:rsid w:val="00A4648B"/>
    <w:rsid w:val="00A8593A"/>
    <w:rsid w:val="00A8640C"/>
    <w:rsid w:val="00AA07E3"/>
    <w:rsid w:val="00AA7FC5"/>
    <w:rsid w:val="00AB60C7"/>
    <w:rsid w:val="00AC698D"/>
    <w:rsid w:val="00AC7A3D"/>
    <w:rsid w:val="00B1537C"/>
    <w:rsid w:val="00B169FF"/>
    <w:rsid w:val="00B50A0B"/>
    <w:rsid w:val="00B5206C"/>
    <w:rsid w:val="00B6228E"/>
    <w:rsid w:val="00BA1D58"/>
    <w:rsid w:val="00BB375C"/>
    <w:rsid w:val="00BC0282"/>
    <w:rsid w:val="00BC53C4"/>
    <w:rsid w:val="00BE6CAA"/>
    <w:rsid w:val="00BF1228"/>
    <w:rsid w:val="00BF312F"/>
    <w:rsid w:val="00C27457"/>
    <w:rsid w:val="00C34DCD"/>
    <w:rsid w:val="00C44CDC"/>
    <w:rsid w:val="00C547BE"/>
    <w:rsid w:val="00C54A3E"/>
    <w:rsid w:val="00C91C38"/>
    <w:rsid w:val="00CA0959"/>
    <w:rsid w:val="00CA5AC8"/>
    <w:rsid w:val="00CB74D9"/>
    <w:rsid w:val="00CC336E"/>
    <w:rsid w:val="00CC51E5"/>
    <w:rsid w:val="00CE09ED"/>
    <w:rsid w:val="00CE0D0D"/>
    <w:rsid w:val="00CE203C"/>
    <w:rsid w:val="00CF411D"/>
    <w:rsid w:val="00D1212E"/>
    <w:rsid w:val="00D14B36"/>
    <w:rsid w:val="00D17417"/>
    <w:rsid w:val="00D211B4"/>
    <w:rsid w:val="00D225D7"/>
    <w:rsid w:val="00D30B46"/>
    <w:rsid w:val="00D549DB"/>
    <w:rsid w:val="00D67E3A"/>
    <w:rsid w:val="00D7467B"/>
    <w:rsid w:val="00D75F67"/>
    <w:rsid w:val="00D85BA6"/>
    <w:rsid w:val="00D90825"/>
    <w:rsid w:val="00D976D8"/>
    <w:rsid w:val="00DB5280"/>
    <w:rsid w:val="00DC0158"/>
    <w:rsid w:val="00DC5DFF"/>
    <w:rsid w:val="00DD6552"/>
    <w:rsid w:val="00DD7FA7"/>
    <w:rsid w:val="00DE038F"/>
    <w:rsid w:val="00DE54DD"/>
    <w:rsid w:val="00DF7252"/>
    <w:rsid w:val="00E0421A"/>
    <w:rsid w:val="00E256F1"/>
    <w:rsid w:val="00E27A5A"/>
    <w:rsid w:val="00E30025"/>
    <w:rsid w:val="00E372D9"/>
    <w:rsid w:val="00E45FD8"/>
    <w:rsid w:val="00E5233D"/>
    <w:rsid w:val="00E52F21"/>
    <w:rsid w:val="00E54AA9"/>
    <w:rsid w:val="00E704B4"/>
    <w:rsid w:val="00E84024"/>
    <w:rsid w:val="00E917BA"/>
    <w:rsid w:val="00EA3A85"/>
    <w:rsid w:val="00EA6929"/>
    <w:rsid w:val="00EC3A53"/>
    <w:rsid w:val="00F05192"/>
    <w:rsid w:val="00F11CBF"/>
    <w:rsid w:val="00F128EA"/>
    <w:rsid w:val="00F204C4"/>
    <w:rsid w:val="00F34029"/>
    <w:rsid w:val="00F40D14"/>
    <w:rsid w:val="00F541C2"/>
    <w:rsid w:val="00F667B2"/>
    <w:rsid w:val="00F66E42"/>
    <w:rsid w:val="00F705F8"/>
    <w:rsid w:val="00F732F8"/>
    <w:rsid w:val="00F914EE"/>
    <w:rsid w:val="00F97C5A"/>
    <w:rsid w:val="00FA10D9"/>
    <w:rsid w:val="00FC67B0"/>
    <w:rsid w:val="00FD7F9C"/>
    <w:rsid w:val="00FF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F0AC4"/>
    <w:pPr>
      <w:ind w:leftChars="400" w:left="800"/>
    </w:pPr>
  </w:style>
  <w:style w:type="table" w:styleId="a7">
    <w:name w:val="Table Grid"/>
    <w:basedOn w:val="a1"/>
    <w:uiPriority w:val="39"/>
    <w:rsid w:val="00F91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황재윤</cp:lastModifiedBy>
  <cp:revision>9</cp:revision>
  <dcterms:created xsi:type="dcterms:W3CDTF">2022-08-06T11:49:00Z</dcterms:created>
  <dcterms:modified xsi:type="dcterms:W3CDTF">2022-08-07T06:49:00Z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