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1C1F" w14:textId="77777777" w:rsidR="00F87468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>System Design Document (SDD) Template</w:t>
      </w:r>
    </w:p>
    <w:p w14:paraId="3DBEA615" w14:textId="77777777" w:rsidR="00F87468" w:rsidRPr="00F87468" w:rsidRDefault="00F87468" w:rsidP="00F87468">
      <w:pPr>
        <w:rPr>
          <w:lang w:val="en-US"/>
        </w:rPr>
      </w:pPr>
    </w:p>
    <w:p w14:paraId="55F63EC8" w14:textId="77777777" w:rsidR="00F87468" w:rsidRPr="00A14ECF" w:rsidRDefault="00F87468" w:rsidP="00F87468">
      <w:pPr>
        <w:rPr>
          <w:b/>
          <w:bCs/>
          <w:sz w:val="28"/>
          <w:szCs w:val="28"/>
          <w:lang w:val="en-US"/>
        </w:rPr>
      </w:pPr>
      <w:r w:rsidRPr="00A14ECF">
        <w:rPr>
          <w:b/>
          <w:bCs/>
          <w:sz w:val="28"/>
          <w:szCs w:val="28"/>
          <w:lang w:val="en-US"/>
        </w:rPr>
        <w:t>1. Introduction</w:t>
      </w:r>
    </w:p>
    <w:p w14:paraId="62D35F9D" w14:textId="77777777" w:rsidR="00F87468" w:rsidRPr="00F87468" w:rsidRDefault="00F87468" w:rsidP="00F87468">
      <w:pPr>
        <w:rPr>
          <w:lang w:val="en-US"/>
        </w:rPr>
      </w:pPr>
    </w:p>
    <w:p w14:paraId="7B2E4092" w14:textId="38753D8E" w:rsidR="002668D1" w:rsidRPr="00A14ECF" w:rsidRDefault="00F87468" w:rsidP="002668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14ECF">
        <w:rPr>
          <w:b/>
          <w:bCs/>
          <w:lang w:val="en-US"/>
        </w:rPr>
        <w:t>Purpose</w:t>
      </w:r>
    </w:p>
    <w:p w14:paraId="6207E585" w14:textId="67F69E92" w:rsidR="00F87468" w:rsidRPr="002668D1" w:rsidRDefault="00F87468" w:rsidP="002668D1">
      <w:pPr>
        <w:pStyle w:val="ListParagraph"/>
        <w:ind w:left="360"/>
        <w:rPr>
          <w:lang w:val="en-US"/>
        </w:rPr>
      </w:pPr>
      <w:r w:rsidRPr="002668D1">
        <w:rPr>
          <w:lang w:val="en-US"/>
        </w:rPr>
        <w:t xml:space="preserve"> Explain the purpose of the document and the system.</w:t>
      </w:r>
    </w:p>
    <w:p w14:paraId="7F6A3AFF" w14:textId="77777777" w:rsidR="002668D1" w:rsidRPr="002668D1" w:rsidRDefault="002668D1" w:rsidP="002668D1">
      <w:pPr>
        <w:pStyle w:val="ListParagraph"/>
        <w:ind w:left="360"/>
        <w:rPr>
          <w:lang w:val="en-US"/>
        </w:rPr>
      </w:pPr>
    </w:p>
    <w:p w14:paraId="3E8A725C" w14:textId="51FABB1C" w:rsidR="002668D1" w:rsidRPr="00A14ECF" w:rsidRDefault="00F87468" w:rsidP="002668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14ECF">
        <w:rPr>
          <w:b/>
          <w:bCs/>
          <w:lang w:val="en-US"/>
        </w:rPr>
        <w:t>Scope</w:t>
      </w:r>
    </w:p>
    <w:p w14:paraId="63FD1733" w14:textId="387012B5" w:rsidR="00F87468" w:rsidRPr="002668D1" w:rsidRDefault="00F87468" w:rsidP="002668D1">
      <w:pPr>
        <w:pStyle w:val="ListParagraph"/>
        <w:ind w:left="360"/>
        <w:rPr>
          <w:lang w:val="en-US"/>
        </w:rPr>
      </w:pPr>
      <w:r w:rsidRPr="002668D1">
        <w:rPr>
          <w:lang w:val="en-US"/>
        </w:rPr>
        <w:t xml:space="preserve"> Describe the scope of the system design, what is included and what is excluded.</w:t>
      </w:r>
    </w:p>
    <w:p w14:paraId="048A9371" w14:textId="6A9894BA" w:rsidR="00F87468" w:rsidRPr="00F87468" w:rsidRDefault="00F87468" w:rsidP="00F87468">
      <w:pPr>
        <w:rPr>
          <w:lang w:val="en-US"/>
        </w:rPr>
      </w:pPr>
    </w:p>
    <w:p w14:paraId="438D152B" w14:textId="1AE8FAF0" w:rsidR="002668D1" w:rsidRPr="00A14ECF" w:rsidRDefault="00F87468" w:rsidP="002668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14ECF">
        <w:rPr>
          <w:b/>
          <w:bCs/>
          <w:lang w:val="en-US"/>
        </w:rPr>
        <w:t>Overview</w:t>
      </w:r>
    </w:p>
    <w:p w14:paraId="5346FAD7" w14:textId="4A052C9B" w:rsidR="00F87468" w:rsidRPr="002668D1" w:rsidRDefault="00F87468" w:rsidP="002668D1">
      <w:pPr>
        <w:pStyle w:val="ListParagraph"/>
        <w:ind w:left="360"/>
        <w:rPr>
          <w:lang w:val="en-US"/>
        </w:rPr>
      </w:pPr>
      <w:r w:rsidRPr="002668D1">
        <w:rPr>
          <w:lang w:val="en-US"/>
        </w:rPr>
        <w:t xml:space="preserve"> Provide an overview of the contents of the document.</w:t>
      </w:r>
    </w:p>
    <w:p w14:paraId="7B73A04C" w14:textId="65528D46" w:rsidR="00F87468" w:rsidRPr="00A14ECF" w:rsidRDefault="00F87468" w:rsidP="00F87468">
      <w:pPr>
        <w:rPr>
          <w:sz w:val="28"/>
          <w:szCs w:val="28"/>
          <w:lang w:val="en-US"/>
        </w:rPr>
      </w:pPr>
      <w:r w:rsidRPr="00A14ECF">
        <w:rPr>
          <w:sz w:val="28"/>
          <w:szCs w:val="28"/>
          <w:lang w:val="en-US"/>
        </w:rPr>
        <w:t xml:space="preserve">2. </w:t>
      </w:r>
      <w:r w:rsidRPr="00A14ECF">
        <w:rPr>
          <w:b/>
          <w:bCs/>
          <w:sz w:val="28"/>
          <w:szCs w:val="28"/>
          <w:lang w:val="en-US"/>
        </w:rPr>
        <w:t>System Architecture</w:t>
      </w:r>
    </w:p>
    <w:p w14:paraId="1DD97B7F" w14:textId="36D9BE0F" w:rsidR="00F87468" w:rsidRPr="00F87468" w:rsidRDefault="00F87468" w:rsidP="00A14ECF">
      <w:pPr>
        <w:ind w:firstLine="720"/>
        <w:rPr>
          <w:lang w:val="en-US"/>
        </w:rPr>
      </w:pPr>
      <w:r w:rsidRPr="00F87468">
        <w:rPr>
          <w:lang w:val="en-US"/>
        </w:rPr>
        <w:t xml:space="preserve"> Provide a high-level overview of the system architecture</w:t>
      </w:r>
      <w:r w:rsidR="00A82150">
        <w:rPr>
          <w:lang w:val="en-US"/>
        </w:rPr>
        <w:t xml:space="preserve"> (Diagram)</w:t>
      </w:r>
      <w:r w:rsidRPr="00F87468">
        <w:rPr>
          <w:lang w:val="en-US"/>
        </w:rPr>
        <w:t>.</w:t>
      </w:r>
    </w:p>
    <w:p w14:paraId="62B1FA6A" w14:textId="37358F60" w:rsidR="00A82150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>2.2 Hardware Architecture</w:t>
      </w:r>
    </w:p>
    <w:p w14:paraId="3B638297" w14:textId="49DE287A" w:rsidR="00F87468" w:rsidRPr="00F87468" w:rsidRDefault="00F87468" w:rsidP="00A82150">
      <w:pPr>
        <w:ind w:left="720"/>
        <w:rPr>
          <w:lang w:val="en-US"/>
        </w:rPr>
      </w:pPr>
      <w:r w:rsidRPr="00F87468">
        <w:rPr>
          <w:lang w:val="en-US"/>
        </w:rPr>
        <w:t xml:space="preserve">Describe the hardware components and their </w:t>
      </w:r>
      <w:r w:rsidR="00A82150" w:rsidRPr="00F87468">
        <w:rPr>
          <w:lang w:val="en-US"/>
        </w:rPr>
        <w:t>relationships.</w:t>
      </w:r>
      <w:r w:rsidR="00A82150">
        <w:rPr>
          <w:lang w:val="en-US"/>
        </w:rPr>
        <w:t xml:space="preserve"> (Users devices and system devices)</w:t>
      </w:r>
    </w:p>
    <w:p w14:paraId="71971F37" w14:textId="7228C26B" w:rsidR="00A82150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>2.3 Software Architecture</w:t>
      </w:r>
    </w:p>
    <w:p w14:paraId="7395B152" w14:textId="4DB58767" w:rsidR="00F87468" w:rsidRPr="00F87468" w:rsidRDefault="00F87468" w:rsidP="00A82150">
      <w:pPr>
        <w:ind w:firstLine="720"/>
        <w:rPr>
          <w:lang w:val="en-US"/>
        </w:rPr>
      </w:pPr>
      <w:r w:rsidRPr="00F87468">
        <w:rPr>
          <w:lang w:val="en-US"/>
        </w:rPr>
        <w:t xml:space="preserve"> Describe the software components and their interactions.</w:t>
      </w:r>
      <w:r w:rsidR="00A82150">
        <w:rPr>
          <w:lang w:val="en-US"/>
        </w:rPr>
        <w:t xml:space="preserve"> (Users apps and system apps)</w:t>
      </w:r>
    </w:p>
    <w:p w14:paraId="0EFFE5E1" w14:textId="1CCA3A22" w:rsidR="00A82150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 xml:space="preserve">2.4 Network Architecture </w:t>
      </w:r>
    </w:p>
    <w:p w14:paraId="50C08828" w14:textId="261C1628" w:rsidR="00F87468" w:rsidRPr="00F87468" w:rsidRDefault="00F87468" w:rsidP="00A82150">
      <w:pPr>
        <w:ind w:left="720"/>
        <w:rPr>
          <w:lang w:val="en-US"/>
        </w:rPr>
      </w:pPr>
      <w:r w:rsidRPr="00F87468">
        <w:rPr>
          <w:lang w:val="en-US"/>
        </w:rPr>
        <w:t>Describe the network infrastructure and how the system components communicate.</w:t>
      </w:r>
      <w:r w:rsidR="00A82150">
        <w:rPr>
          <w:lang w:val="en-US"/>
        </w:rPr>
        <w:t xml:space="preserve"> (all required communication devices and their configurations Types on networks that will be used, network protocols that will be require=</w:t>
      </w:r>
    </w:p>
    <w:p w14:paraId="3F9399D3" w14:textId="77777777" w:rsidR="00F87468" w:rsidRPr="00A14ECF" w:rsidRDefault="00F87468" w:rsidP="00F87468">
      <w:pPr>
        <w:rPr>
          <w:b/>
          <w:bCs/>
          <w:sz w:val="28"/>
          <w:szCs w:val="28"/>
          <w:lang w:val="en-US"/>
        </w:rPr>
      </w:pPr>
      <w:r w:rsidRPr="00A14ECF">
        <w:rPr>
          <w:b/>
          <w:bCs/>
          <w:sz w:val="28"/>
          <w:szCs w:val="28"/>
          <w:lang w:val="en-US"/>
        </w:rPr>
        <w:t>3. External Interfaces</w:t>
      </w:r>
    </w:p>
    <w:p w14:paraId="1C81004E" w14:textId="77777777" w:rsidR="00F87468" w:rsidRPr="00F87468" w:rsidRDefault="00F87468" w:rsidP="00F87468">
      <w:pPr>
        <w:rPr>
          <w:lang w:val="en-US"/>
        </w:rPr>
      </w:pPr>
    </w:p>
    <w:p w14:paraId="4A892326" w14:textId="56A14F1D" w:rsidR="00A82150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>3.2 Hardware Interfaces</w:t>
      </w:r>
    </w:p>
    <w:p w14:paraId="34B75E0C" w14:textId="4C3882CA" w:rsidR="00F87468" w:rsidRPr="00F87468" w:rsidRDefault="00F87468" w:rsidP="00A82150">
      <w:pPr>
        <w:ind w:firstLine="720"/>
        <w:rPr>
          <w:lang w:val="en-US"/>
        </w:rPr>
      </w:pPr>
      <w:r w:rsidRPr="00F87468">
        <w:rPr>
          <w:lang w:val="en-US"/>
        </w:rPr>
        <w:t xml:space="preserve"> Describe any</w:t>
      </w:r>
      <w:r w:rsidR="00A14ECF">
        <w:rPr>
          <w:lang w:val="en-US"/>
        </w:rPr>
        <w:t xml:space="preserve"> required</w:t>
      </w:r>
      <w:r w:rsidRPr="00F87468">
        <w:rPr>
          <w:lang w:val="en-US"/>
        </w:rPr>
        <w:t xml:space="preserve"> hardware interfaces, including communication protocols.</w:t>
      </w:r>
    </w:p>
    <w:p w14:paraId="10F97D48" w14:textId="2EFE52EE" w:rsidR="00A82150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>3.3 Software Interfaces</w:t>
      </w:r>
    </w:p>
    <w:p w14:paraId="799FCB5F" w14:textId="0A1634EF" w:rsidR="00F87468" w:rsidRPr="00F87468" w:rsidRDefault="00F87468" w:rsidP="00A82150">
      <w:pPr>
        <w:ind w:firstLine="720"/>
        <w:rPr>
          <w:lang w:val="en-US"/>
        </w:rPr>
      </w:pPr>
      <w:r w:rsidRPr="00F87468">
        <w:rPr>
          <w:lang w:val="en-US"/>
        </w:rPr>
        <w:t xml:space="preserve"> Describe the software interfaces between different system components.</w:t>
      </w:r>
    </w:p>
    <w:p w14:paraId="3B1F1BB8" w14:textId="6DC03C3D" w:rsidR="00A82150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 xml:space="preserve">3.4 Communications Interfaces </w:t>
      </w:r>
    </w:p>
    <w:p w14:paraId="0249F3A0" w14:textId="7C9BE319" w:rsidR="00F87468" w:rsidRDefault="00F87468" w:rsidP="00A14ECF">
      <w:pPr>
        <w:ind w:left="720"/>
        <w:rPr>
          <w:lang w:val="en-US"/>
        </w:rPr>
      </w:pPr>
      <w:r w:rsidRPr="00F87468">
        <w:rPr>
          <w:lang w:val="en-US"/>
        </w:rPr>
        <w:t>Describe the interfaces for communication between components, including network protocols and data formats.</w:t>
      </w:r>
    </w:p>
    <w:p w14:paraId="036420B6" w14:textId="2F48FEEB" w:rsidR="003F22D3" w:rsidRPr="00A14ECF" w:rsidRDefault="004154B3" w:rsidP="004154B3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>3.5 System Security and Integrity Controls</w:t>
      </w:r>
    </w:p>
    <w:p w14:paraId="35B305B4" w14:textId="3CA0E44C" w:rsidR="004154B3" w:rsidRDefault="004154B3" w:rsidP="004154B3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Describe the design details of the integrity and security controls that will be implemented for the proposed of the system. </w:t>
      </w:r>
    </w:p>
    <w:p w14:paraId="1E684D9F" w14:textId="3A38F245" w:rsidR="004154B3" w:rsidRPr="00F87468" w:rsidRDefault="004154B3" w:rsidP="004154B3">
      <w:pPr>
        <w:rPr>
          <w:lang w:val="en-US"/>
        </w:rPr>
      </w:pPr>
    </w:p>
    <w:p w14:paraId="6A13FB31" w14:textId="77777777" w:rsidR="00F87468" w:rsidRPr="00A14ECF" w:rsidRDefault="00F87468" w:rsidP="00F87468">
      <w:pPr>
        <w:rPr>
          <w:b/>
          <w:bCs/>
          <w:sz w:val="28"/>
          <w:szCs w:val="28"/>
          <w:lang w:val="en-US"/>
        </w:rPr>
      </w:pPr>
      <w:r w:rsidRPr="00A14ECF">
        <w:rPr>
          <w:b/>
          <w:bCs/>
          <w:sz w:val="28"/>
          <w:szCs w:val="28"/>
          <w:lang w:val="en-US"/>
        </w:rPr>
        <w:t>4. Database Design</w:t>
      </w:r>
    </w:p>
    <w:p w14:paraId="1B987E3E" w14:textId="77777777" w:rsidR="00F87468" w:rsidRPr="00F87468" w:rsidRDefault="00F87468" w:rsidP="00F87468">
      <w:pPr>
        <w:rPr>
          <w:lang w:val="en-US"/>
        </w:rPr>
      </w:pPr>
    </w:p>
    <w:p w14:paraId="39942B17" w14:textId="77777777" w:rsidR="00A14ECF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 xml:space="preserve">4.1 Data Requirements </w:t>
      </w:r>
    </w:p>
    <w:p w14:paraId="442FC92B" w14:textId="72CCE5AE" w:rsidR="00F87468" w:rsidRPr="00F87468" w:rsidRDefault="004154B3" w:rsidP="00A14ECF">
      <w:pPr>
        <w:ind w:firstLine="720"/>
        <w:rPr>
          <w:lang w:val="en-US"/>
        </w:rPr>
      </w:pPr>
      <w:r>
        <w:rPr>
          <w:lang w:val="en-US"/>
        </w:rPr>
        <w:t xml:space="preserve">Data </w:t>
      </w:r>
      <w:r w:rsidR="00A14ECF">
        <w:rPr>
          <w:lang w:val="en-US"/>
        </w:rPr>
        <w:t>Dictionary</w:t>
      </w:r>
    </w:p>
    <w:p w14:paraId="6694DC84" w14:textId="0445D3F8" w:rsidR="004154B3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 xml:space="preserve">4.2 Database Schema </w:t>
      </w:r>
    </w:p>
    <w:p w14:paraId="78455CBF" w14:textId="6D4AB87F" w:rsidR="00F87468" w:rsidRPr="00F87468" w:rsidRDefault="00F87468" w:rsidP="004154B3">
      <w:pPr>
        <w:ind w:firstLine="720"/>
        <w:rPr>
          <w:lang w:val="en-US"/>
        </w:rPr>
      </w:pPr>
      <w:r w:rsidRPr="00F87468">
        <w:rPr>
          <w:lang w:val="en-US"/>
        </w:rPr>
        <w:t>Provide the database schema, including tables, fields, and relationships.</w:t>
      </w:r>
    </w:p>
    <w:p w14:paraId="137792E3" w14:textId="05E196EE" w:rsidR="004154B3" w:rsidRPr="00A14ECF" w:rsidRDefault="00F87468" w:rsidP="004154B3">
      <w:pPr>
        <w:spacing w:line="360" w:lineRule="auto"/>
        <w:rPr>
          <w:b/>
          <w:bCs/>
          <w:lang w:val="en-US"/>
        </w:rPr>
      </w:pPr>
      <w:r w:rsidRPr="00A14ECF">
        <w:rPr>
          <w:b/>
          <w:bCs/>
          <w:lang w:val="en-US"/>
        </w:rPr>
        <w:t xml:space="preserve">4.4 </w:t>
      </w:r>
      <w:r w:rsidR="004154B3" w:rsidRPr="00A14ECF">
        <w:rPr>
          <w:b/>
          <w:bCs/>
          <w:lang w:val="en-US"/>
        </w:rPr>
        <w:t>Database physical design</w:t>
      </w:r>
    </w:p>
    <w:p w14:paraId="5CD86794" w14:textId="6785A421" w:rsidR="004154B3" w:rsidRPr="009406D2" w:rsidRDefault="00F87468" w:rsidP="004154B3">
      <w:pPr>
        <w:spacing w:line="360" w:lineRule="auto"/>
        <w:ind w:left="720"/>
        <w:rPr>
          <w:rFonts w:cstheme="minorHAnsi"/>
          <w:lang w:val="en-US"/>
        </w:rPr>
      </w:pPr>
      <w:r w:rsidRPr="00F87468">
        <w:rPr>
          <w:lang w:val="en-US"/>
        </w:rPr>
        <w:t>Describe the data storage solutions and mechanisms</w:t>
      </w:r>
      <w:r w:rsidR="004154B3">
        <w:rPr>
          <w:lang w:val="en-US"/>
        </w:rPr>
        <w:t xml:space="preserve">. </w:t>
      </w:r>
      <w:r w:rsidR="004154B3">
        <w:rPr>
          <w:rFonts w:cstheme="minorHAnsi"/>
          <w:lang w:val="en-US"/>
        </w:rPr>
        <w:t xml:space="preserve">This should be inclusive of data storage organization, required storage size, </w:t>
      </w:r>
      <w:r w:rsidR="00A14ECF">
        <w:rPr>
          <w:rFonts w:cstheme="minorHAnsi"/>
          <w:lang w:val="en-US"/>
        </w:rPr>
        <w:t>integrity,</w:t>
      </w:r>
      <w:r w:rsidR="004154B3">
        <w:rPr>
          <w:rFonts w:cstheme="minorHAnsi"/>
          <w:lang w:val="en-US"/>
        </w:rPr>
        <w:t xml:space="preserve"> and all other necessary requirements.</w:t>
      </w:r>
    </w:p>
    <w:p w14:paraId="7D458058" w14:textId="77777777" w:rsidR="00A14ECF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>4.5 Data Security</w:t>
      </w:r>
    </w:p>
    <w:p w14:paraId="4C8F1EE6" w14:textId="6398F03F" w:rsidR="00F87468" w:rsidRPr="00F87468" w:rsidRDefault="00F87468" w:rsidP="00A14ECF">
      <w:pPr>
        <w:ind w:firstLine="720"/>
        <w:rPr>
          <w:lang w:val="en-US"/>
        </w:rPr>
      </w:pPr>
      <w:r w:rsidRPr="00F87468">
        <w:rPr>
          <w:lang w:val="en-US"/>
        </w:rPr>
        <w:t xml:space="preserve"> Outline the security measures</w:t>
      </w:r>
      <w:r w:rsidR="00A14ECF">
        <w:rPr>
          <w:lang w:val="en-US"/>
        </w:rPr>
        <w:t xml:space="preserve"> that will be implemented to </w:t>
      </w:r>
      <w:r w:rsidRPr="00F87468">
        <w:rPr>
          <w:lang w:val="en-US"/>
        </w:rPr>
        <w:t xml:space="preserve"> for protect data.</w:t>
      </w:r>
    </w:p>
    <w:p w14:paraId="29A1457B" w14:textId="77777777" w:rsidR="00F87468" w:rsidRPr="00A14ECF" w:rsidRDefault="00F87468" w:rsidP="00F87468">
      <w:pPr>
        <w:rPr>
          <w:b/>
          <w:bCs/>
          <w:sz w:val="28"/>
          <w:szCs w:val="28"/>
          <w:lang w:val="en-US"/>
        </w:rPr>
      </w:pPr>
      <w:r w:rsidRPr="00A14ECF">
        <w:rPr>
          <w:b/>
          <w:bCs/>
          <w:sz w:val="28"/>
          <w:szCs w:val="28"/>
          <w:lang w:val="en-US"/>
        </w:rPr>
        <w:t>5. User Interface Design</w:t>
      </w:r>
    </w:p>
    <w:p w14:paraId="69E41EB1" w14:textId="44490165" w:rsidR="00F87468" w:rsidRPr="00F87468" w:rsidRDefault="00F87468" w:rsidP="003F22D3">
      <w:pPr>
        <w:ind w:left="720"/>
        <w:rPr>
          <w:lang w:val="en-US"/>
        </w:rPr>
      </w:pPr>
      <w:r w:rsidRPr="00F87468">
        <w:rPr>
          <w:lang w:val="en-US"/>
        </w:rPr>
        <w:t>Provide detailed designs of the user interface, including layouts, mockups, and user experience considerations.</w:t>
      </w:r>
    </w:p>
    <w:p w14:paraId="60499E4C" w14:textId="77777777" w:rsidR="00F87468" w:rsidRPr="00A14ECF" w:rsidRDefault="00F87468" w:rsidP="00F87468">
      <w:pPr>
        <w:rPr>
          <w:b/>
          <w:bCs/>
          <w:sz w:val="28"/>
          <w:szCs w:val="28"/>
          <w:lang w:val="en-US"/>
        </w:rPr>
      </w:pPr>
      <w:r w:rsidRPr="00A14ECF">
        <w:rPr>
          <w:b/>
          <w:bCs/>
          <w:sz w:val="28"/>
          <w:szCs w:val="28"/>
          <w:lang w:val="en-US"/>
        </w:rPr>
        <w:t>6. Application Components Design</w:t>
      </w:r>
    </w:p>
    <w:p w14:paraId="034AA0FB" w14:textId="77777777" w:rsidR="00F87468" w:rsidRPr="00F87468" w:rsidRDefault="00F87468" w:rsidP="00F87468">
      <w:pPr>
        <w:rPr>
          <w:lang w:val="en-US"/>
        </w:rPr>
      </w:pPr>
    </w:p>
    <w:p w14:paraId="73626596" w14:textId="77777777" w:rsidR="00A14ECF" w:rsidRPr="00A14ECF" w:rsidRDefault="00F87468" w:rsidP="00F87468">
      <w:pPr>
        <w:rPr>
          <w:b/>
          <w:bCs/>
          <w:lang w:val="en-US"/>
        </w:rPr>
      </w:pPr>
      <w:r w:rsidRPr="00A14ECF">
        <w:rPr>
          <w:b/>
          <w:bCs/>
          <w:lang w:val="en-US"/>
        </w:rPr>
        <w:t>6.1 Component Overview</w:t>
      </w:r>
    </w:p>
    <w:p w14:paraId="610E68B7" w14:textId="6204F61B" w:rsidR="00F87468" w:rsidRPr="00F87468" w:rsidRDefault="00F87468" w:rsidP="00F87468">
      <w:pPr>
        <w:rPr>
          <w:lang w:val="en-US"/>
        </w:rPr>
      </w:pPr>
      <w:r w:rsidRPr="00F87468">
        <w:rPr>
          <w:lang w:val="en-US"/>
        </w:rPr>
        <w:t xml:space="preserve">Provide an overview of </w:t>
      </w:r>
      <w:r w:rsidR="003F22D3">
        <w:rPr>
          <w:lang w:val="en-US"/>
        </w:rPr>
        <w:t xml:space="preserve">all </w:t>
      </w:r>
      <w:r w:rsidRPr="00F87468">
        <w:rPr>
          <w:lang w:val="en-US"/>
        </w:rPr>
        <w:t>the application components</w:t>
      </w:r>
      <w:r w:rsidR="003F22D3">
        <w:rPr>
          <w:lang w:val="en-US"/>
        </w:rPr>
        <w:t>(subsystems)</w:t>
      </w:r>
      <w:r w:rsidRPr="00F87468">
        <w:rPr>
          <w:lang w:val="en-US"/>
        </w:rPr>
        <w:t xml:space="preserve"> and their responsibilities.</w:t>
      </w:r>
    </w:p>
    <w:p w14:paraId="00D422C8" w14:textId="22568E29" w:rsidR="00F87468" w:rsidRPr="00F87468" w:rsidRDefault="00F87468" w:rsidP="00F87468">
      <w:pPr>
        <w:rPr>
          <w:lang w:val="en-US"/>
        </w:rPr>
      </w:pPr>
      <w:r w:rsidRPr="00F87468">
        <w:rPr>
          <w:lang w:val="en-US"/>
        </w:rPr>
        <w:t>Detailed Component Design: For each component, provide:</w:t>
      </w:r>
    </w:p>
    <w:p w14:paraId="65470528" w14:textId="7A5E31EF" w:rsidR="00F87468" w:rsidRPr="003F22D3" w:rsidRDefault="00F87468" w:rsidP="003F22D3">
      <w:pPr>
        <w:pStyle w:val="ListParagraph"/>
        <w:numPr>
          <w:ilvl w:val="0"/>
          <w:numId w:val="2"/>
        </w:numPr>
        <w:rPr>
          <w:lang w:val="en-US"/>
        </w:rPr>
      </w:pPr>
      <w:r w:rsidRPr="003F22D3">
        <w:rPr>
          <w:lang w:val="en-US"/>
        </w:rPr>
        <w:t>Purpose: Describe the purpose of the component.</w:t>
      </w:r>
    </w:p>
    <w:p w14:paraId="4A38A3EB" w14:textId="1A618B27" w:rsidR="00F87468" w:rsidRPr="003F22D3" w:rsidRDefault="00F87468" w:rsidP="003F22D3">
      <w:pPr>
        <w:pStyle w:val="ListParagraph"/>
        <w:numPr>
          <w:ilvl w:val="0"/>
          <w:numId w:val="2"/>
        </w:numPr>
        <w:rPr>
          <w:lang w:val="en-US"/>
        </w:rPr>
      </w:pPr>
      <w:r w:rsidRPr="003F22D3">
        <w:rPr>
          <w:lang w:val="en-US"/>
        </w:rPr>
        <w:t>Data Structures: Describe any data structures used by the component.</w:t>
      </w:r>
    </w:p>
    <w:p w14:paraId="4F6D6D7B" w14:textId="70914185" w:rsidR="00F87468" w:rsidRPr="003F22D3" w:rsidRDefault="00F87468" w:rsidP="003F22D3">
      <w:pPr>
        <w:pStyle w:val="ListParagraph"/>
        <w:numPr>
          <w:ilvl w:val="0"/>
          <w:numId w:val="2"/>
        </w:numPr>
        <w:rPr>
          <w:lang w:val="en-US"/>
        </w:rPr>
      </w:pPr>
      <w:r w:rsidRPr="003F22D3">
        <w:rPr>
          <w:lang w:val="en-US"/>
        </w:rPr>
        <w:t>Interaction: Describe how the component interacts with other components.</w:t>
      </w:r>
    </w:p>
    <w:p w14:paraId="340DF11C" w14:textId="77777777" w:rsidR="00F87468" w:rsidRPr="00A14ECF" w:rsidRDefault="00F87468" w:rsidP="00F87468">
      <w:pPr>
        <w:rPr>
          <w:b/>
          <w:bCs/>
          <w:sz w:val="28"/>
          <w:szCs w:val="28"/>
          <w:lang w:val="en-US"/>
        </w:rPr>
      </w:pPr>
      <w:r w:rsidRPr="00A14ECF">
        <w:rPr>
          <w:b/>
          <w:bCs/>
          <w:sz w:val="28"/>
          <w:szCs w:val="28"/>
          <w:lang w:val="en-US"/>
        </w:rPr>
        <w:t>7. Design Considerations</w:t>
      </w:r>
    </w:p>
    <w:p w14:paraId="15E78874" w14:textId="77777777" w:rsidR="00F87468" w:rsidRPr="00F87468" w:rsidRDefault="00F87468" w:rsidP="00F87468">
      <w:pPr>
        <w:rPr>
          <w:lang w:val="en-US"/>
        </w:rPr>
      </w:pPr>
    </w:p>
    <w:p w14:paraId="6E6A9657" w14:textId="7878D8C9" w:rsidR="00F87468" w:rsidRPr="003F22D3" w:rsidRDefault="00F87468" w:rsidP="003F22D3">
      <w:pPr>
        <w:pStyle w:val="ListParagraph"/>
        <w:numPr>
          <w:ilvl w:val="0"/>
          <w:numId w:val="3"/>
        </w:numPr>
        <w:rPr>
          <w:lang w:val="en-US"/>
        </w:rPr>
      </w:pPr>
      <w:r w:rsidRPr="003F22D3">
        <w:rPr>
          <w:lang w:val="en-US"/>
        </w:rPr>
        <w:t>Performance: Describe how the design addresses performance requirements.</w:t>
      </w:r>
    </w:p>
    <w:p w14:paraId="0A167D65" w14:textId="219D0E24" w:rsidR="00F87468" w:rsidRPr="003F22D3" w:rsidRDefault="00F87468" w:rsidP="003F22D3">
      <w:pPr>
        <w:pStyle w:val="ListParagraph"/>
        <w:numPr>
          <w:ilvl w:val="0"/>
          <w:numId w:val="3"/>
        </w:numPr>
        <w:rPr>
          <w:lang w:val="en-US"/>
        </w:rPr>
      </w:pPr>
      <w:r w:rsidRPr="003F22D3">
        <w:rPr>
          <w:lang w:val="en-US"/>
        </w:rPr>
        <w:t>Scalability: Describe how the design allows for scalability.</w:t>
      </w:r>
    </w:p>
    <w:p w14:paraId="1BD553DA" w14:textId="481013C5" w:rsidR="00F87468" w:rsidRPr="003F22D3" w:rsidRDefault="00F87468" w:rsidP="003F22D3">
      <w:pPr>
        <w:pStyle w:val="ListParagraph"/>
        <w:numPr>
          <w:ilvl w:val="0"/>
          <w:numId w:val="3"/>
        </w:numPr>
        <w:rPr>
          <w:lang w:val="en-US"/>
        </w:rPr>
      </w:pPr>
      <w:r w:rsidRPr="003F22D3">
        <w:rPr>
          <w:lang w:val="en-US"/>
        </w:rPr>
        <w:t>Security: Outline security considerations and how the design addresses them.</w:t>
      </w:r>
    </w:p>
    <w:p w14:paraId="61FE8299" w14:textId="111BE2E1" w:rsidR="00F87468" w:rsidRPr="003F22D3" w:rsidRDefault="00F87468" w:rsidP="003F22D3">
      <w:pPr>
        <w:pStyle w:val="ListParagraph"/>
        <w:numPr>
          <w:ilvl w:val="0"/>
          <w:numId w:val="3"/>
        </w:numPr>
        <w:rPr>
          <w:lang w:val="en-US"/>
        </w:rPr>
      </w:pPr>
      <w:r w:rsidRPr="003F22D3">
        <w:rPr>
          <w:lang w:val="en-US"/>
        </w:rPr>
        <w:t>Usability: Describe usability considerations and how they are incorporated into the design.</w:t>
      </w:r>
    </w:p>
    <w:p w14:paraId="7BE50E75" w14:textId="6E4599F0" w:rsidR="00F87468" w:rsidRPr="003F22D3" w:rsidRDefault="003F22D3" w:rsidP="003F22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Dependability</w:t>
      </w:r>
      <w:r w:rsidR="00F87468" w:rsidRPr="003F22D3">
        <w:rPr>
          <w:lang w:val="en-US"/>
        </w:rPr>
        <w:t>: Explain how the design</w:t>
      </w:r>
      <w:r>
        <w:rPr>
          <w:lang w:val="en-US"/>
        </w:rPr>
        <w:t xml:space="preserve"> will </w:t>
      </w:r>
      <w:r w:rsidRPr="003F22D3">
        <w:rPr>
          <w:lang w:val="en-US"/>
        </w:rPr>
        <w:t>supports</w:t>
      </w:r>
      <w:r w:rsidR="00F87468" w:rsidRPr="003F22D3">
        <w:rPr>
          <w:lang w:val="en-US"/>
        </w:rPr>
        <w:t xml:space="preserve"> </w:t>
      </w:r>
      <w:r>
        <w:rPr>
          <w:lang w:val="en-US"/>
        </w:rPr>
        <w:t>dependability</w:t>
      </w:r>
      <w:r w:rsidR="00F87468" w:rsidRPr="003F22D3">
        <w:rPr>
          <w:lang w:val="en-US"/>
        </w:rPr>
        <w:t>.</w:t>
      </w:r>
    </w:p>
    <w:p w14:paraId="1D688768" w14:textId="4E08DD20" w:rsidR="00F87468" w:rsidRPr="003F22D3" w:rsidRDefault="00F87468" w:rsidP="003F22D3">
      <w:pPr>
        <w:pStyle w:val="ListParagraph"/>
        <w:rPr>
          <w:lang w:val="en-US"/>
        </w:rPr>
      </w:pPr>
    </w:p>
    <w:p w14:paraId="4E1F5FA5" w14:textId="173AC79D" w:rsidR="00F87468" w:rsidRDefault="00F87468" w:rsidP="00F87468">
      <w:pPr>
        <w:rPr>
          <w:lang w:val="en-US"/>
        </w:rPr>
      </w:pPr>
      <w:r w:rsidRPr="00F87468">
        <w:rPr>
          <w:lang w:val="en-US"/>
        </w:rPr>
        <w:lastRenderedPageBreak/>
        <w:t>8. Appendices</w:t>
      </w:r>
    </w:p>
    <w:p w14:paraId="450898FE" w14:textId="5380E702" w:rsidR="00A14ECF" w:rsidRPr="00A14ECF" w:rsidRDefault="00A14ECF" w:rsidP="00A14ECF">
      <w:pPr>
        <w:rPr>
          <w:lang w:val="en-US"/>
        </w:rPr>
      </w:pPr>
      <w:r>
        <w:rPr>
          <w:lang w:val="en-US"/>
        </w:rPr>
        <w:t>9. References</w:t>
      </w:r>
    </w:p>
    <w:p w14:paraId="40F10181" w14:textId="77777777" w:rsidR="00A14ECF" w:rsidRPr="00F87468" w:rsidRDefault="00A14ECF" w:rsidP="00F87468">
      <w:pPr>
        <w:rPr>
          <w:lang w:val="en-US"/>
        </w:rPr>
      </w:pPr>
    </w:p>
    <w:p w14:paraId="24A525FE" w14:textId="77777777" w:rsidR="00F87468" w:rsidRPr="00F87468" w:rsidRDefault="00F87468" w:rsidP="00F87468">
      <w:pPr>
        <w:rPr>
          <w:lang w:val="en-US"/>
        </w:rPr>
      </w:pPr>
    </w:p>
    <w:sectPr w:rsidR="00F87468" w:rsidRPr="00F87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B65"/>
    <w:multiLevelType w:val="hybridMultilevel"/>
    <w:tmpl w:val="64DA77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612D"/>
    <w:multiLevelType w:val="hybridMultilevel"/>
    <w:tmpl w:val="77B004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C2178"/>
    <w:multiLevelType w:val="multilevel"/>
    <w:tmpl w:val="6AC446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59963767">
    <w:abstractNumId w:val="2"/>
  </w:num>
  <w:num w:numId="2" w16cid:durableId="1096172262">
    <w:abstractNumId w:val="0"/>
  </w:num>
  <w:num w:numId="3" w16cid:durableId="19885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F4"/>
    <w:rsid w:val="000A5598"/>
    <w:rsid w:val="001C6E64"/>
    <w:rsid w:val="00206915"/>
    <w:rsid w:val="0021215C"/>
    <w:rsid w:val="00231817"/>
    <w:rsid w:val="002668D1"/>
    <w:rsid w:val="0029485F"/>
    <w:rsid w:val="002C48C0"/>
    <w:rsid w:val="00357105"/>
    <w:rsid w:val="003F22D3"/>
    <w:rsid w:val="004154B3"/>
    <w:rsid w:val="00445413"/>
    <w:rsid w:val="00475BE5"/>
    <w:rsid w:val="0051676E"/>
    <w:rsid w:val="005C6917"/>
    <w:rsid w:val="006159C1"/>
    <w:rsid w:val="00772F48"/>
    <w:rsid w:val="00871FDD"/>
    <w:rsid w:val="00951F8F"/>
    <w:rsid w:val="009740F9"/>
    <w:rsid w:val="009D76B1"/>
    <w:rsid w:val="00A14ECF"/>
    <w:rsid w:val="00A25DF4"/>
    <w:rsid w:val="00A82150"/>
    <w:rsid w:val="00C24212"/>
    <w:rsid w:val="00CD6C74"/>
    <w:rsid w:val="00D6107A"/>
    <w:rsid w:val="00E84DF4"/>
    <w:rsid w:val="00F87468"/>
    <w:rsid w:val="00F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4C0B6"/>
  <w15:chartTrackingRefBased/>
  <w15:docId w15:val="{245D083F-3005-4B75-9A78-6E0F182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E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Khumbu KM. Ngcobo</dc:creator>
  <cp:keywords/>
  <dc:description/>
  <cp:lastModifiedBy>Khumbu KM. Ngcobo</cp:lastModifiedBy>
  <cp:revision>2</cp:revision>
  <dcterms:created xsi:type="dcterms:W3CDTF">2024-07-22T08:53:00Z</dcterms:created>
  <dcterms:modified xsi:type="dcterms:W3CDTF">2024-07-22T08:53:00Z</dcterms:modified>
</cp:coreProperties>
</file>