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0CA7" w14:textId="77777777" w:rsidR="00642289" w:rsidRPr="0029546D" w:rsidRDefault="00642289" w:rsidP="00642289">
      <w:pPr>
        <w:jc w:val="center"/>
        <w:rPr>
          <w:b/>
          <w:bCs/>
          <w:sz w:val="32"/>
          <w:szCs w:val="32"/>
          <w:lang w:val="en-US"/>
        </w:rPr>
      </w:pPr>
      <w:r w:rsidRPr="0029546D">
        <w:rPr>
          <w:b/>
          <w:bCs/>
          <w:sz w:val="32"/>
          <w:szCs w:val="32"/>
          <w:lang w:val="en-US"/>
        </w:rPr>
        <w:t>Interview Report Form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419"/>
        <w:gridCol w:w="2496"/>
        <w:gridCol w:w="1898"/>
        <w:gridCol w:w="1984"/>
        <w:gridCol w:w="1418"/>
        <w:gridCol w:w="2126"/>
      </w:tblGrid>
      <w:tr w:rsidR="00642289" w:rsidRPr="00642289" w14:paraId="657C77CA" w14:textId="77777777" w:rsidTr="00F01978">
        <w:tc>
          <w:tcPr>
            <w:tcW w:w="1419" w:type="dxa"/>
            <w:vAlign w:val="center"/>
          </w:tcPr>
          <w:p w14:paraId="762B266C" w14:textId="6A18FCC6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Applicant  Name</w:t>
            </w:r>
          </w:p>
        </w:tc>
        <w:tc>
          <w:tcPr>
            <w:tcW w:w="2496" w:type="dxa"/>
            <w:vAlign w:val="center"/>
          </w:tcPr>
          <w:p w14:paraId="7EDA2C2E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  <w:p w14:paraId="706DEE73" w14:textId="77777777" w:rsidR="00187E51" w:rsidRPr="000B7722" w:rsidRDefault="00187E51" w:rsidP="00EC649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898" w:type="dxa"/>
            <w:vAlign w:val="center"/>
          </w:tcPr>
          <w:p w14:paraId="44619D4D" w14:textId="2A244156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Dep/Job Interview For</w:t>
            </w:r>
          </w:p>
        </w:tc>
        <w:tc>
          <w:tcPr>
            <w:tcW w:w="1984" w:type="dxa"/>
            <w:vAlign w:val="center"/>
          </w:tcPr>
          <w:p w14:paraId="6FDC5F9F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744D4FFE" w14:textId="283EB224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Date</w:t>
            </w:r>
          </w:p>
        </w:tc>
        <w:tc>
          <w:tcPr>
            <w:tcW w:w="2126" w:type="dxa"/>
            <w:vAlign w:val="center"/>
          </w:tcPr>
          <w:p w14:paraId="70E75FE3" w14:textId="77777777" w:rsidR="00642289" w:rsidRDefault="00642289" w:rsidP="00EC6494">
            <w:pPr>
              <w:rPr>
                <w:sz w:val="16"/>
                <w:szCs w:val="16"/>
                <w:lang w:val="en-US"/>
              </w:rPr>
            </w:pPr>
          </w:p>
          <w:p w14:paraId="4B049ADF" w14:textId="77777777" w:rsidR="00086EFD" w:rsidRDefault="00086EFD" w:rsidP="00EC6494">
            <w:pPr>
              <w:rPr>
                <w:sz w:val="16"/>
                <w:szCs w:val="16"/>
                <w:lang w:val="en-US"/>
              </w:rPr>
            </w:pPr>
          </w:p>
          <w:p w14:paraId="5502BF94" w14:textId="77777777" w:rsidR="00086EFD" w:rsidRPr="000B7722" w:rsidRDefault="00086EFD" w:rsidP="00EC6494">
            <w:pPr>
              <w:rPr>
                <w:sz w:val="16"/>
                <w:szCs w:val="16"/>
                <w:lang w:val="en-US"/>
              </w:rPr>
            </w:pPr>
          </w:p>
        </w:tc>
      </w:tr>
      <w:tr w:rsidR="00642289" w:rsidRPr="00642289" w14:paraId="53F27AF4" w14:textId="77777777" w:rsidTr="00F01978">
        <w:tc>
          <w:tcPr>
            <w:tcW w:w="1419" w:type="dxa"/>
            <w:vAlign w:val="center"/>
          </w:tcPr>
          <w:p w14:paraId="730C7737" w14:textId="5A69D50E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Nationality</w:t>
            </w:r>
          </w:p>
        </w:tc>
        <w:tc>
          <w:tcPr>
            <w:tcW w:w="2496" w:type="dxa"/>
            <w:vAlign w:val="center"/>
          </w:tcPr>
          <w:p w14:paraId="62837FED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  <w:p w14:paraId="40467C54" w14:textId="77777777" w:rsidR="00187E51" w:rsidRPr="000B7722" w:rsidRDefault="00187E51" w:rsidP="00EC649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898" w:type="dxa"/>
            <w:vAlign w:val="center"/>
          </w:tcPr>
          <w:p w14:paraId="6B1C8C63" w14:textId="5D5902FF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Date of Birth</w:t>
            </w:r>
          </w:p>
        </w:tc>
        <w:tc>
          <w:tcPr>
            <w:tcW w:w="1984" w:type="dxa"/>
            <w:vAlign w:val="center"/>
          </w:tcPr>
          <w:p w14:paraId="4142A50E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34C2E3ED" w14:textId="7ABD8C73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Qualification</w:t>
            </w:r>
          </w:p>
        </w:tc>
        <w:tc>
          <w:tcPr>
            <w:tcW w:w="2126" w:type="dxa"/>
            <w:vAlign w:val="center"/>
          </w:tcPr>
          <w:p w14:paraId="5B6B02DF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  <w:p w14:paraId="1DF789DA" w14:textId="77777777" w:rsidR="000D7D3E" w:rsidRPr="000B7722" w:rsidRDefault="000D7D3E" w:rsidP="00EC6494">
            <w:pPr>
              <w:rPr>
                <w:sz w:val="16"/>
                <w:szCs w:val="16"/>
                <w:lang w:val="en-US"/>
              </w:rPr>
            </w:pPr>
          </w:p>
          <w:p w14:paraId="33AECCC5" w14:textId="77777777" w:rsidR="000D7D3E" w:rsidRPr="000B7722" w:rsidRDefault="000D7D3E" w:rsidP="00EC6494">
            <w:pPr>
              <w:rPr>
                <w:sz w:val="16"/>
                <w:szCs w:val="16"/>
                <w:lang w:val="en-US"/>
              </w:rPr>
            </w:pPr>
          </w:p>
        </w:tc>
      </w:tr>
      <w:tr w:rsidR="00642289" w:rsidRPr="00642289" w14:paraId="18D4A12A" w14:textId="77777777" w:rsidTr="00F01978">
        <w:tc>
          <w:tcPr>
            <w:tcW w:w="1419" w:type="dxa"/>
            <w:vAlign w:val="center"/>
          </w:tcPr>
          <w:p w14:paraId="1863D73B" w14:textId="0D7472EE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Marital Status</w:t>
            </w:r>
          </w:p>
        </w:tc>
        <w:tc>
          <w:tcPr>
            <w:tcW w:w="2496" w:type="dxa"/>
            <w:vAlign w:val="center"/>
          </w:tcPr>
          <w:p w14:paraId="5B91C654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  <w:p w14:paraId="4944BE30" w14:textId="3DE68D2A" w:rsidR="00187E51" w:rsidRPr="000B7722" w:rsidRDefault="00187E51" w:rsidP="00EC649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898" w:type="dxa"/>
            <w:vAlign w:val="center"/>
          </w:tcPr>
          <w:p w14:paraId="6D41036A" w14:textId="50C2685C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Most Recent Job Held</w:t>
            </w:r>
          </w:p>
        </w:tc>
        <w:tc>
          <w:tcPr>
            <w:tcW w:w="1984" w:type="dxa"/>
            <w:vAlign w:val="center"/>
          </w:tcPr>
          <w:p w14:paraId="722CDA63" w14:textId="77777777" w:rsidR="00642289" w:rsidRPr="000B7722" w:rsidRDefault="00642289" w:rsidP="00EC6494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3DC302EC" w14:textId="3AD4C66E" w:rsidR="00642289" w:rsidRPr="000B7722" w:rsidRDefault="00642289" w:rsidP="00EC6494">
            <w:pPr>
              <w:rPr>
                <w:b/>
                <w:bCs/>
                <w:sz w:val="16"/>
                <w:szCs w:val="16"/>
                <w:lang w:val="en-US"/>
              </w:rPr>
            </w:pPr>
            <w:r w:rsidRPr="000B7722">
              <w:rPr>
                <w:b/>
                <w:bCs/>
                <w:sz w:val="16"/>
                <w:szCs w:val="16"/>
                <w:lang w:val="en-US"/>
              </w:rPr>
              <w:t>Year of Relevant Experience</w:t>
            </w:r>
          </w:p>
        </w:tc>
        <w:tc>
          <w:tcPr>
            <w:tcW w:w="2126" w:type="dxa"/>
            <w:vAlign w:val="center"/>
          </w:tcPr>
          <w:p w14:paraId="2A40561E" w14:textId="77777777" w:rsidR="00642289" w:rsidRDefault="00642289" w:rsidP="00EC6494">
            <w:pPr>
              <w:rPr>
                <w:sz w:val="16"/>
                <w:szCs w:val="16"/>
                <w:lang w:val="en-US"/>
              </w:rPr>
            </w:pPr>
          </w:p>
          <w:p w14:paraId="56D2E180" w14:textId="77777777" w:rsidR="00086EFD" w:rsidRDefault="00086EFD" w:rsidP="00EC6494">
            <w:pPr>
              <w:rPr>
                <w:sz w:val="16"/>
                <w:szCs w:val="16"/>
                <w:lang w:val="en-US"/>
              </w:rPr>
            </w:pPr>
          </w:p>
          <w:p w14:paraId="7D53F46B" w14:textId="77777777" w:rsidR="00086EFD" w:rsidRPr="000B7722" w:rsidRDefault="00086EFD" w:rsidP="00EC6494">
            <w:pPr>
              <w:rPr>
                <w:sz w:val="16"/>
                <w:szCs w:val="16"/>
                <w:lang w:val="en-US"/>
              </w:rPr>
            </w:pPr>
          </w:p>
        </w:tc>
      </w:tr>
      <w:tr w:rsidR="00642289" w:rsidRPr="00642289" w14:paraId="053F43D1" w14:textId="77777777" w:rsidTr="00EC6494">
        <w:tc>
          <w:tcPr>
            <w:tcW w:w="11341" w:type="dxa"/>
            <w:gridSpan w:val="6"/>
            <w:vAlign w:val="center"/>
          </w:tcPr>
          <w:p w14:paraId="4E5A9CD4" w14:textId="13947932" w:rsidR="00642289" w:rsidRPr="00642289" w:rsidRDefault="00642289" w:rsidP="00EC6494">
            <w:pPr>
              <w:rPr>
                <w:sz w:val="16"/>
                <w:szCs w:val="16"/>
                <w:lang w:val="en-US"/>
              </w:rPr>
            </w:pPr>
            <w:r w:rsidRPr="0091188E">
              <w:rPr>
                <w:rFonts w:ascii="Aptos" w:hAnsi="Aptos"/>
                <w:b/>
                <w:sz w:val="24"/>
                <w:szCs w:val="24"/>
              </w:rPr>
              <w:t>Rating</w:t>
            </w:r>
            <w:r w:rsidRPr="0091188E">
              <w:rPr>
                <w:rFonts w:ascii="Aptos" w:hAnsi="Aptos"/>
                <w:b/>
                <w:spacing w:val="-4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Scale</w:t>
            </w:r>
            <w:r w:rsidRPr="0091188E">
              <w:rPr>
                <w:rFonts w:ascii="Aptos" w:hAnsi="Aptos"/>
                <w:b/>
                <w:spacing w:val="-2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Legend:</w:t>
            </w:r>
            <w:r w:rsidRPr="0091188E">
              <w:rPr>
                <w:rFonts w:ascii="Aptos" w:hAnsi="Aptos"/>
                <w:b/>
                <w:spacing w:val="-1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L</w:t>
            </w:r>
            <w:r w:rsidRPr="0091188E">
              <w:rPr>
                <w:rFonts w:ascii="Aptos" w:hAnsi="Aptos"/>
                <w:b/>
                <w:spacing w:val="-4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>(Low),</w:t>
            </w:r>
            <w:r w:rsidRPr="0091188E">
              <w:rPr>
                <w:rFonts w:ascii="Aptos" w:hAnsi="Aptos"/>
                <w:b/>
                <w:spacing w:val="37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A </w:t>
            </w:r>
            <w:r w:rsidRPr="0091188E">
              <w:rPr>
                <w:rFonts w:ascii="Aptos" w:hAnsi="Aptos"/>
                <w:sz w:val="24"/>
                <w:szCs w:val="24"/>
              </w:rPr>
              <w:t>(Average),</w:t>
            </w:r>
            <w:r w:rsidRPr="0091188E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G </w:t>
            </w:r>
            <w:r w:rsidRPr="0091188E">
              <w:rPr>
                <w:rFonts w:ascii="Aptos" w:hAnsi="Aptos"/>
                <w:sz w:val="24"/>
                <w:szCs w:val="24"/>
              </w:rPr>
              <w:t>(Good),</w:t>
            </w:r>
            <w:r w:rsidRPr="0091188E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VG </w:t>
            </w:r>
            <w:r w:rsidRPr="0091188E">
              <w:rPr>
                <w:rFonts w:ascii="Aptos" w:hAnsi="Aptos"/>
                <w:sz w:val="24"/>
                <w:szCs w:val="24"/>
              </w:rPr>
              <w:t>(Very</w:t>
            </w:r>
            <w:r w:rsidRPr="0091188E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sz w:val="24"/>
                <w:szCs w:val="24"/>
              </w:rPr>
              <w:t>Good)</w:t>
            </w:r>
            <w:r w:rsidRPr="0091188E">
              <w:rPr>
                <w:rFonts w:ascii="Aptos" w:hAnsi="Aptos"/>
                <w:spacing w:val="7"/>
                <w:sz w:val="24"/>
                <w:szCs w:val="24"/>
              </w:rPr>
              <w:t>,</w:t>
            </w:r>
            <w:r w:rsidRPr="0091188E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91188E">
              <w:rPr>
                <w:rFonts w:ascii="Aptos" w:hAnsi="Aptos"/>
                <w:b/>
                <w:sz w:val="24"/>
                <w:szCs w:val="24"/>
              </w:rPr>
              <w:t xml:space="preserve">O </w:t>
            </w:r>
            <w:r w:rsidRPr="0091188E">
              <w:rPr>
                <w:rFonts w:ascii="Aptos" w:hAnsi="Aptos"/>
                <w:sz w:val="24"/>
                <w:szCs w:val="24"/>
              </w:rPr>
              <w:t>(Outstanding)</w:t>
            </w:r>
          </w:p>
        </w:tc>
      </w:tr>
    </w:tbl>
    <w:tbl>
      <w:tblPr>
        <w:tblW w:w="11356" w:type="dxa"/>
        <w:tblInd w:w="-431" w:type="dxa"/>
        <w:tblLook w:val="04A0" w:firstRow="1" w:lastRow="0" w:firstColumn="1" w:lastColumn="0" w:noHBand="0" w:noVBand="1"/>
      </w:tblPr>
      <w:tblGrid>
        <w:gridCol w:w="2978"/>
        <w:gridCol w:w="4111"/>
        <w:gridCol w:w="850"/>
        <w:gridCol w:w="851"/>
        <w:gridCol w:w="850"/>
        <w:gridCol w:w="851"/>
        <w:gridCol w:w="865"/>
      </w:tblGrid>
      <w:tr w:rsidR="00C0238C" w:rsidRPr="000D7D3E" w14:paraId="266285D5" w14:textId="77777777" w:rsidTr="00C0238C">
        <w:trPr>
          <w:trHeight w:val="209"/>
        </w:trPr>
        <w:tc>
          <w:tcPr>
            <w:tcW w:w="2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D82F73F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  <w:t>FACTOR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5423D9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  <w:t>DEMONSTRABLE INDICATORS</w:t>
            </w:r>
          </w:p>
        </w:tc>
        <w:tc>
          <w:tcPr>
            <w:tcW w:w="426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AF00E5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  <w:t>*RATING</w:t>
            </w:r>
          </w:p>
        </w:tc>
      </w:tr>
      <w:tr w:rsidR="00C0238C" w:rsidRPr="000D7D3E" w14:paraId="31BD2D1D" w14:textId="77777777" w:rsidTr="00C0238C">
        <w:trPr>
          <w:trHeight w:val="126"/>
        </w:trPr>
        <w:tc>
          <w:tcPr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503A3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95417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AE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8FBC1F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D4CB86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34B56E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C51D620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VG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906D4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O</w:t>
            </w:r>
          </w:p>
        </w:tc>
      </w:tr>
      <w:tr w:rsidR="00C0238C" w:rsidRPr="00C0238C" w14:paraId="4A3DFBA8" w14:textId="77777777" w:rsidTr="00C0238C">
        <w:trPr>
          <w:trHeight w:val="45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86FBA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Appearance &amp; Confidence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3034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Appropriate appearance, Self Confidence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13999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B59A7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FB48EA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90C67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DABA1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4C083508" w14:textId="77777777" w:rsidTr="00C0238C">
        <w:trPr>
          <w:trHeight w:val="41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C3067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Planning &amp; Execution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9BE20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Ability to plan and accomplish tasks, in time and effectively.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FC23F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B9EA9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2A6F1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B349A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8DFBF7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448F33B3" w14:textId="77777777" w:rsidTr="00C0238C">
        <w:trPr>
          <w:trHeight w:val="42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748F2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Interpersonal &amp; Communication Skills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67256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Good Listener expresses opinions clearly and concisely.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D21FD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DAB17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299CCC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71194B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454A0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2B17050D" w14:textId="77777777" w:rsidTr="00C0238C">
        <w:trPr>
          <w:trHeight w:val="274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F2EFF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Customer Centricity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AC5B9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Willingness and ability to give priority to customers.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0494A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851C1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549F5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31B9D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7272E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0EB50DE8" w14:textId="77777777" w:rsidTr="00C0238C">
        <w:trPr>
          <w:trHeight w:val="578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9886F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Collaboration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3D37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Working cooperatively. Recognizing different ways of working to achieve common goals.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3EDC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5763C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5A33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DFB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CBFC0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131B8A3B" w14:textId="77777777" w:rsidTr="00C0238C">
        <w:trPr>
          <w:trHeight w:val="288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33926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Agility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445A9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Ability to respond quickly and correctly.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162F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DD62D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E4447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5E400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ACCB2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0BD1D901" w14:textId="77777777" w:rsidTr="00C0238C">
        <w:trPr>
          <w:trHeight w:val="406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2AA70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Empowerment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15C9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Enable people to take ownership and be accountable for delivery.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9AE6D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54D76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974BE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5084CC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0375FA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24C52ED7" w14:textId="77777777" w:rsidTr="00C0238C">
        <w:trPr>
          <w:trHeight w:val="412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EC565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Relevant Work &amp; Training Experience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778D9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color w:val="000000"/>
                <w:kern w:val="0"/>
                <w:lang w:eastAsia="en-AE"/>
                <w14:ligatures w14:val="none"/>
              </w:rPr>
              <w:t>Previous experience and technical training meet with job requirement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40FC5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DEAFC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C871D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81489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8C40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C0238C" w:rsidRPr="00C0238C" w14:paraId="6806F23B" w14:textId="77777777" w:rsidTr="000D7D3E">
        <w:trPr>
          <w:trHeight w:val="418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2AFF8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OVERALL RATING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589F8" w14:textId="77777777" w:rsidR="00C0238C" w:rsidRPr="00C0238C" w:rsidRDefault="00C0238C" w:rsidP="00C0238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The candidate’s overall suitability for the position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AD6DE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1F284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E19310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38FDF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34DA8" w14:textId="77777777" w:rsidR="00C0238C" w:rsidRPr="00C0238C" w:rsidRDefault="00C0238C" w:rsidP="00C0238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</w:pPr>
            <w:r w:rsidRPr="00C023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AE"/>
                <w14:ligatures w14:val="none"/>
              </w:rPr>
              <w:t> </w:t>
            </w:r>
          </w:p>
        </w:tc>
      </w:tr>
      <w:tr w:rsidR="000D7D3E" w:rsidRPr="00C0238C" w14:paraId="4AEFB804" w14:textId="77777777" w:rsidTr="000D7D3E">
        <w:trPr>
          <w:trHeight w:val="142"/>
        </w:trPr>
        <w:tc>
          <w:tcPr>
            <w:tcW w:w="113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DFF01AA" w14:textId="0E5585EA" w:rsidR="000D7D3E" w:rsidRPr="00B958C5" w:rsidRDefault="000D7D3E" w:rsidP="000D7D3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:lang w:eastAsia="en-AE"/>
                <w14:ligatures w14:val="none"/>
              </w:rPr>
            </w:pPr>
            <w:r w:rsidRPr="000D7D3E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en-AE"/>
                <w14:ligatures w14:val="none"/>
              </w:rPr>
              <w:t>Please note the minimum overall rating of “Good” is required for eligibility for selection</w:t>
            </w:r>
          </w:p>
        </w:tc>
      </w:tr>
    </w:tbl>
    <w:tbl>
      <w:tblPr>
        <w:tblStyle w:val="TableGrid"/>
        <w:tblW w:w="113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1689"/>
        <w:gridCol w:w="437"/>
        <w:gridCol w:w="2410"/>
        <w:gridCol w:w="142"/>
        <w:gridCol w:w="2693"/>
      </w:tblGrid>
      <w:tr w:rsidR="000D7D3E" w14:paraId="68E84E2A" w14:textId="77777777" w:rsidTr="008314D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1EE949" w14:textId="05E12150" w:rsidR="000D7D3E" w:rsidRPr="0018168D" w:rsidRDefault="000D7D3E" w:rsidP="00642289">
            <w:pPr>
              <w:rPr>
                <w:b/>
                <w:bCs/>
              </w:rPr>
            </w:pPr>
            <w:r w:rsidRPr="000D7D3E">
              <w:rPr>
                <w:b/>
                <w:bCs/>
              </w:rPr>
              <w:t xml:space="preserve">Professional </w:t>
            </w:r>
            <w:r w:rsidRPr="000D7D3E">
              <w:rPr>
                <w:i/>
                <w:iCs/>
              </w:rPr>
              <w:t>(e.g. academic qualification, technical training, and experience)</w:t>
            </w:r>
          </w:p>
        </w:tc>
      </w:tr>
      <w:tr w:rsidR="000D7D3E" w14:paraId="5C55AA8B" w14:textId="77777777" w:rsidTr="008314D1">
        <w:tc>
          <w:tcPr>
            <w:tcW w:w="113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7261" w14:textId="77777777" w:rsidR="000D7D3E" w:rsidRDefault="000D7D3E" w:rsidP="00642289"/>
          <w:p w14:paraId="330B8763" w14:textId="77777777" w:rsidR="006446A9" w:rsidRDefault="006446A9" w:rsidP="00642289"/>
        </w:tc>
      </w:tr>
      <w:tr w:rsidR="000D7D3E" w:rsidRPr="0018168D" w14:paraId="0C108C58" w14:textId="77777777" w:rsidTr="008314D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C7E92" w14:textId="66496A64" w:rsidR="000D7D3E" w:rsidRPr="0018168D" w:rsidRDefault="000D7D3E" w:rsidP="00642289">
            <w:pPr>
              <w:rPr>
                <w:b/>
                <w:bCs/>
              </w:rPr>
            </w:pPr>
            <w:r w:rsidRPr="000D7D3E">
              <w:rPr>
                <w:b/>
                <w:bCs/>
              </w:rPr>
              <w:t xml:space="preserve">Personality </w:t>
            </w:r>
            <w:r w:rsidRPr="000D7D3E">
              <w:rPr>
                <w:i/>
                <w:iCs/>
              </w:rPr>
              <w:t xml:space="preserve">(e.g. </w:t>
            </w:r>
            <w:r w:rsidRPr="00F61EE8">
              <w:rPr>
                <w:i/>
                <w:iCs/>
              </w:rPr>
              <w:t>behaviour</w:t>
            </w:r>
            <w:r w:rsidRPr="000D7D3E">
              <w:rPr>
                <w:i/>
                <w:iCs/>
              </w:rPr>
              <w:t>, attitude, and presentation)</w:t>
            </w:r>
          </w:p>
        </w:tc>
      </w:tr>
      <w:tr w:rsidR="000D7D3E" w14:paraId="72E423CD" w14:textId="77777777" w:rsidTr="00220671">
        <w:tc>
          <w:tcPr>
            <w:tcW w:w="113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53DD" w14:textId="77777777" w:rsidR="003901D5" w:rsidRDefault="003901D5" w:rsidP="00642289"/>
          <w:p w14:paraId="71E4D59F" w14:textId="77777777" w:rsidR="006446A9" w:rsidRDefault="006446A9" w:rsidP="00642289"/>
        </w:tc>
      </w:tr>
      <w:tr w:rsidR="0054058E" w14:paraId="5C753B9D" w14:textId="77777777" w:rsidTr="00220671">
        <w:tc>
          <w:tcPr>
            <w:tcW w:w="6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7BEDD" w14:textId="7E5A1DA3" w:rsidR="0054058E" w:rsidRDefault="0054058E" w:rsidP="000D7D3E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Any Relatives working in Etisalat</w:t>
            </w:r>
          </w:p>
          <w:p w14:paraId="405E5901" w14:textId="77777777" w:rsidR="0054058E" w:rsidRDefault="0054058E" w:rsidP="000D7D3E">
            <w:pPr>
              <w:rPr>
                <w:b/>
                <w:bCs/>
              </w:rPr>
            </w:pPr>
          </w:p>
          <w:p w14:paraId="21E01FDE" w14:textId="77777777" w:rsidR="0054058E" w:rsidRDefault="0054058E" w:rsidP="0054058E">
            <w:r w:rsidRPr="0018168D">
              <w:rPr>
                <w:b/>
                <w:bCs/>
              </w:rPr>
              <w:t>If yes, then details of the relative</w:t>
            </w:r>
            <w:r>
              <w:t xml:space="preserve"> </w:t>
            </w:r>
          </w:p>
          <w:p w14:paraId="09617226" w14:textId="28934BFB" w:rsidR="00264C72" w:rsidRPr="008B3BD2" w:rsidRDefault="00264C72" w:rsidP="0054058E">
            <w:pPr>
              <w:rPr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806B88" w14:textId="77777777" w:rsidR="0054058E" w:rsidRPr="00F970D6" w:rsidRDefault="0054058E" w:rsidP="0054058E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YES</w:t>
            </w:r>
          </w:p>
          <w:sdt>
            <w:sdtPr>
              <w:rPr>
                <w:b/>
                <w:bCs/>
                <w:sz w:val="40"/>
                <w:szCs w:val="40"/>
              </w:rPr>
              <w:id w:val="17971736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122E90" w14:textId="53D68084" w:rsidR="0054058E" w:rsidRPr="00F970D6" w:rsidRDefault="00F970D6" w:rsidP="0054058E">
                <w:pPr>
                  <w:jc w:val="center"/>
                  <w:rPr>
                    <w:b/>
                    <w:bCs/>
                    <w:sz w:val="40"/>
                    <w:szCs w:val="40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9D4C" w14:textId="77777777" w:rsidR="0054058E" w:rsidRPr="00F970D6" w:rsidRDefault="0054058E" w:rsidP="0054058E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NO</w:t>
            </w:r>
          </w:p>
          <w:sdt>
            <w:sdtPr>
              <w:rPr>
                <w:b/>
                <w:bCs/>
                <w:sz w:val="40"/>
                <w:szCs w:val="40"/>
              </w:rPr>
              <w:id w:val="-5310334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2EAB7A" w14:textId="505163A7" w:rsidR="0054058E" w:rsidRPr="00F970D6" w:rsidRDefault="00220671" w:rsidP="0054058E">
                <w:pPr>
                  <w:jc w:val="center"/>
                  <w:rPr>
                    <w:b/>
                    <w:bCs/>
                    <w:sz w:val="40"/>
                    <w:szCs w:val="40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</w:tr>
      <w:tr w:rsidR="000D7D3E" w14:paraId="1DFDAA98" w14:textId="77777777" w:rsidTr="0022067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8EA1" w14:textId="0C9CE258" w:rsidR="002C21E5" w:rsidRPr="00264C72" w:rsidRDefault="000D7D3E" w:rsidP="000D7D3E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Other Comments</w:t>
            </w:r>
          </w:p>
          <w:p w14:paraId="485C74E7" w14:textId="4FB21924" w:rsidR="002C21E5" w:rsidRDefault="002C21E5" w:rsidP="000D7D3E"/>
        </w:tc>
      </w:tr>
      <w:tr w:rsidR="00F970D6" w14:paraId="13EE912C" w14:textId="77777777" w:rsidTr="00220671">
        <w:tc>
          <w:tcPr>
            <w:tcW w:w="6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F97D21" w14:textId="4E44A3FB" w:rsidR="00F970D6" w:rsidRDefault="00F970D6" w:rsidP="00F970D6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Eligibility for Employment</w:t>
            </w:r>
          </w:p>
          <w:p w14:paraId="5A3B649B" w14:textId="77777777" w:rsidR="00F970D6" w:rsidRDefault="00F970D6" w:rsidP="00F970D6">
            <w:pPr>
              <w:rPr>
                <w:b/>
                <w:bCs/>
              </w:rPr>
            </w:pPr>
          </w:p>
          <w:p w14:paraId="358D665E" w14:textId="77777777" w:rsidR="00F970D6" w:rsidRDefault="00F970D6" w:rsidP="00F970D6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>Job Recommended for</w:t>
            </w:r>
          </w:p>
          <w:p w14:paraId="32935E55" w14:textId="6C3AD892" w:rsidR="00264C72" w:rsidRPr="008B3BD2" w:rsidRDefault="00264C72" w:rsidP="00F970D6">
            <w:pPr>
              <w:rPr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8257C7" w14:textId="77777777" w:rsidR="00F970D6" w:rsidRPr="00F970D6" w:rsidRDefault="00F970D6" w:rsidP="00F970D6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YES</w:t>
            </w:r>
          </w:p>
          <w:sdt>
            <w:sdtPr>
              <w:rPr>
                <w:b/>
                <w:bCs/>
                <w:sz w:val="40"/>
                <w:szCs w:val="40"/>
              </w:rPr>
              <w:id w:val="-15301764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09DDEB" w14:textId="0F6E6302" w:rsidR="00F970D6" w:rsidRPr="0018168D" w:rsidRDefault="00F970D6" w:rsidP="00F970D6">
                <w:pPr>
                  <w:jc w:val="center"/>
                  <w:rPr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BAB1" w14:textId="77777777" w:rsidR="00F970D6" w:rsidRPr="00F970D6" w:rsidRDefault="00F970D6" w:rsidP="00F970D6">
            <w:pPr>
              <w:jc w:val="center"/>
              <w:rPr>
                <w:b/>
                <w:bCs/>
              </w:rPr>
            </w:pPr>
            <w:r w:rsidRPr="00F970D6">
              <w:rPr>
                <w:b/>
                <w:bCs/>
              </w:rPr>
              <w:t>NO</w:t>
            </w:r>
          </w:p>
          <w:sdt>
            <w:sdtPr>
              <w:rPr>
                <w:b/>
                <w:bCs/>
                <w:sz w:val="40"/>
                <w:szCs w:val="40"/>
              </w:rPr>
              <w:id w:val="2003688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DFB7CC6" w14:textId="5EF404B8" w:rsidR="00F970D6" w:rsidRPr="000D7D3E" w:rsidRDefault="00F970D6" w:rsidP="00F970D6">
                <w:pPr>
                  <w:jc w:val="center"/>
                </w:pPr>
                <w:r w:rsidRPr="00F970D6">
                  <w:rPr>
                    <w:rFonts w:ascii="MS Gothic" w:eastAsia="MS Gothic" w:hAnsi="MS Gothic" w:hint="eastAsia"/>
                    <w:b/>
                    <w:bCs/>
                    <w:sz w:val="40"/>
                    <w:szCs w:val="40"/>
                  </w:rPr>
                  <w:t>☐</w:t>
                </w:r>
              </w:p>
            </w:sdtContent>
          </w:sdt>
        </w:tc>
      </w:tr>
      <w:tr w:rsidR="000D7D3E" w14:paraId="6254E762" w14:textId="77777777" w:rsidTr="00220671"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0411" w14:textId="3A476B52" w:rsidR="000D7D3E" w:rsidRPr="0018168D" w:rsidRDefault="000D7D3E" w:rsidP="000D7D3E">
            <w:pPr>
              <w:rPr>
                <w:b/>
                <w:bCs/>
              </w:rPr>
            </w:pPr>
            <w:r w:rsidRPr="0018168D">
              <w:rPr>
                <w:b/>
                <w:bCs/>
              </w:rPr>
              <w:t xml:space="preserve">Grade:  Work Location:   Available to join from:  </w:t>
            </w:r>
          </w:p>
          <w:p w14:paraId="4CF2E3A6" w14:textId="77777777" w:rsidR="002C21E5" w:rsidRDefault="002C21E5" w:rsidP="000D7D3E"/>
          <w:p w14:paraId="04FC6900" w14:textId="3FD51E55" w:rsidR="002C21E5" w:rsidRDefault="002C21E5" w:rsidP="000D7D3E"/>
        </w:tc>
      </w:tr>
      <w:tr w:rsidR="000D7D3E" w14:paraId="3ACBDAAC" w14:textId="77777777" w:rsidTr="004D1998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CFF6AFC" w14:textId="46005F20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Interviewer’s Name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DB82322" w14:textId="19E41D59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Emp #</w:t>
            </w:r>
          </w:p>
        </w:tc>
        <w:tc>
          <w:tcPr>
            <w:tcW w:w="2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C28A42D" w14:textId="5F469D4C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E2EF724" w14:textId="330D4EC4" w:rsidR="000D7D3E" w:rsidRPr="004D1998" w:rsidRDefault="000D7D3E" w:rsidP="000D7D3E">
            <w:pPr>
              <w:jc w:val="center"/>
              <w:rPr>
                <w:color w:val="FFFFFF" w:themeColor="background1"/>
              </w:rPr>
            </w:pPr>
            <w:r w:rsidRPr="004D1998">
              <w:rPr>
                <w:rFonts w:ascii="Aptos" w:hAnsi="Aptos"/>
                <w:b/>
                <w:bCs/>
                <w:color w:val="FFFFFF" w:themeColor="background1"/>
              </w:rPr>
              <w:t>Title</w:t>
            </w:r>
          </w:p>
        </w:tc>
      </w:tr>
      <w:tr w:rsidR="000D7D3E" w14:paraId="31E1EBBA" w14:textId="77777777" w:rsidTr="00EB499D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3747" w14:textId="77777777" w:rsidR="000D7D3E" w:rsidRDefault="000D7D3E" w:rsidP="002C21E5">
            <w:pPr>
              <w:jc w:val="center"/>
            </w:pPr>
          </w:p>
          <w:p w14:paraId="3990D3F9" w14:textId="77777777" w:rsidR="002C21E5" w:rsidRDefault="002C21E5" w:rsidP="002C21E5">
            <w:pPr>
              <w:jc w:val="center"/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C8FC" w14:textId="77777777" w:rsidR="000D7D3E" w:rsidRDefault="000D7D3E" w:rsidP="002C21E5">
            <w:pPr>
              <w:jc w:val="center"/>
            </w:pPr>
          </w:p>
        </w:tc>
        <w:tc>
          <w:tcPr>
            <w:tcW w:w="2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0A2" w14:textId="77777777" w:rsidR="000D7D3E" w:rsidRDefault="000D7D3E" w:rsidP="002C21E5">
            <w:pPr>
              <w:jc w:val="center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13AF" w14:textId="77777777" w:rsidR="000D7D3E" w:rsidRDefault="000D7D3E" w:rsidP="002C21E5">
            <w:pPr>
              <w:jc w:val="center"/>
            </w:pPr>
          </w:p>
        </w:tc>
      </w:tr>
    </w:tbl>
    <w:p w14:paraId="1833CC2E" w14:textId="29FFFFE5" w:rsidR="000D7D3E" w:rsidRPr="00C0238C" w:rsidRDefault="000D7D3E" w:rsidP="008B5BCA"/>
    <w:sectPr w:rsidR="000D7D3E" w:rsidRPr="00C0238C" w:rsidSect="008B5BCA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720" w:right="720" w:bottom="426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44353" w14:textId="77777777" w:rsidR="00642289" w:rsidRDefault="00642289" w:rsidP="00642289">
      <w:pPr>
        <w:spacing w:after="0" w:line="240" w:lineRule="auto"/>
      </w:pPr>
      <w:r>
        <w:separator/>
      </w:r>
    </w:p>
  </w:endnote>
  <w:endnote w:type="continuationSeparator" w:id="0">
    <w:p w14:paraId="0918F915" w14:textId="77777777" w:rsidR="00642289" w:rsidRDefault="00642289" w:rsidP="0064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4CAB" w14:textId="53D3EF55" w:rsidR="00642289" w:rsidRDefault="006422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917689" wp14:editId="50FA49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391160"/>
              <wp:effectExtent l="0" t="0" r="7620" b="0"/>
              <wp:wrapNone/>
              <wp:docPr id="87270303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D9EDD" w14:textId="1D048204" w:rsidR="00642289" w:rsidRPr="00642289" w:rsidRDefault="00642289" w:rsidP="006422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422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176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3.9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E3D9EDD" w14:textId="1D048204" w:rsidR="00642289" w:rsidRPr="00642289" w:rsidRDefault="00642289" w:rsidP="006422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42289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E963" w14:textId="2246498F" w:rsidR="00642289" w:rsidRDefault="006422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80AD9D" wp14:editId="5165BEE0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391160"/>
              <wp:effectExtent l="0" t="0" r="7620" b="0"/>
              <wp:wrapNone/>
              <wp:docPr id="164384001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076EF" w14:textId="6E4F9FE4" w:rsidR="00642289" w:rsidRPr="00642289" w:rsidRDefault="00642289" w:rsidP="006422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422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0AD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3.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03076EF" w14:textId="6E4F9FE4" w:rsidR="00642289" w:rsidRPr="00642289" w:rsidRDefault="00642289" w:rsidP="006422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42289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B815" w14:textId="0857E1EE" w:rsidR="00642289" w:rsidRDefault="006422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830B5B" wp14:editId="7E2189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391160"/>
              <wp:effectExtent l="0" t="0" r="7620" b="0"/>
              <wp:wrapNone/>
              <wp:docPr id="14121594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FA368" w14:textId="7E6CA126" w:rsidR="00642289" w:rsidRPr="00642289" w:rsidRDefault="00642289" w:rsidP="006422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422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30B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3.9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223FA368" w14:textId="7E6CA126" w:rsidR="00642289" w:rsidRPr="00642289" w:rsidRDefault="00642289" w:rsidP="006422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642289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CBFF" w14:textId="77777777" w:rsidR="00642289" w:rsidRDefault="00642289" w:rsidP="00642289">
      <w:pPr>
        <w:spacing w:after="0" w:line="240" w:lineRule="auto"/>
      </w:pPr>
      <w:r>
        <w:separator/>
      </w:r>
    </w:p>
  </w:footnote>
  <w:footnote w:type="continuationSeparator" w:id="0">
    <w:p w14:paraId="1F376B20" w14:textId="77777777" w:rsidR="00642289" w:rsidRDefault="00642289" w:rsidP="0064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12304" w14:textId="4FDA982D" w:rsidR="00642289" w:rsidRPr="00642289" w:rsidRDefault="00642289" w:rsidP="00642289">
    <w:pPr>
      <w:pStyle w:val="Header"/>
      <w:rPr>
        <w:sz w:val="16"/>
        <w:szCs w:val="16"/>
      </w:rPr>
    </w:pPr>
    <w:r w:rsidRPr="00642289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19A72D52" wp14:editId="5F676423">
          <wp:simplePos x="0" y="0"/>
          <wp:positionH relativeFrom="page">
            <wp:posOffset>6403975</wp:posOffset>
          </wp:positionH>
          <wp:positionV relativeFrom="paragraph">
            <wp:posOffset>-198691</wp:posOffset>
          </wp:positionV>
          <wp:extent cx="1056005" cy="387350"/>
          <wp:effectExtent l="0" t="0" r="0" b="0"/>
          <wp:wrapNone/>
          <wp:docPr id="257621873" name="Picture 2576218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etisalat_by_eand_Latin_Primary logo_RGB_Black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005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42289">
      <w:rPr>
        <w:sz w:val="16"/>
        <w:szCs w:val="16"/>
      </w:rPr>
      <w:t>COMPANY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89"/>
    <w:rsid w:val="000121FE"/>
    <w:rsid w:val="00086EFD"/>
    <w:rsid w:val="000A0954"/>
    <w:rsid w:val="000B7722"/>
    <w:rsid w:val="000D7D3E"/>
    <w:rsid w:val="000F64F8"/>
    <w:rsid w:val="0018168D"/>
    <w:rsid w:val="00187E51"/>
    <w:rsid w:val="00220671"/>
    <w:rsid w:val="00264C72"/>
    <w:rsid w:val="0029546D"/>
    <w:rsid w:val="002C21E5"/>
    <w:rsid w:val="003901D5"/>
    <w:rsid w:val="004D1998"/>
    <w:rsid w:val="004E3C56"/>
    <w:rsid w:val="0054058E"/>
    <w:rsid w:val="00642289"/>
    <w:rsid w:val="006446A9"/>
    <w:rsid w:val="007E1D9C"/>
    <w:rsid w:val="008314D1"/>
    <w:rsid w:val="008630E9"/>
    <w:rsid w:val="008B3BD2"/>
    <w:rsid w:val="008B5BCA"/>
    <w:rsid w:val="008C41DB"/>
    <w:rsid w:val="0091188E"/>
    <w:rsid w:val="00A910E5"/>
    <w:rsid w:val="00AB6EA7"/>
    <w:rsid w:val="00B958C5"/>
    <w:rsid w:val="00C0238C"/>
    <w:rsid w:val="00C712E4"/>
    <w:rsid w:val="00D55D10"/>
    <w:rsid w:val="00DE7FCA"/>
    <w:rsid w:val="00E348FE"/>
    <w:rsid w:val="00EB499D"/>
    <w:rsid w:val="00EC6494"/>
    <w:rsid w:val="00F01978"/>
    <w:rsid w:val="00F5030E"/>
    <w:rsid w:val="00F61EE8"/>
    <w:rsid w:val="00F9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D931CC"/>
  <w15:chartTrackingRefBased/>
  <w15:docId w15:val="{3803D9AB-CC9F-404D-9BFE-45BF50BA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2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289"/>
  </w:style>
  <w:style w:type="paragraph" w:styleId="Footer">
    <w:name w:val="footer"/>
    <w:basedOn w:val="Normal"/>
    <w:link w:val="FooterChar"/>
    <w:uiPriority w:val="99"/>
    <w:unhideWhenUsed/>
    <w:rsid w:val="00642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289"/>
  </w:style>
  <w:style w:type="table" w:styleId="TableGrid">
    <w:name w:val="Table Grid"/>
    <w:basedOn w:val="TableNormal"/>
    <w:uiPriority w:val="39"/>
    <w:rsid w:val="00642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422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ETISALAT - O365 - Monthly Enterprise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Fuad Khalid</dc:creator>
  <cp:keywords/>
  <dc:description/>
  <cp:lastModifiedBy>Muhammad Fuad Khalid</cp:lastModifiedBy>
  <cp:revision>32</cp:revision>
  <dcterms:created xsi:type="dcterms:W3CDTF">2026-06-15T03:56:00Z</dcterms:created>
  <dcterms:modified xsi:type="dcterms:W3CDTF">2026-06-15T04:31:00Z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86ac8c4,3404643c,61fb0211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bcded560-9163-473e-8e7b-b8356895f85a_Enabled">
    <vt:lpwstr>true</vt:lpwstr>
  </property>
  <property fmtid="{D5CDD505-2E9C-101B-9397-08002B2CF9AE}" pid="6" name="MSIP_Label_bcded560-9163-473e-8e7b-b8356895f85a_SetDate">
    <vt:lpwstr>2026-06-15T03:57:27Z</vt:lpwstr>
  </property>
  <property fmtid="{D5CDD505-2E9C-101B-9397-08002B2CF9AE}" pid="7" name="MSIP_Label_bcded560-9163-473e-8e7b-b8356895f85a_Method">
    <vt:lpwstr>Standard</vt:lpwstr>
  </property>
  <property fmtid="{D5CDD505-2E9C-101B-9397-08002B2CF9AE}" pid="8" name="MSIP_Label_bcded560-9163-473e-8e7b-b8356895f85a_Name">
    <vt:lpwstr>Confidential</vt:lpwstr>
  </property>
  <property fmtid="{D5CDD505-2E9C-101B-9397-08002B2CF9AE}" pid="9" name="MSIP_Label_bcded560-9163-473e-8e7b-b8356895f85a_SiteId">
    <vt:lpwstr>956d0a5b-65df-40ee-b210-145b0e79eac8</vt:lpwstr>
  </property>
  <property fmtid="{D5CDD505-2E9C-101B-9397-08002B2CF9AE}" pid="10" name="MSIP_Label_bcded560-9163-473e-8e7b-b8356895f85a_ActionId">
    <vt:lpwstr>87922a2f-27db-453e-83fa-b0aeedf7eee6</vt:lpwstr>
  </property>
  <property fmtid="{D5CDD505-2E9C-101B-9397-08002B2CF9AE}" pid="11" name="MSIP_Label_bcded560-9163-473e-8e7b-b8356895f85a_ContentBits">
    <vt:lpwstr>2</vt:lpwstr>
  </property>
  <property fmtid="{D5CDD505-2E9C-101B-9397-08002B2CF9AE}" pid="12" name="MSIP_Label_bcded560-9163-473e-8e7b-b8356895f85a_Tag">
    <vt:lpwstr>10, 1, 2, 1</vt:lpwstr>
  </property>
</Properties>
</file>