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Projeto: </w:t>
      </w:r>
      <w:bookmarkStart w:id="0" w:name="_GoBack"/>
      <w:bookmarkEnd w:id="0"/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Sistema de Gestão de Séries de Academia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Tema:</w:t>
      </w:r>
    </w:p>
    <w:p w:rsidR="00DD7F6F" w:rsidRPr="00DD7F6F" w:rsidRDefault="00DD7F6F" w:rsidP="00DD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um sistema web/mobile para gerenciar treinos, séries e fichas de alunos em academias utilizando </w:t>
      </w: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metodologias ágeis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 Objetivo Geral</w:t>
      </w:r>
    </w:p>
    <w:p w:rsidR="00DD7F6F" w:rsidRPr="00DD7F6F" w:rsidRDefault="00DD7F6F" w:rsidP="00DD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aplicativo para </w:t>
      </w: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auxiliar academias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personalizada de séries de treinos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na experiência do aluno e controle por parte do instrutor.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 Objetivos Específicos</w:t>
      </w:r>
    </w:p>
    <w:p w:rsidR="00DD7F6F" w:rsidRPr="00DD7F6F" w:rsidRDefault="00DD7F6F" w:rsidP="00DD7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perfis de usuários (aluno e instrutor);</w:t>
      </w:r>
    </w:p>
    <w:p w:rsidR="00DD7F6F" w:rsidRPr="00DD7F6F" w:rsidRDefault="00DD7F6F" w:rsidP="00DD7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o cadastro de treinos e exercícios personalizados;</w:t>
      </w:r>
    </w:p>
    <w:p w:rsidR="00DD7F6F" w:rsidRPr="00DD7F6F" w:rsidRDefault="00DD7F6F" w:rsidP="00DD7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histórico de séries realizadas;</w:t>
      </w:r>
    </w:p>
    <w:p w:rsidR="00DD7F6F" w:rsidRPr="00DD7F6F" w:rsidRDefault="00DD7F6F" w:rsidP="00DD7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a avaliação física e progressão dos treinos;</w:t>
      </w:r>
    </w:p>
    <w:p w:rsidR="00DD7F6F" w:rsidRPr="00DD7F6F" w:rsidRDefault="00DD7F6F" w:rsidP="00DD7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</w:t>
      </w: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metodologia de desenvolvimento ágil.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Tecnologias Utilizadas</w:t>
      </w:r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(mobile) / React.js (web)</w:t>
      </w:r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 + Express</w:t>
      </w:r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Hosting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Versão: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GitHub</w:t>
      </w:r>
    </w:p>
    <w:p w:rsidR="00DD7F6F" w:rsidRPr="00DD7F6F" w:rsidRDefault="00DD7F6F" w:rsidP="00DD7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Ágil: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Trello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(Scrum + </w:t>
      </w:r>
      <w:proofErr w:type="spellStart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194"/>
      </w:tblGrid>
      <w:tr w:rsidR="00DD7F6F" w:rsidRPr="00DD7F6F" w:rsidTr="00DD7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permitir o cadastro de usuários (aluno/instrutor)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instrutor poderá criar fichas de treino personalizadas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aluno poderá visualizar sua ficha de treino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instrutor pode registrar avaliações físicas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armazenar o histórico de treinos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aluno pode marcar treinos como "concluído"</w:t>
            </w:r>
          </w:p>
        </w:tc>
      </w:tr>
    </w:tbl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Metodologia Ágil Aplicada: SCRUM + KANBAN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Papéis definidos:</w:t>
      </w:r>
    </w:p>
    <w:p w:rsidR="00DD7F6F" w:rsidRPr="00DD7F6F" w:rsidRDefault="00DD7F6F" w:rsidP="00DD7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Product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Owner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Coordenador acadêmico (professor orientador no papel teórico)</w:t>
      </w:r>
    </w:p>
    <w:p w:rsidR="00DD7F6F" w:rsidRPr="00DD7F6F" w:rsidRDefault="00DD7F6F" w:rsidP="00DD7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 Master: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Aluno responsável pelo gerenciamento do projeto</w:t>
      </w:r>
    </w:p>
    <w:p w:rsidR="00DD7F6F" w:rsidRPr="00DD7F6F" w:rsidRDefault="00DD7F6F" w:rsidP="00DD7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 de Desenvolvimento: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Equipe de estudantes (ou o próprio aluno individualmente)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Sprints: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074"/>
        <w:gridCol w:w="4297"/>
      </w:tblGrid>
      <w:tr w:rsidR="00DD7F6F" w:rsidRPr="00DD7F6F" w:rsidTr="00DD7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e login de usuários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 criação e visualização de treinos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Avaliações físicas e histórico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Finalização e testes</w:t>
            </w:r>
          </w:p>
        </w:tc>
      </w:tr>
    </w:tbl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Quadro </w:t>
      </w:r>
      <w:proofErr w:type="spellStart"/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Kanban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(exemplo no </w:t>
      </w:r>
      <w:proofErr w:type="spellStart"/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Trello</w:t>
      </w:r>
      <w:proofErr w:type="spellEnd"/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582"/>
        <w:gridCol w:w="2339"/>
        <w:gridCol w:w="2395"/>
      </w:tblGrid>
      <w:tr w:rsidR="00DD7F6F" w:rsidRPr="00DD7F6F" w:rsidTr="00DD7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</w:t>
            </w:r>
            <w:proofErr w:type="spellEnd"/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D7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Done</w:t>
            </w:r>
            <w:proofErr w:type="spellEnd"/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tela de login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Tela de cadastro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Testar autenticação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finalizado</w:t>
            </w:r>
          </w:p>
        </w:tc>
      </w:tr>
      <w:tr w:rsidR="00DD7F6F" w:rsidRPr="00DD7F6F" w:rsidTr="00DD7F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banco </w:t>
            </w:r>
            <w:proofErr w:type="spellStart"/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de treino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Testar cadastro de treino</w:t>
            </w:r>
          </w:p>
        </w:tc>
        <w:tc>
          <w:tcPr>
            <w:tcW w:w="0" w:type="auto"/>
            <w:vAlign w:val="center"/>
            <w:hideMark/>
          </w:tcPr>
          <w:p w:rsidR="00DD7F6F" w:rsidRPr="00DD7F6F" w:rsidRDefault="00DD7F6F" w:rsidP="00DD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7F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treino pronto</w:t>
            </w:r>
          </w:p>
        </w:tc>
      </w:tr>
    </w:tbl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Funcionalidades (Resumo do App)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Instrutor:</w:t>
      </w:r>
    </w:p>
    <w:p w:rsidR="00DD7F6F" w:rsidRPr="00DD7F6F" w:rsidRDefault="00DD7F6F" w:rsidP="00DD7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fichas de treino (com dias e exercícios)</w:t>
      </w:r>
    </w:p>
    <w:p w:rsidR="00DD7F6F" w:rsidRPr="00DD7F6F" w:rsidRDefault="00DD7F6F" w:rsidP="00DD7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avaliação física do aluno</w:t>
      </w:r>
    </w:p>
    <w:p w:rsidR="00DD7F6F" w:rsidRPr="00DD7F6F" w:rsidRDefault="00DD7F6F" w:rsidP="00DD7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desempenho por gráficos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Aluno:</w:t>
      </w:r>
    </w:p>
    <w:p w:rsidR="00DD7F6F" w:rsidRPr="00DD7F6F" w:rsidRDefault="00DD7F6F" w:rsidP="00DD7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Ver sua ficha de treino</w:t>
      </w:r>
    </w:p>
    <w:p w:rsidR="00DD7F6F" w:rsidRPr="00DD7F6F" w:rsidRDefault="00DD7F6F" w:rsidP="00DD7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treino como "feito"</w:t>
      </w:r>
    </w:p>
    <w:p w:rsidR="00DD7F6F" w:rsidRPr="00DD7F6F" w:rsidRDefault="00DD7F6F" w:rsidP="00DD7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histórico e progresso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Protótipo das Telas (sugestão)</w:t>
      </w:r>
    </w:p>
    <w:p w:rsidR="00DD7F6F" w:rsidRPr="00DD7F6F" w:rsidRDefault="00DD7F6F" w:rsidP="00DD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montar no </w:t>
      </w:r>
      <w:proofErr w:type="spellStart"/>
      <w:r w:rsidRPr="00DD7F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Figma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usar esse esqueleto: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Telas do Aluno:</w:t>
      </w:r>
    </w:p>
    <w:p w:rsidR="00DD7F6F" w:rsidRPr="00DD7F6F" w:rsidRDefault="00DD7F6F" w:rsidP="00DD7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Login/Cadastro</w:t>
      </w:r>
    </w:p>
    <w:p w:rsidR="00DD7F6F" w:rsidRPr="00DD7F6F" w:rsidRDefault="00DD7F6F" w:rsidP="00DD7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com ficha da semana</w:t>
      </w:r>
    </w:p>
    <w:p w:rsidR="00DD7F6F" w:rsidRPr="00DD7F6F" w:rsidRDefault="00DD7F6F" w:rsidP="00DD7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histórico</w:t>
      </w:r>
    </w:p>
    <w:p w:rsidR="00DD7F6F" w:rsidRPr="00DD7F6F" w:rsidRDefault="00DD7F6F" w:rsidP="00DD7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progresso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Telas do Instrutor:</w:t>
      </w:r>
    </w:p>
    <w:p w:rsidR="00DD7F6F" w:rsidRPr="00DD7F6F" w:rsidRDefault="00DD7F6F" w:rsidP="00DD7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Login/Cadastro</w:t>
      </w:r>
    </w:p>
    <w:p w:rsidR="00DD7F6F" w:rsidRPr="00DD7F6F" w:rsidRDefault="00DD7F6F" w:rsidP="00DD7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alunos</w:t>
      </w:r>
    </w:p>
    <w:p w:rsidR="00DD7F6F" w:rsidRPr="00DD7F6F" w:rsidRDefault="00DD7F6F" w:rsidP="00DD7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ficha de treino</w:t>
      </w:r>
    </w:p>
    <w:p w:rsidR="00DD7F6F" w:rsidRDefault="00DD7F6F" w:rsidP="00DD7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avaliação física</w: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Resultados Esperados</w:t>
      </w:r>
    </w:p>
    <w:p w:rsidR="00DD7F6F" w:rsidRPr="00DD7F6F" w:rsidRDefault="00DD7F6F" w:rsidP="00DD7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acompanhamento dos treinos</w:t>
      </w:r>
    </w:p>
    <w:p w:rsidR="00DD7F6F" w:rsidRPr="00DD7F6F" w:rsidRDefault="00DD7F6F" w:rsidP="00DD7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engajamento dos alunos</w:t>
      </w:r>
    </w:p>
    <w:p w:rsidR="00DD7F6F" w:rsidRPr="00DD7F6F" w:rsidRDefault="00DD7F6F" w:rsidP="00DD7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mais profissional por parte da academia</w:t>
      </w:r>
    </w:p>
    <w:p w:rsidR="00DD7F6F" w:rsidRPr="00DD7F6F" w:rsidRDefault="00DD7F6F" w:rsidP="00DD7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software com princípios ágeis</w:t>
      </w:r>
    </w:p>
    <w:p w:rsidR="00DD7F6F" w:rsidRPr="00DD7F6F" w:rsidRDefault="007D5BF4" w:rsidP="00DD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D7F6F" w:rsidRPr="00DD7F6F" w:rsidRDefault="00DD7F6F" w:rsidP="00DD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F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Referências Bibliográficas</w:t>
      </w:r>
    </w:p>
    <w:p w:rsidR="00DD7F6F" w:rsidRPr="00DD7F6F" w:rsidRDefault="00DD7F6F" w:rsidP="00DD7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BECK, Kent et al. </w:t>
      </w:r>
      <w:r w:rsidRPr="00DD7F6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Manifesto Ágil de Desenvolvimento de Software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. 2001.</w:t>
      </w:r>
    </w:p>
    <w:p w:rsidR="00DD7F6F" w:rsidRPr="00DD7F6F" w:rsidRDefault="00DD7F6F" w:rsidP="00DD7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SCHWABER, Ken; SUTHERLAND, Jeff. </w:t>
      </w:r>
      <w:r w:rsidRPr="00DD7F6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Scrum </w:t>
      </w:r>
      <w:proofErr w:type="spellStart"/>
      <w:r w:rsidRPr="00DD7F6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Guide</w:t>
      </w:r>
      <w:proofErr w:type="spellEnd"/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. Scrum.org, 2020.</w:t>
      </w:r>
    </w:p>
    <w:p w:rsidR="00DD7F6F" w:rsidRPr="00DD7F6F" w:rsidRDefault="00DD7F6F" w:rsidP="00DD7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SOMMERVILLE, Ian. </w:t>
      </w:r>
      <w:r w:rsidRPr="00DD7F6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Engenharia de Software</w:t>
      </w:r>
      <w:r w:rsidRPr="00DD7F6F">
        <w:rPr>
          <w:rFonts w:ascii="Times New Roman" w:eastAsia="Times New Roman" w:hAnsi="Times New Roman" w:cs="Times New Roman"/>
          <w:sz w:val="24"/>
          <w:szCs w:val="24"/>
          <w:lang w:eastAsia="pt-BR"/>
        </w:rPr>
        <w:t>. 10ª ed. Pearson, 2019.</w:t>
      </w:r>
    </w:p>
    <w:p w:rsidR="00DD7F6F" w:rsidRPr="00DD7F6F" w:rsidRDefault="00DD7F6F" w:rsidP="00DD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51405" w:rsidRDefault="007D5BF4"/>
    <w:sectPr w:rsidR="00C51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E6F86"/>
    <w:multiLevelType w:val="multilevel"/>
    <w:tmpl w:val="627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7E6E"/>
    <w:multiLevelType w:val="multilevel"/>
    <w:tmpl w:val="417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136E5"/>
    <w:multiLevelType w:val="multilevel"/>
    <w:tmpl w:val="4D1A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91923"/>
    <w:multiLevelType w:val="multilevel"/>
    <w:tmpl w:val="126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A623E"/>
    <w:multiLevelType w:val="multilevel"/>
    <w:tmpl w:val="74D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019B9"/>
    <w:multiLevelType w:val="multilevel"/>
    <w:tmpl w:val="27E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03C58"/>
    <w:multiLevelType w:val="multilevel"/>
    <w:tmpl w:val="750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5662C"/>
    <w:multiLevelType w:val="multilevel"/>
    <w:tmpl w:val="FC4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43534"/>
    <w:multiLevelType w:val="multilevel"/>
    <w:tmpl w:val="78C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6F"/>
    <w:rsid w:val="00031591"/>
    <w:rsid w:val="007D5BF4"/>
    <w:rsid w:val="00956D6A"/>
    <w:rsid w:val="00DD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AC52"/>
  <w15:chartTrackingRefBased/>
  <w15:docId w15:val="{F650D939-C228-47B3-AFCE-716725F3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D7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D7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D7F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D7F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D7F6F"/>
    <w:rPr>
      <w:b/>
      <w:bCs/>
    </w:rPr>
  </w:style>
  <w:style w:type="character" w:styleId="nfase">
    <w:name w:val="Emphasis"/>
    <w:basedOn w:val="Fontepargpadro"/>
    <w:uiPriority w:val="20"/>
    <w:qFormat/>
    <w:rsid w:val="00DD7F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468</Words>
  <Characters>2533</Characters>
  <Application>Microsoft Office Word</Application>
  <DocSecurity>0</DocSecurity>
  <Lines>21</Lines>
  <Paragraphs>5</Paragraphs>
  <ScaleCrop>false</ScaleCrop>
  <Company>UNIVERSIDADE CRUZEIRO DO SUL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2025-05-21T01:42:00Z</dcterms:created>
  <dcterms:modified xsi:type="dcterms:W3CDTF">2025-06-05T22:30:00Z</dcterms:modified>
</cp:coreProperties>
</file>