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9C96" w14:textId="77777777" w:rsidR="006A7F41" w:rsidRDefault="006A7F41" w:rsidP="006A7F41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A43F252" w14:textId="77777777" w:rsidR="006A7F41" w:rsidRDefault="006A7F41" w:rsidP="006A7F41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BB406BC" w14:textId="77777777" w:rsidR="006A7F41" w:rsidRPr="00586CC8" w:rsidRDefault="006A7F41" w:rsidP="006A7F41"/>
    <w:p w14:paraId="2473370F" w14:textId="419D7103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M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 xml:space="preserve">esa de </w:t>
      </w:r>
      <w:r w:rsidR="00B34FD3">
        <w:rPr>
          <w:rFonts w:cs="Arial"/>
          <w:sz w:val="32"/>
          <w:szCs w:val="32"/>
          <w:shd w:val="clear" w:color="auto" w:fill="FFFFFF"/>
          <w:lang w:val="es-PE"/>
        </w:rPr>
        <w:t>ayuda (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>Service Desk</w:t>
      </w:r>
      <w:r w:rsidR="00B34FD3">
        <w:rPr>
          <w:rFonts w:cs="Arial"/>
          <w:sz w:val="32"/>
          <w:szCs w:val="32"/>
          <w:shd w:val="clear" w:color="auto" w:fill="FFFFFF"/>
          <w:lang w:val="es-PE"/>
        </w:rPr>
        <w:t xml:space="preserve"> logística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>)</w:t>
      </w:r>
    </w:p>
    <w:p w14:paraId="73140F57" w14:textId="77777777" w:rsidR="006A7F41" w:rsidRDefault="006A7F41" w:rsidP="006A7F41">
      <w:pPr>
        <w:pStyle w:val="Predeterminado"/>
        <w:spacing w:line="276" w:lineRule="auto"/>
      </w:pPr>
    </w:p>
    <w:p w14:paraId="639D7517" w14:textId="77777777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2AA1D031" w14:textId="67373F10" w:rsidR="006A7F41" w:rsidRDefault="00483904" w:rsidP="006A7F41">
      <w:pPr>
        <w:pStyle w:val="Ttulo"/>
        <w:spacing w:line="276" w:lineRule="auto"/>
        <w:jc w:val="right"/>
      </w:pPr>
      <w:r>
        <w:rPr>
          <w:rFonts w:cs="Arial"/>
        </w:rPr>
        <w:t xml:space="preserve">Buscar </w:t>
      </w:r>
      <w:proofErr w:type="gramStart"/>
      <w:r w:rsidR="005957E3">
        <w:rPr>
          <w:rFonts w:cs="Arial"/>
        </w:rPr>
        <w:t>Ticket</w:t>
      </w:r>
      <w:proofErr w:type="gramEnd"/>
    </w:p>
    <w:p w14:paraId="1CBCC3AA" w14:textId="77777777" w:rsidR="006A7F41" w:rsidRDefault="006A7F41" w:rsidP="006A7F41">
      <w:pPr>
        <w:pStyle w:val="Ttulo"/>
        <w:spacing w:line="276" w:lineRule="auto"/>
        <w:jc w:val="right"/>
      </w:pPr>
    </w:p>
    <w:p w14:paraId="10AB1EC3" w14:textId="11299F1E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483904">
        <w:rPr>
          <w:rFonts w:cs="Arial"/>
          <w:sz w:val="28"/>
        </w:rPr>
        <w:t>-</w:t>
      </w:r>
    </w:p>
    <w:p w14:paraId="0FC7D5B1" w14:textId="77777777" w:rsidR="006A7F41" w:rsidRDefault="006A7F41" w:rsidP="006A7F41">
      <w:pPr>
        <w:pStyle w:val="Ttulo"/>
        <w:spacing w:line="276" w:lineRule="auto"/>
        <w:jc w:val="right"/>
      </w:pPr>
    </w:p>
    <w:p w14:paraId="005D9948" w14:textId="77777777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21CE188E" w14:textId="77777777" w:rsidR="006A7F41" w:rsidRPr="008A7868" w:rsidRDefault="006A7F41" w:rsidP="006A7F41">
      <w:pPr>
        <w:spacing w:after="160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A90B84E" w14:textId="77777777" w:rsidR="006A7F41" w:rsidRDefault="006A7F41" w:rsidP="006A7F41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lastRenderedPageBreak/>
        <w:t>Historial de Revisiones</w:t>
      </w:r>
    </w:p>
    <w:p w14:paraId="1CFB83D2" w14:textId="77777777" w:rsidR="006A7F41" w:rsidRPr="00893D76" w:rsidRDefault="006A7F41" w:rsidP="006A7F41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7F41" w14:paraId="4DAD1170" w14:textId="77777777" w:rsidTr="002A77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CFF3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941D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8F9AC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F0CDC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6A7F41" w14:paraId="2AD5BBE6" w14:textId="77777777" w:rsidTr="002A77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D467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B174F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A0BC4" w14:textId="77777777" w:rsidR="006A7F41" w:rsidRDefault="006A7F41" w:rsidP="002A77B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1E6A" w14:textId="77777777" w:rsidR="006A7F41" w:rsidRDefault="006A7F41" w:rsidP="002A77B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AFF</w:t>
            </w:r>
          </w:p>
        </w:tc>
      </w:tr>
    </w:tbl>
    <w:p w14:paraId="649635E7" w14:textId="77777777" w:rsidR="006A7F41" w:rsidRDefault="006A7F41" w:rsidP="006A7F41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19EC677" w14:textId="77777777" w:rsidR="006A7F41" w:rsidRDefault="006A7F41" w:rsidP="006A7F41">
      <w:r w:rsidRPr="00AE61EB">
        <w:br w:type="page"/>
      </w:r>
    </w:p>
    <w:p w14:paraId="7330C47B" w14:textId="77777777" w:rsidR="006A7F41" w:rsidRPr="00F76B47" w:rsidRDefault="006A7F41" w:rsidP="006A7F41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30EE8943" w14:textId="77777777" w:rsidR="006A7F41" w:rsidRDefault="006A7F41" w:rsidP="006A7F41"/>
        <w:p w14:paraId="4A149C71" w14:textId="77777777" w:rsidR="006A7F41" w:rsidRPr="00D6162C" w:rsidRDefault="006A7F41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C2715F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840695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FD3707" w14:textId="77777777" w:rsidR="006A7F41" w:rsidRPr="00D6162C" w:rsidRDefault="00000000" w:rsidP="006A7F41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6A7F41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6A7F41" w:rsidRPr="00D6162C">
              <w:rPr>
                <w:rFonts w:ascii="Arial" w:hAnsi="Arial" w:cs="Arial"/>
                <w:noProof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6A7F41">
              <w:rPr>
                <w:rFonts w:ascii="Arial" w:hAnsi="Arial" w:cs="Arial"/>
                <w:noProof/>
                <w:webHidden/>
              </w:rPr>
              <w:t xml:space="preserve">                                                                                           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6A7F41" w:rsidRPr="00D6162C">
              <w:rPr>
                <w:rFonts w:ascii="Arial" w:hAnsi="Arial" w:cs="Arial"/>
                <w:noProof/>
                <w:webHidden/>
              </w:rPr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4EA87" w14:textId="77777777" w:rsidR="006A7F41" w:rsidRPr="00D6162C" w:rsidRDefault="00000000" w:rsidP="006A7F41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6A7F41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6A7F41" w:rsidRPr="00D6162C">
              <w:rPr>
                <w:rFonts w:ascii="Arial" w:hAnsi="Arial" w:cs="Arial"/>
                <w:noProof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6A7F41">
              <w:rPr>
                <w:rFonts w:ascii="Arial" w:hAnsi="Arial" w:cs="Arial"/>
                <w:noProof/>
                <w:webHidden/>
              </w:rPr>
              <w:t xml:space="preserve">                                                                                 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6A7F41" w:rsidRPr="00D6162C">
              <w:rPr>
                <w:rFonts w:ascii="Arial" w:hAnsi="Arial" w:cs="Arial"/>
                <w:noProof/>
                <w:webHidden/>
              </w:rPr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5EE7F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6B537C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6E6B40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1560BA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2C8E52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5CB5F5" w14:textId="77777777" w:rsidR="006A7F41" w:rsidRDefault="006A7F41" w:rsidP="006A7F41">
          <w:pPr>
            <w:rPr>
              <w:rFonts w:ascii="Arial" w:hAnsi="Arial" w:cs="Arial"/>
              <w:b/>
              <w:bCs/>
              <w:lang w:val="es-ES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BBD4D7E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2852E4A5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F1A49D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7E8E690E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38613CA4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560317B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656DD4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D72C879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1781BD33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67440EF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38FDFCFB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2DF0354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408F4E56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4BD0226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72085287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4453065F" w14:textId="51167725" w:rsidR="006A7F41" w:rsidRPr="00FF7EB0" w:rsidRDefault="006A7F41" w:rsidP="006A7F41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>
        <w:rPr>
          <w:rFonts w:ascii="Arial" w:hAnsi="Arial" w:cs="Arial"/>
          <w:b/>
          <w:bCs/>
          <w:sz w:val="24"/>
          <w:szCs w:val="24"/>
        </w:rPr>
        <w:t>Recibe el contrato CAS</w:t>
      </w:r>
    </w:p>
    <w:p w14:paraId="402831C5" w14:textId="77777777" w:rsidR="006A7F41" w:rsidRPr="002A499A" w:rsidRDefault="006A7F41" w:rsidP="006A7F41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610A2270" w14:textId="2558435C" w:rsidR="006A7F41" w:rsidRDefault="006A7F41" w:rsidP="006A7F41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caso de uso permite </w:t>
      </w:r>
      <w:r w:rsidR="00483904">
        <w:rPr>
          <w:rFonts w:ascii="Arial" w:hAnsi="Arial" w:cs="Arial"/>
          <w:bCs/>
          <w:sz w:val="24"/>
          <w:szCs w:val="24"/>
        </w:rPr>
        <w:t xml:space="preserve">elegir la categoría para el </w:t>
      </w:r>
      <w:proofErr w:type="gramStart"/>
      <w:r w:rsidR="00483904">
        <w:rPr>
          <w:rFonts w:ascii="Arial" w:hAnsi="Arial" w:cs="Arial"/>
          <w:bCs/>
          <w:sz w:val="24"/>
          <w:szCs w:val="24"/>
        </w:rPr>
        <w:t>ticket</w:t>
      </w:r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14:paraId="5CD814A7" w14:textId="77777777" w:rsidR="006A7F41" w:rsidRDefault="006A7F41" w:rsidP="006A7F41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89D2F12" w14:textId="672A871C" w:rsidR="006A7F41" w:rsidRPr="00FC473A" w:rsidRDefault="006A7F41" w:rsidP="006A7F41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483904">
        <w:rPr>
          <w:rFonts w:ascii="Arial" w:hAnsi="Arial" w:cs="Arial"/>
          <w:bCs/>
          <w:sz w:val="24"/>
          <w:szCs w:val="24"/>
        </w:rPr>
        <w:t>Emisor</w:t>
      </w:r>
      <w:r>
        <w:rPr>
          <w:rFonts w:ascii="Arial" w:hAnsi="Arial" w:cs="Arial"/>
          <w:bCs/>
          <w:sz w:val="24"/>
          <w:szCs w:val="24"/>
        </w:rPr>
        <w:t>.</w:t>
      </w:r>
    </w:p>
    <w:p w14:paraId="7123AEA9" w14:textId="77777777" w:rsidR="006A7F41" w:rsidRPr="002A499A" w:rsidRDefault="006A7F41" w:rsidP="006A7F41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0F08388" w14:textId="77777777" w:rsidR="006A7F41" w:rsidRPr="002A499A" w:rsidRDefault="006A7F41" w:rsidP="006A7F41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25F2AEE2" w14:textId="2BDCB8A4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</w:t>
      </w:r>
      <w:r w:rsidR="00B34FD3">
        <w:rPr>
          <w:rFonts w:ascii="Arial" w:hAnsi="Arial" w:cs="Arial"/>
          <w:bCs/>
          <w:sz w:val="24"/>
          <w:szCs w:val="24"/>
        </w:rPr>
        <w:t xml:space="preserve">el </w:t>
      </w:r>
      <w:r w:rsidR="005957E3">
        <w:rPr>
          <w:rFonts w:ascii="Arial" w:hAnsi="Arial" w:cs="Arial"/>
          <w:bCs/>
          <w:sz w:val="24"/>
          <w:szCs w:val="24"/>
        </w:rPr>
        <w:t xml:space="preserve">usuario </w:t>
      </w:r>
      <w:r>
        <w:rPr>
          <w:rFonts w:ascii="Arial" w:hAnsi="Arial" w:cs="Arial"/>
          <w:bCs/>
          <w:sz w:val="24"/>
          <w:szCs w:val="24"/>
        </w:rPr>
        <w:t>entra a la Interfaz de “</w:t>
      </w:r>
      <w:r w:rsidR="005957E3">
        <w:rPr>
          <w:rFonts w:ascii="Arial" w:hAnsi="Arial" w:cs="Arial"/>
          <w:bCs/>
          <w:sz w:val="24"/>
          <w:szCs w:val="24"/>
        </w:rPr>
        <w:t xml:space="preserve">Filtrar </w:t>
      </w:r>
      <w:proofErr w:type="gramStart"/>
      <w:r w:rsidR="005957E3">
        <w:rPr>
          <w:rFonts w:ascii="Arial" w:hAnsi="Arial" w:cs="Arial"/>
          <w:bCs/>
          <w:sz w:val="24"/>
          <w:szCs w:val="24"/>
        </w:rPr>
        <w:t>Tickets</w:t>
      </w:r>
      <w:proofErr w:type="gramEnd"/>
      <w:r>
        <w:rPr>
          <w:rFonts w:ascii="Arial" w:hAnsi="Arial" w:cs="Arial"/>
          <w:bCs/>
          <w:sz w:val="24"/>
          <w:szCs w:val="24"/>
        </w:rPr>
        <w:t>”.</w:t>
      </w:r>
    </w:p>
    <w:p w14:paraId="0436251F" w14:textId="5C36808F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957E3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</w:t>
      </w:r>
      <w:r w:rsidR="00B34FD3">
        <w:rPr>
          <w:rFonts w:ascii="Arial" w:hAnsi="Arial" w:cs="Arial"/>
          <w:sz w:val="24"/>
          <w:szCs w:val="24"/>
        </w:rPr>
        <w:t xml:space="preserve">abre el </w:t>
      </w:r>
      <w:proofErr w:type="spellStart"/>
      <w:r w:rsidR="002B5224">
        <w:rPr>
          <w:rFonts w:ascii="Arial" w:hAnsi="Arial" w:cs="Arial"/>
          <w:sz w:val="24"/>
          <w:szCs w:val="24"/>
        </w:rPr>
        <w:t>dordown</w:t>
      </w:r>
      <w:proofErr w:type="spellEnd"/>
      <w:r w:rsidR="002B5224">
        <w:rPr>
          <w:rFonts w:ascii="Arial" w:hAnsi="Arial" w:cs="Arial"/>
          <w:sz w:val="24"/>
          <w:szCs w:val="24"/>
        </w:rPr>
        <w:t xml:space="preserve"> para visualizar los filtros</w:t>
      </w:r>
      <w:r w:rsidR="00B34FD3">
        <w:rPr>
          <w:rFonts w:ascii="Arial" w:hAnsi="Arial" w:cs="Arial"/>
          <w:sz w:val="24"/>
          <w:szCs w:val="24"/>
        </w:rPr>
        <w:t>.</w:t>
      </w:r>
    </w:p>
    <w:p w14:paraId="0AE32450" w14:textId="77777777" w:rsidR="00273872" w:rsidRDefault="00273872" w:rsidP="00273872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6195FB06" w14:textId="7B204288" w:rsidR="00273872" w:rsidRDefault="00273872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B5224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</w:t>
      </w:r>
      <w:r w:rsidR="00B34FD3">
        <w:rPr>
          <w:rFonts w:ascii="Arial" w:hAnsi="Arial" w:cs="Arial"/>
          <w:sz w:val="24"/>
          <w:szCs w:val="24"/>
        </w:rPr>
        <w:t>busca l</w:t>
      </w:r>
      <w:r w:rsidR="002B5224">
        <w:rPr>
          <w:rFonts w:ascii="Arial" w:hAnsi="Arial" w:cs="Arial"/>
          <w:sz w:val="24"/>
          <w:szCs w:val="24"/>
        </w:rPr>
        <w:t>os filtros que necesita.</w:t>
      </w:r>
    </w:p>
    <w:p w14:paraId="6B7EB36D" w14:textId="222ECA15" w:rsidR="00273872" w:rsidRDefault="00273872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B5224">
        <w:rPr>
          <w:rFonts w:ascii="Arial" w:hAnsi="Arial" w:cs="Arial"/>
          <w:sz w:val="24"/>
          <w:szCs w:val="24"/>
        </w:rPr>
        <w:t>usuario</w:t>
      </w:r>
      <w:r w:rsidR="00B34FD3">
        <w:rPr>
          <w:rFonts w:ascii="Arial" w:hAnsi="Arial" w:cs="Arial"/>
          <w:sz w:val="24"/>
          <w:szCs w:val="24"/>
        </w:rPr>
        <w:t xml:space="preserve"> selecciona </w:t>
      </w:r>
      <w:r w:rsidR="002B5224">
        <w:rPr>
          <w:rFonts w:ascii="Arial" w:hAnsi="Arial" w:cs="Arial"/>
          <w:sz w:val="24"/>
          <w:szCs w:val="24"/>
        </w:rPr>
        <w:t>los filtros que necesita</w:t>
      </w:r>
      <w:r w:rsidR="00B34FD3">
        <w:rPr>
          <w:rFonts w:ascii="Arial" w:hAnsi="Arial" w:cs="Arial"/>
          <w:sz w:val="24"/>
          <w:szCs w:val="24"/>
        </w:rPr>
        <w:t>.</w:t>
      </w:r>
    </w:p>
    <w:p w14:paraId="66A735C6" w14:textId="3C011504" w:rsidR="002B5224" w:rsidRDefault="002B5224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presiona el botón filtrar.</w:t>
      </w:r>
    </w:p>
    <w:p w14:paraId="2CE5339B" w14:textId="77777777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FF996CD" w14:textId="77777777" w:rsidR="006A7F41" w:rsidRPr="002A499A" w:rsidRDefault="006A7F41" w:rsidP="006A7F41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14:paraId="635D1496" w14:textId="77777777" w:rsidR="00593C55" w:rsidRDefault="00593C55" w:rsidP="00593C5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ACF5DDB" w14:textId="77777777" w:rsidR="00593C55" w:rsidRDefault="00593C55" w:rsidP="006A7F4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337D1DB3" w14:textId="77777777" w:rsidR="00273872" w:rsidRPr="00837166" w:rsidRDefault="00273872" w:rsidP="006A7F4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704AC794" w14:textId="77777777" w:rsidR="006A7F41" w:rsidRPr="00E1577E" w:rsidRDefault="006A7F41" w:rsidP="006A7F41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7FD77751" w14:textId="277F2029" w:rsidR="006A7F41" w:rsidRDefault="006A7F41" w:rsidP="006A7F4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34FD3">
        <w:rPr>
          <w:rFonts w:ascii="Arial" w:hAnsi="Arial" w:cs="Arial"/>
          <w:sz w:val="24"/>
          <w:szCs w:val="24"/>
        </w:rPr>
        <w:t>Emisor</w:t>
      </w:r>
      <w:r>
        <w:rPr>
          <w:rFonts w:ascii="Arial" w:hAnsi="Arial" w:cs="Arial"/>
          <w:sz w:val="24"/>
          <w:szCs w:val="24"/>
        </w:rPr>
        <w:t xml:space="preserve"> estaba </w:t>
      </w:r>
      <w:proofErr w:type="spellStart"/>
      <w:r>
        <w:rPr>
          <w:rFonts w:ascii="Arial" w:hAnsi="Arial" w:cs="Arial"/>
          <w:sz w:val="24"/>
          <w:szCs w:val="24"/>
        </w:rPr>
        <w:t>logeado</w:t>
      </w:r>
      <w:proofErr w:type="spellEnd"/>
      <w:r>
        <w:rPr>
          <w:rFonts w:ascii="Arial" w:hAnsi="Arial" w:cs="Arial"/>
          <w:sz w:val="24"/>
          <w:szCs w:val="24"/>
        </w:rPr>
        <w:t xml:space="preserve"> al sistema.</w:t>
      </w:r>
    </w:p>
    <w:p w14:paraId="59378EDC" w14:textId="079259D8" w:rsidR="00B34FD3" w:rsidRDefault="00B34FD3" w:rsidP="00B34FD3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0956B0" w14:textId="77777777" w:rsidR="006A7F41" w:rsidRPr="00E1577E" w:rsidRDefault="006A7F41" w:rsidP="006A7F41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End w:id="6"/>
      <w:proofErr w:type="gramEnd"/>
    </w:p>
    <w:p w14:paraId="694F65F1" w14:textId="77777777" w:rsidR="006A7F41" w:rsidRPr="00D6162C" w:rsidRDefault="006A7F41" w:rsidP="006A7F4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Ninguna</w:t>
      </w:r>
    </w:p>
    <w:p w14:paraId="2606BDBF" w14:textId="77777777" w:rsidR="006A7F41" w:rsidRPr="00E1577E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6BAA1124" w14:textId="77777777" w:rsidR="006A7F41" w:rsidRDefault="006A7F41" w:rsidP="006A7F41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Ninguno.</w:t>
      </w:r>
    </w:p>
    <w:p w14:paraId="76607A3A" w14:textId="77777777" w:rsidR="006A7F41" w:rsidRPr="00791E0D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6E3DEF7D" w14:textId="77777777" w:rsidR="006A7F41" w:rsidRDefault="006A7F41" w:rsidP="006A7F41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59198851" w14:textId="77777777" w:rsidR="006A7F41" w:rsidRPr="00D6162C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Prototipos</w:t>
      </w:r>
      <w:bookmarkEnd w:id="9"/>
    </w:p>
    <w:p w14:paraId="438F79A5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6313265E" w14:textId="00717AB8" w:rsidR="000A5CC0" w:rsidRDefault="002B5224">
      <w:r w:rsidRPr="002B522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D435B5" wp14:editId="2F8C639A">
            <wp:simplePos x="0" y="0"/>
            <wp:positionH relativeFrom="margin">
              <wp:align>center</wp:align>
            </wp:positionH>
            <wp:positionV relativeFrom="margin">
              <wp:posOffset>36946</wp:posOffset>
            </wp:positionV>
            <wp:extent cx="4485640" cy="2579370"/>
            <wp:effectExtent l="0" t="0" r="0" b="0"/>
            <wp:wrapSquare wrapText="bothSides"/>
            <wp:docPr id="5096507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0702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00">
        <w:t>1.</w:t>
      </w:r>
    </w:p>
    <w:p w14:paraId="566C7270" w14:textId="755EFD4E" w:rsidR="00670100" w:rsidRPr="00670100" w:rsidRDefault="00670100" w:rsidP="00670100"/>
    <w:p w14:paraId="5603B469" w14:textId="77777777" w:rsidR="00670100" w:rsidRPr="00670100" w:rsidRDefault="00670100" w:rsidP="00670100"/>
    <w:p w14:paraId="44342212" w14:textId="1839AC5B" w:rsidR="00670100" w:rsidRPr="00670100" w:rsidRDefault="00670100" w:rsidP="00670100"/>
    <w:p w14:paraId="27D6BA4C" w14:textId="1F1D8457" w:rsidR="00670100" w:rsidRPr="00670100" w:rsidRDefault="00670100" w:rsidP="00670100"/>
    <w:p w14:paraId="2006EA69" w14:textId="692E94BE" w:rsidR="00670100" w:rsidRPr="00670100" w:rsidRDefault="00670100" w:rsidP="00670100"/>
    <w:p w14:paraId="04A3E11C" w14:textId="68B9F368" w:rsidR="00670100" w:rsidRDefault="00670100" w:rsidP="00670100"/>
    <w:p w14:paraId="70B9A6E0" w14:textId="62A7684C" w:rsidR="00670100" w:rsidRDefault="00670100" w:rsidP="00670100"/>
    <w:p w14:paraId="4C0DEEBE" w14:textId="281F505F" w:rsidR="00670100" w:rsidRDefault="00670100" w:rsidP="00670100"/>
    <w:p w14:paraId="2C7B7E09" w14:textId="7CFF0DC9" w:rsidR="00670100" w:rsidRDefault="00670100" w:rsidP="00670100">
      <w:r>
        <w:t xml:space="preserve">2.  </w:t>
      </w:r>
    </w:p>
    <w:p w14:paraId="616C7E0C" w14:textId="4EAA599F" w:rsidR="00670100" w:rsidRDefault="00A11859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D41E9" wp14:editId="579C7F7D">
                <wp:simplePos x="0" y="0"/>
                <wp:positionH relativeFrom="column">
                  <wp:posOffset>296084</wp:posOffset>
                </wp:positionH>
                <wp:positionV relativeFrom="paragraph">
                  <wp:posOffset>145761</wp:posOffset>
                </wp:positionV>
                <wp:extent cx="1209964" cy="1874982"/>
                <wp:effectExtent l="0" t="0" r="28575" b="11430"/>
                <wp:wrapNone/>
                <wp:docPr id="75625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964" cy="187498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1850" id="Rectángulo 2" o:spid="_x0000_s1026" style="position:absolute;margin-left:23.3pt;margin-top:11.5pt;width:95.25pt;height:14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" filled="f" strokecolor="red" strokeweight="1.5pt"/>
            </w:pict>
          </mc:Fallback>
        </mc:AlternateContent>
      </w:r>
      <w:r w:rsidR="002B5224">
        <w:rPr>
          <w:noProof/>
        </w:rPr>
        <mc:AlternateContent>
          <mc:Choice Requires="wps">
            <w:drawing>
              <wp:inline distT="0" distB="0" distL="0" distR="0" wp14:anchorId="29441DFA" wp14:editId="353EBB8A">
                <wp:extent cx="304800" cy="304800"/>
                <wp:effectExtent l="0" t="0" r="0" b="0"/>
                <wp:docPr id="51667407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34D80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4DD256" wp14:editId="57550274">
            <wp:extent cx="5028527" cy="2115127"/>
            <wp:effectExtent l="0" t="0" r="1270" b="0"/>
            <wp:docPr id="457273811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3811" name="Imagen 5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29" cy="2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96D6" w14:textId="242335CC" w:rsidR="00670100" w:rsidRDefault="00A11859" w:rsidP="00670100">
      <w:r>
        <w:rPr>
          <w:noProof/>
        </w:rPr>
        <w:drawing>
          <wp:anchor distT="0" distB="0" distL="114300" distR="114300" simplePos="0" relativeHeight="251674624" behindDoc="0" locked="0" layoutInCell="1" allowOverlap="1" wp14:anchorId="7A9FA363" wp14:editId="06A3DCA9">
            <wp:simplePos x="0" y="0"/>
            <wp:positionH relativeFrom="margin">
              <wp:posOffset>426836</wp:posOffset>
            </wp:positionH>
            <wp:positionV relativeFrom="margin">
              <wp:posOffset>5551054</wp:posOffset>
            </wp:positionV>
            <wp:extent cx="4703445" cy="2114550"/>
            <wp:effectExtent l="0" t="0" r="1905" b="0"/>
            <wp:wrapSquare wrapText="bothSides"/>
            <wp:docPr id="2132760806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3811" name="Imagen 5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0544C50F" w14:textId="367BAB38" w:rsidR="00670100" w:rsidRDefault="00670100" w:rsidP="00670100"/>
    <w:p w14:paraId="09CC1A5A" w14:textId="416455D7" w:rsidR="00670100" w:rsidRDefault="00A11859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FA808" wp14:editId="56AD984C">
                <wp:simplePos x="0" y="0"/>
                <wp:positionH relativeFrom="column">
                  <wp:posOffset>453101</wp:posOffset>
                </wp:positionH>
                <wp:positionV relativeFrom="paragraph">
                  <wp:posOffset>12527</wp:posOffset>
                </wp:positionV>
                <wp:extent cx="1209675" cy="508000"/>
                <wp:effectExtent l="0" t="0" r="28575" b="25400"/>
                <wp:wrapNone/>
                <wp:docPr id="58820183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8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7662" id="Rectángulo 2" o:spid="_x0000_s1026" style="position:absolute;margin-left:35.7pt;margin-top:1pt;width:95.25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" filled="f" strokecolor="red" strokeweight="1.5pt"/>
            </w:pict>
          </mc:Fallback>
        </mc:AlternateContent>
      </w:r>
    </w:p>
    <w:p w14:paraId="1EB311F1" w14:textId="686A3EC0" w:rsidR="00670100" w:rsidRDefault="00670100" w:rsidP="00670100"/>
    <w:p w14:paraId="3987921C" w14:textId="63E03B23" w:rsidR="00670100" w:rsidRDefault="00A11859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46BCE6" wp14:editId="4A554E90">
                <wp:simplePos x="0" y="0"/>
                <wp:positionH relativeFrom="column">
                  <wp:posOffset>416156</wp:posOffset>
                </wp:positionH>
                <wp:positionV relativeFrom="paragraph">
                  <wp:posOffset>169660</wp:posOffset>
                </wp:positionV>
                <wp:extent cx="1209675" cy="461588"/>
                <wp:effectExtent l="0" t="0" r="28575" b="15240"/>
                <wp:wrapNone/>
                <wp:docPr id="147272120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158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EB05" id="Rectángulo 2" o:spid="_x0000_s1026" style="position:absolute;margin-left:32.75pt;margin-top:13.35pt;width:95.2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" filled="f" strokecolor="red" strokeweight="1.5pt"/>
            </w:pict>
          </mc:Fallback>
        </mc:AlternateContent>
      </w:r>
    </w:p>
    <w:p w14:paraId="27F78620" w14:textId="2248F4B3" w:rsidR="00670100" w:rsidRDefault="00670100" w:rsidP="00670100"/>
    <w:p w14:paraId="2709DC63" w14:textId="3D521E71" w:rsidR="00670100" w:rsidRDefault="00670100" w:rsidP="00670100"/>
    <w:p w14:paraId="227ABE37" w14:textId="00721A9C" w:rsidR="00670100" w:rsidRDefault="00670100" w:rsidP="00670100">
      <w:r>
        <w:t xml:space="preserve">3. </w:t>
      </w:r>
    </w:p>
    <w:p w14:paraId="4F01ABE9" w14:textId="18E84D80" w:rsidR="00670100" w:rsidRDefault="00670100" w:rsidP="00670100"/>
    <w:p w14:paraId="684BC143" w14:textId="77777777" w:rsidR="0047741B" w:rsidRDefault="0047741B" w:rsidP="00670100"/>
    <w:p w14:paraId="027DD76D" w14:textId="5D6D1053" w:rsidR="00A11859" w:rsidRDefault="00A11859" w:rsidP="00670100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76E1F578" wp14:editId="796A8601">
            <wp:simplePos x="0" y="0"/>
            <wp:positionH relativeFrom="margin">
              <wp:posOffset>365817</wp:posOffset>
            </wp:positionH>
            <wp:positionV relativeFrom="margin">
              <wp:posOffset>8255</wp:posOffset>
            </wp:positionV>
            <wp:extent cx="4703445" cy="2114550"/>
            <wp:effectExtent l="0" t="0" r="1905" b="0"/>
            <wp:wrapNone/>
            <wp:docPr id="984267392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3811" name="Imagen 5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 </w:t>
      </w:r>
    </w:p>
    <w:p w14:paraId="4EA2B6B6" w14:textId="73DEB41C" w:rsidR="0047741B" w:rsidRDefault="00A11859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215DC" wp14:editId="1B503543">
                <wp:simplePos x="0" y="0"/>
                <wp:positionH relativeFrom="margin">
                  <wp:posOffset>443866</wp:posOffset>
                </wp:positionH>
                <wp:positionV relativeFrom="paragraph">
                  <wp:posOffset>14663</wp:posOffset>
                </wp:positionV>
                <wp:extent cx="1163782" cy="1754332"/>
                <wp:effectExtent l="0" t="0" r="17780" b="17780"/>
                <wp:wrapNone/>
                <wp:docPr id="212830004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17543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649A" id="Rectángulo 2" o:spid="_x0000_s1026" style="position:absolute;margin-left:34.95pt;margin-top:1.15pt;width:91.65pt;height:138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XShgIAAGo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</w:p>
    <w:p w14:paraId="13F6C344" w14:textId="1F208CAD" w:rsidR="0047741B" w:rsidRDefault="0047741B" w:rsidP="00670100"/>
    <w:p w14:paraId="33623DCF" w14:textId="77777777" w:rsidR="0047741B" w:rsidRDefault="0047741B" w:rsidP="00670100"/>
    <w:p w14:paraId="5FEFB18B" w14:textId="25251ABC" w:rsidR="0047741B" w:rsidRDefault="0047741B" w:rsidP="00670100"/>
    <w:p w14:paraId="5127FFF6" w14:textId="66544E04" w:rsidR="0047741B" w:rsidRDefault="0047741B" w:rsidP="00670100"/>
    <w:p w14:paraId="5EB06CA6" w14:textId="6635B89A" w:rsidR="0047741B" w:rsidRDefault="0047741B" w:rsidP="00670100"/>
    <w:p w14:paraId="0675159D" w14:textId="55AE2096" w:rsidR="00A11859" w:rsidRDefault="00A11859" w:rsidP="00670100">
      <w:r>
        <w:rPr>
          <w:noProof/>
        </w:rPr>
        <w:drawing>
          <wp:anchor distT="0" distB="0" distL="114300" distR="114300" simplePos="0" relativeHeight="251682816" behindDoc="1" locked="0" layoutInCell="1" allowOverlap="1" wp14:anchorId="042DF5A2" wp14:editId="3E9F1EB9">
            <wp:simplePos x="0" y="0"/>
            <wp:positionH relativeFrom="margin">
              <wp:align>center</wp:align>
            </wp:positionH>
            <wp:positionV relativeFrom="margin">
              <wp:posOffset>2270413</wp:posOffset>
            </wp:positionV>
            <wp:extent cx="4703445" cy="2114550"/>
            <wp:effectExtent l="0" t="0" r="1905" b="0"/>
            <wp:wrapNone/>
            <wp:docPr id="202287798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3811" name="Imagen 5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14:paraId="3E4A739D" w14:textId="335EC4BC" w:rsidR="0047741B" w:rsidRDefault="0047741B" w:rsidP="00670100"/>
    <w:p w14:paraId="2D9AF6FC" w14:textId="1A29F351" w:rsidR="0047741B" w:rsidRDefault="0047741B" w:rsidP="00670100"/>
    <w:p w14:paraId="3B13D051" w14:textId="77777777" w:rsidR="0047741B" w:rsidRDefault="0047741B" w:rsidP="00670100"/>
    <w:p w14:paraId="5B41C219" w14:textId="37C9710A" w:rsidR="0047741B" w:rsidRDefault="0047741B" w:rsidP="00670100"/>
    <w:p w14:paraId="5AEFEA63" w14:textId="0FCDC7DF" w:rsidR="0047741B" w:rsidRDefault="00A11859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6F594" wp14:editId="5D486D8A">
                <wp:simplePos x="0" y="0"/>
                <wp:positionH relativeFrom="margin">
                  <wp:posOffset>573174</wp:posOffset>
                </wp:positionH>
                <wp:positionV relativeFrom="paragraph">
                  <wp:posOffset>155113</wp:posOffset>
                </wp:positionV>
                <wp:extent cx="1163782" cy="378691"/>
                <wp:effectExtent l="0" t="0" r="17780" b="21590"/>
                <wp:wrapNone/>
                <wp:docPr id="20830422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7869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7F07" id="Rectángulo 2" o:spid="_x0000_s1026" style="position:absolute;margin-left:45.15pt;margin-top:12.2pt;width:91.65pt;height:2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" filled="f" strokecolor="red" strokeweight="1.5pt">
                <w10:wrap anchorx="margin"/>
              </v:rect>
            </w:pict>
          </mc:Fallback>
        </mc:AlternateContent>
      </w:r>
    </w:p>
    <w:p w14:paraId="2D4F1242" w14:textId="62BC118F" w:rsidR="0047741B" w:rsidRDefault="0047741B" w:rsidP="00670100"/>
    <w:p w14:paraId="31CDE644" w14:textId="2FB071BE" w:rsidR="0047741B" w:rsidRDefault="0047741B" w:rsidP="00670100"/>
    <w:p w14:paraId="136B9594" w14:textId="5B2B41AB" w:rsidR="0047741B" w:rsidRDefault="0047741B" w:rsidP="00670100"/>
    <w:p w14:paraId="7E1C199C" w14:textId="1F0251F4" w:rsidR="0047741B" w:rsidRDefault="0047741B" w:rsidP="00670100"/>
    <w:p w14:paraId="089C1E16" w14:textId="6BC56C04" w:rsidR="0047741B" w:rsidRPr="00670100" w:rsidRDefault="0047741B" w:rsidP="00670100"/>
    <w:sectPr w:rsidR="0047741B" w:rsidRPr="0067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08503">
    <w:abstractNumId w:val="1"/>
  </w:num>
  <w:num w:numId="2" w16cid:durableId="1723554971">
    <w:abstractNumId w:val="2"/>
  </w:num>
  <w:num w:numId="3" w16cid:durableId="1314291205">
    <w:abstractNumId w:val="3"/>
  </w:num>
  <w:num w:numId="4" w16cid:durableId="204413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1"/>
    <w:rsid w:val="000A5CC0"/>
    <w:rsid w:val="001D0E53"/>
    <w:rsid w:val="00273872"/>
    <w:rsid w:val="002B5224"/>
    <w:rsid w:val="00441AB9"/>
    <w:rsid w:val="0047741B"/>
    <w:rsid w:val="00483904"/>
    <w:rsid w:val="00593C55"/>
    <w:rsid w:val="005957E3"/>
    <w:rsid w:val="005F7BEA"/>
    <w:rsid w:val="00670100"/>
    <w:rsid w:val="006A7F41"/>
    <w:rsid w:val="00833C59"/>
    <w:rsid w:val="00962FD6"/>
    <w:rsid w:val="00A11859"/>
    <w:rsid w:val="00B34FD3"/>
    <w:rsid w:val="00D810B9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FBAAE"/>
  <w15:chartTrackingRefBased/>
  <w15:docId w15:val="{1C203500-1C7E-4CF2-9205-501A09B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41"/>
    <w:pPr>
      <w:spacing w:after="200" w:line="276" w:lineRule="auto"/>
    </w:pPr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6A7F41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7F41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41"/>
    <w:rPr>
      <w:rFonts w:ascii="Arial" w:eastAsiaTheme="majorEastAsia" w:hAnsi="Arial" w:cstheme="majorBidi"/>
      <w:b/>
      <w:bCs/>
      <w:sz w:val="24"/>
      <w:szCs w:val="28"/>
      <w:u w:val="single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A7F41"/>
    <w:rPr>
      <w:rFonts w:ascii="Arial" w:eastAsiaTheme="majorEastAsia" w:hAnsi="Arial" w:cstheme="majorBidi"/>
      <w:b/>
      <w:bCs/>
      <w:sz w:val="24"/>
      <w:szCs w:val="26"/>
      <w:lang w:eastAsia="es-PE"/>
    </w:rPr>
  </w:style>
  <w:style w:type="paragraph" w:styleId="Ttulo">
    <w:name w:val="Title"/>
    <w:basedOn w:val="Normal"/>
    <w:next w:val="Normal"/>
    <w:link w:val="TtuloCar"/>
    <w:qFormat/>
    <w:rsid w:val="006A7F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A7F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6A7F4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6A7F41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6A7F4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A7F41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7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Donayre</dc:creator>
  <cp:keywords/>
  <dc:description/>
  <cp:lastModifiedBy>I202216335 (Villafuerte Flores,Gean Carlos Javier)</cp:lastModifiedBy>
  <cp:revision>2</cp:revision>
  <dcterms:created xsi:type="dcterms:W3CDTF">2024-06-09T21:46:00Z</dcterms:created>
  <dcterms:modified xsi:type="dcterms:W3CDTF">2024-06-09T21:46:00Z</dcterms:modified>
</cp:coreProperties>
</file>