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CE81" w14:textId="77777777" w:rsidR="0003501A" w:rsidRDefault="0003501A" w:rsidP="0003501A"/>
    <w:p w14:paraId="43C50048" w14:textId="77777777" w:rsidR="0003501A" w:rsidRDefault="0003501A" w:rsidP="0003501A">
      <w:r>
        <w:t xml:space="preserve">  Phase 0 — External Service Setup (no code)</w:t>
      </w:r>
    </w:p>
    <w:p w14:paraId="77A8A6B1" w14:textId="77777777" w:rsidR="0003501A" w:rsidRDefault="0003501A" w:rsidP="0003501A"/>
    <w:p w14:paraId="1C0FBAA8" w14:textId="77777777" w:rsidR="0003501A" w:rsidRDefault="0003501A" w:rsidP="0003501A">
      <w:r>
        <w:t xml:space="preserve">  - Create Google Cloud project, enable Calendar API, set up OAuth credentials</w:t>
      </w:r>
    </w:p>
    <w:p w14:paraId="2278774E" w14:textId="77777777" w:rsidR="0003501A" w:rsidRDefault="0003501A" w:rsidP="0003501A">
      <w:r>
        <w:t xml:space="preserve">  - Set up Twilio account + phone number</w:t>
      </w:r>
    </w:p>
    <w:p w14:paraId="0285AEA0" w14:textId="77777777" w:rsidR="0003501A" w:rsidRDefault="0003501A" w:rsidP="0003501A">
      <w:r>
        <w:t xml:space="preserve">  - Diana enables Google Calendar sync in </w:t>
      </w:r>
      <w:proofErr w:type="spellStart"/>
      <w:r>
        <w:t>SimplePractice</w:t>
      </w:r>
      <w:proofErr w:type="spellEnd"/>
      <w:r>
        <w:t xml:space="preserve"> (Plus plan)</w:t>
      </w:r>
    </w:p>
    <w:p w14:paraId="5D88E7F2" w14:textId="77777777" w:rsidR="0003501A" w:rsidRDefault="0003501A" w:rsidP="0003501A">
      <w:r>
        <w:t xml:space="preserve">  - New env vars: GOOGLE_CLIENT_ID, GOOGLE_CLIENT_SECRET, GOOGLE_CALENDAR_ID, STRIPE_SECRET_KEY, STRIPE_WEBHOOK_SECRET,</w:t>
      </w:r>
    </w:p>
    <w:p w14:paraId="6837151E" w14:textId="77777777" w:rsidR="0003501A" w:rsidRDefault="0003501A" w:rsidP="0003501A">
      <w:r>
        <w:t xml:space="preserve">  NEXT_PUBLIC_STRIPE_PUBLISHABLE_KEY, TWILIO_ACCOUNT_SID, TWILIO_AUTH_TOKEN, TWILIO_FROM_NUMBER</w:t>
      </w:r>
    </w:p>
    <w:p w14:paraId="24320774" w14:textId="77777777" w:rsidR="0003501A" w:rsidRDefault="0003501A" w:rsidP="0003501A"/>
    <w:p w14:paraId="2E54A1AB" w14:textId="77777777" w:rsidR="0003501A" w:rsidRDefault="0003501A" w:rsidP="0003501A">
      <w:r>
        <w:t xml:space="preserve">  Phase 1 — Database Schema</w:t>
      </w:r>
    </w:p>
    <w:p w14:paraId="7FCADD42" w14:textId="77777777" w:rsidR="0003501A" w:rsidRDefault="0003501A" w:rsidP="0003501A"/>
    <w:p w14:paraId="24971966" w14:textId="77777777" w:rsidR="0003501A" w:rsidRDefault="0003501A" w:rsidP="0003501A">
      <w:r>
        <w:t xml:space="preserve">  - </w:t>
      </w:r>
      <w:proofErr w:type="spellStart"/>
      <w:r>
        <w:t>availability_rules</w:t>
      </w:r>
      <w:proofErr w:type="spellEnd"/>
      <w:r>
        <w:t xml:space="preserve"> — recurring weekly schedule (</w:t>
      </w:r>
      <w:proofErr w:type="spellStart"/>
      <w:r>
        <w:t>day_of_week</w:t>
      </w:r>
      <w:proofErr w:type="spellEnd"/>
      <w:r>
        <w:t xml:space="preserve">, start/end time, </w:t>
      </w:r>
      <w:proofErr w:type="spellStart"/>
      <w:r>
        <w:t>is_blocked</w:t>
      </w:r>
      <w:proofErr w:type="spellEnd"/>
      <w:r>
        <w:t>)</w:t>
      </w:r>
    </w:p>
    <w:p w14:paraId="53B63199" w14:textId="77777777" w:rsidR="0003501A" w:rsidRDefault="0003501A" w:rsidP="0003501A">
      <w:r>
        <w:t xml:space="preserve">  - </w:t>
      </w:r>
      <w:proofErr w:type="spellStart"/>
      <w:r>
        <w:t>availability_overrides</w:t>
      </w:r>
      <w:proofErr w:type="spellEnd"/>
      <w:r>
        <w:t xml:space="preserve"> — one-off date overrides (date, start/end time, </w:t>
      </w:r>
      <w:proofErr w:type="spellStart"/>
      <w:r>
        <w:t>is_available</w:t>
      </w:r>
      <w:proofErr w:type="spellEnd"/>
      <w:r>
        <w:t>)</w:t>
      </w:r>
    </w:p>
    <w:p w14:paraId="0F99A8BB" w14:textId="77777777" w:rsidR="0003501A" w:rsidRDefault="0003501A" w:rsidP="0003501A">
      <w:r>
        <w:t xml:space="preserve">  - </w:t>
      </w:r>
      <w:proofErr w:type="spellStart"/>
      <w:r>
        <w:t>session_types</w:t>
      </w:r>
      <w:proofErr w:type="spellEnd"/>
      <w:r>
        <w:t xml:space="preserve"> — duration, fee, label, </w:t>
      </w:r>
      <w:proofErr w:type="spellStart"/>
      <w:r>
        <w:t>is_active</w:t>
      </w:r>
      <w:proofErr w:type="spellEnd"/>
    </w:p>
    <w:p w14:paraId="14EAC1DD" w14:textId="77777777" w:rsidR="0003501A" w:rsidRDefault="0003501A" w:rsidP="0003501A">
      <w:r>
        <w:t xml:space="preserve">  - Modify bookings — add status </w:t>
      </w:r>
      <w:proofErr w:type="spellStart"/>
      <w:r>
        <w:t>enum</w:t>
      </w:r>
      <w:proofErr w:type="spellEnd"/>
      <w:r>
        <w:t xml:space="preserve"> (requested/booked/cancelled/expired),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session_duration</w:t>
      </w:r>
      <w:proofErr w:type="spellEnd"/>
      <w:r>
        <w:t>, fee,</w:t>
      </w:r>
    </w:p>
    <w:p w14:paraId="0D1BEA0B" w14:textId="77777777" w:rsidR="0003501A" w:rsidRDefault="0003501A" w:rsidP="0003501A">
      <w:r>
        <w:t xml:space="preserve">  </w:t>
      </w:r>
      <w:proofErr w:type="spellStart"/>
      <w:r>
        <w:t>google_calendar_event_id</w:t>
      </w:r>
      <w:proofErr w:type="spellEnd"/>
      <w:r>
        <w:t xml:space="preserve">, </w:t>
      </w:r>
      <w:proofErr w:type="spellStart"/>
      <w:r>
        <w:t>stripe_payment_intent_id</w:t>
      </w:r>
      <w:proofErr w:type="spellEnd"/>
    </w:p>
    <w:p w14:paraId="02EE68AA" w14:textId="77777777" w:rsidR="0003501A" w:rsidRDefault="0003501A" w:rsidP="0003501A">
      <w:r>
        <w:t xml:space="preserve">  - Modify profiles — add </w:t>
      </w:r>
      <w:proofErr w:type="spellStart"/>
      <w:r>
        <w:t>notification_preference</w:t>
      </w:r>
      <w:proofErr w:type="spellEnd"/>
      <w:r>
        <w:t xml:space="preserve">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client_code</w:t>
      </w:r>
      <w:proofErr w:type="spellEnd"/>
    </w:p>
    <w:p w14:paraId="0F31EBDF" w14:textId="77777777" w:rsidR="0003501A" w:rsidRDefault="0003501A" w:rsidP="0003501A">
      <w:r>
        <w:t xml:space="preserve">  - New settings keys — </w:t>
      </w:r>
      <w:proofErr w:type="spellStart"/>
      <w:r>
        <w:t>scheduling_increment</w:t>
      </w:r>
      <w:proofErr w:type="spellEnd"/>
      <w:r>
        <w:t xml:space="preserve">, </w:t>
      </w:r>
      <w:proofErr w:type="spellStart"/>
      <w:r>
        <w:t>booking_horizon_days</w:t>
      </w:r>
      <w:proofErr w:type="spellEnd"/>
    </w:p>
    <w:p w14:paraId="093280A4" w14:textId="77777777" w:rsidR="0003501A" w:rsidRDefault="0003501A" w:rsidP="0003501A">
      <w:r>
        <w:t xml:space="preserve">  - RLS policies for all new tables</w:t>
      </w:r>
    </w:p>
    <w:p w14:paraId="717DC7A7" w14:textId="77777777" w:rsidR="0003501A" w:rsidRDefault="0003501A" w:rsidP="0003501A"/>
    <w:p w14:paraId="016134BA" w14:textId="77777777" w:rsidR="0003501A" w:rsidRDefault="0003501A" w:rsidP="0003501A">
      <w:r>
        <w:t xml:space="preserve">  Phase 2 — Utility Libraries</w:t>
      </w:r>
    </w:p>
    <w:p w14:paraId="09307C25" w14:textId="77777777" w:rsidR="0003501A" w:rsidRDefault="0003501A" w:rsidP="0003501A"/>
    <w:p w14:paraId="2417503E" w14:textId="77777777" w:rsidR="0003501A" w:rsidRDefault="0003501A" w:rsidP="0003501A">
      <w:r>
        <w:t xml:space="preserve">  - </w:t>
      </w:r>
      <w:proofErr w:type="spellStart"/>
      <w:r>
        <w:t>src</w:t>
      </w:r>
      <w:proofErr w:type="spellEnd"/>
      <w:r>
        <w:t>/lib/google-calendar.js — auth, list/create/update/delete events</w:t>
      </w:r>
    </w:p>
    <w:p w14:paraId="2D6E0D5D" w14:textId="77777777" w:rsidR="0003501A" w:rsidRDefault="0003501A" w:rsidP="0003501A">
      <w:r>
        <w:t xml:space="preserve">  - </w:t>
      </w:r>
      <w:proofErr w:type="spellStart"/>
      <w:r>
        <w:t>src</w:t>
      </w:r>
      <w:proofErr w:type="spellEnd"/>
      <w:r>
        <w:t>/lib/stripe.js — customer creation, setup intents, charge</w:t>
      </w:r>
    </w:p>
    <w:p w14:paraId="720378C5" w14:textId="77777777" w:rsidR="0003501A" w:rsidRDefault="0003501A" w:rsidP="0003501A">
      <w:r>
        <w:t xml:space="preserve">  - </w:t>
      </w:r>
      <w:proofErr w:type="spellStart"/>
      <w:r>
        <w:t>src</w:t>
      </w:r>
      <w:proofErr w:type="spellEnd"/>
      <w:r>
        <w:t>/lib/twilio.js — send SMS</w:t>
      </w:r>
    </w:p>
    <w:p w14:paraId="0A3D06CF" w14:textId="77777777" w:rsidR="0003501A" w:rsidRDefault="0003501A" w:rsidP="0003501A">
      <w:r>
        <w:t xml:space="preserve">  - </w:t>
      </w:r>
      <w:proofErr w:type="spellStart"/>
      <w:r>
        <w:t>src</w:t>
      </w:r>
      <w:proofErr w:type="spellEnd"/>
      <w:r>
        <w:t>/lib/notifications.js — unified dispatch (email via Resend + SMS via Twilio), respects client notification preference</w:t>
      </w:r>
    </w:p>
    <w:p w14:paraId="623AD7FD" w14:textId="77777777" w:rsidR="0003501A" w:rsidRDefault="0003501A" w:rsidP="0003501A">
      <w:r>
        <w:t xml:space="preserve">  - </w:t>
      </w:r>
      <w:proofErr w:type="spellStart"/>
      <w:r>
        <w:t>src</w:t>
      </w:r>
      <w:proofErr w:type="spellEnd"/>
      <w:r>
        <w:t>/lib/availability.js — compute available slots from rules + overrides - bookings, contiguous slot validation</w:t>
      </w:r>
    </w:p>
    <w:p w14:paraId="067CE5DF" w14:textId="77777777" w:rsidR="0003501A" w:rsidRDefault="0003501A" w:rsidP="0003501A"/>
    <w:p w14:paraId="008B5124" w14:textId="77777777" w:rsidR="0003501A" w:rsidRDefault="0003501A" w:rsidP="0003501A">
      <w:r>
        <w:t xml:space="preserve">  Phase 3 — API Routes</w:t>
      </w:r>
    </w:p>
    <w:p w14:paraId="7BB47D3C" w14:textId="77777777" w:rsidR="0003501A" w:rsidRDefault="0003501A" w:rsidP="0003501A"/>
    <w:p w14:paraId="5635589D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/availability — GET (compute slots for date range), POST/DELETE (admin manages rules/overrides)</w:t>
      </w:r>
    </w:p>
    <w:p w14:paraId="5795611D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/bookings — GET (list), POST (client requests), PATCH (admin accept/decline), DELETE (client cancel)</w:t>
      </w:r>
    </w:p>
    <w:p w14:paraId="18BB8CD3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 xml:space="preserve">/bookings/expire — </w:t>
      </w:r>
      <w:proofErr w:type="spellStart"/>
      <w:r>
        <w:t>cron</w:t>
      </w:r>
      <w:proofErr w:type="spellEnd"/>
      <w:r>
        <w:t xml:space="preserve"> job: expire unactioned requests, send 24h/1h reminders</w:t>
      </w:r>
    </w:p>
    <w:p w14:paraId="6E1634B8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/calendar/events — GET SP + personal events from Google Calendar</w:t>
      </w:r>
    </w:p>
    <w:p w14:paraId="64F16E47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/calendar/auth + callback — OAuth flow for Google Calendar connection</w:t>
      </w:r>
    </w:p>
    <w:p w14:paraId="1D208851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/session-types — CRUD for session types</w:t>
      </w:r>
    </w:p>
    <w:p w14:paraId="041A3BD5" w14:textId="77777777" w:rsidR="0003501A" w:rsidRDefault="0003501A" w:rsidP="0003501A">
      <w:r>
        <w:lastRenderedPageBreak/>
        <w:t xml:space="preserve">  - </w:t>
      </w:r>
      <w:proofErr w:type="spellStart"/>
      <w:r>
        <w:t>api</w:t>
      </w:r>
      <w:proofErr w:type="spellEnd"/>
      <w:r>
        <w:t>/stripe/setup — Setup Intent for card on file</w:t>
      </w:r>
    </w:p>
    <w:p w14:paraId="7D761AE4" w14:textId="77777777" w:rsidR="0003501A" w:rsidRDefault="0003501A" w:rsidP="0003501A">
      <w:r>
        <w:t xml:space="preserve">  - </w:t>
      </w:r>
      <w:proofErr w:type="spellStart"/>
      <w:r>
        <w:t>api</w:t>
      </w:r>
      <w:proofErr w:type="spellEnd"/>
      <w:r>
        <w:t>/stripe/webhook — payment event handling</w:t>
      </w:r>
    </w:p>
    <w:p w14:paraId="36F285BB" w14:textId="77777777" w:rsidR="0003501A" w:rsidRDefault="0003501A" w:rsidP="0003501A">
      <w:r>
        <w:t xml:space="preserve">  -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in </w:t>
      </w:r>
      <w:proofErr w:type="spellStart"/>
      <w:proofErr w:type="gramStart"/>
      <w:r>
        <w:t>vercel.json</w:t>
      </w:r>
      <w:proofErr w:type="spellEnd"/>
      <w:proofErr w:type="gramEnd"/>
      <w:r>
        <w:t xml:space="preserve"> (every 15 min for expiration)</w:t>
      </w:r>
    </w:p>
    <w:p w14:paraId="110115CD" w14:textId="77777777" w:rsidR="0003501A" w:rsidRDefault="0003501A" w:rsidP="0003501A"/>
    <w:p w14:paraId="71AE1C28" w14:textId="77777777" w:rsidR="0003501A" w:rsidRDefault="0003501A" w:rsidP="0003501A">
      <w:r>
        <w:t xml:space="preserve">  Phase 4 — Admin Settings UI (parallel with 5, 6, 7)</w:t>
      </w:r>
    </w:p>
    <w:p w14:paraId="3F7B1DB2" w14:textId="77777777" w:rsidR="0003501A" w:rsidRDefault="0003501A" w:rsidP="0003501A"/>
    <w:p w14:paraId="712F168B" w14:textId="77777777" w:rsidR="0003501A" w:rsidRDefault="0003501A" w:rsidP="0003501A">
      <w:r>
        <w:t xml:space="preserve">  - Session </w:t>
      </w:r>
      <w:proofErr w:type="gramStart"/>
      <w:r>
        <w:t>types</w:t>
      </w:r>
      <w:proofErr w:type="gramEnd"/>
      <w:r>
        <w:t xml:space="preserve"> management (duration + fee, add/edit/delete)</w:t>
      </w:r>
    </w:p>
    <w:p w14:paraId="3680CD61" w14:textId="77777777" w:rsidR="0003501A" w:rsidRDefault="0003501A" w:rsidP="0003501A">
      <w:r>
        <w:t xml:space="preserve">  - Scheduling increment selector (15/30/60 min)</w:t>
      </w:r>
    </w:p>
    <w:p w14:paraId="0653D7E3" w14:textId="77777777" w:rsidR="0003501A" w:rsidRDefault="0003501A" w:rsidP="0003501A">
      <w:r>
        <w:t xml:space="preserve">  - Booking horizon (days out)</w:t>
      </w:r>
    </w:p>
    <w:p w14:paraId="598DC42E" w14:textId="77777777" w:rsidR="0003501A" w:rsidRDefault="0003501A" w:rsidP="0003501A">
      <w:r>
        <w:t xml:space="preserve">  - Recurring weekly availability editor (day-by-day time ranges)</w:t>
      </w:r>
    </w:p>
    <w:p w14:paraId="2EABF2B4" w14:textId="77777777" w:rsidR="0003501A" w:rsidRDefault="0003501A" w:rsidP="0003501A">
      <w:r>
        <w:t xml:space="preserve">  - Recurring blocks (lunch, etc.)</w:t>
      </w:r>
    </w:p>
    <w:p w14:paraId="158A9CA4" w14:textId="77777777" w:rsidR="0003501A" w:rsidRDefault="0003501A" w:rsidP="0003501A">
      <w:r>
        <w:t xml:space="preserve">  - Google Calendar connect button + OAuth flow</w:t>
      </w:r>
    </w:p>
    <w:p w14:paraId="01A7EA5E" w14:textId="77777777" w:rsidR="0003501A" w:rsidRDefault="0003501A" w:rsidP="0003501A"/>
    <w:p w14:paraId="21D6C0C3" w14:textId="77777777" w:rsidR="0003501A" w:rsidRDefault="0003501A" w:rsidP="0003501A">
      <w:r>
        <w:t xml:space="preserve">  Phase 5 — Client Profile Additions (parallel)</w:t>
      </w:r>
    </w:p>
    <w:p w14:paraId="46ADBD8D" w14:textId="77777777" w:rsidR="0003501A" w:rsidRDefault="0003501A" w:rsidP="0003501A"/>
    <w:p w14:paraId="124D9EDB" w14:textId="77777777" w:rsidR="0003501A" w:rsidRDefault="0003501A" w:rsidP="0003501A">
      <w:r>
        <w:t xml:space="preserve">  - Notification preference (email/text/both)</w:t>
      </w:r>
    </w:p>
    <w:p w14:paraId="46D4046F" w14:textId="77777777" w:rsidR="0003501A" w:rsidRDefault="0003501A" w:rsidP="0003501A">
      <w:r>
        <w:t xml:space="preserve">  - Stripe card on file via Stripe Elements</w:t>
      </w:r>
    </w:p>
    <w:p w14:paraId="4EBAFE19" w14:textId="77777777" w:rsidR="0003501A" w:rsidRDefault="0003501A" w:rsidP="0003501A">
      <w:r>
        <w:t xml:space="preserve">  - Onboarding flow: profile info → payment method</w:t>
      </w:r>
    </w:p>
    <w:p w14:paraId="76B2F4DF" w14:textId="77777777" w:rsidR="0003501A" w:rsidRDefault="0003501A" w:rsidP="0003501A"/>
    <w:p w14:paraId="4A690F83" w14:textId="77777777" w:rsidR="0003501A" w:rsidRDefault="0003501A" w:rsidP="0003501A">
      <w:r>
        <w:t xml:space="preserve">  Phase 6 — Admin Calendar (parallel)</w:t>
      </w:r>
    </w:p>
    <w:p w14:paraId="3B850236" w14:textId="77777777" w:rsidR="0003501A" w:rsidRDefault="0003501A" w:rsidP="0003501A"/>
    <w:p w14:paraId="78B2A17D" w14:textId="77777777" w:rsidR="0003501A" w:rsidRDefault="0003501A" w:rsidP="0003501A">
      <w:r>
        <w:t xml:space="preserve">  - Day/week/month toggle views, hourly grid rows</w:t>
      </w:r>
    </w:p>
    <w:p w14:paraId="77EA2A5F" w14:textId="77777777" w:rsidR="0003501A" w:rsidRDefault="0003501A" w:rsidP="0003501A">
      <w:r>
        <w:t xml:space="preserve">  - Color-coded: SP (purple), coaching (teal), personal (warm)</w:t>
      </w:r>
    </w:p>
    <w:p w14:paraId="6D68895A" w14:textId="77777777" w:rsidR="0003501A" w:rsidRDefault="0003501A" w:rsidP="0003501A">
      <w:r>
        <w:t xml:space="preserve">  - Green background = available hours, gray = unavailable</w:t>
      </w:r>
    </w:p>
    <w:p w14:paraId="5E6A31DD" w14:textId="77777777" w:rsidR="0003501A" w:rsidRDefault="0003501A" w:rsidP="0003501A">
      <w:r>
        <w:t xml:space="preserve">  - Requested sessions in red — click to accept/decline modal</w:t>
      </w:r>
    </w:p>
    <w:p w14:paraId="2B07C1FB" w14:textId="77777777" w:rsidR="0003501A" w:rsidRDefault="0003501A" w:rsidP="0003501A">
      <w:r>
        <w:t xml:space="preserve">  - Month view: stacked bars showing SP/coaching/available proportions</w:t>
      </w:r>
    </w:p>
    <w:p w14:paraId="63A973BA" w14:textId="77777777" w:rsidR="0003501A" w:rsidRDefault="0003501A" w:rsidP="0003501A">
      <w:r>
        <w:t xml:space="preserve">  - One-off availability toggle by clicking slots</w:t>
      </w:r>
    </w:p>
    <w:p w14:paraId="76C99397" w14:textId="77777777" w:rsidR="0003501A" w:rsidRDefault="0003501A" w:rsidP="0003501A">
      <w:r>
        <w:t xml:space="preserve">  - Session blocks show: time, client name, duration, status, fee</w:t>
      </w:r>
    </w:p>
    <w:p w14:paraId="2E2FECB6" w14:textId="77777777" w:rsidR="0003501A" w:rsidRDefault="0003501A" w:rsidP="0003501A"/>
    <w:p w14:paraId="7F98C879" w14:textId="77777777" w:rsidR="0003501A" w:rsidRDefault="0003501A" w:rsidP="0003501A">
      <w:r>
        <w:t xml:space="preserve">  Phase 7 — Client Calendar + Booking Popup (parallel)</w:t>
      </w:r>
    </w:p>
    <w:p w14:paraId="234FB94D" w14:textId="77777777" w:rsidR="0003501A" w:rsidRDefault="0003501A" w:rsidP="0003501A"/>
    <w:p w14:paraId="448495D1" w14:textId="77777777" w:rsidR="0003501A" w:rsidRDefault="0003501A" w:rsidP="0003501A">
      <w:r>
        <w:t xml:space="preserve">  - Day/week/month toggle, hourly grid</w:t>
      </w:r>
    </w:p>
    <w:p w14:paraId="2D743A69" w14:textId="77777777" w:rsidR="0003501A" w:rsidRDefault="0003501A" w:rsidP="0003501A">
      <w:r>
        <w:t xml:space="preserve">  - Green = available, own sessions displayed with detail</w:t>
      </w:r>
    </w:p>
    <w:p w14:paraId="5EF18C8F" w14:textId="77777777" w:rsidR="0003501A" w:rsidRDefault="0003501A" w:rsidP="0003501A">
      <w:r>
        <w:t xml:space="preserve">  - Month view: session detail + available day indicators</w:t>
      </w:r>
    </w:p>
    <w:p w14:paraId="73AA2F8D" w14:textId="77777777" w:rsidR="0003501A" w:rsidRDefault="0003501A" w:rsidP="0003501A">
      <w:r>
        <w:t xml:space="preserve">  - Booking popup (on day click): select duration → time grid with increment columns → green/x cells based on contiguous</w:t>
      </w:r>
    </w:p>
    <w:p w14:paraId="62EF19C0" w14:textId="77777777" w:rsidR="0003501A" w:rsidRDefault="0003501A" w:rsidP="0003501A">
      <w:r>
        <w:t xml:space="preserve">  availability → click to request → confirm modal</w:t>
      </w:r>
    </w:p>
    <w:p w14:paraId="09BBB963" w14:textId="77777777" w:rsidR="0003501A" w:rsidRDefault="0003501A" w:rsidP="0003501A">
      <w:r>
        <w:t xml:space="preserve">  - Cancel request flow with confirmation</w:t>
      </w:r>
    </w:p>
    <w:p w14:paraId="01C3CE41" w14:textId="77777777" w:rsidR="0003501A" w:rsidRDefault="0003501A" w:rsidP="0003501A"/>
    <w:p w14:paraId="4FCC4B6F" w14:textId="77777777" w:rsidR="0003501A" w:rsidRDefault="0003501A" w:rsidP="0003501A">
      <w:r>
        <w:t xml:space="preserve">  Phase 8 — Notifications</w:t>
      </w:r>
    </w:p>
    <w:p w14:paraId="6B76C787" w14:textId="77777777" w:rsidR="0003501A" w:rsidRDefault="0003501A" w:rsidP="0003501A"/>
    <w:p w14:paraId="46D16D98" w14:textId="77777777" w:rsidR="0003501A" w:rsidRDefault="0003501A" w:rsidP="0003501A">
      <w:r>
        <w:t xml:space="preserve">  - Request → email + text to Diana</w:t>
      </w:r>
    </w:p>
    <w:p w14:paraId="6B663B41" w14:textId="77777777" w:rsidR="0003501A" w:rsidRDefault="0003501A" w:rsidP="0003501A">
      <w:r>
        <w:t xml:space="preserve">  - Accept/decline → email/text to client (per preference)</w:t>
      </w:r>
    </w:p>
    <w:p w14:paraId="4BFC210D" w14:textId="77777777" w:rsidR="0003501A" w:rsidRDefault="0003501A" w:rsidP="0003501A">
      <w:r>
        <w:lastRenderedPageBreak/>
        <w:t xml:space="preserve">  - Client cancel → email + text to Diana</w:t>
      </w:r>
    </w:p>
    <w:p w14:paraId="228CD40E" w14:textId="77777777" w:rsidR="0003501A" w:rsidRDefault="0003501A" w:rsidP="0003501A">
      <w:r>
        <w:t xml:space="preserve">  - Cron reminders: 24h and 1h before unactioned requests</w:t>
      </w:r>
    </w:p>
    <w:p w14:paraId="0FAFD8E2" w14:textId="77777777" w:rsidR="0003501A" w:rsidRDefault="0003501A" w:rsidP="0003501A"/>
    <w:p w14:paraId="682007A1" w14:textId="77777777" w:rsidR="0003501A" w:rsidRDefault="0003501A" w:rsidP="0003501A">
      <w:r>
        <w:t xml:space="preserve">  Phase 9 — Google Calendar Sync</w:t>
      </w:r>
    </w:p>
    <w:p w14:paraId="2FD187CD" w14:textId="77777777" w:rsidR="0003501A" w:rsidRDefault="0003501A" w:rsidP="0003501A"/>
    <w:p w14:paraId="145394EC" w14:textId="77777777" w:rsidR="0003501A" w:rsidRDefault="0003501A" w:rsidP="0003501A">
      <w:r>
        <w:t xml:space="preserve">  - Write coaching events on request/accept/decline/cancel/expire</w:t>
      </w:r>
    </w:p>
    <w:p w14:paraId="6584E638" w14:textId="77777777" w:rsidR="0003501A" w:rsidRDefault="0003501A" w:rsidP="0003501A">
      <w:r>
        <w:t xml:space="preserve">  - Read SP + personal events for admin calendar display</w:t>
      </w:r>
    </w:p>
    <w:p w14:paraId="3680CCEF" w14:textId="77777777" w:rsidR="0003501A" w:rsidRDefault="0003501A" w:rsidP="0003501A">
      <w:r>
        <w:t xml:space="preserve">  - Event title format: "Coaching: CLT-XXXX - 60min"</w:t>
      </w:r>
    </w:p>
    <w:p w14:paraId="0642B775" w14:textId="77777777" w:rsidR="0003501A" w:rsidRDefault="0003501A" w:rsidP="0003501A">
      <w:r>
        <w:t xml:space="preserve">  - OAuth flow stores refresh token in settings table</w:t>
      </w:r>
    </w:p>
    <w:p w14:paraId="4884B3AF" w14:textId="77777777" w:rsidR="0003501A" w:rsidRDefault="0003501A" w:rsidP="0003501A"/>
    <w:p w14:paraId="25EE128C" w14:textId="77777777" w:rsidR="0003501A" w:rsidRDefault="0003501A" w:rsidP="0003501A">
      <w:r>
        <w:t xml:space="preserve">  Phase 10 — Stripe Payments</w:t>
      </w:r>
    </w:p>
    <w:p w14:paraId="394A53C2" w14:textId="77777777" w:rsidR="0003501A" w:rsidRDefault="0003501A" w:rsidP="0003501A"/>
    <w:p w14:paraId="737C1D94" w14:textId="77777777" w:rsidR="0003501A" w:rsidRDefault="0003501A" w:rsidP="0003501A">
      <w:r>
        <w:t xml:space="preserve">  - Charge card on file when Diana accepts a booking</w:t>
      </w:r>
    </w:p>
    <w:p w14:paraId="7B87AA60" w14:textId="77777777" w:rsidR="0003501A" w:rsidRDefault="0003501A" w:rsidP="0003501A">
      <w:r>
        <w:t xml:space="preserve">  - Handle missing payment method (block accept, notify admin)</w:t>
      </w:r>
    </w:p>
    <w:p w14:paraId="1EA02F92" w14:textId="77777777" w:rsidR="0003501A" w:rsidRDefault="0003501A" w:rsidP="0003501A">
      <w:r>
        <w:t xml:space="preserve">  - Handle payment failure (don't change status, notify admin)</w:t>
      </w:r>
    </w:p>
    <w:p w14:paraId="024DAFE9" w14:textId="77777777" w:rsidR="0003501A" w:rsidRDefault="0003501A" w:rsidP="0003501A">
      <w:r>
        <w:t xml:space="preserve">  - Store </w:t>
      </w:r>
      <w:proofErr w:type="spellStart"/>
      <w:r>
        <w:t>payment_intent_id</w:t>
      </w:r>
      <w:proofErr w:type="spellEnd"/>
      <w:r>
        <w:t xml:space="preserve"> on booking</w:t>
      </w:r>
    </w:p>
    <w:p w14:paraId="79623623" w14:textId="77777777" w:rsidR="0003501A" w:rsidRDefault="0003501A" w:rsidP="0003501A"/>
    <w:p w14:paraId="47C3DB45" w14:textId="77777777" w:rsidR="0003501A" w:rsidRDefault="0003501A" w:rsidP="0003501A">
      <w:r>
        <w:t xml:space="preserve">  Phase 11 — Polish</w:t>
      </w:r>
    </w:p>
    <w:p w14:paraId="3FBFCEE4" w14:textId="77777777" w:rsidR="0003501A" w:rsidRDefault="0003501A" w:rsidP="0003501A"/>
    <w:p w14:paraId="3C70DF17" w14:textId="77777777" w:rsidR="0003501A" w:rsidRDefault="0003501A" w:rsidP="0003501A">
      <w:r>
        <w:t xml:space="preserve">  - </w:t>
      </w:r>
      <w:proofErr w:type="spellStart"/>
      <w:r>
        <w:t>Timezone</w:t>
      </w:r>
      <w:proofErr w:type="spellEnd"/>
      <w:r>
        <w:t xml:space="preserve"> handling (Eastern as default, configurable)</w:t>
      </w:r>
    </w:p>
    <w:p w14:paraId="512B3C29" w14:textId="77777777" w:rsidR="0003501A" w:rsidRDefault="0003501A" w:rsidP="0003501A">
      <w:r>
        <w:t xml:space="preserve">  - Concurrent booking prevention (DB-level constraints)</w:t>
      </w:r>
    </w:p>
    <w:p w14:paraId="02AFE3B0" w14:textId="77777777" w:rsidR="0003501A" w:rsidRDefault="0003501A" w:rsidP="0003501A">
      <w:r>
        <w:t xml:space="preserve">  - Mobile responsive calendar views</w:t>
      </w:r>
    </w:p>
    <w:p w14:paraId="30BE94E8" w14:textId="77777777" w:rsidR="0003501A" w:rsidRDefault="0003501A" w:rsidP="0003501A">
      <w:r>
        <w:t xml:space="preserve">  - Loading/error states</w:t>
      </w:r>
    </w:p>
    <w:p w14:paraId="1A634414" w14:textId="77777777" w:rsidR="0003501A" w:rsidRDefault="0003501A" w:rsidP="0003501A">
      <w:r>
        <w:t xml:space="preserve">  - Optimistic UI updates</w:t>
      </w:r>
    </w:p>
    <w:p w14:paraId="6D377BCB" w14:textId="77777777" w:rsidR="0003501A" w:rsidRDefault="0003501A" w:rsidP="0003501A"/>
    <w:p w14:paraId="0495145C" w14:textId="77777777" w:rsidR="0003501A" w:rsidRDefault="0003501A" w:rsidP="0003501A">
      <w:r>
        <w:t xml:space="preserve">  ---</w:t>
      </w:r>
    </w:p>
    <w:p w14:paraId="663AB967" w14:textId="77777777" w:rsidR="0003501A" w:rsidRDefault="0003501A" w:rsidP="0003501A">
      <w:r>
        <w:t xml:space="preserve">  Packages to install: </w:t>
      </w:r>
      <w:proofErr w:type="spellStart"/>
      <w:r>
        <w:t>googleapis</w:t>
      </w:r>
      <w:proofErr w:type="spellEnd"/>
      <w:r>
        <w:t xml:space="preserve">, </w:t>
      </w:r>
      <w:proofErr w:type="gramStart"/>
      <w:r>
        <w:t>stripe, @</w:t>
      </w:r>
      <w:proofErr w:type="gramEnd"/>
      <w:r>
        <w:t>stripe/stripe-</w:t>
      </w:r>
      <w:proofErr w:type="gramStart"/>
      <w:r>
        <w:t>js, @</w:t>
      </w:r>
      <w:proofErr w:type="gramEnd"/>
      <w:r>
        <w:t xml:space="preserve">stripe/react-stripe-js, </w:t>
      </w:r>
      <w:proofErr w:type="spellStart"/>
      <w:r>
        <w:t>twilio</w:t>
      </w:r>
      <w:proofErr w:type="spellEnd"/>
    </w:p>
    <w:p w14:paraId="75E79628" w14:textId="77777777" w:rsidR="0003501A" w:rsidRDefault="0003501A" w:rsidP="0003501A"/>
    <w:p w14:paraId="3F70F2F1" w14:textId="50787265" w:rsidR="00412094" w:rsidRDefault="0003501A" w:rsidP="0003501A">
      <w:r>
        <w:t xml:space="preserve">  Phases 4-7 are parallelizable. Shall I start with Phase 1 (schema)?</w:t>
      </w:r>
    </w:p>
    <w:sectPr w:rsidR="0041209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23D6" w14:textId="77777777" w:rsidR="003C43E1" w:rsidRDefault="003C43E1" w:rsidP="00F17D66">
      <w:r>
        <w:separator/>
      </w:r>
    </w:p>
  </w:endnote>
  <w:endnote w:type="continuationSeparator" w:id="0">
    <w:p w14:paraId="3FDDD765" w14:textId="77777777" w:rsidR="003C43E1" w:rsidRDefault="003C43E1" w:rsidP="00F17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E31A" w14:textId="77777777" w:rsidR="00F17D66" w:rsidRDefault="00F17D66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64AD856F" w14:textId="77777777" w:rsidR="00F17D66" w:rsidRDefault="00F17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7D57" w14:textId="77777777" w:rsidR="003C43E1" w:rsidRDefault="003C43E1" w:rsidP="00F17D66">
      <w:r>
        <w:separator/>
      </w:r>
    </w:p>
  </w:footnote>
  <w:footnote w:type="continuationSeparator" w:id="0">
    <w:p w14:paraId="0808B3E3" w14:textId="77777777" w:rsidR="003C43E1" w:rsidRDefault="003C43E1" w:rsidP="00F17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A589" w14:textId="335EAF4D" w:rsidR="00F17D66" w:rsidRDefault="00F17D66" w:rsidP="00F17D66">
    <w:pPr>
      <w:jc w:val="center"/>
    </w:pPr>
    <w:r>
      <w:t xml:space="preserve">DKDivorceCoach.com </w:t>
    </w:r>
    <w:r>
      <w:t>Calendar Implementation Plan</w:t>
    </w:r>
  </w:p>
  <w:p w14:paraId="15B99E7D" w14:textId="0FABF5E4" w:rsidR="00F17D66" w:rsidRDefault="00F17D66" w:rsidP="00F17D66">
    <w:pPr>
      <w:jc w:val="center"/>
    </w:pPr>
    <w:r>
      <w:t>April 2026</w:t>
    </w:r>
  </w:p>
  <w:p w14:paraId="2622A1F3" w14:textId="77777777" w:rsidR="00F17D66" w:rsidRDefault="00F17D66" w:rsidP="00F17D6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1A"/>
    <w:rsid w:val="0003501A"/>
    <w:rsid w:val="003C43E1"/>
    <w:rsid w:val="00412094"/>
    <w:rsid w:val="005867FF"/>
    <w:rsid w:val="00AF6096"/>
    <w:rsid w:val="00D71227"/>
    <w:rsid w:val="00EA1A13"/>
    <w:rsid w:val="00F1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9B2F"/>
  <w15:chartTrackingRefBased/>
  <w15:docId w15:val="{2C65D932-F4B7-4AE8-A700-2A9EB0D4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7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D66"/>
  </w:style>
  <w:style w:type="paragraph" w:styleId="Footer">
    <w:name w:val="footer"/>
    <w:basedOn w:val="Normal"/>
    <w:link w:val="FooterChar"/>
    <w:uiPriority w:val="99"/>
    <w:unhideWhenUsed/>
    <w:rsid w:val="00F17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844</Words>
  <Characters>3913</Characters>
  <Application>Microsoft Office Word</Application>
  <DocSecurity>0</DocSecurity>
  <Lines>100</Lines>
  <Paragraphs>68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Steinwinter</dc:creator>
  <cp:keywords/>
  <dc:description/>
  <cp:lastModifiedBy>Mark Steinwinter</cp:lastModifiedBy>
  <cp:revision>2</cp:revision>
  <dcterms:created xsi:type="dcterms:W3CDTF">2026-04-02T21:45:00Z</dcterms:created>
  <dcterms:modified xsi:type="dcterms:W3CDTF">2026-04-02T21:49:00Z</dcterms:modified>
</cp:coreProperties>
</file>