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08706" w14:textId="77777777" w:rsidR="00643485" w:rsidRPr="00B113CC" w:rsidRDefault="00643485" w:rsidP="00643485">
      <w:pPr>
        <w:rPr>
          <w:sz w:val="28"/>
          <w:szCs w:val="28"/>
        </w:rPr>
      </w:pPr>
      <w:r w:rsidRPr="00B113CC">
        <w:rPr>
          <w:sz w:val="28"/>
          <w:szCs w:val="28"/>
          <w:u w:val="single"/>
        </w:rPr>
        <w:t>Camera Setup</w:t>
      </w:r>
    </w:p>
    <w:p w14:paraId="2028D523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Extend tripod legs</w:t>
      </w:r>
    </w:p>
    <w:p w14:paraId="59855F07" w14:textId="77777777" w:rsidR="00643485" w:rsidRDefault="00643485" w:rsidP="004367D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Place 2 legs on the edge of table</w:t>
      </w:r>
    </w:p>
    <w:p w14:paraId="6C9B7C09" w14:textId="77777777" w:rsidR="00643485" w:rsidRDefault="00643485" w:rsidP="004367D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 tripod height 10-15 cm from table edge</w:t>
      </w:r>
    </w:p>
    <w:p w14:paraId="23F26613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Release pin for camera plate</w:t>
      </w:r>
    </w:p>
    <w:p w14:paraId="2542A3AC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Screw camera</w:t>
      </w:r>
      <w:r w:rsidR="006769E0">
        <w:rPr>
          <w:sz w:val="24"/>
          <w:szCs w:val="24"/>
        </w:rPr>
        <w:t xml:space="preserve"> (Canon G16)</w:t>
      </w:r>
      <w:r>
        <w:rPr>
          <w:sz w:val="24"/>
          <w:szCs w:val="24"/>
        </w:rPr>
        <w:t xml:space="preserve"> into plate</w:t>
      </w:r>
    </w:p>
    <w:p w14:paraId="088DBCE1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Replace camera and plate on tripod</w:t>
      </w:r>
    </w:p>
    <w:p w14:paraId="4093AA7A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Point camera directly downwards</w:t>
      </w:r>
    </w:p>
    <w:p w14:paraId="7BFFE0A2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Put bubble level on camera screen</w:t>
      </w:r>
    </w:p>
    <w:p w14:paraId="2259B0A6" w14:textId="77777777" w:rsidR="00643485" w:rsidRDefault="00643485" w:rsidP="004367D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Camera Settings: Program &gt; Macro &gt; Manual focus (press ^ on wheel and cycle down to focus)</w:t>
      </w:r>
    </w:p>
    <w:p w14:paraId="65DA8547" w14:textId="77777777" w:rsidR="00643485" w:rsidRDefault="00643485" w:rsidP="004367D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Adjust exposure for lighting</w:t>
      </w:r>
    </w:p>
    <w:p w14:paraId="0B37DEBF" w14:textId="77777777" w:rsidR="00643485" w:rsidRPr="00B113CC" w:rsidRDefault="00B113CC" w:rsidP="00643485">
      <w:pPr>
        <w:rPr>
          <w:sz w:val="28"/>
          <w:szCs w:val="28"/>
          <w:u w:val="single"/>
        </w:rPr>
      </w:pPr>
      <w:r w:rsidRPr="00B113CC">
        <w:rPr>
          <w:sz w:val="28"/>
          <w:szCs w:val="28"/>
          <w:u w:val="single"/>
        </w:rPr>
        <w:t>Corallite Placement &amp; Measurement</w:t>
      </w:r>
    </w:p>
    <w:p w14:paraId="7968F2B7" w14:textId="77777777" w:rsidR="00DE166D" w:rsidRPr="00DE166D" w:rsidRDefault="00DE166D" w:rsidP="004367DD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When starting with new sample, take picture of bag and sample # as a </w:t>
      </w:r>
      <w:proofErr w:type="spellStart"/>
      <w:r>
        <w:rPr>
          <w:sz w:val="24"/>
          <w:szCs w:val="24"/>
        </w:rPr>
        <w:t>placekeeper</w:t>
      </w:r>
      <w:proofErr w:type="spellEnd"/>
    </w:p>
    <w:p w14:paraId="4A345290" w14:textId="77777777" w:rsidR="00643485" w:rsidRPr="00C14240" w:rsidRDefault="00C14240" w:rsidP="004367DD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Place frag on bed of aluminum foil to make corallite parallel</w:t>
      </w:r>
    </w:p>
    <w:p w14:paraId="5450305C" w14:textId="77777777" w:rsidR="00C14240" w:rsidRDefault="00C14240" w:rsidP="004367D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sure the angle of the shot does not expose layers of septa below</w:t>
      </w:r>
    </w:p>
    <w:p w14:paraId="235C0F4B" w14:textId="77777777" w:rsidR="00C14240" w:rsidRDefault="00C14240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643485">
        <w:rPr>
          <w:sz w:val="24"/>
          <w:szCs w:val="24"/>
        </w:rPr>
        <w:t>Avoided by taking a direct overhead shot of corallite</w:t>
      </w:r>
    </w:p>
    <w:p w14:paraId="1DC369DE" w14:textId="77777777" w:rsidR="00C14240" w:rsidRDefault="00980E2F" w:rsidP="004367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33B527" wp14:editId="12B961B4">
                <wp:simplePos x="0" y="0"/>
                <wp:positionH relativeFrom="column">
                  <wp:posOffset>4369981</wp:posOffset>
                </wp:positionH>
                <wp:positionV relativeFrom="paragraph">
                  <wp:posOffset>78179</wp:posOffset>
                </wp:positionV>
                <wp:extent cx="1244010" cy="1275671"/>
                <wp:effectExtent l="0" t="0" r="13335" b="203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010" cy="1275671"/>
                          <a:chOff x="0" y="0"/>
                          <a:chExt cx="1084521" cy="1148316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903768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1BF9A" w14:textId="77777777" w:rsidR="00980E2F" w:rsidRPr="00980E2F" w:rsidRDefault="00980E2F">
                              <w:pPr>
                                <w:rPr>
                                  <w:b/>
                                </w:rPr>
                              </w:pPr>
                              <w:r w:rsidRPr="00980E2F">
                                <w:rPr>
                                  <w:b/>
                                </w:rPr>
                                <w:t>Figure 1</w:t>
                              </w:r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70121" y="233916"/>
                            <a:ext cx="914400" cy="914400"/>
                            <a:chOff x="0" y="0"/>
                            <a:chExt cx="914400" cy="914400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240461" y="433813"/>
                              <a:ext cx="222885" cy="2755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8DE7F" w14:textId="77777777" w:rsidR="00980E2F" w:rsidRDefault="00980E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11945" y="424241"/>
                              <a:ext cx="222885" cy="2755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82AF9" w14:textId="77777777" w:rsidR="00980E2F" w:rsidRDefault="00980E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11945" y="211590"/>
                              <a:ext cx="222885" cy="2755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2CC80" w14:textId="77777777" w:rsidR="00980E2F" w:rsidRDefault="00980E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40461" y="222222"/>
                              <a:ext cx="222885" cy="2755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F6795" w14:textId="77777777" w:rsidR="00980E2F" w:rsidRPr="00980E2F" w:rsidRDefault="00980E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68758" y="170121"/>
                              <a:ext cx="574158" cy="5760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446567" y="0"/>
                              <a:ext cx="0" cy="9144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457200"/>
                              <a:ext cx="9144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344.1pt;margin-top:6.15pt;width:97.95pt;height:100.45pt;z-index:251665408;mso-width-relative:margin;mso-height-relative:margin" coordsize="10845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width:9037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80E2F" w:rsidRPr="00980E2F" w:rsidRDefault="00980E2F">
                        <w:pPr>
                          <w:rPr>
                            <w:b/>
                          </w:rPr>
                        </w:pPr>
                        <w:proofErr w:type="gramStart"/>
                        <w:r w:rsidRPr="00980E2F">
                          <w:rPr>
                            <w:b/>
                          </w:rPr>
                          <w:t>Figure 1</w:t>
                        </w:r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group id="Group 12" o:spid="_x0000_s1028" style="position:absolute;left:1701;top:2339;width:9144;height:9144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" o:spid="_x0000_s1029" type="#_x0000_t202" style="position:absolute;left:2404;top:4338;width:222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980E2F" w:rsidRDefault="00980E2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" o:spid="_x0000_s1030" type="#_x0000_t202" style="position:absolute;left:4119;top:4242;width:222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980E2F" w:rsidRDefault="00980E2F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left:4119;top:2115;width:222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<v:textbox>
                      <w:txbxContent>
                        <w:p w:rsidR="00980E2F" w:rsidRDefault="00980E2F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1" o:spid="_x0000_s1032" type="#_x0000_t202" style="position:absolute;left:2404;top:2222;width:222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980E2F" w:rsidRPr="00980E2F" w:rsidRDefault="00980E2F">
                          <w:r>
                            <w:t>4</w:t>
                          </w:r>
                        </w:p>
                      </w:txbxContent>
                    </v:textbox>
                  </v:shape>
                  <v:oval id="Oval 1" o:spid="_x0000_s1033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<v:oval id="Oval 3" o:spid="_x0000_s1034" style="position:absolute;left:1687;top:1701;width:5742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It8MA&#10;AADaAAAADwAAAGRycy9kb3ducmV2LnhtbESPT4vCMBTE74LfITzBy6KpFty1axQRxD8X2a7u+dE8&#10;22LzUpqo9dsbYcHjMDO/YWaL1lTiRo0rLSsYDSMQxJnVJecKjr/rwRcI55E1VpZJwYMcLObdzgwT&#10;be/8Q7fU5yJA2CWooPC+TqR0WUEG3dDWxME728agD7LJpW7wHuCmkuMomkiDJYeFAmtaFZRd0qtR&#10;MN2ejnt5/mw/4s1luvujuDSHWKl+r11+g/DU+nf4v73VCmJ4XQk3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OIt8MAAADaAAAADwAAAAAAAAAAAAAAAACYAgAAZHJzL2Rv&#10;d25yZXYueG1sUEsFBgAAAAAEAAQA9QAAAIgDAAAAAA==&#10;" filled="f" strokecolor="black [3213]" strokeweight="2pt"/>
                  <v:line id="Straight Connector 6" o:spid="_x0000_s1035" style="position:absolute;visibility:visible;mso-wrap-style:square" from="4465,0" to="44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PTsEAAADaAAAADwAAAGRycy9kb3ducmV2LnhtbESPQWvCQBSE70L/w/IK3nTTHDSkriLW&#10;QOmlqP0Bj+wzG8y+Ddmnpv/eLRQ8DjPzDbPajL5TNxpiG9jA2zwDRVwH23Jj4OdUzQpQUZAtdoHJ&#10;wC9F2KxfJissbbjzgW5HaVSCcCzRgBPpS61j7chjnIeeOHnnMHiUJIdG2wHvCe47nWfZQntsOS04&#10;7GnnqL4cr96AHOqi+F76Khf82FfXnPdfjo2Zvo7bd1BCozzD/+1Pa2ABf1fSDd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sY9OwQAAANoAAAAPAAAAAAAAAAAAAAAA&#10;AKECAABkcnMvZG93bnJldi54bWxQSwUGAAAAAAQABAD5AAAAjwMAAAAA&#10;" strokecolor="black [3213]" strokeweight="3pt"/>
                  <v:line id="Straight Connector 7" o:spid="_x0000_s1036" style="position:absolute;visibility:visible;mso-wrap-style:square" from="0,4572" to="914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0q1cEAAADaAAAADwAAAGRycy9kb3ducmV2LnhtbESPQWvCQBSE74X+h+UVvNVNc9CQuopY&#10;A9JLUfsDHtlnNph9G7JPjf++Kwg9DjPzDbNYjb5TVxpiG9jAxzQDRVwH23Jj4PdYvRegoiBb7AKT&#10;gTtFWC1fXxZY2nDjPV0P0qgE4ViiASfSl1rH2pHHOA09cfJOYfAoSQ6NtgPeEtx3Os+ymfbYclpw&#10;2NPGUX0+XLwB2ddF8TP3VS74ta0uOW+/HRszeRvXn6CERvkPP9s7a2AOjyvpBu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/SrVwQAAANoAAAAPAAAAAAAAAAAAAAAA&#10;AKECAABkcnMvZG93bnJldi54bWxQSwUGAAAAAAQABAD5AAAAjwMAAAAA&#10;" strokecolor="black [3213]" strokeweight="3pt"/>
                </v:group>
              </v:group>
            </w:pict>
          </mc:Fallback>
        </mc:AlternateContent>
      </w:r>
      <w:r w:rsidR="00C14240">
        <w:rPr>
          <w:sz w:val="24"/>
          <w:szCs w:val="24"/>
        </w:rPr>
        <w:t>Select 5 corallites for measurements</w:t>
      </w:r>
    </w:p>
    <w:p w14:paraId="6CC13746" w14:textId="77777777" w:rsidR="00C14240" w:rsidRDefault="00C14240" w:rsidP="004367D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Guidelines for selection:</w:t>
      </w:r>
    </w:p>
    <w:p w14:paraId="4B725929" w14:textId="77777777" w:rsidR="00C14240" w:rsidRDefault="00C14240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Cannot be near margin of coral</w:t>
      </w:r>
    </w:p>
    <w:p w14:paraId="7CD366E9" w14:textId="77777777" w:rsidR="00C14240" w:rsidRDefault="00C14240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Cannot be near broken edge of coral</w:t>
      </w:r>
    </w:p>
    <w:p w14:paraId="552003DC" w14:textId="77777777" w:rsidR="00C14240" w:rsidRDefault="00C14240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new corallites</w:t>
      </w:r>
    </w:p>
    <w:p w14:paraId="4840FBA5" w14:textId="77777777" w:rsidR="00B113CC" w:rsidRPr="00B113CC" w:rsidRDefault="00C14240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Must have neighbors</w:t>
      </w:r>
    </w:p>
    <w:p w14:paraId="0002B1ED" w14:textId="77777777" w:rsidR="00C14240" w:rsidRDefault="00C14240" w:rsidP="004367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 dental pick to help center corallite in frame</w:t>
      </w:r>
      <w:r>
        <w:rPr>
          <w:sz w:val="24"/>
          <w:szCs w:val="24"/>
        </w:rPr>
        <w:tab/>
      </w:r>
    </w:p>
    <w:p w14:paraId="0270816E" w14:textId="77777777" w:rsidR="00C14240" w:rsidRDefault="00C14240" w:rsidP="004367D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Dental pick must be in each picture as a scale</w:t>
      </w:r>
    </w:p>
    <w:p w14:paraId="31221282" w14:textId="77777777" w:rsidR="00C14240" w:rsidRDefault="00C14240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Tick=1mm (from start of one line to the end of 1 line)</w:t>
      </w:r>
    </w:p>
    <w:p w14:paraId="032CD9B9" w14:textId="77777777" w:rsidR="00C14240" w:rsidRDefault="00BB254D" w:rsidP="004367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Corallite Height (CH</w:t>
      </w:r>
      <w:r w:rsidR="00C14240">
        <w:rPr>
          <w:sz w:val="24"/>
          <w:szCs w:val="24"/>
        </w:rPr>
        <w:t>) &amp; Th</w:t>
      </w:r>
      <w:r>
        <w:rPr>
          <w:sz w:val="24"/>
          <w:szCs w:val="24"/>
        </w:rPr>
        <w:t xml:space="preserve">eca Height (TH) must </w:t>
      </w:r>
      <w:r w:rsidR="00263D35">
        <w:rPr>
          <w:sz w:val="24"/>
          <w:szCs w:val="24"/>
        </w:rPr>
        <w:t>be measured using the calipers</w:t>
      </w:r>
    </w:p>
    <w:p w14:paraId="6AA94D12" w14:textId="77777777" w:rsidR="00263D35" w:rsidRDefault="00263D35" w:rsidP="004367D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Take 4 measurem</w:t>
      </w:r>
      <w:r w:rsidR="00980E2F">
        <w:rPr>
          <w:sz w:val="24"/>
          <w:szCs w:val="24"/>
        </w:rPr>
        <w:t>ents per metric (1 per quadrant- see Figure 1)</w:t>
      </w:r>
    </w:p>
    <w:p w14:paraId="7BFE9496" w14:textId="77777777" w:rsidR="00B113CC" w:rsidRDefault="00B113CC" w:rsidP="004367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Corallite density (CS) can be measured with calipers or on Image J (depending on quality of photo and/or fragment curvature</w:t>
      </w:r>
    </w:p>
    <w:p w14:paraId="709748A8" w14:textId="77777777" w:rsidR="00B113CC" w:rsidRDefault="00B113CC" w:rsidP="004367D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CS is measured from the center of one corallite to the next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polyps neighboring</w:t>
      </w:r>
    </w:p>
    <w:p w14:paraId="76CB5322" w14:textId="77777777" w:rsidR="00524668" w:rsidRPr="00B113CC" w:rsidRDefault="00524668" w:rsidP="004367D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excel,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separate spreadsheet for CS because of varying #s of neighbors/corallite </w:t>
      </w:r>
    </w:p>
    <w:p w14:paraId="71413429" w14:textId="77777777" w:rsidR="004367DD" w:rsidRDefault="004367DD" w:rsidP="00643485">
      <w:pPr>
        <w:rPr>
          <w:sz w:val="28"/>
          <w:szCs w:val="28"/>
          <w:u w:val="single"/>
        </w:rPr>
      </w:pPr>
    </w:p>
    <w:p w14:paraId="6D7B0FFD" w14:textId="77777777" w:rsidR="00643485" w:rsidRDefault="00980E2F" w:rsidP="00643485">
      <w:pPr>
        <w:rPr>
          <w:sz w:val="28"/>
          <w:szCs w:val="28"/>
          <w:u w:val="single"/>
        </w:rPr>
      </w:pPr>
      <w:r w:rsidRPr="00B113CC">
        <w:rPr>
          <w:sz w:val="28"/>
          <w:szCs w:val="28"/>
          <w:u w:val="single"/>
        </w:rPr>
        <w:lastRenderedPageBreak/>
        <w:t>Image Analysis</w:t>
      </w:r>
    </w:p>
    <w:p w14:paraId="252149EF" w14:textId="77777777" w:rsidR="00B113CC" w:rsidRDefault="00B113CC" w:rsidP="0064348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Photoshop Editing</w:t>
      </w:r>
    </w:p>
    <w:p w14:paraId="091E1465" w14:textId="77777777" w:rsidR="00B113CC" w:rsidRPr="00B113CC" w:rsidRDefault="00B113CC" w:rsidP="004367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Download pictures onto the desktop of the computer with Photoshop</w:t>
      </w:r>
    </w:p>
    <w:p w14:paraId="62010D81" w14:textId="77777777" w:rsidR="00B113CC" w:rsidRPr="00B113CC" w:rsidRDefault="00B113CC" w:rsidP="004367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Create a Subfolder within this folder labeled BW Corrections</w:t>
      </w:r>
    </w:p>
    <w:p w14:paraId="5D6FEB26" w14:textId="77777777" w:rsidR="00B113CC" w:rsidRPr="00B113CC" w:rsidRDefault="00B113CC" w:rsidP="004367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Photoshop click File</w:t>
      </w:r>
      <w:r w:rsidR="005349DD" w:rsidRPr="005349D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Automate</w:t>
      </w:r>
      <w:r w:rsidR="005349DD" w:rsidRPr="005349DD">
        <w:rPr>
          <w:sz w:val="24"/>
          <w:szCs w:val="24"/>
        </w:rPr>
        <w:sym w:font="Wingdings" w:char="F0E0"/>
      </w:r>
      <w:r>
        <w:rPr>
          <w:sz w:val="24"/>
          <w:szCs w:val="24"/>
        </w:rPr>
        <w:t>Batch</w:t>
      </w:r>
    </w:p>
    <w:p w14:paraId="299CF01D" w14:textId="77777777" w:rsidR="00B113CC" w:rsidRPr="00B113CC" w:rsidRDefault="00B113CC" w:rsidP="004367DD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Play</w:t>
      </w:r>
      <w:r w:rsidR="005349DD" w:rsidRPr="005349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Black&amp;White</w:t>
      </w:r>
      <w:proofErr w:type="spellEnd"/>
    </w:p>
    <w:p w14:paraId="04B4642D" w14:textId="77777777" w:rsidR="005349DD" w:rsidRPr="005349DD" w:rsidRDefault="00B113CC" w:rsidP="004367DD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Source</w:t>
      </w:r>
      <w:r w:rsidR="005349DD" w:rsidRPr="005349DD">
        <w:rPr>
          <w:sz w:val="24"/>
          <w:szCs w:val="24"/>
        </w:rPr>
        <w:sym w:font="Wingdings" w:char="F0E0"/>
      </w:r>
      <w:r w:rsidR="005349DD">
        <w:rPr>
          <w:sz w:val="24"/>
          <w:szCs w:val="24"/>
        </w:rPr>
        <w:t xml:space="preserve"> Folder created on desktop with pictures</w:t>
      </w:r>
    </w:p>
    <w:p w14:paraId="1773CB72" w14:textId="77777777" w:rsidR="00B113CC" w:rsidRPr="005349DD" w:rsidRDefault="005349DD" w:rsidP="004367DD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Destination</w:t>
      </w:r>
      <w:r w:rsidRPr="005349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BW Corrections</w:t>
      </w:r>
    </w:p>
    <w:p w14:paraId="505097A0" w14:textId="77777777" w:rsidR="005349DD" w:rsidRPr="005349DD" w:rsidRDefault="005349DD" w:rsidP="004367DD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Click Ok</w:t>
      </w:r>
    </w:p>
    <w:p w14:paraId="3ED5AC58" w14:textId="77777777" w:rsidR="005349DD" w:rsidRPr="005349DD" w:rsidRDefault="005349DD" w:rsidP="004367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Press Enter for every photo in batch</w:t>
      </w:r>
    </w:p>
    <w:p w14:paraId="26416FEE" w14:textId="77777777" w:rsidR="005349DD" w:rsidRPr="005349DD" w:rsidRDefault="005349DD" w:rsidP="004367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Move folder to common drive</w:t>
      </w:r>
    </w:p>
    <w:p w14:paraId="376FCDA3" w14:textId="77777777" w:rsidR="005349DD" w:rsidRDefault="005349DD" w:rsidP="005349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Image J Analysis</w:t>
      </w:r>
    </w:p>
    <w:p w14:paraId="5730A754" w14:textId="77777777" w:rsidR="005349DD" w:rsidRDefault="005349DD" w:rsidP="004367D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File</w:t>
      </w:r>
      <w:r w:rsidRPr="005349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Open Image</w:t>
      </w:r>
    </w:p>
    <w:p w14:paraId="00901571" w14:textId="77777777" w:rsidR="005349DD" w:rsidRDefault="005349DD" w:rsidP="004367D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+ zooms in on image, - zooms out, place cursor where you would like to zoom</w:t>
      </w:r>
    </w:p>
    <w:p w14:paraId="32932DF3" w14:textId="77777777" w:rsidR="005349DD" w:rsidRDefault="005349DD" w:rsidP="004367D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Zoom in to caliper</w:t>
      </w:r>
    </w:p>
    <w:p w14:paraId="535688F6" w14:textId="77777777" w:rsidR="005349DD" w:rsidRDefault="00524668" w:rsidP="004367D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E5E345" wp14:editId="4A4CC6B3">
                <wp:simplePos x="0" y="0"/>
                <wp:positionH relativeFrom="column">
                  <wp:posOffset>4738977</wp:posOffset>
                </wp:positionH>
                <wp:positionV relativeFrom="paragraph">
                  <wp:posOffset>317058</wp:posOffset>
                </wp:positionV>
                <wp:extent cx="1183557" cy="1253269"/>
                <wp:effectExtent l="0" t="0" r="17145" b="234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557" cy="1253269"/>
                          <a:chOff x="0" y="0"/>
                          <a:chExt cx="1183557" cy="1253269"/>
                        </a:xfrm>
                      </wpg:grpSpPr>
                      <wps:wsp>
                        <wps:cNvPr id="34" name="Straight Connector 34"/>
                        <wps:cNvCnPr>
                          <a:stCxn id="38" idx="7"/>
                          <a:endCxn id="38" idx="3"/>
                        </wps:cNvCnPr>
                        <wps:spPr>
                          <a:xfrm flipH="1">
                            <a:off x="422437" y="515064"/>
                            <a:ext cx="465627" cy="45215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183557" cy="1253269"/>
                            <a:chOff x="0" y="0"/>
                            <a:chExt cx="1183557" cy="1253269"/>
                          </a:xfrm>
                        </wpg:grpSpPr>
                        <wps:wsp>
                          <wps:cNvPr id="36" name="Text Box 36"/>
                          <wps:cNvSpPr txBox="1"/>
                          <wps:spPr>
                            <a:xfrm>
                              <a:off x="0" y="0"/>
                              <a:ext cx="1036638" cy="38960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EA7E8F" w14:textId="77777777" w:rsidR="00524668" w:rsidRPr="00980E2F" w:rsidRDefault="00524668" w:rsidP="005349DD">
                                <w:pPr>
                                  <w:rPr>
                                    <w:b/>
                                  </w:rPr>
                                </w:pPr>
                                <w:r w:rsidRPr="00980E2F">
                                  <w:rPr>
                                    <w:b/>
                                  </w:rPr>
                                  <w:t xml:space="preserve">Figure </w:t>
                                </w:r>
                                <w:r>
                                  <w:rPr>
                                    <w:b/>
                                  </w:rPr>
                                  <w:t>3. CW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135172" y="238539"/>
                              <a:ext cx="1048385" cy="101473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326003" y="421419"/>
                              <a:ext cx="658495" cy="63944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>
                            <a:stCxn id="38" idx="0"/>
                            <a:endCxn id="38" idx="4"/>
                          </wps:cNvCnPr>
                          <wps:spPr>
                            <a:xfrm>
                              <a:off x="655251" y="421419"/>
                              <a:ext cx="0" cy="63944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Straight Connector 40"/>
                          <wps:cNvCnPr>
                            <a:stCxn id="38" idx="2"/>
                            <a:endCxn id="38" idx="6"/>
                          </wps:cNvCnPr>
                          <wps:spPr>
                            <a:xfrm>
                              <a:off x="326003" y="741142"/>
                              <a:ext cx="65849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Straight Connector 41"/>
                          <wps:cNvCnPr>
                            <a:stCxn id="38" idx="1"/>
                            <a:endCxn id="38" idx="5"/>
                          </wps:cNvCnPr>
                          <wps:spPr>
                            <a:xfrm>
                              <a:off x="422437" y="515064"/>
                              <a:ext cx="465627" cy="452155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37" style="position:absolute;left:0;text-align:left;margin-left:373.15pt;margin-top:24.95pt;width:93.2pt;height:98.7pt;z-index:251678720" coordsize="11835,1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">
                <v:line id="Straight Connector 34" o:spid="_x0000_s1038" style="position:absolute;flip:x;visibility:visible;mso-wrap-style:square" from="4224,5150" to="8880,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d/68IAAADbAAAADwAAAGRycy9kb3ducmV2LnhtbESPQWvCQBSE70L/w/IKvZlN2yASs4ot&#10;VHqqGL309pp9JqHZtyG7TdZ/7xYEj8PMfMMUm2A6MdLgWssKnpMUBHFldcu1gtPxY74E4Tyyxs4y&#10;KbiQg836YVZgru3EBxpLX4sIYZejgsb7PpfSVQ0ZdIntiaN3toNBH+VQSz3gFOGmky9pupAGW44L&#10;Dfb03lD1W/4ZBYfMfo072r6FiPvRzu6/d0Eq9fQYtisQnoK/h2/tT63gNYP/L/EH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d/68IAAADbAAAADwAAAAAAAAAAAAAA&#10;AAChAgAAZHJzL2Rvd25yZXYueG1sUEsFBgAAAAAEAAQA+QAAAJADAAAAAA==&#10;" strokecolor="windowText" strokeweight="3pt"/>
                <v:group id="Group 35" o:spid="_x0000_s1039" style="position:absolute;width:11835;height:12532" coordsize="11835,12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36" o:spid="_x0000_s1040" type="#_x0000_t202" style="position:absolute;width:10366;height:3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O9cUA&#10;AADbAAAADwAAAGRycy9kb3ducmV2LnhtbESPQWvCQBSE7wX/w/IEb3VjCyKpqxSxVKHBGgteH9ln&#10;kpp9G3ZXk/rruwWhx2FmvmHmy9404krO15YVTMYJCOLC6ppLBV+Ht8cZCB+QNTaWScEPeVguBg9z&#10;TLXteE/XPJQiQtinqKAKoU2l9EVFBv3YtsTRO1lnMETpSqkddhFuGvmUJFNpsOa4UGFLq4qKc34x&#10;Co5d/u522+33Z7vJbrtbnn3QOlNqNOxfX0AE6sN/+N7eaAXP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k71xQAAANsAAAAPAAAAAAAAAAAAAAAAAJgCAABkcnMv&#10;ZG93bnJldi54bWxQSwUGAAAAAAQABAD1AAAAigMAAAAA&#10;" fillcolor="window" stroked="f" strokeweight=".5pt">
                    <v:textbox>
                      <w:txbxContent>
                        <w:p w:rsidR="00524668" w:rsidRPr="00980E2F" w:rsidRDefault="00524668" w:rsidP="005349DD">
                          <w:pPr>
                            <w:rPr>
                              <w:b/>
                            </w:rPr>
                          </w:pPr>
                          <w:proofErr w:type="gramStart"/>
                          <w:r w:rsidRPr="00980E2F">
                            <w:rPr>
                              <w:b/>
                            </w:rPr>
                            <w:t xml:space="preserve">Figure 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t>.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CW</w:t>
                          </w:r>
                        </w:p>
                      </w:txbxContent>
                    </v:textbox>
                  </v:shape>
                  <v:oval id="Oval 37" o:spid="_x0000_s1041" style="position:absolute;left:1351;top:2385;width:10484;height:10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noMYA&#10;AADbAAAADwAAAGRycy9kb3ducmV2LnhtbESPT2vCQBTE7wW/w/IKvRTdNFKVmI1ooTQXD/EPeHxm&#10;n0lo9m3IbjX99l2h4HGYmd8w6WowrbhS7xrLCt4mEQji0uqGKwWH/ed4AcJ5ZI2tZVLwSw5W2egp&#10;xUTbGxd03flKBAi7BBXU3neJlK6syaCb2I44eBfbG/RB9pXUPd4C3LQyjqKZNNhwWKixo4+ayu/d&#10;j1Fwjl0+fT2592Psj23xtd3kzaZQ6uV5WC9BeBr8I/zfzrWC6Rzu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UnoMYAAADbAAAADwAAAAAAAAAAAAAAAACYAgAAZHJz&#10;L2Rvd25yZXYueG1sUEsFBgAAAAAEAAQA9QAAAIsDAAAAAA==&#10;" filled="f" strokecolor="windowText" strokeweight="2pt"/>
                  <v:oval id="Oval 38" o:spid="_x0000_s1042" style="position:absolute;left:3260;top:4214;width:658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z0sEA&#10;AADbAAAADwAAAGRycy9kb3ducmV2LnhtbERPy4rCMBTdC/5DuMJsRNOpjEg1ig7IdOOiPsDltbm2&#10;xeamNFHr35uFMMvDeS9WnanFg1pXWVbwPY5AEOdWV1woOB62oxkI55E11pZJwYscrJb93gITbZ+c&#10;0WPvCxFC2CWooPS+SaR0eUkG3dg2xIG72tagD7AtpG7xGcJNLeMomkqDFYeGEhv6LSm/7e9GwSV2&#10;6WR4dj+n2J/q7G+3SatNptTXoFvPQXjq/L/44061gkkYG76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6s9LBAAAA2wAAAA8AAAAAAAAAAAAAAAAAmAIAAGRycy9kb3du&#10;cmV2LnhtbFBLBQYAAAAABAAEAPUAAACGAwAAAAA=&#10;" filled="f" strokecolor="windowText" strokeweight="2pt"/>
                  <v:line id="Straight Connector 39" o:spid="_x0000_s1043" style="position:absolute;visibility:visible;mso-wrap-style:square" from="6552,4214" to="6552,10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6zscAAADbAAAADwAAAGRycy9kb3ducmV2LnhtbESPT2vCQBTE70K/w/IKvYhutNhqmo2I&#10;xeqhl/oHPD6yzyQ0+zZkt0nsp+8WBI/DzPyGSZa9qURLjSstK5iMIxDEmdUl5wqOh81oDsJ5ZI2V&#10;ZVJwJQfL9GGQYKxtx1/U7n0uAoRdjAoK7+tYSpcVZNCNbU0cvIttDPogm1zqBrsAN5WcRtGLNFhy&#10;WCiwpnVB2ff+xyj43Mzr6Pix7c7X2XD4fnq9HLa/rVJPj/3qDYSn3t/Dt/ZOK3hewP+X8ANk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UfrOxwAAANsAAAAPAAAAAAAA&#10;AAAAAAAAAKECAABkcnMvZG93bnJldi54bWxQSwUGAAAAAAQABAD5AAAAlQMAAAAA&#10;" strokecolor="windowText" strokeweight="3pt"/>
                  <v:line id="Straight Connector 40" o:spid="_x0000_s1044" style="position:absolute;visibility:visible;mso-wrap-style:square" from="3260,7411" to="9844,7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0gLsQAAADbAAAADwAAAGRycy9kb3ducmV2LnhtbERPy2rCQBTdC/2H4Ra6kTpp0VbSTEJp&#10;SXXhpj7A5SVzTUIzd0JmmkS/3lkILg/nnWSjaURPnastK3iZRSCIC6trLhXsd/nzEoTzyBoby6Tg&#10;TA6y9GGSYKztwL/Ub30pQgi7GBVU3rexlK6oyKCb2ZY4cCfbGfQBdqXUHQ4h3DTyNYrepMGaQ0OF&#10;LX1VVPxt/42CTb5so/3PajieF9Pp9+H9tFtdeqWeHsfPDxCeRn8X39xrrWAe1ocv4QfI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SAuxAAAANsAAAAPAAAAAAAAAAAA&#10;AAAAAKECAABkcnMvZG93bnJldi54bWxQSwUGAAAAAAQABAD5AAAAkgMAAAAA&#10;" strokecolor="windowText" strokeweight="3pt"/>
                  <v:line id="Straight Connector 41" o:spid="_x0000_s1045" style="position:absolute;visibility:visible;mso-wrap-style:square" from="4224,5150" to="8880,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FtccAAADbAAAADwAAAGRycy9kb3ducmV2LnhtbESPQWvCQBSE74X+h+UVehGzsdQaUlcp&#10;LVYPXhoVPD6yzyQ0+zZkt0n017uC0OMwM98w8+VgatFR6yrLCiZRDII4t7riQsF+txonIJxH1lhb&#10;JgVncrBcPD7MMdW25x/qMl+IAGGXooLS+yaV0uUlGXSRbYiDd7KtQR9kW0jdYh/gppYvcfwmDVYc&#10;Fkps6LOk/Df7Mwq2q6SJ99/r/niejkZfh9lpt750Sj0/DR/vIDwN/j98b2+0gtcJ3L6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IYW1xwAAANsAAAAPAAAAAAAA&#10;AAAAAAAAAKECAABkcnMvZG93bnJldi54bWxQSwUGAAAAAAQABAD5AAAAlQMAAAAA&#10;" strokecolor="windowText" strokeweight="3pt"/>
                </v:group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6FABF2" wp14:editId="1D246AD6">
                <wp:simplePos x="0" y="0"/>
                <wp:positionH relativeFrom="column">
                  <wp:posOffset>3338692</wp:posOffset>
                </wp:positionH>
                <wp:positionV relativeFrom="paragraph">
                  <wp:posOffset>316865</wp:posOffset>
                </wp:positionV>
                <wp:extent cx="1183557" cy="1253269"/>
                <wp:effectExtent l="0" t="0" r="17145" b="234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557" cy="1253269"/>
                          <a:chOff x="0" y="0"/>
                          <a:chExt cx="1183557" cy="1253269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>
                            <a:off x="262393" y="389614"/>
                            <a:ext cx="775969" cy="71628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183557" cy="1253269"/>
                            <a:chOff x="0" y="0"/>
                            <a:chExt cx="1183557" cy="1253269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0"/>
                              <a:ext cx="1036638" cy="38960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CA75DF" w14:textId="77777777" w:rsidR="00524668" w:rsidRPr="00980E2F" w:rsidRDefault="00524668" w:rsidP="005349DD">
                                <w:pPr>
                                  <w:rPr>
                                    <w:b/>
                                  </w:rPr>
                                </w:pPr>
                                <w:r w:rsidRPr="00980E2F">
                                  <w:rPr>
                                    <w:b/>
                                  </w:rPr>
                                  <w:t xml:space="preserve">Figure </w:t>
                                </w:r>
                                <w:r>
                                  <w:rPr>
                                    <w:b/>
                                  </w:rPr>
                                  <w:t>2. CD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35172" y="238539"/>
                              <a:ext cx="1048385" cy="101473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26003" y="421419"/>
                              <a:ext cx="658495" cy="63944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44055" y="238539"/>
                              <a:ext cx="0" cy="101473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35172" y="739471"/>
                              <a:ext cx="104838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262393" y="389614"/>
                              <a:ext cx="776176" cy="6949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" o:spid="_x0000_s1046" style="position:absolute;left:0;text-align:left;margin-left:262.9pt;margin-top:24.95pt;width:93.2pt;height:98.7pt;z-index:251676672" coordsize="11835,1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">
                <v:line id="Straight Connector 28" o:spid="_x0000_s1047" style="position:absolute;flip:x;visibility:visible;mso-wrap-style:square" from="2623,3896" to="10383,11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PjM8IAAADbAAAADwAAAGRycy9kb3ducmV2LnhtbESPwWrDMAyG74W9g9Ggt8ZpKaNkdUM6&#10;WNlppe0uu2mxloTFcoi91Hv76jDoUfz6P+nblsn1aqIxdJ4NLLMcFHHtbceNgY/L62IDKkRki71n&#10;MvBHAcrdw2yLhfVXPtF0jo0SCIcCDbQxDoXWoW7JYcj8QCzZtx8dRhnHRtsRrwJ3vV7l+ZN22LFc&#10;aHGgl5bqn/OvM3Ba+/fpQNU+Ce7LBn/8PCRtzPwxVc+gIqV4X/5vv1kDK3lWXMQD9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PjM8IAAADbAAAADwAAAAAAAAAAAAAA&#10;AAChAgAAZHJzL2Rvd25yZXYueG1sUEsFBgAAAAAEAAQA+QAAAJADAAAAAA==&#10;" strokecolor="windowText" strokeweight="3pt"/>
                <v:group id="Group 31" o:spid="_x0000_s1048" style="position:absolute;width:11835;height:12532" coordsize="11835,12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30" o:spid="_x0000_s1049" type="#_x0000_t202" style="position:absolute;width:10366;height:3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zGsIA&#10;AADbAAAADwAAAGRycy9kb3ducmV2LnhtbERPXWvCMBR9H+w/hDvYm03nQEZnFBkbKljUTvD10lzb&#10;bs1NSaKt/vrlQdjj4XxP54NpxYWcbywreElSEMSl1Q1XCg7fX6M3ED4ga2wtk4IreZjPHh+mmGnb&#10;854uRahEDGGfoYI6hC6T0pc1GfSJ7Ygjd7LOYIjQVVI77GO4aeU4TSfSYMOxocaOPmoqf4uzUXDs&#10;i6Xbrtc/u26V37a3It/QZ67U89OweAcRaAj/4rt7pRW8xv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3MawgAAANsAAAAPAAAAAAAAAAAAAAAAAJgCAABkcnMvZG93&#10;bnJldi54bWxQSwUGAAAAAAQABAD1AAAAhwMAAAAA&#10;" fillcolor="window" stroked="f" strokeweight=".5pt">
                    <v:textbox>
                      <w:txbxContent>
                        <w:p w:rsidR="00524668" w:rsidRPr="00980E2F" w:rsidRDefault="00524668" w:rsidP="005349DD">
                          <w:pPr>
                            <w:rPr>
                              <w:b/>
                            </w:rPr>
                          </w:pPr>
                          <w:proofErr w:type="gramStart"/>
                          <w:r w:rsidRPr="00980E2F">
                            <w:rPr>
                              <w:b/>
                            </w:rPr>
                            <w:t xml:space="preserve">Figure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.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CD</w:t>
                          </w:r>
                        </w:p>
                      </w:txbxContent>
                    </v:textbox>
                  </v:shape>
                  <v:oval id="Oval 24" o:spid="_x0000_s1050" style="position:absolute;left:1351;top:2385;width:10484;height:10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vCsUA&#10;AADbAAAADwAAAGRycy9kb3ducmV2LnhtbESPQWvCQBSE70L/w/IKvYhumqqUmI3UQmkuPSQq9PjM&#10;viah2bchu9X4792C4HGYmW+YdDOaTpxocK1lBc/zCARxZXXLtYL97mP2CsJ5ZI2dZVJwIQeb7GGS&#10;YqLtmQs6lb4WAcIuQQWN930ipasaMujmticO3o8dDPogh1rqAc8BbjoZR9FKGmw5LDTY03tD1W/5&#10;ZxQcY5e/TL/d8hD7Q1d8fm3zdlso9fQ4vq1BeBr9PXxr51pBvID/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7i8KxQAAANsAAAAPAAAAAAAAAAAAAAAAAJgCAABkcnMv&#10;ZG93bnJldi54bWxQSwUGAAAAAAQABAD1AAAAigMAAAAA&#10;" filled="f" strokecolor="windowText" strokeweight="2pt"/>
                  <v:oval id="Oval 25" o:spid="_x0000_s1051" style="position:absolute;left:3260;top:4214;width:6584;height:6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KkcQA&#10;AADbAAAADwAAAGRycy9kb3ducmV2LnhtbESPT4vCMBTE7wt+h/CEvSyabhdFqlF0QbYXD/UPeHw2&#10;z7bYvJQmavfbG0HwOMzMb5jZojO1uFHrKssKvocRCOLc6ooLBfvdejAB4TyyxtoyKfgnB4t572OG&#10;ibZ3zui29YUIEHYJKii9bxIpXV6SQTe0DXHwzrY16INsC6lbvAe4qWUcRWNpsOKwUGJDvyXll+3V&#10;KDjFLv35OrrRIfaHOvvbrNJqlSn12e+WUxCeOv8Ov9qpVhCP4P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iipHEAAAA2wAAAA8AAAAAAAAAAAAAAAAAmAIAAGRycy9k&#10;b3ducmV2LnhtbFBLBQYAAAAABAAEAPUAAACJAwAAAAA=&#10;" filled="f" strokecolor="windowText" strokeweight="2pt"/>
                  <v:line id="Straight Connector 26" o:spid="_x0000_s1052" style="position:absolute;visibility:visible;mso-wrap-style:square" from="6440,2385" to="6440,1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YcYAAADbAAAADwAAAGRycy9kb3ducmV2LnhtbESPS4vCQBCE7wv+h6GFvYhOFHwQHUUU&#10;H4e9+AKPTaZNgpmekJlN4v76HWFhj0VVfUUtVq0pRE2Vyy0rGA4iEMSJ1TmnCq6XXX8GwnlkjYVl&#10;UvAiB6tl52OBsbYNn6g++1QECLsYFWTel7GULsnIoBvYkjh4D1sZ9EFWqdQVNgFuCjmKook0mHNY&#10;yLCkTUbJ8/xtFHztZmV03R+a+2vc621v08fl8FMr9dlt13MQnlr/H/5rH7WC0QTeX8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X+GHGAAAA2wAAAA8AAAAAAAAA&#10;AAAAAAAAoQIAAGRycy9kb3ducmV2LnhtbFBLBQYAAAAABAAEAPkAAACUAwAAAAA=&#10;" strokecolor="windowText" strokeweight="3pt"/>
                  <v:line id="Straight Connector 27" o:spid="_x0000_s1053" style="position:absolute;visibility:visible;mso-wrap-style:square" from="1351,7394" to="11835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td+scAAADbAAAADwAAAGRycy9kb3ducmV2LnhtbESPT2vCQBTE70K/w/IKXqRuGqiR1FVK&#10;i42HXqoWenxkn0lo9m3Irvnjp3eFgsdhZn7DrDaDqUVHrassK3ieRyCIc6srLhQcD9unJQjnkTXW&#10;lknBSA4264fJClNte/6mbu8LESDsUlRQet+kUrq8JINubhvi4J1sa9AH2RZSt9gHuKllHEULabDi&#10;sFBiQ+8l5X/7s1HwtV020fEz63/Hl9ns4yc5HbJLp9T0cXh7BeFp8Pfwf3unFcQJ3L6EH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W136xwAAANsAAAAPAAAAAAAA&#10;AAAAAAAAAKECAABkcnMvZG93bnJldi54bWxQSwUGAAAAAAQABAD5AAAAlQMAAAAA&#10;" strokecolor="windowText" strokeweight="3pt"/>
                  <v:line id="Straight Connector 29" o:spid="_x0000_s1054" style="position:absolute;visibility:visible;mso-wrap-style:square" from="2623,3896" to="10385,10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hsE8YAAADbAAAADwAAAGRycy9kb3ducmV2LnhtbESPT2vCQBTE74LfYXmCF6kbBauNriKK&#10;2oMX/xR6fGSfSTD7NmTXJPbTdwsFj8PM/IZZrFpTiJoql1tWMBpGIIgTq3NOFVwvu7cZCOeRNRaW&#10;ScGTHKyW3c4CY20bPlF99qkIEHYxKsi8L2MpXZKRQTe0JXHwbrYy6IOsUqkrbALcFHIcRe/SYM5h&#10;IcOSNhkl9/PDKDjuZmV03R+a7+dkMNh+TW+Xw0+tVL/XrucgPLX+Ff5vf2oF4w/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IbBPGAAAA2wAAAA8AAAAAAAAA&#10;AAAAAAAAoQIAAGRycy9kb3ducmV2LnhtbFBLBQYAAAAABAAEAPkAAACUAwAAAAA=&#10;" strokecolor="windowText" strokeweight="3pt"/>
                </v:group>
              </v:group>
            </w:pict>
          </mc:Fallback>
        </mc:AlternateContent>
      </w:r>
      <w:r w:rsidR="005349DD">
        <w:rPr>
          <w:sz w:val="24"/>
          <w:szCs w:val="24"/>
        </w:rPr>
        <w:t>Click the line tool and create a line from the end of one tick to the beginning of another</w:t>
      </w:r>
    </w:p>
    <w:p w14:paraId="39D127DC" w14:textId="77777777" w:rsidR="005349DD" w:rsidRDefault="005349DD" w:rsidP="004367D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Includes small black line</w:t>
      </w:r>
    </w:p>
    <w:p w14:paraId="27F30707" w14:textId="77777777" w:rsidR="005349DD" w:rsidRDefault="005349DD" w:rsidP="004367D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Analyze</w:t>
      </w:r>
      <w:r w:rsidRPr="005349DD">
        <w:rPr>
          <w:sz w:val="24"/>
          <w:szCs w:val="24"/>
        </w:rPr>
        <w:sym w:font="Wingdings" w:char="F0E0"/>
      </w:r>
      <w:r>
        <w:rPr>
          <w:sz w:val="24"/>
          <w:szCs w:val="24"/>
        </w:rPr>
        <w:t>Set Scale</w:t>
      </w:r>
    </w:p>
    <w:p w14:paraId="316164CC" w14:textId="77777777" w:rsidR="005349DD" w:rsidRPr="00524668" w:rsidRDefault="005349DD" w:rsidP="004367D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Known Distance: 1</w:t>
      </w:r>
    </w:p>
    <w:p w14:paraId="0064A401" w14:textId="77777777" w:rsidR="005349DD" w:rsidRDefault="005349DD" w:rsidP="004367D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Unit of length: mm</w:t>
      </w:r>
    </w:p>
    <w:p w14:paraId="2FF46F30" w14:textId="77777777" w:rsidR="005349DD" w:rsidRDefault="005349DD" w:rsidP="004367D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Zoom into corallite </w:t>
      </w:r>
    </w:p>
    <w:p w14:paraId="4F5A6073" w14:textId="77777777" w:rsidR="00EF1A50" w:rsidRDefault="00EF1A50" w:rsidP="004367D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Draw a line for your measurement</w:t>
      </w:r>
    </w:p>
    <w:p w14:paraId="59330619" w14:textId="77777777" w:rsidR="00EF1A50" w:rsidRDefault="00EF1A50" w:rsidP="004367D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Analyze</w:t>
      </w:r>
      <w:r w:rsidRPr="00EF1A50">
        <w:rPr>
          <w:sz w:val="24"/>
          <w:szCs w:val="24"/>
        </w:rPr>
        <w:sym w:font="Wingdings" w:char="F0E0"/>
      </w:r>
      <w:r>
        <w:rPr>
          <w:sz w:val="24"/>
          <w:szCs w:val="24"/>
        </w:rPr>
        <w:t>Measure</w:t>
      </w:r>
    </w:p>
    <w:p w14:paraId="157DE39F" w14:textId="77777777" w:rsidR="00EF1A50" w:rsidRDefault="00EF1A50" w:rsidP="004367D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results box will pop up</w:t>
      </w:r>
    </w:p>
    <w:p w14:paraId="19920BE1" w14:textId="77777777" w:rsidR="00EF1A50" w:rsidRDefault="00EF1A50" w:rsidP="004367D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Length (the last column) is your measurement in mm</w:t>
      </w:r>
    </w:p>
    <w:p w14:paraId="12DE644C" w14:textId="77777777" w:rsidR="00524668" w:rsidRDefault="00524668" w:rsidP="004367D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For CD and CW refer to Figures 2 &amp; 3</w:t>
      </w:r>
    </w:p>
    <w:p w14:paraId="78BA7BDE" w14:textId="77777777" w:rsidR="00EF1A50" w:rsidRDefault="00EF1A50" w:rsidP="004367D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L1S, L4S, and T1C, will be measured</w:t>
      </w:r>
      <w:r w:rsidR="00524668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</w:t>
      </w:r>
      <w:r w:rsidR="00524668">
        <w:rPr>
          <w:sz w:val="24"/>
          <w:szCs w:val="24"/>
        </w:rPr>
        <w:t>Figure 1</w:t>
      </w:r>
      <w:r>
        <w:rPr>
          <w:sz w:val="24"/>
          <w:szCs w:val="24"/>
        </w:rPr>
        <w:t xml:space="preserve"> above and pictures below as references</w:t>
      </w:r>
    </w:p>
    <w:p w14:paraId="252EDFB2" w14:textId="77777777" w:rsidR="00EF1A50" w:rsidRDefault="00524668" w:rsidP="004367DD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 measurement per Quadrant</w:t>
      </w:r>
      <w:bookmarkStart w:id="0" w:name="_GoBack"/>
      <w:bookmarkEnd w:id="0"/>
    </w:p>
    <w:p w14:paraId="124886CF" w14:textId="77777777" w:rsidR="00524668" w:rsidRPr="00524668" w:rsidRDefault="00524668" w:rsidP="004367D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D3F9E">
        <w:rPr>
          <w:sz w:val="24"/>
          <w:szCs w:val="24"/>
        </w:rPr>
        <w:t>Excel and data entry</w:t>
      </w:r>
      <w:r>
        <w:rPr>
          <w:sz w:val="24"/>
          <w:szCs w:val="24"/>
        </w:rPr>
        <w:t xml:space="preserve"> organization, refer to </w:t>
      </w:r>
      <w:r w:rsidR="004367DD">
        <w:rPr>
          <w:sz w:val="24"/>
          <w:szCs w:val="24"/>
        </w:rPr>
        <w:t>template</w:t>
      </w:r>
      <w:r w:rsidR="000D3F9E">
        <w:rPr>
          <w:sz w:val="24"/>
          <w:szCs w:val="24"/>
        </w:rPr>
        <w:t xml:space="preserve"> spreadsheet</w:t>
      </w:r>
    </w:p>
    <w:p w14:paraId="03687032" w14:textId="77777777" w:rsidR="005349DD" w:rsidRDefault="005349DD" w:rsidP="005349DD">
      <w:pPr>
        <w:pStyle w:val="ListParagraph"/>
        <w:ind w:left="2160"/>
        <w:rPr>
          <w:sz w:val="24"/>
          <w:szCs w:val="24"/>
        </w:rPr>
      </w:pPr>
    </w:p>
    <w:p w14:paraId="58A4DC18" w14:textId="77777777" w:rsidR="005349DD" w:rsidRDefault="005349DD" w:rsidP="005349DD">
      <w:pPr>
        <w:pStyle w:val="ListParagraph"/>
        <w:ind w:left="2160"/>
        <w:rPr>
          <w:sz w:val="24"/>
          <w:szCs w:val="24"/>
        </w:rPr>
      </w:pPr>
    </w:p>
    <w:p w14:paraId="479C6BD2" w14:textId="77777777" w:rsidR="005349DD" w:rsidRPr="005349DD" w:rsidRDefault="005349DD" w:rsidP="005349DD">
      <w:pPr>
        <w:pStyle w:val="ListParagraph"/>
        <w:ind w:left="2160"/>
        <w:rPr>
          <w:sz w:val="24"/>
          <w:szCs w:val="24"/>
        </w:rPr>
      </w:pPr>
    </w:p>
    <w:p w14:paraId="56E12EBB" w14:textId="77777777" w:rsidR="00B113CC" w:rsidRDefault="00B113CC" w:rsidP="00643485">
      <w:pPr>
        <w:rPr>
          <w:sz w:val="24"/>
          <w:szCs w:val="24"/>
          <w:u w:val="single"/>
        </w:rPr>
      </w:pPr>
    </w:p>
    <w:p w14:paraId="17CA94CD" w14:textId="77777777" w:rsidR="00B113CC" w:rsidRDefault="00B113CC" w:rsidP="00643485">
      <w:pPr>
        <w:rPr>
          <w:sz w:val="24"/>
          <w:szCs w:val="24"/>
          <w:u w:val="single"/>
        </w:rPr>
      </w:pPr>
    </w:p>
    <w:p w14:paraId="51BB4048" w14:textId="77777777" w:rsidR="00EF1A50" w:rsidRDefault="00EF1A50">
      <w:pPr>
        <w:rPr>
          <w:sz w:val="24"/>
          <w:szCs w:val="24"/>
          <w:u w:val="single"/>
        </w:rPr>
      </w:pPr>
    </w:p>
    <w:p w14:paraId="179DF2C2" w14:textId="77777777" w:rsidR="00980E2F" w:rsidRPr="00980E2F" w:rsidRDefault="00EF1A50" w:rsidP="0064348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CD2840C" wp14:editId="53208FDC">
            <wp:extent cx="5943600" cy="5938043"/>
            <wp:effectExtent l="0" t="0" r="0" b="5715"/>
            <wp:docPr id="23" name="Picture 23" descr="E:\Lab\Morphometrics\Corallite measur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\Morphometrics\Corallite measuremen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E2F" w:rsidRPr="00980E2F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AC7E1" w14:textId="77777777" w:rsidR="00861796" w:rsidRDefault="00861796" w:rsidP="004367DD">
      <w:pPr>
        <w:spacing w:after="0" w:line="240" w:lineRule="auto"/>
      </w:pPr>
      <w:r>
        <w:separator/>
      </w:r>
    </w:p>
  </w:endnote>
  <w:endnote w:type="continuationSeparator" w:id="0">
    <w:p w14:paraId="1B1AF7CC" w14:textId="77777777" w:rsidR="00861796" w:rsidRDefault="00861796" w:rsidP="0043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F2E17" w14:textId="77777777" w:rsidR="00861796" w:rsidRDefault="00861796" w:rsidP="004367DD">
      <w:pPr>
        <w:spacing w:after="0" w:line="240" w:lineRule="auto"/>
      </w:pPr>
      <w:r>
        <w:separator/>
      </w:r>
    </w:p>
  </w:footnote>
  <w:footnote w:type="continuationSeparator" w:id="0">
    <w:p w14:paraId="5204ECA4" w14:textId="77777777" w:rsidR="00861796" w:rsidRDefault="00861796" w:rsidP="0043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BA19" w14:textId="77777777" w:rsidR="004367DD" w:rsidRDefault="004367DD" w:rsidP="00EA240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B5441A" w14:textId="77777777" w:rsidR="004367DD" w:rsidRDefault="004367DD" w:rsidP="004367D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5574E" w14:textId="77777777" w:rsidR="004367DD" w:rsidRDefault="004367DD" w:rsidP="00EA240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C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332061" w14:textId="77777777" w:rsidR="004367DD" w:rsidRDefault="004367DD" w:rsidP="004367DD">
    <w:pPr>
      <w:pStyle w:val="Header"/>
      <w:ind w:right="360"/>
      <w:jc w:val="center"/>
      <w:rPr>
        <w:b/>
      </w:rPr>
    </w:pPr>
    <w:r>
      <w:rPr>
        <w:b/>
      </w:rPr>
      <w:t>Morphometrics Data Collection Protocol, version Aug 2016</w:t>
    </w:r>
  </w:p>
  <w:p w14:paraId="236E094C" w14:textId="77777777" w:rsidR="004367DD" w:rsidRPr="004367DD" w:rsidRDefault="004367DD" w:rsidP="004367DD">
    <w:pPr>
      <w:pStyle w:val="Header"/>
      <w:jc w:val="center"/>
      <w:rPr>
        <w:b/>
      </w:rPr>
    </w:pPr>
    <w:r>
      <w:rPr>
        <w:b/>
      </w:rPr>
      <w:t xml:space="preserve">Created by Gillian O’Neal and Amanda </w:t>
    </w:r>
    <w:proofErr w:type="spellStart"/>
    <w:r>
      <w:rPr>
        <w:b/>
      </w:rPr>
      <w:t>Alker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5AB"/>
    <w:multiLevelType w:val="hybridMultilevel"/>
    <w:tmpl w:val="F6EA1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95428"/>
    <w:multiLevelType w:val="hybridMultilevel"/>
    <w:tmpl w:val="9ADC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75D79"/>
    <w:multiLevelType w:val="hybridMultilevel"/>
    <w:tmpl w:val="831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147CC"/>
    <w:multiLevelType w:val="hybridMultilevel"/>
    <w:tmpl w:val="1F36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318B1"/>
    <w:multiLevelType w:val="hybridMultilevel"/>
    <w:tmpl w:val="DECA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3257B"/>
    <w:multiLevelType w:val="hybridMultilevel"/>
    <w:tmpl w:val="360E2D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53C"/>
    <w:multiLevelType w:val="hybridMultilevel"/>
    <w:tmpl w:val="0722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760FB"/>
    <w:multiLevelType w:val="hybridMultilevel"/>
    <w:tmpl w:val="94B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177FA"/>
    <w:multiLevelType w:val="hybridMultilevel"/>
    <w:tmpl w:val="F762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85"/>
    <w:rsid w:val="000D3F9E"/>
    <w:rsid w:val="00263D35"/>
    <w:rsid w:val="004367DD"/>
    <w:rsid w:val="00524668"/>
    <w:rsid w:val="005349DD"/>
    <w:rsid w:val="00643485"/>
    <w:rsid w:val="006769E0"/>
    <w:rsid w:val="00720EE8"/>
    <w:rsid w:val="007230B8"/>
    <w:rsid w:val="00737D56"/>
    <w:rsid w:val="00861796"/>
    <w:rsid w:val="00980E2F"/>
    <w:rsid w:val="00B113CC"/>
    <w:rsid w:val="00BB254D"/>
    <w:rsid w:val="00C14240"/>
    <w:rsid w:val="00D81B1D"/>
    <w:rsid w:val="00DC0C6C"/>
    <w:rsid w:val="00DE166D"/>
    <w:rsid w:val="00E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1B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DD"/>
  </w:style>
  <w:style w:type="paragraph" w:styleId="Footer">
    <w:name w:val="footer"/>
    <w:basedOn w:val="Normal"/>
    <w:link w:val="FooterChar"/>
    <w:uiPriority w:val="99"/>
    <w:unhideWhenUsed/>
    <w:rsid w:val="00436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DD"/>
  </w:style>
  <w:style w:type="character" w:styleId="PageNumber">
    <w:name w:val="page number"/>
    <w:basedOn w:val="DefaultParagraphFont"/>
    <w:uiPriority w:val="99"/>
    <w:semiHidden/>
    <w:unhideWhenUsed/>
    <w:rsid w:val="0043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Alker</dc:creator>
  <cp:lastModifiedBy>Michael Studivan</cp:lastModifiedBy>
  <cp:revision>2</cp:revision>
  <cp:lastPrinted>2016-04-26T18:27:00Z</cp:lastPrinted>
  <dcterms:created xsi:type="dcterms:W3CDTF">2017-10-04T14:38:00Z</dcterms:created>
  <dcterms:modified xsi:type="dcterms:W3CDTF">2017-10-04T14:38:00Z</dcterms:modified>
</cp:coreProperties>
</file>