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A027279" w:rsidTr="7EC94EB6" w14:paraId="687B755C">
        <w:tc>
          <w:tcPr>
            <w:tcW w:w="9360" w:type="dxa"/>
            <w:tcMar/>
          </w:tcPr>
          <w:p w:rsidR="7ABFAAFD" w:rsidP="4A027279" w:rsidRDefault="7ABFAAFD" w14:paraId="1D0745B0" w14:textId="12A88CEB">
            <w:pPr>
              <w:pStyle w:val="Normal"/>
              <w:jc w:val="center"/>
              <w:rPr>
                <w:u w:val="single"/>
              </w:rPr>
            </w:pPr>
            <w:proofErr w:type="spellStart"/>
            <w:r w:rsidRPr="4A027279" w:rsidR="7ABFAAFD">
              <w:rPr>
                <w:u w:val="single"/>
              </w:rPr>
              <w:t>BasicDoubleLinkedList</w:t>
            </w:r>
            <w:proofErr w:type="spellEnd"/>
          </w:p>
        </w:tc>
      </w:tr>
      <w:tr w:rsidR="4A027279" w:rsidTr="7EC94EB6" w14:paraId="0A5E8FF6">
        <w:tc>
          <w:tcPr>
            <w:tcW w:w="9360" w:type="dxa"/>
            <w:tcMar/>
          </w:tcPr>
          <w:p w:rsidR="4FAC9F68" w:rsidP="4A027279" w:rsidRDefault="4FAC9F68" w14:paraId="55CA2327" w14:textId="1F30C254">
            <w:pPr>
              <w:pStyle w:val="Normal"/>
            </w:pPr>
            <w:r w:rsidR="5FD65D16">
              <w:rPr/>
              <w:t>#</w:t>
            </w:r>
            <w:r w:rsidR="4FAC9F68">
              <w:rPr/>
              <w:t>head :</w:t>
            </w:r>
            <w:r w:rsidR="4FAC9F68">
              <w:rPr/>
              <w:t xml:space="preserve"> Node</w:t>
            </w:r>
          </w:p>
          <w:p w:rsidR="4FAC9F68" w:rsidP="4A027279" w:rsidRDefault="4FAC9F68" w14:paraId="4102DD36" w14:textId="283C7409">
            <w:pPr>
              <w:pStyle w:val="Normal"/>
            </w:pPr>
            <w:r w:rsidR="3BA24DA1">
              <w:rPr/>
              <w:t>#</w:t>
            </w:r>
            <w:r w:rsidR="4FAC9F68">
              <w:rPr/>
              <w:t>tail: Node</w:t>
            </w:r>
          </w:p>
          <w:p w:rsidR="4A027279" w:rsidP="4A027279" w:rsidRDefault="4A027279" w14:paraId="542BF188" w14:textId="2562BB9E">
            <w:pPr>
              <w:pStyle w:val="Normal"/>
            </w:pPr>
          </w:p>
        </w:tc>
      </w:tr>
      <w:tr w:rsidR="4A027279" w:rsidTr="7EC94EB6" w14:paraId="4F4BBB5B">
        <w:tc>
          <w:tcPr>
            <w:tcW w:w="9360" w:type="dxa"/>
            <w:tcMar/>
          </w:tcPr>
          <w:p w:rsidR="5A45279B" w:rsidP="4A027279" w:rsidRDefault="5A45279B" w14:paraId="2C54E3F9" w14:textId="17868AC5">
            <w:pPr>
              <w:pStyle w:val="Normal"/>
            </w:pPr>
            <w:r w:rsidR="69CC1ED6">
              <w:rPr/>
              <w:t>+</w:t>
            </w:r>
            <w:r w:rsidR="1A008BC3">
              <w:rPr/>
              <w:t>BasicDoubleLinkedList</w:t>
            </w:r>
            <w:r w:rsidR="1A008BC3">
              <w:rPr/>
              <w:t>()</w:t>
            </w:r>
          </w:p>
          <w:p w:rsidR="725305F2" w:rsidP="4A027279" w:rsidRDefault="725305F2" w14:paraId="4A0B13FE" w14:textId="06F7F4EA">
            <w:pPr>
              <w:pStyle w:val="Normal"/>
            </w:pPr>
            <w:r w:rsidR="725305F2">
              <w:rPr/>
              <w:t xml:space="preserve"> </w:t>
            </w:r>
            <w:r w:rsidR="559E3531">
              <w:rPr/>
              <w:t>+</w:t>
            </w:r>
            <w:r w:rsidR="3AF0BCDB">
              <w:rPr/>
              <w:t xml:space="preserve"> </w:t>
            </w:r>
            <w:proofErr w:type="spellStart"/>
            <w:r w:rsidR="3AF0BCDB">
              <w:rPr/>
              <w:t>addToEnd</w:t>
            </w:r>
            <w:proofErr w:type="spellEnd"/>
            <w:r w:rsidR="3AF0BCDB">
              <w:rPr/>
              <w:t>(T data</w:t>
            </w:r>
            <w:proofErr w:type="gramStart"/>
            <w:r w:rsidR="3AF0BCDB">
              <w:rPr/>
              <w:t>) :</w:t>
            </w:r>
            <w:proofErr w:type="gramEnd"/>
            <w:r w:rsidR="3AF0BCDB">
              <w:rPr/>
              <w:t xml:space="preserve"> </w:t>
            </w:r>
            <w:proofErr w:type="spellStart"/>
            <w:r w:rsidR="3AF0BCDB">
              <w:rPr/>
              <w:t>BasicDoubleLinkedList</w:t>
            </w:r>
            <w:proofErr w:type="spellEnd"/>
            <w:r w:rsidR="3AF0BCDB">
              <w:rPr/>
              <w:t>&lt;T&gt;</w:t>
            </w:r>
          </w:p>
          <w:p w:rsidR="071824E8" w:rsidP="4A027279" w:rsidRDefault="071824E8" w14:paraId="1741FB98" w14:textId="10F93203">
            <w:pPr>
              <w:pStyle w:val="Normal"/>
            </w:pPr>
            <w:r w:rsidR="071824E8">
              <w:rPr/>
              <w:t xml:space="preserve"> </w:t>
            </w:r>
            <w:r w:rsidR="691221E9">
              <w:rPr/>
              <w:t>+</w:t>
            </w:r>
            <w:r w:rsidR="3AF0BCDB">
              <w:rPr/>
              <w:t xml:space="preserve"> </w:t>
            </w:r>
            <w:proofErr w:type="spellStart"/>
            <w:r w:rsidR="3AF0BCDB">
              <w:rPr/>
              <w:t>addToFront</w:t>
            </w:r>
            <w:proofErr w:type="spellEnd"/>
            <w:r w:rsidR="3AF0BCDB">
              <w:rPr/>
              <w:t xml:space="preserve">(T data): </w:t>
            </w:r>
            <w:proofErr w:type="spellStart"/>
            <w:r w:rsidR="3AF0BCDB">
              <w:rPr/>
              <w:t>BasicDoubleLinkedList</w:t>
            </w:r>
            <w:proofErr w:type="spellEnd"/>
            <w:r w:rsidR="3AF0BCDB">
              <w:rPr/>
              <w:t>&lt;T&gt;</w:t>
            </w:r>
          </w:p>
          <w:p w:rsidR="3AF0BCDB" w:rsidP="4A027279" w:rsidRDefault="3AF0BCDB" w14:paraId="33E7FD7B" w14:textId="1B978885">
            <w:pPr>
              <w:pStyle w:val="Normal"/>
            </w:pPr>
            <w:r w:rsidR="3AF0BCDB">
              <w:rPr/>
              <w:t xml:space="preserve">+ </w:t>
            </w:r>
            <w:proofErr w:type="spellStart"/>
            <w:r w:rsidR="3AF0BCDB">
              <w:rPr/>
              <w:t>getFirst</w:t>
            </w:r>
            <w:proofErr w:type="spellEnd"/>
            <w:r w:rsidR="3AF0BCDB">
              <w:rPr/>
              <w:t>(): T</w:t>
            </w:r>
          </w:p>
          <w:p w:rsidR="30A8B16D" w:rsidP="4A027279" w:rsidRDefault="30A8B16D" w14:paraId="53C54C51" w14:textId="66E060BE">
            <w:pPr>
              <w:pStyle w:val="Normal"/>
            </w:pPr>
            <w:r w:rsidR="30A8B16D">
              <w:rPr/>
              <w:t>+</w:t>
            </w:r>
            <w:proofErr w:type="spellStart"/>
            <w:r w:rsidR="30A8B16D">
              <w:rPr/>
              <w:t>getLast</w:t>
            </w:r>
            <w:proofErr w:type="spellEnd"/>
            <w:r w:rsidR="30A8B16D">
              <w:rPr/>
              <w:t>(): T</w:t>
            </w:r>
          </w:p>
          <w:p w:rsidR="4AA1BEA0" w:rsidP="4A027279" w:rsidRDefault="4AA1BEA0" w14:paraId="26AEF7B3" w14:textId="60E5CF83">
            <w:pPr>
              <w:pStyle w:val="Normal"/>
            </w:pPr>
            <w:r w:rsidR="4AA1BEA0">
              <w:rPr/>
              <w:t>+</w:t>
            </w:r>
            <w:proofErr w:type="spellStart"/>
            <w:r w:rsidR="4AA1BEA0">
              <w:rPr/>
              <w:t>getSize</w:t>
            </w:r>
            <w:proofErr w:type="spellEnd"/>
            <w:r w:rsidR="4AA1BEA0">
              <w:rPr/>
              <w:t>() : int</w:t>
            </w:r>
          </w:p>
          <w:p w:rsidR="4AA1BEA0" w:rsidP="4A027279" w:rsidRDefault="4AA1BEA0" w14:paraId="614A1C1F" w14:textId="7AC83EA0">
            <w:pPr>
              <w:pStyle w:val="Normal"/>
            </w:pPr>
            <w:r w:rsidR="4AA1BEA0">
              <w:rPr/>
              <w:t>+iterator():</w:t>
            </w:r>
            <w:r w:rsidR="2ECE041B">
              <w:rPr/>
              <w:t xml:space="preserve"> </w:t>
            </w:r>
            <w:r w:rsidR="4AA1BEA0">
              <w:rPr/>
              <w:t>ListIterator&lt;T&gt;</w:t>
            </w:r>
          </w:p>
          <w:p w:rsidR="571F7AEB" w:rsidP="4A027279" w:rsidRDefault="571F7AEB" w14:paraId="3D27673D" w14:textId="5BF794AE">
            <w:pPr>
              <w:pStyle w:val="Normal"/>
            </w:pPr>
            <w:r w:rsidR="571F7AEB">
              <w:rPr/>
              <w:t xml:space="preserve">+ </w:t>
            </w:r>
            <w:proofErr w:type="gramStart"/>
            <w:r w:rsidR="571F7AEB">
              <w:rPr/>
              <w:t>remove(</w:t>
            </w:r>
            <w:proofErr w:type="gramEnd"/>
            <w:r w:rsidR="571F7AEB">
              <w:rPr/>
              <w:t xml:space="preserve">T </w:t>
            </w:r>
            <w:proofErr w:type="spellStart"/>
            <w:r w:rsidR="571F7AEB">
              <w:rPr/>
              <w:t>targetData</w:t>
            </w:r>
            <w:proofErr w:type="spellEnd"/>
            <w:r w:rsidR="571F7AEB">
              <w:rPr/>
              <w:t>, .Comparator&lt;T&gt; comparator)</w:t>
            </w:r>
            <w:r w:rsidR="6B24C0D9">
              <w:rPr/>
              <w:t xml:space="preserve">: BasicDoubleLinkedList&lt;T&gt;    </w:t>
            </w:r>
          </w:p>
          <w:p w:rsidR="6B24C0D9" w:rsidP="4A027279" w:rsidRDefault="6B24C0D9" w14:paraId="12E65272" w14:textId="36269860">
            <w:pPr>
              <w:pStyle w:val="Normal"/>
            </w:pPr>
            <w:r w:rsidR="6B24C0D9">
              <w:rPr/>
              <w:t>+ retrieveFirstElement():T</w:t>
            </w:r>
          </w:p>
          <w:p w:rsidR="6B24C0D9" w:rsidP="4A027279" w:rsidRDefault="6B24C0D9" w14:paraId="403628FE" w14:textId="0C0DDD01">
            <w:pPr>
              <w:pStyle w:val="Normal"/>
            </w:pPr>
            <w:r w:rsidR="6B24C0D9">
              <w:rPr/>
              <w:t xml:space="preserve">+ </w:t>
            </w:r>
            <w:proofErr w:type="spellStart"/>
            <w:r w:rsidR="6B24C0D9">
              <w:rPr/>
              <w:t>retrieveLastElement</w:t>
            </w:r>
            <w:proofErr w:type="spellEnd"/>
            <w:r w:rsidR="6B24C0D9">
              <w:rPr/>
              <w:t>(): T</w:t>
            </w:r>
          </w:p>
          <w:p w:rsidR="1CCDF42D" w:rsidP="4A027279" w:rsidRDefault="1CCDF42D" w14:paraId="6F38E992" w14:textId="0C893887">
            <w:pPr>
              <w:pStyle w:val="Normal"/>
            </w:pPr>
            <w:r w:rsidR="77679B36">
              <w:rPr/>
              <w:t>+</w:t>
            </w:r>
            <w:r w:rsidR="77679B36">
              <w:rPr/>
              <w:t>toArrayList</w:t>
            </w:r>
          </w:p>
        </w:tc>
      </w:tr>
    </w:tbl>
    <w:p w:rsidR="4A027279" w:rsidP="4A027279" w:rsidRDefault="4A027279" w14:paraId="5D3D1BFD" w14:textId="18B85B7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A027279" w:rsidTr="7356B633" w14:paraId="499F26DC">
        <w:tc>
          <w:tcPr>
            <w:tcW w:w="9360" w:type="dxa"/>
            <w:tcMar/>
          </w:tcPr>
          <w:p w:rsidR="700A75AD" w:rsidP="4A027279" w:rsidRDefault="700A75AD" w14:paraId="4B036577" w14:textId="32843DF2">
            <w:pPr>
              <w:pStyle w:val="Normal"/>
              <w:jc w:val="center"/>
              <w:rPr>
                <w:u w:val="single"/>
              </w:rPr>
            </w:pPr>
            <w:proofErr w:type="spellStart"/>
            <w:r w:rsidRPr="7356B633" w:rsidR="3FC2F627">
              <w:rPr>
                <w:u w:val="single"/>
              </w:rPr>
              <w:t>SortedDoubleLinkedList</w:t>
            </w:r>
            <w:proofErr w:type="spellEnd"/>
            <w:r w:rsidRPr="7356B633" w:rsidR="6C417C96">
              <w:rPr>
                <w:u w:val="single"/>
              </w:rPr>
              <w:t xml:space="preserve"> subclass of basicDoubleLinkedList</w:t>
            </w:r>
          </w:p>
        </w:tc>
      </w:tr>
      <w:tr w:rsidR="4A027279" w:rsidTr="7356B633" w14:paraId="3A2EEE1A">
        <w:tc>
          <w:tcPr>
            <w:tcW w:w="9360" w:type="dxa"/>
            <w:tcMar/>
          </w:tcPr>
          <w:p w:rsidR="4A027279" w:rsidP="4A027279" w:rsidRDefault="4A027279" w14:paraId="01598068" w14:textId="6E8B931A">
            <w:pPr>
              <w:pStyle w:val="Normal"/>
            </w:pPr>
          </w:p>
        </w:tc>
      </w:tr>
      <w:tr w:rsidR="4A027279" w:rsidTr="7356B633" w14:paraId="0A7AC125">
        <w:tc>
          <w:tcPr>
            <w:tcW w:w="9360" w:type="dxa"/>
            <w:tcMar/>
          </w:tcPr>
          <w:p w:rsidR="4A027279" w:rsidP="4A027279" w:rsidRDefault="4A027279" w14:paraId="35291B1E" w14:textId="5D4880C9">
            <w:pPr>
              <w:pStyle w:val="Normal"/>
            </w:pPr>
            <w:r w:rsidR="4A027279">
              <w:rPr/>
              <w:t xml:space="preserve">+ </w:t>
            </w:r>
            <w:r w:rsidR="2767615C">
              <w:rPr/>
              <w:t>SortedDoubleLinkedList</w:t>
            </w:r>
            <w:r w:rsidR="2767615C">
              <w:rPr/>
              <w:t>(</w:t>
            </w:r>
            <w:r w:rsidR="2767615C">
              <w:rPr/>
              <w:t>Comparator</w:t>
            </w:r>
            <w:r w:rsidR="2767615C">
              <w:rPr/>
              <w:t>&lt;T&gt; comparator2)</w:t>
            </w:r>
          </w:p>
          <w:p w:rsidR="4A027279" w:rsidP="4A027279" w:rsidRDefault="4A027279" w14:paraId="42ADD97A" w14:textId="0B8ADEBC">
            <w:pPr>
              <w:pStyle w:val="Normal"/>
            </w:pPr>
            <w:r w:rsidR="4A027279">
              <w:rPr/>
              <w:t xml:space="preserve">+ </w:t>
            </w:r>
            <w:proofErr w:type="spellStart"/>
            <w:r w:rsidR="4A027279">
              <w:rPr/>
              <w:t>addToEnd</w:t>
            </w:r>
            <w:proofErr w:type="spellEnd"/>
            <w:r w:rsidR="4A027279">
              <w:rPr/>
              <w:t>(T data</w:t>
            </w:r>
            <w:proofErr w:type="gramStart"/>
            <w:r w:rsidR="4A027279">
              <w:rPr/>
              <w:t>) :</w:t>
            </w:r>
            <w:proofErr w:type="gramEnd"/>
            <w:r w:rsidR="4A027279">
              <w:rPr/>
              <w:t xml:space="preserve"> BasicDoubleLinkedList&lt;T&gt;</w:t>
            </w:r>
            <w:r w:rsidR="75A59D66">
              <w:rPr/>
              <w:t xml:space="preserve"> //invalid</w:t>
            </w:r>
          </w:p>
          <w:p w:rsidR="4A027279" w:rsidP="4A027279" w:rsidRDefault="4A027279" w14:paraId="7A05FE3F" w14:textId="693004D0">
            <w:pPr>
              <w:pStyle w:val="Normal"/>
            </w:pPr>
            <w:r w:rsidR="4A027279">
              <w:rPr/>
              <w:t xml:space="preserve">+ </w:t>
            </w:r>
            <w:proofErr w:type="spellStart"/>
            <w:r w:rsidR="4A027279">
              <w:rPr/>
              <w:t>addToFront</w:t>
            </w:r>
            <w:proofErr w:type="spellEnd"/>
            <w:r w:rsidR="4A027279">
              <w:rPr/>
              <w:t>(T data): BasicDoubleLinkedList&lt;T&gt;</w:t>
            </w:r>
            <w:r w:rsidR="7F5834E5">
              <w:rPr/>
              <w:t xml:space="preserve"> //invalid</w:t>
            </w:r>
          </w:p>
          <w:p w:rsidR="4A027279" w:rsidP="4A027279" w:rsidRDefault="4A027279" w14:paraId="3151E4C9" w14:textId="7AC83EA0">
            <w:pPr>
              <w:pStyle w:val="Normal"/>
            </w:pPr>
            <w:r w:rsidR="4A027279">
              <w:rPr/>
              <w:t>+iterator():</w:t>
            </w:r>
            <w:r w:rsidR="4A027279">
              <w:rPr/>
              <w:t xml:space="preserve"> </w:t>
            </w:r>
            <w:r w:rsidR="4A027279">
              <w:rPr/>
              <w:t>ListIterator&lt;T&gt;</w:t>
            </w:r>
          </w:p>
          <w:p w:rsidR="4A027279" w:rsidP="4A027279" w:rsidRDefault="4A027279" w14:paraId="11B9D688" w14:textId="5A7693C5">
            <w:pPr>
              <w:pStyle w:val="Normal"/>
            </w:pPr>
            <w:r w:rsidR="4A027279">
              <w:rPr/>
              <w:t>+</w:t>
            </w:r>
            <w:r w:rsidR="4A027279">
              <w:rPr/>
              <w:t>remove(</w:t>
            </w:r>
            <w:r w:rsidR="4A027279">
              <w:rPr/>
              <w:t xml:space="preserve">T </w:t>
            </w:r>
            <w:r w:rsidR="463329AE">
              <w:rPr/>
              <w:t>d</w:t>
            </w:r>
            <w:r w:rsidR="4A027279">
              <w:rPr/>
              <w:t>ata</w:t>
            </w:r>
            <w:proofErr w:type="gramStart"/>
            <w:r w:rsidR="4A027279">
              <w:rPr/>
              <w:t>, .Comparator</w:t>
            </w:r>
            <w:proofErr w:type="gramEnd"/>
            <w:r w:rsidR="4A027279">
              <w:rPr/>
              <w:t>&lt;T&gt; comparator):</w:t>
            </w:r>
            <w:r w:rsidR="1133A646">
              <w:rPr/>
              <w:t xml:space="preserve"> </w:t>
            </w:r>
            <w:proofErr w:type="spellStart"/>
            <w:r w:rsidR="1133A646">
              <w:rPr/>
              <w:t>SortedDoubleLinkedList</w:t>
            </w:r>
            <w:proofErr w:type="spellEnd"/>
            <w:r w:rsidR="1133A646">
              <w:rPr/>
              <w:t>&lt;T&gt;</w:t>
            </w:r>
          </w:p>
          <w:p w:rsidR="4A027279" w:rsidP="4A027279" w:rsidRDefault="4A027279" w14:paraId="69E42BCC" w14:textId="50B44E35">
            <w:pPr>
              <w:pStyle w:val="Normal"/>
            </w:pPr>
          </w:p>
        </w:tc>
      </w:tr>
    </w:tbl>
    <w:p w:rsidR="4A027279" w:rsidP="4A027279" w:rsidRDefault="4A027279" w14:paraId="3DF355DD" w14:textId="7086480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A027279" w:rsidTr="7EC94EB6" w14:paraId="258CEFAF">
        <w:tc>
          <w:tcPr>
            <w:tcW w:w="9360" w:type="dxa"/>
            <w:tcMar/>
          </w:tcPr>
          <w:p w:rsidR="5950EE0C" w:rsidP="4A027279" w:rsidRDefault="5950EE0C" w14:paraId="0722B74C" w14:textId="2607489F">
            <w:pPr>
              <w:pStyle w:val="Normal"/>
              <w:jc w:val="center"/>
              <w:rPr>
                <w:u w:val="single"/>
              </w:rPr>
            </w:pPr>
            <w:r w:rsidRPr="7EC94EB6" w:rsidR="22E1B9AB">
              <w:rPr>
                <w:u w:val="single"/>
              </w:rPr>
              <w:t>Node</w:t>
            </w:r>
            <w:r w:rsidRPr="7EC94EB6" w:rsidR="35C6AF9D">
              <w:rPr>
                <w:u w:val="single"/>
              </w:rPr>
              <w:t xml:space="preserve"> :</w:t>
            </w:r>
            <w:r w:rsidRPr="7EC94EB6" w:rsidR="35C6AF9D">
              <w:rPr>
                <w:u w:val="single"/>
              </w:rPr>
              <w:t xml:space="preserve"> Inner Class of </w:t>
            </w:r>
            <w:proofErr w:type="spellStart"/>
            <w:r w:rsidRPr="7EC94EB6" w:rsidR="35C6AF9D">
              <w:rPr>
                <w:u w:val="single"/>
              </w:rPr>
              <w:t>BasicDoubleLinkedList</w:t>
            </w:r>
            <w:proofErr w:type="spellEnd"/>
          </w:p>
        </w:tc>
      </w:tr>
      <w:tr w:rsidR="4A027279" w:rsidTr="7EC94EB6" w14:paraId="1B701AD7">
        <w:tc>
          <w:tcPr>
            <w:tcW w:w="9360" w:type="dxa"/>
            <w:tcMar/>
          </w:tcPr>
          <w:p w:rsidR="5950EE0C" w:rsidP="4A027279" w:rsidRDefault="5950EE0C" w14:paraId="63210DC6" w14:textId="4A2CA5A5">
            <w:pPr>
              <w:pStyle w:val="Normal"/>
            </w:pPr>
            <w:r w:rsidR="17DF61FD">
              <w:rPr/>
              <w:t>#</w:t>
            </w:r>
            <w:r w:rsidR="22E1B9AB">
              <w:rPr/>
              <w:t>data: T</w:t>
            </w:r>
          </w:p>
          <w:p w:rsidR="5950EE0C" w:rsidP="4A027279" w:rsidRDefault="5950EE0C" w14:paraId="7100E813" w14:textId="4C4CC4A8">
            <w:pPr>
              <w:pStyle w:val="Normal"/>
            </w:pPr>
            <w:r w:rsidR="5A99A3EE">
              <w:rPr/>
              <w:t>#</w:t>
            </w:r>
            <w:r w:rsidR="22E1B9AB">
              <w:rPr/>
              <w:t>next: Node</w:t>
            </w:r>
          </w:p>
          <w:p w:rsidR="5950EE0C" w:rsidP="4A027279" w:rsidRDefault="5950EE0C" w14:paraId="6FCFE3A0" w14:textId="008BDACE">
            <w:pPr>
              <w:pStyle w:val="Normal"/>
            </w:pPr>
            <w:r w:rsidR="62DA4431">
              <w:rPr/>
              <w:t>#</w:t>
            </w:r>
            <w:r w:rsidR="22E1B9AB">
              <w:rPr/>
              <w:t>previous: Node</w:t>
            </w:r>
          </w:p>
        </w:tc>
      </w:tr>
      <w:tr w:rsidR="4A027279" w:rsidTr="7EC94EB6" w14:paraId="288E8A40">
        <w:tc>
          <w:tcPr>
            <w:tcW w:w="9360" w:type="dxa"/>
            <w:tcMar/>
          </w:tcPr>
          <w:p w:rsidR="4A027279" w:rsidP="4A027279" w:rsidRDefault="4A027279" w14:paraId="7FAE28FD" w14:textId="7CD605FA">
            <w:pPr>
              <w:pStyle w:val="Normal"/>
            </w:pPr>
          </w:p>
        </w:tc>
      </w:tr>
    </w:tbl>
    <w:p w:rsidR="4A027279" w:rsidP="4A027279" w:rsidRDefault="4A027279" w14:paraId="1709BD98" w14:textId="7397FF93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60"/>
      </w:tblGrid>
      <w:tr w:rsidR="7EC94EB6" w:rsidTr="7EC94EB6" w14:paraId="3CD64F65">
        <w:tc>
          <w:tcPr>
            <w:tcW w:w="9360" w:type="dxa"/>
            <w:tcMar/>
          </w:tcPr>
          <w:p w:rsidR="38CDABFF" w:rsidP="7EC94EB6" w:rsidRDefault="38CDABFF" w14:paraId="060C4DEC" w14:textId="469D3321">
            <w:pPr>
              <w:pStyle w:val="Normal"/>
              <w:jc w:val="center"/>
              <w:rPr>
                <w:u w:val="single"/>
              </w:rPr>
            </w:pPr>
            <w:r w:rsidRPr="7EC94EB6" w:rsidR="38CDABFF">
              <w:rPr>
                <w:u w:val="single"/>
              </w:rPr>
              <w:t>MyIterator</w:t>
            </w:r>
            <w:r w:rsidRPr="7EC94EB6" w:rsidR="7EC94EB6">
              <w:rPr>
                <w:u w:val="single"/>
              </w:rPr>
              <w:t xml:space="preserve">: Inner Class of </w:t>
            </w:r>
            <w:proofErr w:type="spellStart"/>
            <w:r w:rsidRPr="7EC94EB6" w:rsidR="7EC94EB6">
              <w:rPr>
                <w:u w:val="single"/>
              </w:rPr>
              <w:t>BasicDoubleLinkedList</w:t>
            </w:r>
            <w:proofErr w:type="spellEnd"/>
          </w:p>
        </w:tc>
      </w:tr>
      <w:tr w:rsidR="7EC94EB6" w:rsidTr="7EC94EB6" w14:paraId="184092A8">
        <w:tc>
          <w:tcPr>
            <w:tcW w:w="9360" w:type="dxa"/>
            <w:tcMar/>
          </w:tcPr>
          <w:p w:rsidR="7EC94EB6" w:rsidP="7EC94EB6" w:rsidRDefault="7EC94EB6" w14:paraId="45A9FE18" w14:textId="4C4CC4A8">
            <w:pPr>
              <w:pStyle w:val="Normal"/>
            </w:pPr>
            <w:r w:rsidR="7EC94EB6">
              <w:rPr/>
              <w:t>#</w:t>
            </w:r>
            <w:r w:rsidR="7EC94EB6">
              <w:rPr/>
              <w:t>next: Node</w:t>
            </w:r>
          </w:p>
          <w:p w:rsidR="7EC94EB6" w:rsidP="7EC94EB6" w:rsidRDefault="7EC94EB6" w14:paraId="056A6611" w14:textId="008BDACE">
            <w:pPr>
              <w:pStyle w:val="Normal"/>
            </w:pPr>
            <w:r w:rsidR="7EC94EB6">
              <w:rPr/>
              <w:t>#</w:t>
            </w:r>
            <w:r w:rsidR="7EC94EB6">
              <w:rPr/>
              <w:t>previous: Node</w:t>
            </w:r>
          </w:p>
        </w:tc>
      </w:tr>
      <w:tr w:rsidR="7EC94EB6" w:rsidTr="7EC94EB6" w14:paraId="65F7EF9B">
        <w:tc>
          <w:tcPr>
            <w:tcW w:w="9360" w:type="dxa"/>
            <w:tcMar/>
          </w:tcPr>
          <w:p w:rsidR="4747F352" w:rsidP="7EC94EB6" w:rsidRDefault="4747F352" w14:paraId="7FBE8F60" w14:textId="2559A03B">
            <w:pPr>
              <w:pStyle w:val="Normal"/>
            </w:pPr>
            <w:r w:rsidR="4747F352">
              <w:rPr/>
              <w:t>+</w:t>
            </w:r>
            <w:r w:rsidR="4747F352">
              <w:rPr/>
              <w:t>MyIterator</w:t>
            </w:r>
            <w:r w:rsidR="4747F352">
              <w:rPr/>
              <w:t>(BasicDoubleLinkedList)</w:t>
            </w:r>
          </w:p>
          <w:p w:rsidR="4747F352" w:rsidP="7EC94EB6" w:rsidRDefault="4747F352" w14:paraId="21322A16" w14:textId="26C3091F">
            <w:pPr>
              <w:pStyle w:val="Normal"/>
            </w:pPr>
            <w:r w:rsidR="4747F352">
              <w:rPr/>
              <w:t xml:space="preserve">+ </w:t>
            </w:r>
            <w:r w:rsidR="4747F352">
              <w:rPr/>
              <w:t>hasNext</w:t>
            </w:r>
            <w:r w:rsidR="4747F352">
              <w:rPr/>
              <w:t>()  :T</w:t>
            </w:r>
          </w:p>
          <w:p w:rsidR="4747F352" w:rsidP="7EC94EB6" w:rsidRDefault="4747F352" w14:paraId="3CBC93C0" w14:textId="3BB40290">
            <w:pPr>
              <w:pStyle w:val="Normal"/>
            </w:pPr>
            <w:r w:rsidR="4747F352">
              <w:rPr/>
              <w:t>+next():T</w:t>
            </w:r>
          </w:p>
          <w:p w:rsidR="4747F352" w:rsidP="7EC94EB6" w:rsidRDefault="4747F352" w14:paraId="2F307EDF" w14:textId="2519FEB9">
            <w:pPr>
              <w:pStyle w:val="Normal"/>
            </w:pPr>
            <w:r w:rsidR="4747F352">
              <w:rPr/>
              <w:t xml:space="preserve">+hasPrevious():T </w:t>
            </w:r>
          </w:p>
          <w:p w:rsidR="4747F352" w:rsidP="7EC94EB6" w:rsidRDefault="4747F352" w14:paraId="0D0C7C8C" w14:textId="30D74B75">
            <w:pPr>
              <w:pStyle w:val="Normal"/>
            </w:pPr>
            <w:r w:rsidR="4747F352">
              <w:rPr/>
              <w:t>+previous():T</w:t>
            </w:r>
          </w:p>
          <w:p w:rsidR="7EC94EB6" w:rsidP="7EC94EB6" w:rsidRDefault="7EC94EB6" w14:paraId="44A8BCA2" w14:textId="3E2AE55B">
            <w:pPr>
              <w:pStyle w:val="Normal"/>
            </w:pPr>
          </w:p>
        </w:tc>
      </w:tr>
    </w:tbl>
    <w:p w:rsidR="7EC94EB6" w:rsidP="7EC94EB6" w:rsidRDefault="7EC94EB6" w14:paraId="158104B1" w14:textId="315BDCCA">
      <w:pPr>
        <w:pStyle w:val="Normal"/>
      </w:pPr>
    </w:p>
    <w:p w:rsidR="7C15ACE5" w:rsidP="4A027279" w:rsidRDefault="7C15ACE5" w14:paraId="064BAD1B" w14:textId="365774BE">
      <w:pPr>
        <w:pStyle w:val="Normal"/>
        <w:rPr>
          <w:u w:val="single"/>
        </w:rPr>
      </w:pPr>
      <w:r w:rsidRPr="4A027279" w:rsidR="7C15ACE5">
        <w:rPr>
          <w:u w:val="single"/>
        </w:rPr>
        <w:t>Exception Handling</w:t>
      </w:r>
    </w:p>
    <w:p w:rsidR="7C15ACE5" w:rsidP="4A027279" w:rsidRDefault="7C15ACE5" w14:paraId="276B9E55" w14:textId="19C7CD6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proofErr w:type="spellStart"/>
      <w:r w:rsidR="7C15ACE5">
        <w:rPr>
          <w:u w:val="none"/>
        </w:rPr>
        <w:t>UnsupportedOperationException</w:t>
      </w:r>
      <w:proofErr w:type="spellEnd"/>
    </w:p>
    <w:p w:rsidR="7C15ACE5" w:rsidP="4A027279" w:rsidRDefault="7C15ACE5" w14:paraId="55F6E9E6" w14:textId="4DCD220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7C15ACE5">
        <w:rPr>
          <w:u w:val="none"/>
        </w:rPr>
        <w:t xml:space="preserve">Thrown by </w:t>
      </w:r>
      <w:proofErr w:type="spellStart"/>
      <w:r w:rsidR="7C15ACE5">
        <w:rPr>
          <w:u w:val="none"/>
        </w:rPr>
        <w:t>addtoFront</w:t>
      </w:r>
      <w:proofErr w:type="spellEnd"/>
      <w:r w:rsidR="7C15ACE5">
        <w:rPr>
          <w:u w:val="none"/>
        </w:rPr>
        <w:t xml:space="preserve"> and addToEnd</w:t>
      </w:r>
    </w:p>
    <w:p w:rsidR="7C15ACE5" w:rsidP="4A027279" w:rsidRDefault="7C15ACE5" w14:paraId="5E1B390A" w14:textId="44FDAE2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7C15ACE5">
        <w:rPr>
          <w:u w:val="none"/>
        </w:rPr>
        <w:t>NoSuchElementException</w:t>
      </w:r>
    </w:p>
    <w:p w:rsidR="5B87D745" w:rsidP="4A027279" w:rsidRDefault="5B87D745" w14:paraId="1BDFFE1A" w14:textId="23B8348C">
      <w:pPr>
        <w:pStyle w:val="ListParagraph"/>
        <w:numPr>
          <w:ilvl w:val="1"/>
          <w:numId w:val="3"/>
        </w:numPr>
        <w:rPr>
          <w:sz w:val="22"/>
          <w:szCs w:val="22"/>
          <w:u w:val="none"/>
        </w:rPr>
      </w:pPr>
      <w:r w:rsidR="5B87D745">
        <w:rPr>
          <w:u w:val="none"/>
        </w:rPr>
        <w:t>Thrown by iterator.next()</w:t>
      </w:r>
      <w:r w:rsidR="0247E6BA">
        <w:rPr>
          <w:u w:val="none"/>
        </w:rPr>
        <w:t>, previous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A05305"/>
  <w15:docId w15:val="{1189de0e-3a6d-4043-b66e-1fff077cb2cf}"/>
  <w:rsids>
    <w:rsidRoot w:val="4CA05305"/>
    <w:rsid w:val="0247E6BA"/>
    <w:rsid w:val="0275D561"/>
    <w:rsid w:val="071824E8"/>
    <w:rsid w:val="074AE0FD"/>
    <w:rsid w:val="0E5F4279"/>
    <w:rsid w:val="112C81A2"/>
    <w:rsid w:val="1133A646"/>
    <w:rsid w:val="17DF61FD"/>
    <w:rsid w:val="18569100"/>
    <w:rsid w:val="18805F8A"/>
    <w:rsid w:val="1A008BC3"/>
    <w:rsid w:val="1CCDF42D"/>
    <w:rsid w:val="1E77C963"/>
    <w:rsid w:val="1EB58C02"/>
    <w:rsid w:val="1F66777F"/>
    <w:rsid w:val="22E1B9AB"/>
    <w:rsid w:val="23F7B2BE"/>
    <w:rsid w:val="241EC053"/>
    <w:rsid w:val="250C671C"/>
    <w:rsid w:val="2767615C"/>
    <w:rsid w:val="2900EDF0"/>
    <w:rsid w:val="2D25DD41"/>
    <w:rsid w:val="2DDD1DF4"/>
    <w:rsid w:val="2ECE041B"/>
    <w:rsid w:val="30A8B16D"/>
    <w:rsid w:val="30DD548A"/>
    <w:rsid w:val="35C6AF9D"/>
    <w:rsid w:val="38CDABFF"/>
    <w:rsid w:val="39DFFD94"/>
    <w:rsid w:val="39DFFD94"/>
    <w:rsid w:val="3AB83A90"/>
    <w:rsid w:val="3AF0BCDB"/>
    <w:rsid w:val="3B8CBDD1"/>
    <w:rsid w:val="3BA24DA1"/>
    <w:rsid w:val="3FC2F627"/>
    <w:rsid w:val="41EE9CA1"/>
    <w:rsid w:val="420925ED"/>
    <w:rsid w:val="463329AE"/>
    <w:rsid w:val="4747F352"/>
    <w:rsid w:val="4833EB54"/>
    <w:rsid w:val="48A56910"/>
    <w:rsid w:val="4A027279"/>
    <w:rsid w:val="4A8445FA"/>
    <w:rsid w:val="4AA1BEA0"/>
    <w:rsid w:val="4CA05305"/>
    <w:rsid w:val="4FAC9F68"/>
    <w:rsid w:val="51C9F8BC"/>
    <w:rsid w:val="5384630F"/>
    <w:rsid w:val="546D9F10"/>
    <w:rsid w:val="559E3531"/>
    <w:rsid w:val="571F7AEB"/>
    <w:rsid w:val="58D90B7F"/>
    <w:rsid w:val="5950EE0C"/>
    <w:rsid w:val="5A45279B"/>
    <w:rsid w:val="5A99A3EE"/>
    <w:rsid w:val="5B87D745"/>
    <w:rsid w:val="5FD65D16"/>
    <w:rsid w:val="60431CDE"/>
    <w:rsid w:val="613E46D9"/>
    <w:rsid w:val="62DA4431"/>
    <w:rsid w:val="62E418C2"/>
    <w:rsid w:val="667B9AED"/>
    <w:rsid w:val="691221E9"/>
    <w:rsid w:val="69AD7AB0"/>
    <w:rsid w:val="69AD7AB0"/>
    <w:rsid w:val="69CC1ED6"/>
    <w:rsid w:val="6B24C0D9"/>
    <w:rsid w:val="6C417C96"/>
    <w:rsid w:val="6CE4A94F"/>
    <w:rsid w:val="6CE4A94F"/>
    <w:rsid w:val="6FB8B0DA"/>
    <w:rsid w:val="70079AF6"/>
    <w:rsid w:val="700A75AD"/>
    <w:rsid w:val="71E1CA7E"/>
    <w:rsid w:val="71E1CA7E"/>
    <w:rsid w:val="725305F2"/>
    <w:rsid w:val="7307D3E7"/>
    <w:rsid w:val="7356B633"/>
    <w:rsid w:val="73ED34B3"/>
    <w:rsid w:val="75680F14"/>
    <w:rsid w:val="75A59D66"/>
    <w:rsid w:val="762FF868"/>
    <w:rsid w:val="7712DC25"/>
    <w:rsid w:val="77679B36"/>
    <w:rsid w:val="7ABFAAFD"/>
    <w:rsid w:val="7B3ED50B"/>
    <w:rsid w:val="7C15ACE5"/>
    <w:rsid w:val="7CB7F403"/>
    <w:rsid w:val="7EC94EB6"/>
    <w:rsid w:val="7F5834E5"/>
    <w:rsid w:val="7FC8F5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e023c9a387f4c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2020-10-05T22:36:30.0857681Z</dcterms:created>
  <dcterms:modified xsi:type="dcterms:W3CDTF">2020-10-15T03:38:11.7942098Z</dcterms:modified>
  <dc:creator>Dembele, Mohammad</dc:creator>
  <lastModifiedBy>Dembele, Mohammad</lastModifiedBy>
</coreProperties>
</file>