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hr-HR" w:eastAsia="hr-HR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FOR RECRUITING EGYPTIAN LABOR ABROAD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OILER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Vrinda" w:cs="Vrind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ER-3.054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WIPER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21</w:t>
            </w:r>
            <w:r>
              <w:rPr>
                <w:rFonts w:ascii="Arial" w:hAnsi="Arial"/>
                <w:b/>
                <w:bCs/>
                <w:lang w:val="en-US" w:eastAsia="en-US"/>
              </w:rPr>
              <w:t>/03/2023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10/03/2023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750$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119380</wp:posOffset>
                </wp:positionV>
                <wp:extent cx="1354455" cy="1426845"/>
                <wp:effectExtent l="4445" t="4445" r="12700" b="165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hr-HR" w:eastAsia="hr-HR"/>
                              </w:rPr>
                              <w:drawing>
                                <wp:inline distT="0" distB="0" distL="0" distR="0">
                                  <wp:extent cx="1162050" cy="1918970"/>
                                  <wp:effectExtent l="19050" t="0" r="0" b="0"/>
                                  <wp:docPr id="1" name="Picture 1" descr="C:\Users\Blanka\Desktop\received_169449318600239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 descr="C:\Users\Blanka\Desktop\received_169449318600239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050" cy="19189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35pt;margin-top:9.4pt;height:112.35pt;width:106.65pt;z-index:251659264;mso-width-relative:page;mso-height-relative:page;" fillcolor="#FFFFFF" filled="t" stroked="t" coordsize="21600,21600" o:gfxdata="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Yvmjc9gAAAAJAQAADwAAAAAAAAABACAAAAAiAAAAZHJzL2Rvd25y&#10;ZXYueG1sUEsBAhQAFAAAAAgAh07iQFSpHd03AgAAlQQAAA4AAAAAAAAAAQAgAAAAJwEAAGRycy9l&#10;Mm9Eb2MueG1sUEsFBgAAAAAGAAYAWQEAANA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hr-HR" w:eastAsia="hr-HR"/>
                        </w:rPr>
                        <w:drawing>
                          <wp:inline distT="0" distB="0" distL="0" distR="0">
                            <wp:extent cx="1162050" cy="1918970"/>
                            <wp:effectExtent l="19050" t="0" r="0" b="0"/>
                            <wp:docPr id="1" name="Picture 1" descr="C:\Users\Blanka\Desktop\received_169449318600239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 descr="C:\Users\Blanka\Desktop\received_169449318600239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050" cy="19189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MAGED MAHMOUD AHMED HAMED SWAILAM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01/01/1988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DAKAHLIA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MARRIED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INSTITUTE OF MARITIME IN PORTSAID/SECONDARY SCHOOL IN MIT GHAMR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Good          GOOD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MIT GHAMR DAKAHLIA/MANSOURA/MIT GHAMR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1" w:name="_GoBack" w:colFirst="4" w:colLast="5"/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MAGEDSWELLAM317@GMAIL.COM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MOBILE/TEL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+201559494806</w:t>
            </w: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A2O998181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26/07/2017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25/07/2024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DAKAHLIYA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S00003381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25/09/2019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14/09/2024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MAHMOUD AHMED HAMED SWAILAM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MIT GHAMR /DAKAHLIA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+201008626618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+201008626618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0352O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31/08/2021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30/08/2023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1761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28/09/2016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FOREVER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ASTRAŽENECA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28/08/2021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25/09/2021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26644/21/EG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26644/21/EG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26656/21/EG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31/07/2026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26656/21/EG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31/07/2026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26650/21/EG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XNPS 927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XNA 1487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Craft&amp;Rescue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XNC 1004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25338/17/EG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11/07/2017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NOT EXP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2183/23/EG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NOT EXP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2183/23/EG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NAMMA SHIPPING 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MASARRAH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30/07/2017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20/01/2018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PASSENGER/RORO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1.954 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2X STROK WERKSPOOR DIESEL TYPE 16 TM410 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2X 9000 ...500 R.P.M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ALLEN 3X650KW 415 V ..50 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ALREEDY SHIPPING 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CAPT ABEDA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28/04/2018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01/01/2019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6828 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BASEL MALTA SHIPPING 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JAOHARR RAVENNA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23/08/2020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27/05/2021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3815 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 9M 453C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4400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3300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DEALA SHIPPING 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DEALA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30/09/2021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19/09/2022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LIVESTOCK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2101.02 MT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 8 MU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2400...500 R.P.M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EE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EE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EE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24521"/>
    <w:rsid w:val="00036DF3"/>
    <w:rsid w:val="00037ABD"/>
    <w:rsid w:val="00040D1F"/>
    <w:rsid w:val="00041792"/>
    <w:rsid w:val="000521DA"/>
    <w:rsid w:val="000615D4"/>
    <w:rsid w:val="000654C2"/>
    <w:rsid w:val="000A12A3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D5E26"/>
    <w:rsid w:val="001E04BE"/>
    <w:rsid w:val="00236B89"/>
    <w:rsid w:val="002903F4"/>
    <w:rsid w:val="002A0BCB"/>
    <w:rsid w:val="002B530F"/>
    <w:rsid w:val="002E0CF9"/>
    <w:rsid w:val="002E42D1"/>
    <w:rsid w:val="002F4604"/>
    <w:rsid w:val="00324A23"/>
    <w:rsid w:val="00333325"/>
    <w:rsid w:val="00373784"/>
    <w:rsid w:val="0039362C"/>
    <w:rsid w:val="003C1AD4"/>
    <w:rsid w:val="003D733D"/>
    <w:rsid w:val="003E3A90"/>
    <w:rsid w:val="003E5832"/>
    <w:rsid w:val="003F7C07"/>
    <w:rsid w:val="00437DD9"/>
    <w:rsid w:val="00472531"/>
    <w:rsid w:val="00475AB5"/>
    <w:rsid w:val="004B52B6"/>
    <w:rsid w:val="004C2EB2"/>
    <w:rsid w:val="004C444E"/>
    <w:rsid w:val="004D5B5D"/>
    <w:rsid w:val="004F0BC7"/>
    <w:rsid w:val="004F218F"/>
    <w:rsid w:val="00501E48"/>
    <w:rsid w:val="005309D1"/>
    <w:rsid w:val="00572F5F"/>
    <w:rsid w:val="005803E0"/>
    <w:rsid w:val="00583E1F"/>
    <w:rsid w:val="005B2ECE"/>
    <w:rsid w:val="005D3177"/>
    <w:rsid w:val="005D3778"/>
    <w:rsid w:val="005E6A91"/>
    <w:rsid w:val="005F4599"/>
    <w:rsid w:val="00626183"/>
    <w:rsid w:val="0069082C"/>
    <w:rsid w:val="006F225B"/>
    <w:rsid w:val="006F2661"/>
    <w:rsid w:val="006F6379"/>
    <w:rsid w:val="00723ECE"/>
    <w:rsid w:val="0075699F"/>
    <w:rsid w:val="00765F74"/>
    <w:rsid w:val="007D2DAE"/>
    <w:rsid w:val="007F5672"/>
    <w:rsid w:val="00814A6D"/>
    <w:rsid w:val="00814FE6"/>
    <w:rsid w:val="00825AEE"/>
    <w:rsid w:val="00896629"/>
    <w:rsid w:val="008B16CF"/>
    <w:rsid w:val="008E0FA3"/>
    <w:rsid w:val="008E16A8"/>
    <w:rsid w:val="008E79E9"/>
    <w:rsid w:val="008F6575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AF0B93"/>
    <w:rsid w:val="00B6354E"/>
    <w:rsid w:val="00B6703B"/>
    <w:rsid w:val="00B82A86"/>
    <w:rsid w:val="00BA68EE"/>
    <w:rsid w:val="00BA6ED5"/>
    <w:rsid w:val="00BB04A3"/>
    <w:rsid w:val="00BF48A1"/>
    <w:rsid w:val="00C05153"/>
    <w:rsid w:val="00C22A96"/>
    <w:rsid w:val="00C8699B"/>
    <w:rsid w:val="00CA37D3"/>
    <w:rsid w:val="00CB5E11"/>
    <w:rsid w:val="00CC477D"/>
    <w:rsid w:val="00CF7589"/>
    <w:rsid w:val="00D07C51"/>
    <w:rsid w:val="00D1735A"/>
    <w:rsid w:val="00D43A14"/>
    <w:rsid w:val="00D44D53"/>
    <w:rsid w:val="00D57911"/>
    <w:rsid w:val="00D959AC"/>
    <w:rsid w:val="00DD487F"/>
    <w:rsid w:val="00E04CED"/>
    <w:rsid w:val="00E30224"/>
    <w:rsid w:val="00EA49A8"/>
    <w:rsid w:val="00EA5277"/>
    <w:rsid w:val="00ED315D"/>
    <w:rsid w:val="00EE62A6"/>
    <w:rsid w:val="00EF6343"/>
    <w:rsid w:val="00F07C10"/>
    <w:rsid w:val="00F33C5C"/>
    <w:rsid w:val="00F369AD"/>
    <w:rsid w:val="00F37C42"/>
    <w:rsid w:val="00F63B83"/>
    <w:rsid w:val="00F91172"/>
    <w:rsid w:val="00F96F89"/>
    <w:rsid w:val="00FA0686"/>
    <w:rsid w:val="00FB6340"/>
    <w:rsid w:val="00FD473A"/>
    <w:rsid w:val="00FE5B10"/>
    <w:rsid w:val="00FF1D26"/>
    <w:rsid w:val="115F634E"/>
    <w:rsid w:val="23A22D26"/>
    <w:rsid w:val="61961CB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hr-H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908</Words>
  <Characters>5180</Characters>
  <Lines>43</Lines>
  <Paragraphs>12</Paragraphs>
  <TotalTime>0</TotalTime>
  <ScaleCrop>false</ScaleCrop>
  <LinksUpToDate>false</LinksUpToDate>
  <CharactersWithSpaces>6076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2023-03-17T00:14:00Z</dcterms:created>
  <dc:creator>Computec</dc:creator>
  <cp:lastModifiedBy>Sakr Manning Agency</cp:lastModifiedBy>
  <cp:lastPrinted>2022-08-06T00:57:00Z</cp:lastPrinted>
  <dcterms:modified xsi:type="dcterms:W3CDTF">2023-03-21T09:41:30Z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37F97ED6DAC54E2998B174D5A2BE654C</vt:lpwstr>
  </property>
</Properties>
</file>