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616E" w14:textId="77777777" w:rsidR="00AC162B" w:rsidRPr="001B1CF8" w:rsidRDefault="00AC162B" w:rsidP="00AC162B">
      <w:pPr>
        <w:rPr>
          <w:rFonts w:ascii="Times New Roman" w:eastAsia="Times New Roman" w:hAnsi="Times New Roman" w:cs="Times New Roman"/>
          <w:sz w:val="36"/>
          <w:szCs w:val="36"/>
        </w:rPr>
      </w:pPr>
      <w:r w:rsidRPr="001B1CF8">
        <w:rPr>
          <w:rFonts w:ascii="Times New Roman" w:hAnsi="Times New Roman" w:cs="Times New Roman"/>
          <w:noProof/>
        </w:rPr>
        <w:drawing>
          <wp:inline distT="0" distB="0" distL="0" distR="0" wp14:anchorId="0D7BE42A" wp14:editId="64ECD1C2">
            <wp:extent cx="5733415" cy="1076749"/>
            <wp:effectExtent l="0" t="0" r="63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B20B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B83E37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Student Name: KABURU EVANS MUTHOMI</w:t>
      </w:r>
    </w:p>
    <w:p w14:paraId="4437A53D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Admission Number: BSCCS/2024/62210</w:t>
      </w:r>
    </w:p>
    <w:p w14:paraId="25CAE64F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Course/Class: Bachelors of Science in Computer Science</w:t>
      </w:r>
    </w:p>
    <w:p w14:paraId="73F233AC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Unit Code: BIT4138</w:t>
      </w:r>
    </w:p>
    <w:p w14:paraId="2DB5388F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Unit Name: Advanced Cryptography</w:t>
      </w:r>
    </w:p>
    <w:p w14:paraId="1C478F28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Lecturer Name: Michael Nyoro</w:t>
      </w:r>
    </w:p>
    <w:p w14:paraId="004BB6C5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Semester/Academic Year: May/August 2026</w:t>
      </w:r>
    </w:p>
    <w:p w14:paraId="73AF50BF" w14:textId="77777777" w:rsidR="00AC162B" w:rsidRPr="001B1CF8" w:rsidRDefault="00AC162B" w:rsidP="00AC162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B99D89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DD5315" w14:textId="77777777" w:rsidR="00AC162B" w:rsidRPr="001B1CF8" w:rsidRDefault="00AC162B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1CF8">
        <w:rPr>
          <w:rFonts w:ascii="Times New Roman" w:eastAsia="Times New Roman" w:hAnsi="Times New Roman" w:cs="Times New Roman"/>
          <w:sz w:val="24"/>
          <w:szCs w:val="24"/>
        </w:rPr>
        <w:t>GitHub Repository Link:</w:t>
      </w:r>
    </w:p>
    <w:p w14:paraId="43C91CF4" w14:textId="77777777" w:rsidR="00AC162B" w:rsidRPr="001B1CF8" w:rsidRDefault="001B1CF8" w:rsidP="00AC162B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AC162B" w:rsidRPr="001B1CF8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https://github.com/mthomikaburu</w:t>
        </w:r>
      </w:hyperlink>
      <w:r w:rsidR="00AC162B" w:rsidRPr="001B1CF8">
        <w:rPr>
          <w:rFonts w:ascii="Times New Roman" w:eastAsia="Times New Roman" w:hAnsi="Times New Roman" w:cs="Times New Roman"/>
          <w:kern w:val="36"/>
          <w:sz w:val="48"/>
          <w:szCs w:val="4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711917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528FB3" w14:textId="53A66F34" w:rsidR="00AC162B" w:rsidRPr="001B1CF8" w:rsidRDefault="00AC162B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1B1CF8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62EA721E" w14:textId="3907F2A8" w:rsidR="00AC162B" w:rsidRPr="001B1CF8" w:rsidRDefault="00AC162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B1CF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B1CF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B1CF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394279" w:history="1">
            <w:r w:rsidRPr="001B1CF8">
              <w:rPr>
                <w:rStyle w:val="Hyperlink"/>
                <w:rFonts w:ascii="Times New Roman" w:eastAsiaTheme="majorEastAsia" w:hAnsi="Times New Roman" w:cs="Times New Roman"/>
                <w:noProof/>
                <w:spacing w:val="-10"/>
                <w:kern w:val="28"/>
                <w:sz w:val="24"/>
                <w:szCs w:val="24"/>
              </w:rPr>
              <w:t>Week 4</w:t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_Toc232394279 \h </w:instrText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28C5F5" w14:textId="3FE4A96C" w:rsidR="00AC162B" w:rsidRPr="001B1CF8" w:rsidRDefault="001B1CF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0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Block Cipher Design and AES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_Toc232394280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3F38C5" w14:textId="7E6DB3CD" w:rsidR="00AC162B" w:rsidRPr="001B1CF8" w:rsidRDefault="001B1CF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1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 1: AES Encryption Script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_Toc232394281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71C591" w14:textId="60E5FBAE" w:rsidR="00AC162B" w:rsidRPr="001B1CF8" w:rsidRDefault="001B1CF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2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 2: Key Generation Process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_Toc232394282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52A03" w14:textId="41E1CA32" w:rsidR="00AC162B" w:rsidRPr="001B1CF8" w:rsidRDefault="001B1CF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3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 3: File Encryption Demonstration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_Toc232394283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982DE" w14:textId="1B66F5B9" w:rsidR="00AC162B" w:rsidRPr="001B1CF8" w:rsidRDefault="001B1CF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4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 4: Decryption Results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_Toc232394284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BE46F3" w14:textId="3C6BF3CA" w:rsidR="00AC162B" w:rsidRPr="001B1CF8" w:rsidRDefault="001B1CF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5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 5: AES Performance Testing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_Toc232394285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B4E358" w14:textId="41354FC8" w:rsidR="00AC162B" w:rsidRPr="001B1CF8" w:rsidRDefault="001B1CF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394286" w:history="1">
            <w:r w:rsidR="00AC162B" w:rsidRPr="001B1CF8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Student Reflection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_Toc232394286 \h </w:instrTex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C162B" w:rsidRPr="001B1CF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5F984D" w14:textId="354282F3" w:rsidR="00AC162B" w:rsidRPr="001B1CF8" w:rsidRDefault="00AC162B">
          <w:pPr>
            <w:rPr>
              <w:rFonts w:ascii="Times New Roman" w:hAnsi="Times New Roman" w:cs="Times New Roman"/>
            </w:rPr>
          </w:pPr>
          <w:r w:rsidRPr="001B1CF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6AA3B66" w14:textId="77777777" w:rsidR="00AC162B" w:rsidRPr="001B1CF8" w:rsidRDefault="00AC162B" w:rsidP="00AC162B">
      <w:pPr>
        <w:rPr>
          <w:rStyle w:val="TitleChar"/>
          <w:rFonts w:ascii="Times New Roman" w:hAnsi="Times New Roman" w:cs="Times New Roman"/>
          <w:sz w:val="36"/>
          <w:szCs w:val="36"/>
        </w:rPr>
      </w:pPr>
      <w:r w:rsidRPr="001B1CF8">
        <w:rPr>
          <w:rStyle w:val="TitleChar"/>
          <w:rFonts w:ascii="Times New Roman" w:hAnsi="Times New Roman" w:cs="Times New Roman"/>
          <w:sz w:val="36"/>
          <w:szCs w:val="36"/>
        </w:rPr>
        <w:br w:type="page"/>
      </w:r>
    </w:p>
    <w:p w14:paraId="15688BB1" w14:textId="6DD6DB5C" w:rsidR="00AC162B" w:rsidRPr="001B1CF8" w:rsidRDefault="00AC162B" w:rsidP="00AC162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bookmarkStart w:id="0" w:name="_Toc232394279"/>
      <w:r w:rsidRPr="001B1CF8">
        <w:rPr>
          <w:rStyle w:val="TitleChar"/>
          <w:rFonts w:ascii="Times New Roman" w:hAnsi="Times New Roman" w:cs="Times New Roman"/>
          <w:sz w:val="36"/>
          <w:szCs w:val="36"/>
        </w:rPr>
        <w:lastRenderedPageBreak/>
        <w:t>Week 4</w:t>
      </w:r>
      <w:bookmarkEnd w:id="0"/>
    </w:p>
    <w:p w14:paraId="66C3D0FA" w14:textId="77777777" w:rsidR="00AC162B" w:rsidRPr="001B1CF8" w:rsidRDefault="00AC162B" w:rsidP="00AC162B">
      <w:pPr>
        <w:pStyle w:val="Heading1"/>
        <w:jc w:val="center"/>
        <w:rPr>
          <w:b w:val="0"/>
          <w:bCs w:val="0"/>
          <w:sz w:val="32"/>
          <w:szCs w:val="32"/>
        </w:rPr>
      </w:pPr>
      <w:bookmarkStart w:id="1" w:name="_Toc232394280"/>
      <w:r w:rsidRPr="001B1CF8">
        <w:rPr>
          <w:b w:val="0"/>
          <w:bCs w:val="0"/>
          <w:sz w:val="32"/>
          <w:szCs w:val="32"/>
        </w:rPr>
        <w:t>Block Cipher Design and AES</w:t>
      </w:r>
      <w:bookmarkEnd w:id="1"/>
    </w:p>
    <w:p w14:paraId="0134F232" w14:textId="77777777" w:rsidR="00AC162B" w:rsidRPr="001B1CF8" w:rsidRDefault="00AC162B" w:rsidP="00A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1CF8">
        <w:rPr>
          <w:rFonts w:ascii="Times New Roman" w:eastAsia="Times New Roman" w:hAnsi="Times New Roman" w:cs="Times New Roman"/>
          <w:sz w:val="28"/>
          <w:szCs w:val="28"/>
        </w:rPr>
        <w:t>Advanced Encryption Standard (AES) and Block Cipher Operations</w:t>
      </w:r>
    </w:p>
    <w:p w14:paraId="673C26CD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  <w:bookmarkStart w:id="2" w:name="_Toc232394281"/>
      <w:r w:rsidRPr="001B1CF8">
        <w:rPr>
          <w:b w:val="0"/>
          <w:bCs w:val="0"/>
          <w:sz w:val="24"/>
          <w:szCs w:val="24"/>
        </w:rPr>
        <w:t>Fig 1: AES Encryption Script</w:t>
      </w:r>
      <w:bookmarkEnd w:id="2"/>
    </w:p>
    <w:p w14:paraId="09A980FC" w14:textId="77777777" w:rsidR="00AC162B" w:rsidRPr="001B1CF8" w:rsidRDefault="00AC162B" w:rsidP="00AC162B">
      <w:pPr>
        <w:rPr>
          <w:rFonts w:ascii="Times New Roman" w:hAnsi="Times New Roman" w:cs="Times New Roman"/>
        </w:rPr>
      </w:pPr>
      <w:r w:rsidRPr="001B1CF8">
        <w:rPr>
          <w:rFonts w:ascii="Times New Roman" w:hAnsi="Times New Roman" w:cs="Times New Roman"/>
          <w:noProof/>
        </w:rPr>
        <w:drawing>
          <wp:inline distT="0" distB="0" distL="0" distR="0" wp14:anchorId="6C37E9A6" wp14:editId="380B6DE8">
            <wp:extent cx="5943600" cy="3490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01D0" w14:textId="77777777" w:rsidR="00AC162B" w:rsidRPr="001B1CF8" w:rsidRDefault="00AC162B" w:rsidP="00AC162B">
      <w:pPr>
        <w:rPr>
          <w:rFonts w:ascii="Times New Roman" w:eastAsia="Times New Roman" w:hAnsi="Times New Roman" w:cs="Times New Roman"/>
          <w:sz w:val="27"/>
          <w:szCs w:val="27"/>
        </w:rPr>
      </w:pPr>
      <w:r w:rsidRPr="001B1CF8">
        <w:rPr>
          <w:rFonts w:ascii="Times New Roman" w:eastAsia="Times New Roman" w:hAnsi="Times New Roman" w:cs="Times New Roman"/>
          <w:sz w:val="27"/>
          <w:szCs w:val="27"/>
        </w:rPr>
        <w:br w:type="page"/>
      </w:r>
    </w:p>
    <w:p w14:paraId="3540603B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  <w:bookmarkStart w:id="3" w:name="_Toc232394282"/>
      <w:r w:rsidRPr="001B1CF8">
        <w:rPr>
          <w:b w:val="0"/>
          <w:bCs w:val="0"/>
          <w:sz w:val="24"/>
          <w:szCs w:val="24"/>
        </w:rPr>
        <w:lastRenderedPageBreak/>
        <w:t>Fig 2: Key Generation Process</w:t>
      </w:r>
      <w:bookmarkEnd w:id="3"/>
    </w:p>
    <w:p w14:paraId="01B87ED8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</w:p>
    <w:p w14:paraId="1DE6DBEB" w14:textId="77777777" w:rsidR="00AC162B" w:rsidRPr="001B1CF8" w:rsidRDefault="00AC162B" w:rsidP="00AC162B">
      <w:pPr>
        <w:rPr>
          <w:rFonts w:ascii="Times New Roman" w:hAnsi="Times New Roman" w:cs="Times New Roman"/>
        </w:rPr>
      </w:pPr>
      <w:r w:rsidRPr="001B1CF8">
        <w:rPr>
          <w:rFonts w:ascii="Times New Roman" w:hAnsi="Times New Roman" w:cs="Times New Roman"/>
          <w:noProof/>
        </w:rPr>
        <w:drawing>
          <wp:inline distT="0" distB="0" distL="0" distR="0" wp14:anchorId="298426A3" wp14:editId="4DCB0E62">
            <wp:extent cx="5943600" cy="41859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9BC" w14:textId="77777777" w:rsidR="00AC162B" w:rsidRPr="001B1CF8" w:rsidRDefault="00AC162B" w:rsidP="00AC162B">
      <w:pPr>
        <w:rPr>
          <w:rFonts w:ascii="Times New Roman" w:eastAsia="Times New Roman" w:hAnsi="Times New Roman" w:cs="Times New Roman"/>
          <w:sz w:val="27"/>
          <w:szCs w:val="27"/>
        </w:rPr>
      </w:pPr>
      <w:r w:rsidRPr="001B1CF8">
        <w:rPr>
          <w:rFonts w:ascii="Times New Roman" w:eastAsia="Times New Roman" w:hAnsi="Times New Roman" w:cs="Times New Roman"/>
          <w:sz w:val="27"/>
          <w:szCs w:val="27"/>
        </w:rPr>
        <w:br w:type="page"/>
      </w:r>
    </w:p>
    <w:p w14:paraId="69A3C716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  <w:bookmarkStart w:id="4" w:name="_Toc232394283"/>
      <w:r w:rsidRPr="001B1CF8">
        <w:rPr>
          <w:b w:val="0"/>
          <w:bCs w:val="0"/>
          <w:sz w:val="24"/>
          <w:szCs w:val="24"/>
        </w:rPr>
        <w:lastRenderedPageBreak/>
        <w:t>Fig 3: File Encryption Demonstration</w:t>
      </w:r>
      <w:bookmarkEnd w:id="4"/>
    </w:p>
    <w:p w14:paraId="4B19965F" w14:textId="77777777" w:rsidR="00AC162B" w:rsidRPr="001B1CF8" w:rsidRDefault="00AC162B" w:rsidP="00AC1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</w:p>
    <w:p w14:paraId="2FAA8C43" w14:textId="77777777" w:rsidR="00AC162B" w:rsidRPr="001B1CF8" w:rsidRDefault="00AC162B" w:rsidP="00AC162B">
      <w:pPr>
        <w:rPr>
          <w:rFonts w:ascii="Times New Roman" w:hAnsi="Times New Roman" w:cs="Times New Roman"/>
        </w:rPr>
      </w:pPr>
      <w:r w:rsidRPr="001B1CF8">
        <w:rPr>
          <w:rFonts w:ascii="Times New Roman" w:hAnsi="Times New Roman" w:cs="Times New Roman"/>
          <w:noProof/>
        </w:rPr>
        <w:drawing>
          <wp:inline distT="0" distB="0" distL="0" distR="0" wp14:anchorId="01F3B746" wp14:editId="7DCA9A98">
            <wp:extent cx="5943600" cy="36563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A056" w14:textId="77777777" w:rsidR="00AC162B" w:rsidRPr="001B1CF8" w:rsidRDefault="00AC162B" w:rsidP="00AC162B">
      <w:pPr>
        <w:rPr>
          <w:rFonts w:ascii="Times New Roman" w:eastAsia="Times New Roman" w:hAnsi="Times New Roman" w:cs="Times New Roman"/>
          <w:sz w:val="27"/>
          <w:szCs w:val="27"/>
        </w:rPr>
      </w:pPr>
      <w:r w:rsidRPr="001B1CF8">
        <w:rPr>
          <w:rFonts w:ascii="Times New Roman" w:eastAsia="Times New Roman" w:hAnsi="Times New Roman" w:cs="Times New Roman"/>
          <w:sz w:val="27"/>
          <w:szCs w:val="27"/>
        </w:rPr>
        <w:br w:type="page"/>
      </w:r>
    </w:p>
    <w:p w14:paraId="1DBACD59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  <w:bookmarkStart w:id="5" w:name="_Toc232394284"/>
      <w:r w:rsidRPr="001B1CF8">
        <w:rPr>
          <w:b w:val="0"/>
          <w:bCs w:val="0"/>
          <w:sz w:val="24"/>
          <w:szCs w:val="24"/>
        </w:rPr>
        <w:lastRenderedPageBreak/>
        <w:t>Fig 4: Decryption Results</w:t>
      </w:r>
      <w:bookmarkEnd w:id="5"/>
    </w:p>
    <w:p w14:paraId="22649B76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</w:p>
    <w:p w14:paraId="08ACC654" w14:textId="77777777" w:rsidR="00AC162B" w:rsidRPr="001B1CF8" w:rsidRDefault="00AC162B" w:rsidP="00AC162B">
      <w:pPr>
        <w:rPr>
          <w:rFonts w:ascii="Times New Roman" w:hAnsi="Times New Roman" w:cs="Times New Roman"/>
        </w:rPr>
      </w:pPr>
      <w:r w:rsidRPr="001B1CF8">
        <w:rPr>
          <w:rFonts w:ascii="Times New Roman" w:hAnsi="Times New Roman" w:cs="Times New Roman"/>
          <w:noProof/>
        </w:rPr>
        <w:drawing>
          <wp:inline distT="0" distB="0" distL="0" distR="0" wp14:anchorId="6099B2D4" wp14:editId="036E584B">
            <wp:extent cx="5943600" cy="41948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2A6D" w14:textId="77777777" w:rsidR="00AC162B" w:rsidRPr="001B1CF8" w:rsidRDefault="00AC162B" w:rsidP="00AC162B">
      <w:pPr>
        <w:rPr>
          <w:rFonts w:ascii="Times New Roman" w:eastAsia="Times New Roman" w:hAnsi="Times New Roman" w:cs="Times New Roman"/>
          <w:sz w:val="27"/>
          <w:szCs w:val="27"/>
        </w:rPr>
      </w:pPr>
      <w:r w:rsidRPr="001B1CF8">
        <w:rPr>
          <w:rFonts w:ascii="Times New Roman" w:eastAsia="Times New Roman" w:hAnsi="Times New Roman" w:cs="Times New Roman"/>
          <w:sz w:val="27"/>
          <w:szCs w:val="27"/>
        </w:rPr>
        <w:br w:type="page"/>
      </w:r>
    </w:p>
    <w:p w14:paraId="4A05945A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  <w:bookmarkStart w:id="6" w:name="_Toc232394285"/>
      <w:r w:rsidRPr="001B1CF8">
        <w:rPr>
          <w:b w:val="0"/>
          <w:bCs w:val="0"/>
          <w:sz w:val="24"/>
          <w:szCs w:val="24"/>
        </w:rPr>
        <w:lastRenderedPageBreak/>
        <w:t>Fig 5: AES Performance Testing</w:t>
      </w:r>
      <w:bookmarkEnd w:id="6"/>
    </w:p>
    <w:p w14:paraId="53192B18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</w:p>
    <w:p w14:paraId="07970EDD" w14:textId="77777777" w:rsidR="00AC162B" w:rsidRPr="001B1CF8" w:rsidRDefault="00AC162B" w:rsidP="00AC162B">
      <w:pPr>
        <w:rPr>
          <w:rFonts w:ascii="Times New Roman" w:hAnsi="Times New Roman" w:cs="Times New Roman"/>
        </w:rPr>
      </w:pPr>
      <w:r w:rsidRPr="001B1CF8">
        <w:rPr>
          <w:rFonts w:ascii="Times New Roman" w:hAnsi="Times New Roman" w:cs="Times New Roman"/>
          <w:noProof/>
        </w:rPr>
        <w:drawing>
          <wp:inline distT="0" distB="0" distL="0" distR="0" wp14:anchorId="3B3DF097" wp14:editId="5243A54D">
            <wp:extent cx="5943600" cy="3783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F147" w14:textId="77777777" w:rsidR="00AC162B" w:rsidRPr="001B1CF8" w:rsidRDefault="00AC162B" w:rsidP="00AC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20517" w14:textId="77777777" w:rsidR="00AC162B" w:rsidRPr="001B1CF8" w:rsidRDefault="00AC162B" w:rsidP="00AC162B">
      <w:pPr>
        <w:pStyle w:val="Heading3"/>
        <w:rPr>
          <w:b w:val="0"/>
          <w:bCs w:val="0"/>
          <w:sz w:val="24"/>
          <w:szCs w:val="24"/>
        </w:rPr>
      </w:pPr>
      <w:bookmarkStart w:id="7" w:name="_Toc232394286"/>
      <w:r w:rsidRPr="001B1CF8">
        <w:rPr>
          <w:b w:val="0"/>
          <w:bCs w:val="0"/>
          <w:sz w:val="24"/>
          <w:szCs w:val="24"/>
        </w:rPr>
        <w:t>Student Reflection</w:t>
      </w:r>
      <w:bookmarkEnd w:id="7"/>
    </w:p>
    <w:p w14:paraId="37FA0418" w14:textId="77777777" w:rsidR="00AC162B" w:rsidRPr="001B1CF8" w:rsidRDefault="00AC162B" w:rsidP="00A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CF8">
        <w:rPr>
          <w:rFonts w:ascii="Times New Roman" w:eastAsia="Times New Roman" w:hAnsi="Times New Roman" w:cs="Times New Roman"/>
          <w:sz w:val="24"/>
          <w:szCs w:val="24"/>
        </w:rPr>
        <w:t xml:space="preserve">AES encryption workflow involved key generation, CBC mode, padding, and IV handling. Secure key storage was critical for successful decryption. Screenshots confirmed encrypted and decrypted outputs. Main challenge was ensuring </w:t>
      </w:r>
      <w:r w:rsidRPr="001B1CF8">
        <w:rPr>
          <w:rFonts w:ascii="Times New Roman" w:eastAsia="Times New Roman" w:hAnsi="Times New Roman" w:cs="Times New Roman"/>
          <w:sz w:val="20"/>
          <w:szCs w:val="20"/>
        </w:rPr>
        <w:t>.bin</w:t>
      </w:r>
      <w:r w:rsidRPr="001B1CF8">
        <w:rPr>
          <w:rFonts w:ascii="Times New Roman" w:eastAsia="Times New Roman" w:hAnsi="Times New Roman" w:cs="Times New Roman"/>
          <w:sz w:val="24"/>
          <w:szCs w:val="24"/>
        </w:rPr>
        <w:t xml:space="preserve"> files were correctly created before decryption, highlighting the importance of proper implementation steps.</w:t>
      </w:r>
    </w:p>
    <w:p w14:paraId="1EE9101C" w14:textId="77777777" w:rsidR="00AC162B" w:rsidRPr="001B1CF8" w:rsidRDefault="00AC162B">
      <w:pPr>
        <w:rPr>
          <w:rFonts w:ascii="Times New Roman" w:hAnsi="Times New Roman" w:cs="Times New Roman"/>
        </w:rPr>
      </w:pPr>
    </w:p>
    <w:sectPr w:rsidR="00AC162B" w:rsidRPr="001B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2B"/>
    <w:rsid w:val="001B1CF8"/>
    <w:rsid w:val="00AC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51D0"/>
  <w15:chartTrackingRefBased/>
  <w15:docId w15:val="{3860E9D7-A20A-476A-BDB0-55F856B3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62B"/>
  </w:style>
  <w:style w:type="paragraph" w:styleId="Heading1">
    <w:name w:val="heading 1"/>
    <w:basedOn w:val="Normal"/>
    <w:link w:val="Heading1Char"/>
    <w:uiPriority w:val="9"/>
    <w:qFormat/>
    <w:rsid w:val="00AC16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C1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C16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C162B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C16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C162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C162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C162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hyperlink" Target="https://github.com/mthomikaburu" TargetMode="External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 Kaburu</dc:creator>
  <cp:keywords/>
  <dc:description/>
  <cp:lastModifiedBy>Evans M Kaburu</cp:lastModifiedBy>
  <cp:revision>2</cp:revision>
  <dcterms:created xsi:type="dcterms:W3CDTF">2026-06-15T02:36:00Z</dcterms:created>
  <dcterms:modified xsi:type="dcterms:W3CDTF">2026-06-15T03:09:00Z</dcterms:modified>
</cp:coreProperties>
</file>